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最新学前教育班主任工作总结优质(八篇)</w:t>
      </w:r>
      <w:bookmarkEnd w:id="1"/>
    </w:p>
    <w:p>
      <w:pPr>
        <w:jc w:val="center"/>
        <w:spacing w:before="0" w:after="450"/>
      </w:pPr>
      <w:r>
        <w:rPr>
          <w:rFonts w:ascii="Arial" w:hAnsi="Arial" w:eastAsia="Arial" w:cs="Arial"/>
          <w:color w:val="999999"/>
          <w:sz w:val="20"/>
          <w:szCs w:val="20"/>
        </w:rPr>
        <w:t xml:space="preserve">来源：网络  作者：水墨画意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前教育班主任工作总结一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学前教育班主任工作总结一</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高二年级是学生的世界观形成的重要阶段，同时，面临着综合实习、升学等实际问题，随着课时和知识复杂程度的加重，容易产生两极分化，有的学生甚至会感到迷惘，对前途失去信心。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学前教育班主任工作总结二</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俗话说的好：光阴似箭，日月如梭。时间过得真是好快哦，就这样一个学期又过去了。回头想想这个学期，还算勤劳的我积极做好领导和主班老师分配的各种工作下面我把这学期的工作做简要总结汇报：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这学期我担任了学前三班的配班老师。作为配班老师，我除了做好自己本职工作外，还配合主班老师和保育员做好幼儿安全及教学工作，在学前三班是我和廖老师一起管理班级工作，我们两人是第一次搭班，在管理工作中，我们两人也互相适应着对方的管理习惯 。在教学工作中，我注意做到</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1、坚持听课，注意学习其廖老师的教学经验,努力找摸索属于我的教学方式。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2、每天备好教学教材，欠缺的及时补上，不耽误老师的教学时间</w:t>
      </w:r>
    </w:p>
    <w:p>
      <w:pPr>
        <w:ind w:left="0" w:right="0" w:firstLine="560"/>
        <w:spacing w:before="450" w:after="450" w:line="312" w:lineRule="auto"/>
      </w:pPr>
      <w:r>
        <w:rPr>
          <w:rFonts w:ascii="宋体" w:hAnsi="宋体" w:eastAsia="宋体" w:cs="宋体"/>
          <w:color w:val="000"/>
          <w:sz w:val="28"/>
          <w:szCs w:val="28"/>
        </w:rPr>
        <w:t xml:space="preserve">3、注意观察幼儿各种学习上的变化。方可及时了解幼儿的学习情况，并有目的的对幼儿进行辅导。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在保育方面，一向粗心的我，经过努力和改进，已不断有所进步，我根据以往的经验认真地工作。早上接时，我会主动向家长询问幼儿 的身体状况。一天好几次检查，不时会用手摸他们的头和观察手，脚，口，全面观察幼儿的身体状况，预防传染疾病。一发现幼儿有不适，就马上打 电话通知幼儿家长幼儿的情况。早操后，督促幼儿多饮开水，对有汗的幼儿立刻督促他们换汗衫或往后背垫放毛巾。午睡时，根据天气变化适当教育 幼儿擦汗，午睡过程做好巡查工作为幼儿盖被。一天好几次检查，不时会用手摸他们的头和观察手，脚，口，全面观察幼儿的身体状况，每天做好活 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在主题教学活动中，我们开展了亲子运动会活动，也有让家长和幼儿共同完成的活动，这活动不仅能促进我们与家长的关系，而且还能让家长更了解我们的工作。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这个学期非常忙碌也非常累，收获当然也不小咯。在工作中我享受到收获的喜悦与自信。也在工作中发现一些存在的问题。也会存在一些不足，争取下学习能改进与做好它。所以要加油。 我知道了用什么方法解决，力求把日后的工作做得更好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学前教育班主任工作总结三</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下来细细回顾这学期的工作时，深深的感到一份耕耘一份收获，作为学前班的班主任，不仅要在思想上、学习上帮助幼儿，而且在生活中让他们把自己的意见说出来，培养他们的团结协助能力，并尽最大努力地去帮助他们解决生活上遇见的各种困难，审视自己一学期来的工作总结得失感触很多，看着他们的长大，我非常欣慰，在和孩子们相处的日子里，他们在一天天成长，不断进步，让我更能</w:t>
      </w:r>
    </w:p>
    <w:p>
      <w:pPr>
        <w:ind w:left="0" w:right="0" w:firstLine="560"/>
        <w:spacing w:before="450" w:after="450" w:line="312" w:lineRule="auto"/>
      </w:pPr>
      <w:r>
        <w:rPr>
          <w:rFonts w:ascii="宋体" w:hAnsi="宋体" w:eastAsia="宋体" w:cs="宋体"/>
          <w:color w:val="000"/>
          <w:sz w:val="28"/>
          <w:szCs w:val="28"/>
        </w:rPr>
        <w:t xml:space="preserve">关心爱护每一个幼儿，作为一名幼儿老师在对不同类型、不同个性的幼儿，应该有针对性地进行教育，将培优扶差工作做到最好，在班里我平等对待每一位幼儿，课下我们像朋友的相处，融洽了师生的关系，让孩子们能在轻松快乐的环境里好好学习，利用晨检和午餐前地时间向幼儿介绍自我保护行为的简单常识。还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在教学上我一直以玩中学、学中玩的宗旨进行教学设计的，特别是我们三月份开展了专注性教育活动，对幼儿影响特别大，刚开学时幼儿自控力差纪律涣散我就把专注性的教育课程纳入了课堂，从培养他们良好习惯下手，及时提醒孩子们做好上课准备工作并且在课后注意幼儿的行为根据幼儿的表现在班里进行榜样教育。在日常学习中时刻注意调动幼儿的积极性，幼儿逐渐养成了认真听课，认真完成作业的好习惯，也掌握了所学知识。</w:t>
      </w:r>
    </w:p>
    <w:p>
      <w:pPr>
        <w:ind w:left="0" w:right="0" w:firstLine="560"/>
        <w:spacing w:before="450" w:after="450" w:line="312" w:lineRule="auto"/>
      </w:pPr>
      <w:r>
        <w:rPr>
          <w:rFonts w:ascii="宋体" w:hAnsi="宋体" w:eastAsia="宋体" w:cs="宋体"/>
          <w:color w:val="000"/>
          <w:sz w:val="28"/>
          <w:szCs w:val="28"/>
        </w:rPr>
        <w:t xml:space="preserve">我对家长工作很重视，坚持经常与家长联系记录，互相交流孩子在园在家的情况并有针对性的进行指导，帮助家长具备正确的儿童观、教育观、知识观，明确幼儿教育重心是个性能力的培养。使家长认同熟悉我们的教育宗旨、目标和课程形成并支持参与学校的教育活动。我的工作得到了家长们地支持和配合，同时家长们也给了我充分的确定，这将激励我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的工作又向前进了一步，不仅孩子们的各方面得到了发展，我也和孩子们一起进步了，工作中我取得了许多宝贵的意见，增长了许多的知识。在欣喜之余我也在反思不足。如;活动中的观察注重全面性、深入性不够，创造性游戏的开展较薄弱，幼儿的自主性差，个别幼儿的懒惰性、依赖强，个别幼儿不够大方胆小怕事等。在今后的工作中我将根据以上存在的不足，扬长避短，把自己的本职工作做得更好。虽然在学前班的工作多少有些辛苦，每天总是忙忙碌碌的，但是看见孩子们在轻松愉快的环境中能健康的成长，快乐的学习和游戏，我感到所有的付出都是一种幸福，这期要结束了对于我来说还要多向其他老师学习不断提升自己的业务水平，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亲爱的孩子们即将要离开我了，我要珍惜和他们在一起的一分一秒，也祝他们在今后的风雨中走的更远。</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学前教育班主任工作总结四</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为了能很快地了解学生，亲近学生，我积极深入班级，深入学生，同时通过其他教师及家长，尽快了解本班学生方方面面的表现。对全班同学的学习能力、学习状况及行为习惯等有了比较详尽的了解。在长期接触中，我了解到：我们班的学生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w:t>
      </w:r>
    </w:p>
    <w:p>
      <w:pPr>
        <w:ind w:left="0" w:right="0" w:firstLine="560"/>
        <w:spacing w:before="450" w:after="450" w:line="312" w:lineRule="auto"/>
      </w:pPr>
      <w:r>
        <w:rPr>
          <w:rFonts w:ascii="宋体" w:hAnsi="宋体" w:eastAsia="宋体" w:cs="宋体"/>
          <w:color w:val="000"/>
          <w:sz w:val="28"/>
          <w:szCs w:val="28"/>
        </w:rPr>
        <w:t xml:space="preserve">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帮扶教育。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1、是加强和任课老师联系，了解学生上课情况，对学习自觉性差的学生，共同教育、帮助；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2、是安排好学生与成绩差的学生结对子，负责督促、检查学习任务完成情况；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3、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学前教育班主任工作总结六</w:t>
      </w:r>
    </w:p>
    <w:p>
      <w:pPr>
        <w:ind w:left="0" w:right="0" w:firstLine="560"/>
        <w:spacing w:before="450" w:after="450" w:line="312" w:lineRule="auto"/>
      </w:pPr>
      <w:r>
        <w:rPr>
          <w:rFonts w:ascii="宋体" w:hAnsi="宋体" w:eastAsia="宋体" w:cs="宋体"/>
          <w:color w:val="000"/>
          <w:sz w:val="28"/>
          <w:szCs w:val="28"/>
        </w:rPr>
        <w:t xml:space="preserve">从我踏上讲台的第一天起，我一向耕耘在农村小学教育的田园里。如今已走过了七年的风雨历程。在这七年的光阴里，我既体会到了做班主任的欢乐和收获，又品尝到了其间的烦恼和忧愁。深深懂得班主任要管理好一个班级是一项艰巨而繁重的工作，异常是做一位农村小学的班主任。</w:t>
      </w:r>
    </w:p>
    <w:p>
      <w:pPr>
        <w:ind w:left="0" w:right="0" w:firstLine="560"/>
        <w:spacing w:before="450" w:after="450" w:line="312" w:lineRule="auto"/>
      </w:pPr>
      <w:r>
        <w:rPr>
          <w:rFonts w:ascii="宋体" w:hAnsi="宋体" w:eastAsia="宋体" w:cs="宋体"/>
          <w:color w:val="000"/>
          <w:sz w:val="28"/>
          <w:szCs w:val="28"/>
        </w:rPr>
        <w:t xml:space="preserve">经过最近的班主任培训学习，在名师的引领和同行的互助下，我豁然开朗。我觉得自我以前的班主任工作有很多不足的地方，曾留下了很多遗憾值得我反思一下，期望对今后的班主任工作有所帮忙。</w:t>
      </w:r>
    </w:p>
    <w:p>
      <w:pPr>
        <w:ind w:left="0" w:right="0" w:firstLine="560"/>
        <w:spacing w:before="450" w:after="450" w:line="312" w:lineRule="auto"/>
      </w:pPr>
      <w:r>
        <w:rPr>
          <w:rFonts w:ascii="宋体" w:hAnsi="宋体" w:eastAsia="宋体" w:cs="宋体"/>
          <w:color w:val="000"/>
          <w:sz w:val="28"/>
          <w:szCs w:val="28"/>
        </w:rPr>
        <w:t xml:space="preserve">农村小学孩子的习惯的养成一般都是在学校班团体的大家庭中。谁爱孩子，孩子就会爱他，仅有用爱才能教育孩子。没有爱就没有教育，教育是一种爱的艺术。在这几年的班主任工作中，我一向以为我对学生给予的爱够多的了。可是此刻好好静心地想一想，其实，我给予学生很多的是一种有偿的爱，谈不上什么真情、什么无私。此刻农村的学校，由于条件所制，学生情景千变万化，这就要求班主任花更多的时间去照顾学生的生活，与学生进行必要的心理交流，让学生感到教师无私的爱和深切的关怀，感到班主任是最信任的人，是有话最可诉的人。这样，班主任和学生的思想沟通了，那么教育学生改掉坏习惯、坏行为也就容易多了。我想，仅有真正发自内心地爱学生，不求任何的回报，让彼此的心灵在真情互动的世界中活力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小学生对于教师说什么事或讲什么问题是记住的快，忘得也快，所以作为一名班主任必须要有耐心，应对学生不急躁、不气馁、不松劲，不要一味的责怪学生。其实，有些事情我们换一种处理方法，弄清事情的真相，耐心地对学生讲解某些事情的危害和可能带来的严重后果，比一味的责怪的效果要好得多。我认为班主任不要吝啬自我的赞美与表扬，学生有了提高，不妨表扬;与以前相比，学习成绩有所提高，也能够表扬。表扬是学生提高的阶梯，学生会踏着表扬的阶梯不断提高。表扬应当把握时机。班主任要做学生的贴心人，工作上的细心人，善于发现学生身上的细小提高，了解他们的长处和短处。学生表现出一点点提高的苗头，班主任就应当给予适时适度的表扬。这一点，有像划火柴，火柴刚划着的时候，人们经常要用手掌护着，因为，开始时火焰弱，经不起气流的冲击。学生，尤其是后进生表现出的提高苗头的时候，班主任教师必须要十分细心，保护这小小的提高的火焰不要熄灭。表扬是十分好的方法。如果一时没有发现学生身上的闪光点，就要创造机会，让学生闪光。所以说，一句表扬或赞美的作用是不可低估的，也许就是因为一句赞美的话，构成一学生向</w:t>
      </w:r>
    </w:p>
    <w:p>
      <w:pPr>
        <w:ind w:left="0" w:right="0" w:firstLine="560"/>
        <w:spacing w:before="450" w:after="450" w:line="312" w:lineRule="auto"/>
      </w:pPr>
      <w:r>
        <w:rPr>
          <w:rFonts w:ascii="宋体" w:hAnsi="宋体" w:eastAsia="宋体" w:cs="宋体"/>
          <w:color w:val="000"/>
          <w:sz w:val="28"/>
          <w:szCs w:val="28"/>
        </w:rPr>
        <w:t xml:space="preserve">班干部是教师的得力助手!有了出色的班干部，班主任工作自然简便。一向以来我认为小学生年龄小，异常是低年级的学生让他们学会管理自我都很难，更何况去管别人呢?所以在班级管理方面我自我做的工作比较多，如：检查家庭作业、班级卫生、监督学生遵守纪律和常规情景，学生的学习情景等等，很多时候我感觉很累。近几年我试着找了几个学生替我做这些工作，果然发现效果不错，实际上，是我低估了他们的本事。</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可是，在这几年里，教学工作班主任工作家庭生活，让我忙得团团转，有时让人忙怕得感到有些窒息。而这正成了我懒惰的借口懒于去给自我充电。知识很匮乏，根本就不知怎样从心理角度去管理学生，如果我能多懂些心理知识与技能，如果我能多钻研一些相关的知识，相信我的工作会更加出色。</w:t>
      </w:r>
    </w:p>
    <w:p>
      <w:pPr>
        <w:ind w:left="0" w:right="0" w:firstLine="560"/>
        <w:spacing w:before="450" w:after="450" w:line="312" w:lineRule="auto"/>
      </w:pPr>
      <w:r>
        <w:rPr>
          <w:rFonts w:ascii="宋体" w:hAnsi="宋体" w:eastAsia="宋体" w:cs="宋体"/>
          <w:color w:val="000"/>
          <w:sz w:val="28"/>
          <w:szCs w:val="28"/>
        </w:rPr>
        <w:t xml:space="preserve">最终我想对自我说，持之以恒的做好班主任工作，用心对待每一个学生、每一件事情，不断反思，不断总结，不断提高，把工作当作自我生命的一部分。</w:t>
      </w:r>
    </w:p>
    <w:p>
      <w:pPr>
        <w:ind w:left="0" w:right="0" w:firstLine="560"/>
        <w:spacing w:before="450" w:after="450" w:line="312" w:lineRule="auto"/>
      </w:pPr>
      <w:r>
        <w:rPr>
          <w:rFonts w:ascii="宋体" w:hAnsi="宋体" w:eastAsia="宋体" w:cs="宋体"/>
          <w:color w:val="000"/>
          <w:sz w:val="28"/>
          <w:szCs w:val="28"/>
        </w:rPr>
        <w:t xml:space="preserve">时势在变，教育在变，学生在变，作为班主任必须要不断学习有用的新的东西，永远走在时代的前面，农村小学班主任工作的资料是比较复杂而繁重的。可是只要你真诚的捧着一颗爱心，是完全能够干得十分而游忍有余的。在今后的教学生涯中，我将继续耕耘在我的那片园地上，努力做好一位合格的农村小学班主任。</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学前教育班主任工作总结七</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一次家园联系记录，互相交流孩子在园、在家的情况，并有针对性的进行指导。学期中我们还开办了家长学校，帮助家长了解科学的育儿知识，进行家园经验交流活动，请家长各自发表自己的见解，为了更好的教育好孩子，互相商讨可行的教育方法。学期末我们还开展了“家长开放日”活动，家长们看到自己孩子都学到了不少的知识和技能都高兴得露出了笑脸，并与</w:t>
      </w:r>
    </w:p>
    <w:p>
      <w:pPr>
        <w:ind w:left="0" w:right="0" w:firstLine="560"/>
        <w:spacing w:before="450" w:after="450" w:line="312" w:lineRule="auto"/>
      </w:pPr>
      <w:r>
        <w:rPr>
          <w:rFonts w:ascii="宋体" w:hAnsi="宋体" w:eastAsia="宋体" w:cs="宋体"/>
          <w:color w:val="000"/>
          <w:sz w:val="28"/>
          <w:szCs w:val="28"/>
        </w:rPr>
        <w:t xml:space="preserve">孩子们一起进行了游戏。我们的工作得到了家长们的支持和配合，同时家长们也给与了我们充分的肯定，这将激励我们更好的开展家园工作，让领导放心、家长安心的工作。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w:t>
      </w:r>
    </w:p>
    <w:p>
      <w:pPr>
        <w:ind w:left="0" w:right="0" w:firstLine="560"/>
        <w:spacing w:before="450" w:after="450" w:line="312" w:lineRule="auto"/>
      </w:pPr>
      <w:r>
        <w:rPr>
          <w:rFonts w:ascii="宋体" w:hAnsi="宋体" w:eastAsia="宋体" w:cs="宋体"/>
          <w:color w:val="000"/>
          <w:sz w:val="28"/>
          <w:szCs w:val="28"/>
        </w:rPr>
        <w:t xml:space="preserve">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学前教育班主任工作总结八</w:t>
      </w:r>
    </w:p>
    <w:p>
      <w:pPr>
        <w:ind w:left="0" w:right="0" w:firstLine="560"/>
        <w:spacing w:before="450" w:after="450" w:line="312" w:lineRule="auto"/>
      </w:pPr>
      <w:r>
        <w:rPr>
          <w:rFonts w:ascii="宋体" w:hAnsi="宋体" w:eastAsia="宋体" w:cs="宋体"/>
          <w:color w:val="000"/>
          <w:sz w:val="28"/>
          <w:szCs w:val="28"/>
        </w:rPr>
        <w:t xml:space="preserve">一年来的相依相伴，一年来与你共同度过的每一天都是我生命中最珍贵的回忆，亲爱的孩子们，祝愿你们像海燕一样坚强、勇敢!</w:t>
      </w:r>
    </w:p>
    <w:p>
      <w:pPr>
        <w:ind w:left="0" w:right="0" w:firstLine="560"/>
        <w:spacing w:before="450" w:after="450" w:line="312" w:lineRule="auto"/>
      </w:pPr>
      <w:r>
        <w:rPr>
          <w:rFonts w:ascii="宋体" w:hAnsi="宋体" w:eastAsia="宋体" w:cs="宋体"/>
          <w:color w:val="000"/>
          <w:sz w:val="28"/>
          <w:szCs w:val="28"/>
        </w:rPr>
        <w:t xml:space="preserve">时间过的真快，不知不觉中又送走了一批祖国的花朵，嘿嘿，真的舍不得这群天真可爱的孩子们，忙碌而愉快的工作在我学前部领导和老师热心支持和帮助下取得较好的成绩。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我遵守纪律，团结同事，热爱集体，服从分配。对班级工作认真负责，在工作中努力求真、求实、求新。爱岗敬业，做到耐心、爱心、公平、尊重的对待每一个学生。下面是我的工作总结：</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选一个能干的小朋友当监督员，共同督促幼儿自觉遵守纪律。在生活的各个环节中强调各项生活自理能力的指导，并和白老师共同做好幼儿卫生方面的工作。利用晨谈、午餐前的时间向幼儿介绍自我保护的简单常识。请家长共同配合对幼儿进行自我保护和安全防护的教育。注重多元智能的开发教育，积极为入小学打好基础。本学期无论是幼儿的行为习惯还是学习态度，比上学期都有所加强。</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利用艺术节活动开展故事、唱歌等活动，在美术方面幼儿的手工技能进步较大，如：剪、折、捏、粘贴等，懂得综合运用学过的美工技能来完成作品，儿童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我们对家园工作很重视，坚持经常与家长联系记录，互相交流孩子在园、在家的情况，并有针对性的进行指导。帮助家长具备正确的儿童观、教育观、知识观，明确幼儿期教育重心是个性能力的培养，使家长认同熟悉我们的教育宗旨、目标和课程形式，并支持参与学校的教育活动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2025-07-07T09:47:51+08:00</dcterms:created>
  <dcterms:modified xsi:type="dcterms:W3CDTF">2025-07-07T09:47:51+08:00</dcterms:modified>
</cp:coreProperties>
</file>

<file path=docProps/custom.xml><?xml version="1.0" encoding="utf-8"?>
<Properties xmlns="http://schemas.openxmlformats.org/officeDocument/2006/custom-properties" xmlns:vt="http://schemas.openxmlformats.org/officeDocument/2006/docPropsVTypes"/>
</file>