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有关电销员上半年个人工作总结(3篇)</w:t>
      </w:r>
      <w:bookmarkEnd w:id="1"/>
    </w:p>
    <w:p>
      <w:pPr>
        <w:jc w:val="center"/>
        <w:spacing w:before="0" w:after="450"/>
      </w:pPr>
      <w:r>
        <w:rPr>
          <w:rFonts w:ascii="Arial" w:hAnsi="Arial" w:eastAsia="Arial" w:cs="Arial"/>
          <w:color w:val="999999"/>
          <w:sz w:val="20"/>
          <w:szCs w:val="20"/>
        </w:rPr>
        <w:t xml:space="preserve">来源：网络  作者：水墨画意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有关电销员上半年个人工作总结一一、工作介绍公司主要做的是农产品资讯信息服务的，记得刚来这家公司时，发现它与别处的不同之处在于，公司规模大，有一百多人，办公区域的面积也大，应该算是一家中型以上的公司了，公司主要由两个部门组织，一个是电话营销部...</w:t>
      </w:r>
    </w:p>
    <w:p>
      <w:pPr>
        <w:ind w:left="0" w:right="0" w:firstLine="560"/>
        <w:spacing w:before="450" w:after="450" w:line="312" w:lineRule="auto"/>
      </w:pPr>
      <w:r>
        <w:rPr>
          <w:rFonts w:ascii="黑体" w:hAnsi="黑体" w:eastAsia="黑体" w:cs="黑体"/>
          <w:color w:val="000000"/>
          <w:sz w:val="36"/>
          <w:szCs w:val="36"/>
          <w:b w:val="1"/>
          <w:bCs w:val="1"/>
        </w:rPr>
        <w:t xml:space="preserve">有关电销员上半年个人工作总结一</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当我进入到小组以后，组长会发给我们一份客户电话表，这份电话表是由小组负责电话查询的工作人员在网上搜集到的，然后，组长还会给我们一份对话单，主要写了如何与客户沟通交流的对话示例，如：我们先问，“请问，您这是x公司吗”。对方回答是的话，我们会介绍自己：“您好，我们是北京x科技有限公司的，主要是给您提供粮油咨询信息服务的”。对方有可能会继续与我们通话，或直接拒绝，这份对话单上都做了说明，让我们这些新人进行参考。而第一天的工作就是。 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何伟伟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电销实习心得4[_TAG_h2]有关电销员上半年个人工作总结二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两个月的光阴又已悄然而逝。在这六十多个日子里，由于各位领导和同事的帮助，我顺利地完成了自已的本职工作。回想起这两个月的工作，期间有很多感动，有很多值得我记忆和收藏的东西。在此我非常感谢公司给我这次机会锻炼自己。也是为了在以后的时间里面，更好地完成工作，不辜负领导和同事对我的厚望，为以后的工作做更好的铺垫，坚持认真专业，规避失误。我将近两个月的工作情况总结如下：</w:t>
      </w:r>
    </w:p>
    <w:p>
      <w:pPr>
        <w:ind w:left="0" w:right="0" w:firstLine="560"/>
        <w:spacing w:before="450" w:after="450" w:line="312" w:lineRule="auto"/>
      </w:pPr>
      <w:r>
        <w:rPr>
          <w:rFonts w:ascii="宋体" w:hAnsi="宋体" w:eastAsia="宋体" w:cs="宋体"/>
          <w:color w:val="000"/>
          <w:sz w:val="28"/>
          <w:szCs w:val="28"/>
        </w:rPr>
        <w:t xml:space="preserve">走上电销主管已经有两个月的时间了，在这段时间里面学到了很多，也让我明白了，做一个合格并且优秀的主管最重要的就是需要具备专业的业务技能和项目把控以及宏观统筹能力。</w:t>
      </w:r>
    </w:p>
    <w:p>
      <w:pPr>
        <w:ind w:left="0" w:right="0" w:firstLine="560"/>
        <w:spacing w:before="450" w:after="450" w:line="312" w:lineRule="auto"/>
      </w:pPr>
      <w:r>
        <w:rPr>
          <w:rFonts w:ascii="宋体" w:hAnsi="宋体" w:eastAsia="宋体" w:cs="宋体"/>
          <w:color w:val="000"/>
          <w:sz w:val="28"/>
          <w:szCs w:val="28"/>
        </w:rPr>
        <w:t xml:space="preserve">作为主管接触的项目目前主要是邓白氏的相关项目，但是角色不一样了，因此面对的事情和责任就不一样了。从7月份开始接触邓白氏的项目以来，已经不记得多少次凌晨的下班，面对着客户的怀疑，面对着重重考验，无疑对我们来说是一个巨大的挑战。但是我们没有放弃，我们坚持着，走到今天回忆起来那不是痛苦的经历，那确是我人生一笔最大的财富。因为我学到很多之前学不到的东西，我接受了高标准的挑战，后期的项目我将会有很多经验去实践。因此带邓白氏hp项目来说，我自己经历两个阶段，督导到主管的过渡，从最初的10人团队到后期的90人团队，从最初的个体人员把控到后来的团队进度把控，我实现了角色的转换，也经历了很多次的考验。最终以项目总收入四十七万的成绩顺利完成项目！</w:t>
      </w:r>
    </w:p>
    <w:p>
      <w:pPr>
        <w:ind w:left="0" w:right="0" w:firstLine="560"/>
        <w:spacing w:before="450" w:after="450" w:line="312" w:lineRule="auto"/>
      </w:pPr>
      <w:r>
        <w:rPr>
          <w:rFonts w:ascii="宋体" w:hAnsi="宋体" w:eastAsia="宋体" w:cs="宋体"/>
          <w:color w:val="000"/>
          <w:sz w:val="28"/>
          <w:szCs w:val="28"/>
        </w:rPr>
        <w:t xml:space="preserve">随之而来的即是邓白氏其他的小项目，时间很短，但是难度在一步步加大，而且在一步一步的像例子挖掘转变，不再是单一的数据清洗，对我们坐席也好，督导也好，包括主管也好，迎来了又一个挑战，转型！首先从oxford、infor、kcc以及到后来的医疗器械，我们在一步一步的转变，从最初的数据清洗技能，我们要开始锻炼坐席的话术技巧。而对我[本文来自]而言，除了对项目的进度和时间管理之外，还要分析数据的分布，将资源利用最大化。从oxfor和infor进入，虽然我们最终圆满的完成客户的要求，但是我们自己的产能提升还没有达到目标。但是我们从这些小项目中，总结出来了项目的把控还需要注意数据的分析，和不断的与客户沟通，一起协作将项目做好，从而迎来了kcc和医疗器械项目的成功，最终以项目总收入----完成了项目任务。</w:t>
      </w:r>
    </w:p>
    <w:p>
      <w:pPr>
        <w:ind w:left="0" w:right="0" w:firstLine="560"/>
        <w:spacing w:before="450" w:after="450" w:line="312" w:lineRule="auto"/>
      </w:pPr>
      <w:r>
        <w:rPr>
          <w:rFonts w:ascii="宋体" w:hAnsi="宋体" w:eastAsia="宋体" w:cs="宋体"/>
          <w:color w:val="000"/>
          <w:sz w:val="28"/>
          <w:szCs w:val="28"/>
        </w:rPr>
        <w:t xml:space="preserve">在做项目的把控能力上，从邓白氏的项目中，我自己积累和沉淀了很多经验。要带领一个高效具有作战能力的团队，首先我们自己需要严格要求自己具有时间观念，从而好的管理团队的时间。将目标明确并且细化到每一个小时和每一分钟，将团队时间管理好，这样我们最后的目标就可以完成。其次就是数据分析，准确的分析数据，和把控数据将数据利用最大化是项目成功的关键，及时的关注数据的分布是我们做好项目人员安排的方向盘。再次就是我们人员技能的提升，我们需要对目前现有人员的技能熟悉，每个人的特点和分析，将合适的人放到合适的项目上，从而创造出最大的价值。</w:t>
      </w:r>
    </w:p>
    <w:p>
      <w:pPr>
        <w:ind w:left="0" w:right="0" w:firstLine="560"/>
        <w:spacing w:before="450" w:after="450" w:line="312" w:lineRule="auto"/>
      </w:pPr>
      <w:r>
        <w:rPr>
          <w:rFonts w:ascii="宋体" w:hAnsi="宋体" w:eastAsia="宋体" w:cs="宋体"/>
          <w:color w:val="000"/>
          <w:sz w:val="28"/>
          <w:szCs w:val="28"/>
        </w:rPr>
        <w:t xml:space="preserve">在做邓白氏项目的同时，我接手了一个百瑞利欣的项目，由于客户之前和我们合作的一个项目不是很愉快。因此接手这个项目的同时，我告诉自己一定要将这个项目做好，将客户对我们评价有所改观，提高我们客户感知度，赢得后期的长期合作。从项目初期需要完成几千的数据量，到最后我们需要完成的三万六的数据量，对我而言无疑又是一个考验，期间电信系统还频繁故障为我们项目的进度形成了层层堡垒。面对此，和it部门的协调以及其他主管的协调，及时有效地调配人员，安排加班，最后我们以顺利完成了客户需要的三万六的数据量。从这个项目，让我明白了良好的协作和沟通能力也是作为一个主管把控项目必须具备的！</w:t>
      </w:r>
    </w:p>
    <w:p>
      <w:pPr>
        <w:ind w:left="0" w:right="0" w:firstLine="560"/>
        <w:spacing w:before="450" w:after="450" w:line="312" w:lineRule="auto"/>
      </w:pPr>
      <w:r>
        <w:rPr>
          <w:rFonts w:ascii="宋体" w:hAnsi="宋体" w:eastAsia="宋体" w:cs="宋体"/>
          <w:color w:val="000"/>
          <w:sz w:val="28"/>
          <w:szCs w:val="28"/>
        </w:rPr>
        <w:t xml:space="preserve">在面对做熟悉数据清洗项目，我们又迎来又一个挑战即华晨汽车满意度问卷，这个项目和我们之前的项目相比，不是难度有多大，而在于考验我们现有访员的耐力和项目管理人员的统筹能力。一个问卷下来需要半个小时的时间和之前一个成功5分钟来比，必须实现这个转变。我们通过不断的培训和分析将人员得技能提升，同时也开创了一种新的业绩薪金方案来更好的激励团队的出单激情。同时，考验我们还有就是第一次涉及的配额控制，面对复杂的配额控制，系统能够控制前端的，却支持不了后端的，因此我们需要随时关注配额的进度，将配额已满数据抽出，来提高大家的拨打效率。最后，我们通过前端的控制，和后端的配合，终于配额控制实现。为以后我们做类似的问卷做了很好的铺垫，也总结出一套行之有效的方案。最后华晨项目也以项目总收入十万完成了项目。因此我们在华晨项目中，总结出了把控好一个项目，良好的系统支持和数据支持以及强有力的激励机制将会为项目的执行创造出更多的利润。</w:t>
      </w:r>
    </w:p>
    <w:p>
      <w:pPr>
        <w:ind w:left="0" w:right="0" w:firstLine="560"/>
        <w:spacing w:before="450" w:after="450" w:line="312" w:lineRule="auto"/>
      </w:pPr>
      <w:r>
        <w:rPr>
          <w:rFonts w:ascii="宋体" w:hAnsi="宋体" w:eastAsia="宋体" w:cs="宋体"/>
          <w:color w:val="000"/>
          <w:sz w:val="28"/>
          <w:szCs w:val="28"/>
        </w:rPr>
        <w:t xml:space="preserve">经历很多大大小小的项目，让我更加深刻的感受到作为主管需要具备更多的是宏观的把控的能力。一个项目的接入，系统支持，培训，人员安排，项目进度，数据分析，客户沟通以后项目最后的确认流程。是需要不断的提高自己的自身素质和技能。从督导到主管的最大转变就是考验统筹能力是否具备了。从项目来说，之前做的更多的是项目坐席人员每人的把控，而主管要做的确实整个项目进度把控，做好时间管理，数据分析，目标任务的检查，项目流程的确认，部门之间的协调，是后期我们需要不断提升和进一步完善，这样才可以提高我们的产能，创造更大的利润！</w:t>
      </w:r>
    </w:p>
    <w:p>
      <w:pPr>
        <w:ind w:left="0" w:right="0" w:firstLine="560"/>
        <w:spacing w:before="450" w:after="450" w:line="312" w:lineRule="auto"/>
      </w:pPr>
      <w:r>
        <w:rPr>
          <w:rFonts w:ascii="宋体" w:hAnsi="宋体" w:eastAsia="宋体" w:cs="宋体"/>
          <w:color w:val="000"/>
          <w:sz w:val="28"/>
          <w:szCs w:val="28"/>
        </w:rPr>
        <w:t xml:space="preserve">同时，在以后的工作中，我会不断提高提高自身素质与技能，严格的要求自己做好，带领好的团队，发扬敢于吃苦，勇于实践的精神，坚持不懈的努力奋斗，高效率和高质量的完成工作！为公司创造更大的价值也实现自己的价值，学海无涯，工作无止境，我会永远牢记屈原的那句话“路漫漫其修远兮，吾将上下而求索”。逝者如斯，成绩属于过去，只有希望才属于未来，我决不做一只踯躅于回忆的小鸟，而要做一只翱翔于蓝天的雄鹰。把过去深深埋葬，站在今天的肩膀上，向明天奋力冲刺。尽管前路充满荆棘，还有无数的考验在等着我，可是我唯一的选择就是义无返顾地进行下一次冲锋，去创造人生更大的辉煌！</w:t>
      </w:r>
    </w:p>
    <w:p>
      <w:pPr>
        <w:ind w:left="0" w:right="0" w:firstLine="560"/>
        <w:spacing w:before="450" w:after="450" w:line="312" w:lineRule="auto"/>
      </w:pPr>
      <w:r>
        <w:rPr>
          <w:rFonts w:ascii="黑体" w:hAnsi="黑体" w:eastAsia="黑体" w:cs="黑体"/>
          <w:color w:val="000000"/>
          <w:sz w:val="36"/>
          <w:szCs w:val="36"/>
          <w:b w:val="1"/>
          <w:bCs w:val="1"/>
        </w:rPr>
        <w:t xml:space="preserve">有关电销员上半年个人工作总结三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xx年已成为过去，勇敢来挑战xx年的成功，成功肯定会眷顾那些努力的人!绝对真理!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2025-08-02T06:09:32+08:00</dcterms:created>
  <dcterms:modified xsi:type="dcterms:W3CDTF">2025-08-02T06:09:32+08:00</dcterms:modified>
</cp:coreProperties>
</file>

<file path=docProps/custom.xml><?xml version="1.0" encoding="utf-8"?>
<Properties xmlns="http://schemas.openxmlformats.org/officeDocument/2006/custom-properties" xmlns:vt="http://schemas.openxmlformats.org/officeDocument/2006/docPropsVTypes"/>
</file>