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知足感恩爱岗实干演讲稿4篇范文</w:t>
      </w:r>
      <w:bookmarkEnd w:id="1"/>
    </w:p>
    <w:p>
      <w:pPr>
        <w:jc w:val="center"/>
        <w:spacing w:before="0" w:after="450"/>
      </w:pPr>
      <w:r>
        <w:rPr>
          <w:rFonts w:ascii="Arial" w:hAnsi="Arial" w:eastAsia="Arial" w:cs="Arial"/>
          <w:color w:val="999999"/>
          <w:sz w:val="20"/>
          <w:szCs w:val="20"/>
        </w:rPr>
        <w:t xml:space="preserve">来源：网络  作者：柔情似水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每个人都应该心存感恩的心，去看待正在经历的生命。心存感恩，感恩时代，感恩祖国，感恩亲朋好友。感恩不仅要发于心，还要把感恩之情表达出来。你是否在找正准备撰写“知足感恩爱岗实干演讲稿”，下面小编收集了相关的素材，供大家写文参考！1知足感恩爱岗实...</w:t>
      </w:r>
    </w:p>
    <w:p>
      <w:pPr>
        <w:ind w:left="0" w:right="0" w:firstLine="560"/>
        <w:spacing w:before="450" w:after="450" w:line="312" w:lineRule="auto"/>
      </w:pPr>
      <w:r>
        <w:rPr>
          <w:rFonts w:ascii="宋体" w:hAnsi="宋体" w:eastAsia="宋体" w:cs="宋体"/>
          <w:color w:val="000"/>
          <w:sz w:val="28"/>
          <w:szCs w:val="28"/>
        </w:rPr>
        <w:t xml:space="preserve">每个人都应该心存感恩的心，去看待正在经历的生命。心存感恩，感恩时代，感恩祖国，感恩亲朋好友。感恩不仅要发于心，还要把感恩之情表达出来。你是否在找正准备撰写“知足感恩爱岗实干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1知足感恩爱岗实干演讲稿</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了她的感激之情;伟大领袖毛泽东也同样在佳节送上了他对老师的一份深深的感激。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黑体" w:hAnsi="黑体" w:eastAsia="黑体" w:cs="黑体"/>
          <w:color w:val="000000"/>
          <w:sz w:val="36"/>
          <w:szCs w:val="36"/>
          <w:b w:val="1"/>
          <w:bCs w:val="1"/>
        </w:rPr>
        <w:t xml:space="preserve">2知足感恩爱岗实干演讲稿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3知足感恩爱岗实干演讲稿</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大家下午好，今天学校安排我就如何学会感恩、感知责任和同学们做个交流。</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你们现在还没有太多的能力来回报这些爱你们的人，但这足以让你们从现在开始就要怀有一颗感恩的心。好好学习，天天向上，以优异的学习成绩回报他们，这是你们最好的回报方式。心存感恩，你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你们要学会把来自方方面面的关怀和爱，化作你们学习道路上的动力和信心，不要在平时去做一些毫无意义的物质上的攀比，不要去追赶一些不符合你们学生身份的所谓的时髦，不要总是抱怨自己的大脑不如别人的聪明，不要分散了你们本应该放在学习上的注意力。你们要专心致志，努力学习，学会从父母、老师的赞扬声中找到你们的信心和力量;学会在你们的学习中去寻找学习的快乐和兴趣;学会在学习中树立目标，在勇于比、学、赶、帮、超中找到你们的恒心和毅力。当你们在进行这些努力的同时，无形的也在培养了你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常怀一颗感恩之心，它会让你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常怀一种感恩之念，它会让你们的生活洒满温暖的阳光。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4知足感恩爱岗实干演讲稿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我是六年级(1)班的___，今天我演讲的题目是：“感恩父母”。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同学们，你们可还记得，小时候，我们兴奋地把从幼儿园学到的儿歌唱给爸爸妈妈听，即使唱得完全不着调，父母也总是笑着，拍拍我们的头，说：“唱的真棒!”你们可还记得，爸爸放下我们的手，第一次让我们自己过马路时的情景?你们可还记得，我们生病、受伤时，父母焦急的眼神和安慰的话语?这些事情无一不透露出父母对我们的爱，除了父母，还有谁会这么做?</w:t>
      </w:r>
    </w:p>
    <w:p>
      <w:pPr>
        <w:ind w:left="0" w:right="0" w:firstLine="560"/>
        <w:spacing w:before="450" w:after="450" w:line="312" w:lineRule="auto"/>
      </w:pPr>
      <w:r>
        <w:rPr>
          <w:rFonts w:ascii="宋体" w:hAnsi="宋体" w:eastAsia="宋体" w:cs="宋体"/>
          <w:color w:val="000"/>
          <w:sz w:val="28"/>
          <w:szCs w:val="28"/>
        </w:rPr>
        <w:t xml:space="preserve">回忆历史，我们总是被这样的事情感动着：孟母为了儿子能够成大业，不惜三次迁居。马敬斋的母亲面对日本人的威胁，毫不畏惧，毅然让儿子继续抗日，自己随后绝食而死;马敬斋写下了“伟大母亲，虽死犹生，儿承母志继续斗争”的誓言。</w:t>
      </w:r>
    </w:p>
    <w:p>
      <w:pPr>
        <w:ind w:left="0" w:right="0" w:firstLine="560"/>
        <w:spacing w:before="450" w:after="450" w:line="312" w:lineRule="auto"/>
      </w:pPr>
      <w:r>
        <w:rPr>
          <w:rFonts w:ascii="宋体" w:hAnsi="宋体" w:eastAsia="宋体" w:cs="宋体"/>
          <w:color w:val="000"/>
          <w:sz w:val="28"/>
          <w:szCs w:val="28"/>
        </w:rPr>
        <w:t xml:space="preserve">__年__地震后，专业的救援队迅速赶赴地震灾区，在瓦砾堆里救出了一个又一个生命。在救援队发现她时，那位妇女正双膝跪地，上身向前匍匐，双手扶着地支撑着身体，身子被压得变了形。而她的身下，人们救出了一个三四月大的婴儿，包在被子里，睡得很香。被子里还有一部手机，上面有一行字：“亲爱的宝贝，如果你能活着，请一定要记住：妈妈永远爱你!”</w:t>
      </w:r>
    </w:p>
    <w:p>
      <w:pPr>
        <w:ind w:left="0" w:right="0" w:firstLine="560"/>
        <w:spacing w:before="450" w:after="450" w:line="312" w:lineRule="auto"/>
      </w:pPr>
      <w:r>
        <w:rPr>
          <w:rFonts w:ascii="宋体" w:hAnsi="宋体" w:eastAsia="宋体" w:cs="宋体"/>
          <w:color w:val="000"/>
          <w:sz w:val="28"/>
          <w:szCs w:val="28"/>
        </w:rPr>
        <w:t xml:space="preserve">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感谢父母，是他们让我成长、自立。</w:t>
      </w:r>
    </w:p>
    <w:p>
      <w:pPr>
        <w:ind w:left="0" w:right="0" w:firstLine="560"/>
        <w:spacing w:before="450" w:after="450" w:line="312" w:lineRule="auto"/>
      </w:pPr>
      <w:r>
        <w:rPr>
          <w:rFonts w:ascii="宋体" w:hAnsi="宋体" w:eastAsia="宋体" w:cs="宋体"/>
          <w:color w:val="000"/>
          <w:sz w:val="28"/>
          <w:szCs w:val="28"/>
        </w:rPr>
        <w:t xml:space="preserve">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很少有词语能解释父母的关心，很少有语言能诠释父母的爱，很少有文字能表达父母的苦心，我们要学会感恩，我们要懂得回报!鲜花可以枯萎，沧海可以变成桑田，但感恩的心不能变!别等到“树欲静而风不止，子欲孝而亲不在”!父母，是我们最应该感谢的人!</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2025-07-13T18:33:36+08:00</dcterms:created>
  <dcterms:modified xsi:type="dcterms:W3CDTF">2025-07-13T18:33:36+08:00</dcterms:modified>
</cp:coreProperties>
</file>

<file path=docProps/custom.xml><?xml version="1.0" encoding="utf-8"?>
<Properties xmlns="http://schemas.openxmlformats.org/officeDocument/2006/custom-properties" xmlns:vt="http://schemas.openxmlformats.org/officeDocument/2006/docPropsVTypes"/>
</file>