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小学五年级爱国的演讲稿作文5篇范文</w:t>
      </w:r>
      <w:bookmarkEnd w:id="1"/>
    </w:p>
    <w:p>
      <w:pPr>
        <w:jc w:val="center"/>
        <w:spacing w:before="0" w:after="450"/>
      </w:pPr>
      <w:r>
        <w:rPr>
          <w:rFonts w:ascii="Arial" w:hAnsi="Arial" w:eastAsia="Arial" w:cs="Arial"/>
          <w:color w:val="999999"/>
          <w:sz w:val="20"/>
          <w:szCs w:val="20"/>
        </w:rPr>
        <w:t xml:space="preserve">来源：网络  作者：青灯古佛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民族危难的时刻，爱国主义表现为坚贞不屈的民族持节，坚守国土，血战到底的英雄气概。千百年来，一代代爱国者，舍生取义，为祖国捐躯，为民族殉节，他们是中华民族的脊梁。下面给大家分享一些关于小学五年级爱国的演讲稿作文5篇，供大家参考。小学五年级爱...</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下面给大家分享一些关于小学五年级爱国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小学五年级爱国的演讲稿作文(1)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浴血疆场、马革尸还……数十年的期待，数十年的煎熬，数万万同胞的奋斗，终于换来了_城楼那一声惊天动地的声音——“中国人民从此站起来了”!悠悠五千年，泱泱大中华。</w:t>
      </w:r>
    </w:p>
    <w:p>
      <w:pPr>
        <w:ind w:left="0" w:right="0" w:firstLine="560"/>
        <w:spacing w:before="450" w:after="450" w:line="312" w:lineRule="auto"/>
      </w:pPr>
      <w:r>
        <w:rPr>
          <w:rFonts w:ascii="宋体" w:hAnsi="宋体" w:eastAsia="宋体" w:cs="宋体"/>
          <w:color w:val="000"/>
          <w:sz w:val="28"/>
          <w:szCs w:val="28"/>
        </w:rPr>
        <w:t xml:space="preserve">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小学五年级爱国的演讲稿作文(2)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历史，新中国的成立是经过了怎样的沧桑。我们不能忘却。因为这段历史是用血著成的，这江山是由白骨维成的。多少英雄身埋土下，他们用死亡来告诉我们，新中国是来之不易的。今天，他们依然望着祖国。望着这曾让他们抛头颅洒热血的祖国，望着这崛起的祖国!</w:t>
      </w:r>
    </w:p>
    <w:p>
      <w:pPr>
        <w:ind w:left="0" w:right="0" w:firstLine="560"/>
        <w:spacing w:before="450" w:after="450" w:line="312" w:lineRule="auto"/>
      </w:pPr>
      <w:r>
        <w:rPr>
          <w:rFonts w:ascii="宋体" w:hAnsi="宋体" w:eastAsia="宋体" w:cs="宋体"/>
          <w:color w:val="000"/>
          <w:sz w:val="28"/>
          <w:szCs w:val="28"/>
        </w:rPr>
        <w:t xml:space="preserve">作为一个中国人，我感到十分自豪，我们每一个人都应该感到十分自豪。因为这个国家有着伟大的民族精神，全国上下可以团结一心，战无不胜。新中国正是以这种伟大的精神，冲破了重重困难，在世界上立足，使每一个中国人永远不受压迫。如此伟大的祖国，我们能不爱么?</w:t>
      </w:r>
    </w:p>
    <w:p>
      <w:pPr>
        <w:ind w:left="0" w:right="0" w:firstLine="560"/>
        <w:spacing w:before="450" w:after="450" w:line="312" w:lineRule="auto"/>
      </w:pPr>
      <w:r>
        <w:rPr>
          <w:rFonts w:ascii="宋体" w:hAnsi="宋体" w:eastAsia="宋体" w:cs="宋体"/>
          <w:color w:val="000"/>
          <w:sz w:val="28"/>
          <w:szCs w:val="28"/>
        </w:rPr>
        <w:t xml:space="preserve">可如今在我们身旁却感觉不到这种民族精神。在这物欲横流的世界里，享乐主义，拜金主义居然将我们的立足之地削得越来越窄。有些人甚至把正义的思想视为腐朽，这种看不清世道的人大有人在。</w:t>
      </w:r>
    </w:p>
    <w:p>
      <w:pPr>
        <w:ind w:left="0" w:right="0" w:firstLine="560"/>
        <w:spacing w:before="450" w:after="450" w:line="312" w:lineRule="auto"/>
      </w:pPr>
      <w:r>
        <w:rPr>
          <w:rFonts w:ascii="宋体" w:hAnsi="宋体" w:eastAsia="宋体" w:cs="宋体"/>
          <w:color w:val="000"/>
          <w:sz w:val="28"/>
          <w:szCs w:val="28"/>
        </w:rPr>
        <w:t xml:space="preserve">请同学们仔细想想。在我们的升旗仪式上，当国旗冉冉升起的时候，有多少人还舍不得摘下帽子，又多些人还在嬉笑，当国歌响起的时候，有多些同学闭着“金口”那时只有国歌在校园里空响，国歌是一个民族伟大的音符啊!但我却听到雄壮的国歌忽然变得十分凄凉。祖国在流泪啊!</w:t>
      </w:r>
    </w:p>
    <w:p>
      <w:pPr>
        <w:ind w:left="0" w:right="0" w:firstLine="560"/>
        <w:spacing w:before="450" w:after="450" w:line="312" w:lineRule="auto"/>
      </w:pPr>
      <w:r>
        <w:rPr>
          <w:rFonts w:ascii="宋体" w:hAnsi="宋体" w:eastAsia="宋体" w:cs="宋体"/>
          <w:color w:val="000"/>
          <w:sz w:val="28"/>
          <w:szCs w:val="28"/>
        </w:rPr>
        <w:t xml:space="preserve">那些所谓超前的同学，我要对你们说：不要让内心神圣的火种在黑暗中熄灭，不要让自己正义的帆船在伟岸前搁浅。这其中有很多学习很好的同学，在这里我要告诉你们一并告诉所有的同学，一个连自己祖国都不爱的人，他的人生是没有意义的。</w:t>
      </w:r>
    </w:p>
    <w:p>
      <w:pPr>
        <w:ind w:left="0" w:right="0" w:firstLine="560"/>
        <w:spacing w:before="450" w:after="450" w:line="312" w:lineRule="auto"/>
      </w:pPr>
      <w:r>
        <w:rPr>
          <w:rFonts w:ascii="宋体" w:hAnsi="宋体" w:eastAsia="宋体" w:cs="宋体"/>
          <w:color w:val="000"/>
          <w:sz w:val="28"/>
          <w:szCs w:val="28"/>
        </w:rPr>
        <w:t xml:space="preserve">同学们，让我们的思想变得清晰吧!让我们的血液沸腾吧!让我们的心装下那升起不落的太阳吧!让我们的灵魂重新放出那璀璨的光辉吧!这样我们才能有一个明亮的人生，这样我们才能有一个明亮的人生，这样我们才能站在庄严的国旗下挺起胸膛，这样我们才能敞开心扉无愧地对世界呐喊“我是中国人”。</w:t>
      </w:r>
    </w:p>
    <w:p>
      <w:pPr>
        <w:ind w:left="0" w:right="0" w:firstLine="560"/>
        <w:spacing w:before="450" w:after="450" w:line="312" w:lineRule="auto"/>
      </w:pPr>
      <w:r>
        <w:rPr>
          <w:rFonts w:ascii="宋体" w:hAnsi="宋体" w:eastAsia="宋体" w:cs="宋体"/>
          <w:color w:val="000"/>
          <w:sz w:val="28"/>
          <w:szCs w:val="28"/>
        </w:rPr>
        <w:t xml:space="preserve">看看那些伟大的人。他们用一颗爱国的心将自己的名字庄严地印在五星红旗上。既然有人能做到，那为什么不是你呢?</w:t>
      </w:r>
    </w:p>
    <w:p>
      <w:pPr>
        <w:ind w:left="0" w:right="0" w:firstLine="560"/>
        <w:spacing w:before="450" w:after="450" w:line="312" w:lineRule="auto"/>
      </w:pPr>
      <w:r>
        <w:rPr>
          <w:rFonts w:ascii="黑体" w:hAnsi="黑体" w:eastAsia="黑体" w:cs="黑体"/>
          <w:color w:val="000000"/>
          <w:sz w:val="36"/>
          <w:szCs w:val="36"/>
          <w:b w:val="1"/>
          <w:bCs w:val="1"/>
        </w:rPr>
        <w:t xml:space="preserve">小学五年级爱国的演讲稿作文(3)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w:t>
      </w:r>
    </w:p>
    <w:p>
      <w:pPr>
        <w:ind w:left="0" w:right="0" w:firstLine="560"/>
        <w:spacing w:before="450" w:after="450" w:line="312" w:lineRule="auto"/>
      </w:pPr>
      <w:r>
        <w:rPr>
          <w:rFonts w:ascii="宋体" w:hAnsi="宋体" w:eastAsia="宋体" w:cs="宋体"/>
          <w:color w:val="000"/>
          <w:sz w:val="28"/>
          <w:szCs w:val="28"/>
        </w:rPr>
        <w:t xml:space="preserve">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我</w:t>
      </w:r>
    </w:p>
    <w:p>
      <w:pPr>
        <w:ind w:left="0" w:right="0" w:firstLine="560"/>
        <w:spacing w:before="450" w:after="450" w:line="312" w:lineRule="auto"/>
      </w:pPr>
      <w:r>
        <w:rPr>
          <w:rFonts w:ascii="宋体" w:hAnsi="宋体" w:eastAsia="宋体" w:cs="宋体"/>
          <w:color w:val="000"/>
          <w:sz w:val="28"/>
          <w:szCs w:val="28"/>
        </w:rPr>
        <w:t xml:space="preserve">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w:t>
      </w:r>
    </w:p>
    <w:p>
      <w:pPr>
        <w:ind w:left="0" w:right="0" w:firstLine="560"/>
        <w:spacing w:before="450" w:after="450" w:line="312" w:lineRule="auto"/>
      </w:pPr>
      <w:r>
        <w:rPr>
          <w:rFonts w:ascii="宋体" w:hAnsi="宋体" w:eastAsia="宋体" w:cs="宋体"/>
          <w:color w:val="000"/>
          <w:sz w:val="28"/>
          <w:szCs w:val="28"/>
        </w:rPr>
        <w:t xml:space="preserve">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小学五年级爱国的演讲稿作文(4)</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当好好学习，长大后去报答我们伟大的祖国。可是此刻，却有很多的同学不爱学习，还有一些学生编写了一些“学校文化”(其实是垃圾)：“我是中国人，不说外国话，英语不及格，说明我爱国。”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其实，我们青少年只要好好读书、学习，杜绝不良嗜好，心中始终都装着“爱国”二字，时刻为爱国付出自我的努力，就算是热爱祖国了。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小学五年级爱国的演讲稿作文(5)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永远也不会忘记，1937年7月7日日本帝国主义以士兵失踪为借口，了震惊中外的卢沟桥事变，从此，走上了艰难的抗战征程;永远也不会忘记又不平等的条约，使从泱泱大国变成了一只任人宰割的肥羊。不会忘记，八国联军火烧圆明园，让这座世界上最辉煌壮丽的建筑顷刻间变成一片焦土和瓦砾。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沧海桑田，风雨坎坷，的祖国历尽磨难。肩负着跨世纪的历史使命，不甘心落后于前人，要继承和发扬先行者留给不怕，开括前进的大无畏精神。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少年兴则国兴，少年强则国强。要时代发展的要求，认识祖国的历史与未来，热爱祖国的大好河山。祖国的领土丢，被分裂侵占。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民族的历史呼吁在古老版图上回荡不息，那雄浑的声音使每颗灼热的心为之震撼。用的智慧和勇气扬起梦想的风帆!用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以往说过：民族自古就有埋头苦干的人，就有拼命硬干的人，就有舍身求法的人，就有为民请命的人——是的脊梁。一切救国救民的先辈们是的脊梁，的抗战英雄是的脊梁，而，必将新世纪复兴民族的脊梁，有这么多的脊梁，才会有振兴的一日!</w:t>
      </w:r>
    </w:p>
    <w:p>
      <w:pPr>
        <w:ind w:left="0" w:right="0" w:firstLine="560"/>
        <w:spacing w:before="450" w:after="450" w:line="312" w:lineRule="auto"/>
      </w:pPr>
      <w:r>
        <w:rPr>
          <w:rFonts w:ascii="宋体" w:hAnsi="宋体" w:eastAsia="宋体" w:cs="宋体"/>
          <w:color w:val="000"/>
          <w:sz w:val="28"/>
          <w:szCs w:val="28"/>
        </w:rPr>
        <w:t xml:space="preserve">小学五年级爱国的演讲稿作文5篇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2025-08-02T20:01:49+08:00</dcterms:created>
  <dcterms:modified xsi:type="dcterms:W3CDTF">2025-08-02T20:01:49+08:00</dcterms:modified>
</cp:coreProperties>
</file>

<file path=docProps/custom.xml><?xml version="1.0" encoding="utf-8"?>
<Properties xmlns="http://schemas.openxmlformats.org/officeDocument/2006/custom-properties" xmlns:vt="http://schemas.openxmlformats.org/officeDocument/2006/docPropsVTypes"/>
</file>