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环保公司个人年终工作总结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环保公司个人年终工作总结（通用3篇）环保公司个人年终工作总结 篇1 时光流逝，岁月如梭。不知不觉来到海利常德公司从事环保工作已经有十八个月了，在这些岁月里，有一些工作的快乐，也有一些工作的不愉快，但更多的是喜悦的收获和感悟。陌生的工作让自已...</w:t>
      </w:r>
    </w:p>
    <w:p>
      <w:pPr>
        <w:ind w:left="0" w:right="0" w:firstLine="560"/>
        <w:spacing w:before="450" w:after="450" w:line="312" w:lineRule="auto"/>
      </w:pPr>
      <w:r>
        <w:rPr>
          <w:rFonts w:ascii="宋体" w:hAnsi="宋体" w:eastAsia="宋体" w:cs="宋体"/>
          <w:color w:val="000"/>
          <w:sz w:val="28"/>
          <w:szCs w:val="28"/>
        </w:rPr>
        <w:t xml:space="preserve">环保公司个人年终工作总结（通用3篇）</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篇1</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 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 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 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 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 整理归档 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自身方面，对于污水站运行工艺参数精益求精，在工艺管理上得到一定程度的提高，完成车间安排的各项工作任务。多学习相关专业知识，希望能有走出去学习的机会。</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篇2</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 节能减排 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篇3</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2025-08-03T22:01:34+08:00</dcterms:created>
  <dcterms:modified xsi:type="dcterms:W3CDTF">2025-08-03T22:01:34+08:00</dcterms:modified>
</cp:coreProperties>
</file>

<file path=docProps/custom.xml><?xml version="1.0" encoding="utf-8"?>
<Properties xmlns="http://schemas.openxmlformats.org/officeDocument/2006/custom-properties" xmlns:vt="http://schemas.openxmlformats.org/officeDocument/2006/docPropsVTypes"/>
</file>