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2025年学校食堂工作要点 学校规章制度总结(七篇)</w:t>
      </w:r>
      <w:bookmarkEnd w:id="1"/>
    </w:p>
    <w:p>
      <w:pPr>
        <w:jc w:val="center"/>
        <w:spacing w:before="0" w:after="450"/>
      </w:pPr>
      <w:r>
        <w:rPr>
          <w:rFonts w:ascii="Arial" w:hAnsi="Arial" w:eastAsia="Arial" w:cs="Arial"/>
          <w:color w:val="999999"/>
          <w:sz w:val="20"/>
          <w:szCs w:val="20"/>
        </w:rPr>
        <w:t xml:space="preserve">来源：网络  作者：风起云涌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学校食堂工作要点 学校规章制度总结一一、领导重视，认识到位民以食为天，食以粮为本，粮以卫为先，卫以人为本，健康第一，是学校食堂管理工作的重中之重，我校有1100余名师生在学校食堂就餐，食堂服务质量的好坏，直接关系到师生的生活质量、健康质量，...</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学校食堂工作要点 学校规章制度总结一</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民以食为天，食以粮为本，粮以卫为先，卫以人为本，健康第一，是学校食堂管理工作的重中之重，我校有1100余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二、建立健全管理制度，加强学校膳食管理</w:t>
      </w:r>
    </w:p>
    <w:p>
      <w:pPr>
        <w:ind w:left="0" w:right="0" w:firstLine="560"/>
        <w:spacing w:before="450" w:after="450" w:line="312" w:lineRule="auto"/>
      </w:pPr>
      <w:r>
        <w:rPr>
          <w:rFonts w:ascii="宋体" w:hAnsi="宋体" w:eastAsia="宋体" w:cs="宋体"/>
          <w:color w:val="000"/>
          <w:sz w:val="28"/>
          <w:szCs w:val="28"/>
        </w:rPr>
        <w:t xml:space="preserve">1 、健全规章制度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 、强化流程管理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 以下“ 三关 ” ：</w:t>
      </w:r>
    </w:p>
    <w:p>
      <w:pPr>
        <w:ind w:left="0" w:right="0" w:firstLine="560"/>
        <w:spacing w:before="450" w:after="450" w:line="312" w:lineRule="auto"/>
      </w:pPr>
      <w:r>
        <w:rPr>
          <w:rFonts w:ascii="宋体" w:hAnsi="宋体" w:eastAsia="宋体" w:cs="宋体"/>
          <w:color w:val="000"/>
          <w:sz w:val="28"/>
          <w:szCs w:val="28"/>
        </w:rPr>
        <w:t xml:space="preserve">第一关是把好进货关，食堂主要原料、辅料均采用定点、合同制进货，合同中有明确的质量要求，附有供货商的身份证复印件、详细家庭住址、联系方式，每天由专人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购物索证、报告资料。并始终坚持“成本核算”原则，用上好的菜米油盐，大米用市面上上好的大米，豆油用桶装非转基因食用油。</w:t>
      </w:r>
    </w:p>
    <w:p>
      <w:pPr>
        <w:ind w:left="0" w:right="0" w:firstLine="560"/>
        <w:spacing w:before="450" w:after="450" w:line="312" w:lineRule="auto"/>
      </w:pPr>
      <w:r>
        <w:rPr>
          <w:rFonts w:ascii="宋体" w:hAnsi="宋体" w:eastAsia="宋体" w:cs="宋体"/>
          <w:color w:val="000"/>
          <w:sz w:val="28"/>
          <w:szCs w:val="28"/>
        </w:rPr>
        <w:t xml:space="preserve">第二关，严把操作规程关，每天的蔬菜要入水浸泡半小时以上，去殘留农药或菜虫等，加工时不重复使用油料，加工储藏场所无关人员不得进出，做好食品留样。</w:t>
      </w:r>
    </w:p>
    <w:p>
      <w:pPr>
        <w:ind w:left="0" w:right="0" w:firstLine="560"/>
        <w:spacing w:before="450" w:after="450" w:line="312" w:lineRule="auto"/>
      </w:pPr>
      <w:r>
        <w:rPr>
          <w:rFonts w:ascii="宋体" w:hAnsi="宋体" w:eastAsia="宋体" w:cs="宋体"/>
          <w:color w:val="000"/>
          <w:sz w:val="28"/>
          <w:szCs w:val="28"/>
        </w:rPr>
        <w:t xml:space="preserve">第三关，食品分餐关，食品分餐，严格按食品卫生安全要求做到“三防”：</w:t>
      </w:r>
    </w:p>
    <w:p>
      <w:pPr>
        <w:ind w:left="0" w:right="0" w:firstLine="560"/>
        <w:spacing w:before="450" w:after="450" w:line="312" w:lineRule="auto"/>
      </w:pPr>
      <w:r>
        <w:rPr>
          <w:rFonts w:ascii="宋体" w:hAnsi="宋体" w:eastAsia="宋体" w:cs="宋体"/>
          <w:color w:val="000"/>
          <w:sz w:val="28"/>
          <w:szCs w:val="28"/>
        </w:rPr>
        <w:t xml:space="preserve">一防食物酸变，腐烂，变质及污染食品，一旦发现，立即严厉处罚。</w:t>
      </w:r>
    </w:p>
    <w:p>
      <w:pPr>
        <w:ind w:left="0" w:right="0" w:firstLine="560"/>
        <w:spacing w:before="450" w:after="450" w:line="312" w:lineRule="auto"/>
      </w:pPr>
      <w:r>
        <w:rPr>
          <w:rFonts w:ascii="宋体" w:hAnsi="宋体" w:eastAsia="宋体" w:cs="宋体"/>
          <w:color w:val="000"/>
          <w:sz w:val="28"/>
          <w:szCs w:val="28"/>
        </w:rPr>
        <w:t xml:space="preserve">二防他人投毒，在食品卫生管理中，食堂管理人员对各个环节的有效监督，严禁非操作人员进入食堂，从时间上和空间上拒绝了投毒事件的发生。同时，学校在食堂内安装了监控，进一步确保食堂安全。</w:t>
      </w:r>
    </w:p>
    <w:p>
      <w:pPr>
        <w:ind w:left="0" w:right="0" w:firstLine="560"/>
        <w:spacing w:before="450" w:after="450" w:line="312" w:lineRule="auto"/>
      </w:pPr>
      <w:r>
        <w:rPr>
          <w:rFonts w:ascii="宋体" w:hAnsi="宋体" w:eastAsia="宋体" w:cs="宋体"/>
          <w:color w:val="000"/>
          <w:sz w:val="28"/>
          <w:szCs w:val="28"/>
        </w:rPr>
        <w:t xml:space="preserve">三防疾病流行传染，坚持每餐餐具专人操作，采用物理消毒，并做好餐具的保洁工作，防止交叉污染。定期做好灭蝇、灭蚊、灭蟑螂、灭鼠的工作（夏秋季每天早上有专人点蝇香，确保食堂中无蚊蝇），切断传染源，保证师生健康。</w:t>
      </w:r>
    </w:p>
    <w:p>
      <w:pPr>
        <w:ind w:left="0" w:right="0" w:firstLine="560"/>
        <w:spacing w:before="450" w:after="450" w:line="312" w:lineRule="auto"/>
      </w:pPr>
      <w:r>
        <w:rPr>
          <w:rFonts w:ascii="宋体" w:hAnsi="宋体" w:eastAsia="宋体" w:cs="宋体"/>
          <w:color w:val="000"/>
          <w:sz w:val="28"/>
          <w:szCs w:val="28"/>
        </w:rPr>
        <w:t xml:space="preserve">3 、建立监督机制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和财务管理的监督力度，成立了管理机构，组建了食堂管理领导小组，负责食堂日常管理工作，包括检查、监督、试尝、留样、填表和食堂档案。学校食堂管理领导小组不定期对食堂工作情况进行抽查，还在师生中开展民议测评，发现问题及时解决。形成了管理部门、教师、学生以及家长代表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 、严格用工制度</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食堂从业人员与学校签订用工合同，明确了甲乙双方的权利和义务以及工资待遇等，在选聘员工时，学校注重思想素质，业务技术能力，事业责任心，组成一支具有凝聚力和创造力的食堂饮食从业人员队伍。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 、加强培训，提高从业人员素质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制度，提高从业人员的法律意识和食品卫生安全意识，坚持每周召开食堂管理人员会议。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 、提高意识，精心打造优质服务品牌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学校根据学生好动且自我约束、自我管理、自立自理的能力相对较差的特点，保证学生吃上热的饭菜，避免学生烫伤，避免浪费，同时，了解学生就餐情况、纠正偏食、发现学生有无身体不适应等。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了学生成长中所需的营养。食堂编制好一周的菜谱并公布在食堂内的黑板上，菜谱要求一日三餐搭配要符合营养要求，注重菜品的多样性，每日有所不同，同时，备用5种以上的菜谱。</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学校食堂工作要点 学校规章制度总结二</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作为学校食堂的管理者之一，在学校有关领导的指导下，深感责任重大。</w:t>
      </w:r>
    </w:p>
    <w:p>
      <w:pPr>
        <w:ind w:left="0" w:right="0" w:firstLine="560"/>
        <w:spacing w:before="450" w:after="450" w:line="312" w:lineRule="auto"/>
      </w:pPr>
      <w:r>
        <w:rPr>
          <w:rFonts w:ascii="宋体" w:hAnsi="宋体" w:eastAsia="宋体" w:cs="宋体"/>
          <w:color w:val="000"/>
          <w:sz w:val="28"/>
          <w:szCs w:val="28"/>
        </w:rPr>
        <w:t xml:space="preserve">我接受学校食堂有关工作一年过去，在过去的工作经验中，积极做好以后个管理工作，现将本学期的工作计划安排如下：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1、 在工作中工作重要性认识到位，有责任心、事业心、工作主动。和同事、学生及食堂其他工作人员和睦相处、礼貌待人，杜绝与就餐人员或是内部职工吵架、打骂。</w:t>
      </w:r>
    </w:p>
    <w:p>
      <w:pPr>
        <w:ind w:left="0" w:right="0" w:firstLine="560"/>
        <w:spacing w:before="450" w:after="450" w:line="312" w:lineRule="auto"/>
      </w:pPr>
      <w:r>
        <w:rPr>
          <w:rFonts w:ascii="宋体" w:hAnsi="宋体" w:eastAsia="宋体" w:cs="宋体"/>
          <w:color w:val="000"/>
          <w:sz w:val="28"/>
          <w:szCs w:val="28"/>
        </w:rPr>
        <w:t xml:space="preserve">2、 每天对食堂人员定人、定点、定时间、定要求，必须做到每日清扫、各种餐具、笼布、机械等要洗刷干净，做到木见本色，铁见光，用后摆列整齐，生熟用具严格分开，不得混用。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 每天做好食堂卫生的检查、食品加工过程、做好每餐的食物样品取存工作、做好学生就餐前的各项工作，管理好学生就餐时的正常次序，做好就餐时的安全工作。</w:t>
      </w:r>
    </w:p>
    <w:p>
      <w:pPr>
        <w:ind w:left="0" w:right="0" w:firstLine="560"/>
        <w:spacing w:before="450" w:after="450" w:line="312" w:lineRule="auto"/>
      </w:pPr>
      <w:r>
        <w:rPr>
          <w:rFonts w:ascii="宋体" w:hAnsi="宋体" w:eastAsia="宋体" w:cs="宋体"/>
          <w:color w:val="000"/>
          <w:sz w:val="28"/>
          <w:szCs w:val="28"/>
        </w:rPr>
        <w:t xml:space="preserve">4、 做好每星期学生返校时的饭卡输入工作，保证好学生顺利就餐，记录好好每天和每个星期的食堂消费情况，做到帐目清楚，保存好就餐后微机余额数据，防止微机出问题后数据丢失。</w:t>
      </w:r>
    </w:p>
    <w:p>
      <w:pPr>
        <w:ind w:left="0" w:right="0" w:firstLine="560"/>
        <w:spacing w:before="450" w:after="450" w:line="312" w:lineRule="auto"/>
      </w:pPr>
      <w:r>
        <w:rPr>
          <w:rFonts w:ascii="宋体" w:hAnsi="宋体" w:eastAsia="宋体" w:cs="宋体"/>
          <w:color w:val="000"/>
          <w:sz w:val="28"/>
          <w:szCs w:val="28"/>
        </w:rPr>
        <w:t xml:space="preserve">5、 每天四餐做好不擅离岗位，按时开关机及有关数据记录、保存等工作，认真管理好学生饭卡金额的正确无误。，每学期末结帐实事求是，不违规操作。不会隐瞒不报。</w:t>
      </w:r>
    </w:p>
    <w:p>
      <w:pPr>
        <w:ind w:left="0" w:right="0" w:firstLine="560"/>
        <w:spacing w:before="450" w:after="450" w:line="312" w:lineRule="auto"/>
      </w:pPr>
      <w:r>
        <w:rPr>
          <w:rFonts w:ascii="宋体" w:hAnsi="宋体" w:eastAsia="宋体" w:cs="宋体"/>
          <w:color w:val="000"/>
          <w:sz w:val="28"/>
          <w:szCs w:val="28"/>
        </w:rPr>
        <w:t xml:space="preserve">6、 认真做好初二计算机的教学课程，备好课、上好课、认真辅导学生，学习计算机的知识，学到有用的计算机知识。</w:t>
      </w:r>
    </w:p>
    <w:p>
      <w:pPr>
        <w:ind w:left="0" w:right="0" w:firstLine="560"/>
        <w:spacing w:before="450" w:after="450" w:line="312" w:lineRule="auto"/>
      </w:pPr>
      <w:r>
        <w:rPr>
          <w:rFonts w:ascii="宋体" w:hAnsi="宋体" w:eastAsia="宋体" w:cs="宋体"/>
          <w:color w:val="000"/>
          <w:sz w:val="28"/>
          <w:szCs w:val="28"/>
        </w:rPr>
        <w:t xml:space="preserve">总之，学校食堂的卫生安全工作十分重要，对学校食堂的各项工作管理我将认真努力的去做，同时除了学校食堂的各项工作管理外，自己还认真学习自己的数学专业知识，虽然自己没上课，但是平时自己也认真的备课，学习教育教学的新观念，虚心向其他教师学习，来提高自己的思想素质，使自己成为一位合格的教师，工作中有什么做不到位的事欢迎各位领导和教师批评指导。自己会在各位教师的批评指导下认真学习改进。</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学校食堂工作要点 学校规章制度总结三</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食堂作为学校的后勤服务的重要部门，服务好广大师生是食堂工作的主要任务。如何高标准高质量的作好这项工作，确实是食堂管理工作的重头戏。本学年，我们着重从以下几个方面做了一些工作。</w:t>
      </w:r>
    </w:p>
    <w:p>
      <w:pPr>
        <w:ind w:left="0" w:right="0" w:firstLine="560"/>
        <w:spacing w:before="450" w:after="450" w:line="312" w:lineRule="auto"/>
      </w:pPr>
      <w:r>
        <w:rPr>
          <w:rFonts w:ascii="宋体" w:hAnsi="宋体" w:eastAsia="宋体" w:cs="宋体"/>
          <w:color w:val="000"/>
          <w:sz w:val="28"/>
          <w:szCs w:val="28"/>
        </w:rPr>
        <w:t xml:space="preserve">食堂的生命力在于深化个性化服务。__中心支行食堂窗明几净，工作区、用餐区分开，桌椅井然有序，库房及工作间各种生熟食品、原辅材料、刀 具、厨具分类存放，所有工作人员着装统一规范，用餐结算实行id管理系统，给人一种整洁有序、轻松明快的感觉。中支后勤中心还把食堂工作重点放在开发成熟的新菜品、改善菜品结构上，每个月发放《食堂菜品问卷调查表》，拟出__个菜品征求职工意见，确定20个最喜欢的菜品，然后食堂按权重安排菜品频率。要求厨师每周推出一个新菜，根据职工和顾客的反映，确定入选菜品。</w:t>
      </w:r>
    </w:p>
    <w:p>
      <w:pPr>
        <w:ind w:left="0" w:right="0" w:firstLine="560"/>
        <w:spacing w:before="450" w:after="450" w:line="312" w:lineRule="auto"/>
      </w:pPr>
      <w:r>
        <w:rPr>
          <w:rFonts w:ascii="宋体" w:hAnsi="宋体" w:eastAsia="宋体" w:cs="宋体"/>
          <w:color w:val="000"/>
          <w:sz w:val="28"/>
          <w:szCs w:val="28"/>
        </w:rPr>
        <w:t xml:space="preserve">早餐实行了半自助式服务，推出了各色中西点心、小吃、并免费提供佐餐小菜。中、晚餐一般按周制订食谱，荤素搭配，确定8-9个主菜，__-__个卤菜、__-__个凉菜，中餐主食除米饭、馒头外，还有职工们喜爱的土豆、南瓜蒸饭，还可提前预约小炒和办桌席。中心定期向工会小组征求菜品定价意见，价格确定在__元到__元之间，卤菜比市场同类价格低__%-__%。行内行外交口称赞：“不是宾馆，胜似宾馆”。目前，附近的农发行、法院、检-察-院、实验中学的职工、学生纷纷搭伙，日常用餐人数在__人左右，高峰时达__人以上，每周承办单位、个人席桌在__桌以上。食堂的红火与周围单位食堂“冷、散、亏”形成鲜明对比，先后有多家单位前来参观学习，在20__年__月人总行后勤工作会议上，__中心支行食堂“深化个性化服务，对外拓展市场，以外养内”等做法得到了与会者的普遍关注和充分肯定。现总结如下：</w:t>
      </w:r>
    </w:p>
    <w:p>
      <w:pPr>
        <w:ind w:left="0" w:right="0" w:firstLine="560"/>
        <w:spacing w:before="450" w:after="450" w:line="312" w:lineRule="auto"/>
      </w:pPr>
      <w:r>
        <w:rPr>
          <w:rFonts w:ascii="宋体" w:hAnsi="宋体" w:eastAsia="宋体" w:cs="宋体"/>
          <w:color w:val="000"/>
          <w:sz w:val="28"/>
          <w:szCs w:val="28"/>
        </w:rPr>
        <w:t xml:space="preserve">1、认真抓职工思想工作。每学期开学，由主管校长主持举行一次全体职工会议，强化职工的责任意识、安全意识、服务意识，增强职工的主人翁意识和奉献意识。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2、强化人员岗位责任制度。食堂工作，安全卫生是第一重要的，为此，我们每学期都制定了严格的安全责任制度，落实到人，明确到岗，同时配备每天专门的检查人员，对具体工作进行巡查，对照落实考核，一年来，我们做到了安全卫生无差错，获得了市局食堂评比a级食堂的荣誉。</w:t>
      </w:r>
    </w:p>
    <w:p>
      <w:pPr>
        <w:ind w:left="0" w:right="0" w:firstLine="560"/>
        <w:spacing w:before="450" w:after="450" w:line="312" w:lineRule="auto"/>
      </w:pPr>
      <w:r>
        <w:rPr>
          <w:rFonts w:ascii="宋体" w:hAnsi="宋体" w:eastAsia="宋体" w:cs="宋体"/>
          <w:color w:val="000"/>
          <w:sz w:val="28"/>
          <w:szCs w:val="28"/>
        </w:rPr>
        <w:t xml:space="preserve">3、实行采购招标制度。每学期进行两次公开招标，做到了公平、公正，杜绝了人为因素的干扰，让师生享受价廉物美的服务，真正做到学校食堂服务学校教学，为一线教师和每位同学提供放心服务。</w:t>
      </w:r>
    </w:p>
    <w:p>
      <w:pPr>
        <w:ind w:left="0" w:right="0" w:firstLine="560"/>
        <w:spacing w:before="450" w:after="450" w:line="312" w:lineRule="auto"/>
      </w:pPr>
      <w:r>
        <w:rPr>
          <w:rFonts w:ascii="宋体" w:hAnsi="宋体" w:eastAsia="宋体" w:cs="宋体"/>
          <w:color w:val="000"/>
          <w:sz w:val="28"/>
          <w:szCs w:val="28"/>
        </w:rPr>
        <w:t xml:space="preserve">4、严格经费使用制度。食堂收支均由镇财政结算中心统一管理，做到每一笔费用都有预算、结算、且有经手人、证明人、分管领导、主管领导签字才能支付。做到每笔费用都能物尽其用。</w:t>
      </w:r>
    </w:p>
    <w:p>
      <w:pPr>
        <w:ind w:left="0" w:right="0" w:firstLine="560"/>
        <w:spacing w:before="450" w:after="450" w:line="312" w:lineRule="auto"/>
      </w:pPr>
      <w:r>
        <w:rPr>
          <w:rFonts w:ascii="宋体" w:hAnsi="宋体" w:eastAsia="宋体" w:cs="宋体"/>
          <w:color w:val="000"/>
          <w:sz w:val="28"/>
          <w:szCs w:val="28"/>
        </w:rPr>
        <w:t xml:space="preserve">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学校食堂工作要点 学校规章制度总结四</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 作为食堂管理人员更应多为职工及学生的饮食着想，为保证每位师生的身心健康而考虑。</w:t>
      </w:r>
    </w:p>
    <w:p>
      <w:pPr>
        <w:ind w:left="0" w:right="0" w:firstLine="560"/>
        <w:spacing w:before="450" w:after="450" w:line="312" w:lineRule="auto"/>
      </w:pPr>
      <w:r>
        <w:rPr>
          <w:rFonts w:ascii="宋体" w:hAnsi="宋体" w:eastAsia="宋体" w:cs="宋体"/>
          <w:color w:val="000"/>
          <w:sz w:val="28"/>
          <w:szCs w:val="28"/>
        </w:rPr>
        <w:t xml:space="preserve">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中华人民共和国食品卫生法》，提高每位工作人员的思想上认识。本学期，先后制定了十项规章制度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加强培训、加强检查、培养炊事人员的良好卫生意识和习惯。同时，加强炊事人员的技术与技能的提高。认真做好各项台帐和相关材料，做材料 、内容详实可靠；对照《食品卫生法》和《集体用餐条例》逐条逐项检查，拾遗补漏，力求工作做细做实和万无一失。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由于财源紧张今年九月份又投入近5000元安装了蒸饭车的用电设备，既减轻了食堂员工的劳动强度，又节省了食堂的燃料开支。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五、改善措施</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油烟机、学生热水器等）改善师生的就餐环境。</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学校食堂工作要点 学校规章制度总结五</w:t>
      </w:r>
    </w:p>
    <w:p>
      <w:pPr>
        <w:ind w:left="0" w:right="0" w:firstLine="560"/>
        <w:spacing w:before="450" w:after="450" w:line="312" w:lineRule="auto"/>
      </w:pPr>
      <w:r>
        <w:rPr>
          <w:rFonts w:ascii="宋体" w:hAnsi="宋体" w:eastAsia="宋体" w:cs="宋体"/>
          <w:color w:val="000"/>
          <w:sz w:val="28"/>
          <w:szCs w:val="28"/>
        </w:rPr>
        <w:t xml:space="preserve">时间过得真快，转眼间我接管食堂已经一年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在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作为一个集体食堂，要严格落实全台食品卫生安全是关系到每一位职工身体健康的大事。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学校食堂工作要点 学校规章制度总结六</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20__年的员工就餐任务完成的更完美，我总结了20__年工作上的成果与不足。</w:t>
      </w:r>
    </w:p>
    <w:p>
      <w:pPr>
        <w:ind w:left="0" w:right="0" w:firstLine="560"/>
        <w:spacing w:before="450" w:after="450" w:line="312" w:lineRule="auto"/>
      </w:pPr>
      <w:r>
        <w:rPr>
          <w:rFonts w:ascii="宋体" w:hAnsi="宋体" w:eastAsia="宋体" w:cs="宋体"/>
          <w:color w:val="000"/>
          <w:sz w:val="28"/>
          <w:szCs w:val="28"/>
        </w:rPr>
        <w:t xml:space="preserve">20__年工作成果：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（1）与总公司食堂交接后重新组建现职校食堂，克服了外调员工刚接手新工作时分工不明确，个人工作混乱，员工就餐满意度下降的难题。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（2）对于员工提出就餐服务方面的不足，就餐菜品问题，在食堂内部定时定期开会公布进行责任到人的细化。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（3）按照领导指示对所有员工进行食物安全法规法律和行业准则方面知识学习培训。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（4）紧抓食堂进货渠道，严格要求采购物品拥有相关部门的食物卫生许可证检验检疫合格证。</w:t>
      </w:r>
    </w:p>
    <w:p>
      <w:pPr>
        <w:ind w:left="0" w:right="0" w:firstLine="560"/>
        <w:spacing w:before="450" w:after="450" w:line="312" w:lineRule="auto"/>
      </w:pPr>
      <w:r>
        <w:rPr>
          <w:rFonts w:ascii="宋体" w:hAnsi="宋体" w:eastAsia="宋体" w:cs="宋体"/>
          <w:color w:val="000"/>
          <w:sz w:val="28"/>
          <w:szCs w:val="28"/>
        </w:rPr>
        <w:t xml:space="preserve">（5）员工所用餐具做到餐后消毒，加工间；菜案；炒菜间；面案间指定卫生到人，定时定期食堂大扫除所有员工参加。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（6）围绕“降成本，保质量”这个原则，在大家吃好吃满意的前提下，节约附带开销。领导所有食堂员工养成请柬节约的好习惯，开展节约用水节约用电竞赛。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（7）圆满完成了公司接待任务，其中包括：物业分公司员工代表会；__分公司员工代表会；和谐杯厨艺大赛；大小员工培训班近__期次。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1.操作间外人进入的问题，我已在前后操作间门上张贴了“闲人免进”标志但依然难以禁止。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2.员工在长期无节假日工作，接待公司培训班任务期间积极性不高当时没有及时调节员工工作时差。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学校食堂工作要点 学校规章制度总结七</w:t>
      </w:r>
    </w:p>
    <w:p>
      <w:pPr>
        <w:ind w:left="0" w:right="0" w:firstLine="560"/>
        <w:spacing w:before="450" w:after="450" w:line="312" w:lineRule="auto"/>
      </w:pPr>
      <w:r>
        <w:rPr>
          <w:rFonts w:ascii="宋体" w:hAnsi="宋体" w:eastAsia="宋体" w:cs="宋体"/>
          <w:color w:val="000"/>
          <w:sz w:val="28"/>
          <w:szCs w:val="28"/>
        </w:rPr>
        <w:t xml:space="preserve">20__年一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2025-08-03T04:44:27+08:00</dcterms:created>
  <dcterms:modified xsi:type="dcterms:W3CDTF">2025-08-03T04:44:27+08:00</dcterms:modified>
</cp:coreProperties>
</file>

<file path=docProps/custom.xml><?xml version="1.0" encoding="utf-8"?>
<Properties xmlns="http://schemas.openxmlformats.org/officeDocument/2006/custom-properties" xmlns:vt="http://schemas.openxmlformats.org/officeDocument/2006/docPropsVTypes"/>
</file>