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2025年公司生产总结五篇 员工生产总结(三篇)</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公司生产总结五篇 员工生产总结一工作方面在这一年里，我从事机动的工作。我们三个品种，四个规格交替生产。顺利完成了公司和车间交给的生产任务，一次性合格率100%，保证了市场的需求。现场管理，工艺，卫生，安全，质量，纪律等在车间和公司检查中保持...</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公司生产总结五篇 员工生产总结一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公司生产总结五篇 员工生产总结二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公司生产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20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运输公司工作总结优秀范文5篇&lt;/span[_TAG_h2]公司生产总结五篇 员工生产总结三</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