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七匹狼公司工作总结(推荐3篇)</w:t>
      </w:r>
      <w:bookmarkEnd w:id="1"/>
    </w:p>
    <w:p>
      <w:pPr>
        <w:jc w:val="center"/>
        <w:spacing w:before="0" w:after="450"/>
      </w:pPr>
      <w:r>
        <w:rPr>
          <w:rFonts w:ascii="Arial" w:hAnsi="Arial" w:eastAsia="Arial" w:cs="Arial"/>
          <w:color w:val="999999"/>
          <w:sz w:val="20"/>
          <w:szCs w:val="20"/>
        </w:rPr>
        <w:t xml:space="preserve">来源：网络  作者：无殇蝶舞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七匹狼公司工作总结1一、实习目的俗话说“读万卷书，行万里路”，也就是说读书和实践是分不开的，一般来说，学校的生活环境和社会的工作环境存在很大的差距，学校主要专注于培养学生的学习能力和专业技能，社会主要专注于员工的专业知识和业务能力。所以说要...</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俗话说“读万卷书，行万里路”，也就是说读书和实践是分不开的，一般来说，学校的生活环境和社会的工作环境存在很大的差距，学校主要专注于培养学生的学习能力和专业技能，社会主要专注于员工的专业知识和业务能力。所以说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通过实习，也可以让自己找出自身状况与社会实际需要的差距，并在以后的学习期间及时补充相关知识，为求职与正式工作做好充分的知识、能力准备，为此我来到我县家世界装饰材料销售公司实习，本次实习的目的在于通过了解企业营销，管理方面的实际情况在这个基础上将所学的营销理论知识与具体实践紧密联系，以此来培养自己的业务水平、人际沟通、团队协作精神、待人处事的能力等，尤其是观察、分析和解决问题的实际工作能力，以达到学以至用的目的，以便提高自己的实践能力和综合素质，这次专业认识的实习，也是为了让我对营销这一专业有一个初步的感性认识和了解，同时也对自己有一个清晰的认识，以便在以后的学习中能够扬长补短希望能帮助自己以后更加顺利地融入社会，投入到自己将来的工作中，为今后从事营销方面的工作建立一定的实践基础。</w:t>
      </w:r>
    </w:p>
    <w:p>
      <w:pPr>
        <w:ind w:left="0" w:right="0" w:firstLine="560"/>
        <w:spacing w:before="450" w:after="450" w:line="312" w:lineRule="auto"/>
      </w:pPr>
      <w:r>
        <w:rPr>
          <w:rFonts w:ascii="宋体" w:hAnsi="宋体" w:eastAsia="宋体" w:cs="宋体"/>
          <w:color w:val="000"/>
          <w:sz w:val="28"/>
          <w:szCs w:val="28"/>
        </w:rPr>
        <w:t xml:space="preserve">二、实习单位介绍及主要内容</w:t>
      </w:r>
    </w:p>
    <w:p>
      <w:pPr>
        <w:ind w:left="0" w:right="0" w:firstLine="560"/>
        <w:spacing w:before="450" w:after="450" w:line="312" w:lineRule="auto"/>
      </w:pPr>
      <w:r>
        <w:rPr>
          <w:rFonts w:ascii="宋体" w:hAnsi="宋体" w:eastAsia="宋体" w:cs="宋体"/>
          <w:color w:val="000"/>
          <w:sz w:val="28"/>
          <w:szCs w:val="28"/>
        </w:rPr>
        <w:t xml:space="preserve">文安家世界装饰材料销售公司自20__年在文安正式开业以来，主营套装门系列已经5个年头，以其优质的产品、完美的服务、深受广大顾客喜爱，在文安县内属于家装行业的佼佼者，目前公司主要经销产品包括套装门系列（主要有TATA木门、冠牛木门、金凯德钢木门等）、卫生洁具（恒洁）、厨房电器（帅康）、精品壁纸（玉兰、天丽、韩国LG、郁金香）同时，还有于20__年开业的圣象地板家居店（主营圣象地板、圣象合雅木门）与之相辅相成。我在这实习的内容主要是销售套装门（TATA木门、冠牛木门），恒洁卫浴，圣象地板，并学习公司的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三、实习具体情况及收获</w:t>
      </w:r>
    </w:p>
    <w:p>
      <w:pPr>
        <w:ind w:left="0" w:right="0" w:firstLine="560"/>
        <w:spacing w:before="450" w:after="450" w:line="312" w:lineRule="auto"/>
      </w:pPr>
      <w:r>
        <w:rPr>
          <w:rFonts w:ascii="宋体" w:hAnsi="宋体" w:eastAsia="宋体" w:cs="宋体"/>
          <w:color w:val="000"/>
          <w:sz w:val="28"/>
          <w:szCs w:val="28"/>
        </w:rPr>
        <w:t xml:space="preserve">刚到家世界的时候，由于我对着的情况一无所知所以刚去的第一天就是那我熟悉公司的大体情况包括经营项目，销售流程，公司的目标顾客等。通过培训和自己的了解，使我基本上清晰了公司的情况，正当我想进一步了解情况时，我的第一个任务来了，我被派去发放促销活动的宣传单页和直接到小区里推销产品，于是我和其他员工来到超市，小区来发放宣传单页和向我们的目标顾客推销产品，我原本以为这项工作会非常简单，但在实际的工作中我们遇到了很多的麻烦，比如被人拒绝，要是碰上一个态度比较恶劣的人，还可能被对方给骂一顿，，被保安或物业人员误认为坏人等等，另外由于我是第一次干我的工作效率也是非常低的，那个时候我的心情是非常糟糕的，情绪也很低落，后来，我想出了解决问题的办法，每次去小区时都要打扮一番，化装成小区业主然后混进去，在进行工作，在工作中我也学会如何与顾客聊天、唠家常，总之让顾客对你有一种认同感，放心感，安全感，只有这样他才能相信你不是骗子，不是坏人，你只是一个和他合作的生意伙伴，一个值的信赖的好朋友，只有这样才能得到顾客的信任。</w:t>
      </w:r>
    </w:p>
    <w:p>
      <w:pPr>
        <w:ind w:left="0" w:right="0" w:firstLine="560"/>
        <w:spacing w:before="450" w:after="450" w:line="312" w:lineRule="auto"/>
      </w:pPr>
      <w:r>
        <w:rPr>
          <w:rFonts w:ascii="宋体" w:hAnsi="宋体" w:eastAsia="宋体" w:cs="宋体"/>
          <w:color w:val="000"/>
          <w:sz w:val="28"/>
          <w:szCs w:val="28"/>
        </w:rPr>
        <w:t xml:space="preserve">另外在我情绪不好时调整一下自己的心情，如果碰上情绪低落的时候，会尽量激励自己，这样才能继续以激昂的心情进行工作通过几天的工作，我的口才能力得到了极大锻炼，和陌生人聊天的时候也不会感到害怕了，和人沟通上的能力得到了极大提高。在结束了发传单的日子后，我终于能在店里做一些简单的销售工作了，在刚开始的几天里，由于我比较腼腆，来了顾客也不敢上前去介绍，只是听导购员给顾客介绍，虽然我已经对商品由所熟悉，通过导购元的介绍也知道该怎么向顾客介绍但就是冲不开心里的障碍不敢说，终于在恒洁卫浴那天开业时由于顾客太多了，导购又不够，所以很多顾客主动向我咨询，我也开始敢和顾客进行交流了，我用我平时在资料上看的产品知识，导购们的销售技巧再加上我在学校学习到的营销知识大胆的与顾客交流，回答他们的问题，了解他们的需求，通过与顾客的沟通，我更加了解了我们的产品，接触到了很多顾客，对顾客的消费心理，顾客的购买过程有了一定的理解和认识。，是我对销售也更加有信心了。在整个实习中是我收获最大的是，恒洁卫浴两位经理对我的培训，</w:t>
      </w:r>
    </w:p>
    <w:p>
      <w:pPr>
        <w:ind w:left="0" w:right="0" w:firstLine="560"/>
        <w:spacing w:before="450" w:after="450" w:line="312" w:lineRule="auto"/>
      </w:pPr>
      <w:r>
        <w:rPr>
          <w:rFonts w:ascii="宋体" w:hAnsi="宋体" w:eastAsia="宋体" w:cs="宋体"/>
          <w:color w:val="000"/>
          <w:sz w:val="28"/>
          <w:szCs w:val="28"/>
        </w:rPr>
        <w:t xml:space="preserve">他首先叫我们如何布置促销活动的现场，促销商品的摆放位置，如何做堆头，特别是促销商品的堆头，更要有彩旗、气球、围档等渲染气氛，这些在学校里学到的知识真的在实践中用到了。最后又给我们讲解了一些销售技巧，销售话语，顾客心理等非常有用的知识，真是使我大开眼界，受益匪浅。另外在这实习的日子里我也学到了售前售后的服务如何给顾客挑选木门，地板花色样式，如何测量，安装等。总之在这三周的时间里我的收获不小。</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1、要认真学好专业知识，这样才可以打下一个扎实和稳固的工作根基，并在工作中不断学习，进一步提高自身综合素质，才能适应当今社会对人才的需求。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2、态度一定要积极，要主动去找工作做，主动谈谈自己对公司的想法，主动去找机会表现自己，让老板重视。不要放弃任何一个表现自己的机会</w:t>
      </w:r>
    </w:p>
    <w:p>
      <w:pPr>
        <w:ind w:left="0" w:right="0" w:firstLine="560"/>
        <w:spacing w:before="450" w:after="450" w:line="312" w:lineRule="auto"/>
      </w:pPr>
      <w:r>
        <w:rPr>
          <w:rFonts w:ascii="宋体" w:hAnsi="宋体" w:eastAsia="宋体" w:cs="宋体"/>
          <w:color w:val="000"/>
          <w:sz w:val="28"/>
          <w:szCs w:val="28"/>
        </w:rPr>
        <w:t xml:space="preserve">3、一定要勤快，尤其是在一些老资历的人面前，如果你是个努力的人，那么他会很热心的教你一些有用的东西，特别是他经历过的失败教训。</w:t>
      </w:r>
    </w:p>
    <w:p>
      <w:pPr>
        <w:ind w:left="0" w:right="0" w:firstLine="560"/>
        <w:spacing w:before="450" w:after="450" w:line="312" w:lineRule="auto"/>
      </w:pPr>
      <w:r>
        <w:rPr>
          <w:rFonts w:ascii="宋体" w:hAnsi="宋体" w:eastAsia="宋体" w:cs="宋体"/>
          <w:color w:val="000"/>
          <w:sz w:val="28"/>
          <w:szCs w:val="28"/>
        </w:rPr>
        <w:t xml:space="preserve">4、就是以后一定要注重自己的理论知识与企业实际情况的紧密结合，切忌“纸上谈兵”脱离企业实际。</w:t>
      </w:r>
    </w:p>
    <w:p>
      <w:pPr>
        <w:ind w:left="0" w:right="0" w:firstLine="560"/>
        <w:spacing w:before="450" w:after="450" w:line="312" w:lineRule="auto"/>
      </w:pPr>
      <w:r>
        <w:rPr>
          <w:rFonts w:ascii="宋体" w:hAnsi="宋体" w:eastAsia="宋体" w:cs="宋体"/>
          <w:color w:val="000"/>
          <w:sz w:val="28"/>
          <w:szCs w:val="28"/>
        </w:rPr>
        <w:t xml:space="preserve">5、交给自己的任务，按时按量按质完成，绝不打折扣。实在完不成的，一定要及时汇报，以免耽误全组人的工作。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6、搞好人际关系。实习从某种意义上就是工作，你需要在这个环境得到大家的认可，首先就必须得到大家的好感。人际交际能力是一个非常重要的东西。在学校，有一个在各方面都很接近的群体，很多问题都比较容易沟通、较容易理解和能得到较好的解决。而在社会必须跟形形色色的人打交道，对一些人你必须去容忍他的各种不是。搞好工友和上级领导的关系。这些都是一个出社会必须注意的问题</w:t>
      </w:r>
    </w:p>
    <w:p>
      <w:pPr>
        <w:ind w:left="0" w:right="0" w:firstLine="560"/>
        <w:spacing w:before="450" w:after="450" w:line="312" w:lineRule="auto"/>
      </w:pPr>
      <w:r>
        <w:rPr>
          <w:rFonts w:ascii="宋体" w:hAnsi="宋体" w:eastAsia="宋体" w:cs="宋体"/>
          <w:color w:val="000"/>
          <w:sz w:val="28"/>
          <w:szCs w:val="28"/>
        </w:rPr>
        <w:t xml:space="preserve">7、要在繁忙的工作中留一个心眼，所谓透过现象看本质嘛。业务上的事情总是可以看出大体的操作流程，这个可是没有人来教你的，如果想真正学到点东西，那就要自己看，实习人员一般接触到的工作都是很初始的，要把行业的门道摸出来，就必须步步留心，时时在意。</w:t>
      </w:r>
    </w:p>
    <w:p>
      <w:pPr>
        <w:ind w:left="0" w:right="0" w:firstLine="560"/>
        <w:spacing w:before="450" w:after="450" w:line="312" w:lineRule="auto"/>
      </w:pPr>
      <w:r>
        <w:rPr>
          <w:rFonts w:ascii="宋体" w:hAnsi="宋体" w:eastAsia="宋体" w:cs="宋体"/>
          <w:color w:val="000"/>
          <w:sz w:val="28"/>
          <w:szCs w:val="28"/>
        </w:rPr>
        <w:t xml:space="preserve">总之这次实习使我受益匪浅，让我看到了自己的不足和长处，并锻炼了我各方面的能力。现在，我意识到必须要做的就是多吸取知识，提高自身的综合素质。同时，注重专业知识的学习。这样，才能使自己有扎实的文化基础，迎接以后就业中各种严峻的挑战。在今后的学习中我将坚持不懈地努力学习各种理论知识，并用于指导实践，通过实践不断的总结经验，提高自己解决实际问题的能力，在这里我想向指导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七匹狼公司工作总结2</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非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w:t>
      </w:r>
    </w:p>
    <w:p>
      <w:pPr>
        <w:ind w:left="0" w:right="0" w:firstLine="560"/>
        <w:spacing w:before="450" w:after="450" w:line="312" w:lineRule="auto"/>
      </w:pPr>
      <w:r>
        <w:rPr>
          <w:rFonts w:ascii="宋体" w:hAnsi="宋体" w:eastAsia="宋体" w:cs="宋体"/>
          <w:color w:val="000"/>
          <w:sz w:val="28"/>
          <w:szCs w:val="28"/>
        </w:rPr>
        <w:t xml:space="preserve">福建七匹狼实业股份有限公司属私营实体。创建于__年7月，其前身福建七匹狼制衣实业有限公司成立于__年6月。</w:t>
      </w:r>
    </w:p>
    <w:p>
      <w:pPr>
        <w:ind w:left="0" w:right="0" w:firstLine="560"/>
        <w:spacing w:before="450" w:after="450" w:line="312" w:lineRule="auto"/>
      </w:pPr>
      <w:r>
        <w:rPr>
          <w:rFonts w:ascii="宋体" w:hAnsi="宋体" w:eastAsia="宋体" w:cs="宋体"/>
          <w:color w:val="000"/>
          <w:sz w:val="28"/>
          <w:szCs w:val="28"/>
        </w:rPr>
        <w:t xml:space="preserve">2、实习单位规模：</w:t>
      </w:r>
    </w:p>
    <w:p>
      <w:pPr>
        <w:ind w:left="0" w:right="0" w:firstLine="560"/>
        <w:spacing w:before="450" w:after="450" w:line="312" w:lineRule="auto"/>
      </w:pPr>
      <w:r>
        <w:rPr>
          <w:rFonts w:ascii="宋体" w:hAnsi="宋体" w:eastAsia="宋体" w:cs="宋体"/>
          <w:color w:val="000"/>
          <w:sz w:val="28"/>
          <w:szCs w:val="28"/>
        </w:rPr>
        <w:t xml:space="preserve">属中型企业，现代化的工厂按国际标准设计和建造，可年产各类服装200余万件。集团固定资产：__亿元。员工3800余人。目前已拥有1000多家专卖店（厅，柜）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w:t>
      </w:r>
    </w:p>
    <w:p>
      <w:pPr>
        <w:ind w:left="0" w:right="0" w:firstLine="560"/>
        <w:spacing w:before="450" w:after="450" w:line="312" w:lineRule="auto"/>
      </w:pPr>
      <w:r>
        <w:rPr>
          <w:rFonts w:ascii="宋体" w:hAnsi="宋体" w:eastAsia="宋体" w:cs="宋体"/>
          <w:color w:val="000"/>
          <w:sz w:val="28"/>
          <w:szCs w:val="28"/>
        </w:rPr>
        <w:t xml:space="preserve">经济效益良好，在福建同行业居龙头地位，是福建服装企业唯一上市企业。从95年起，公司率先导入特许经营理念，全力拓展专卖计划，市场综合占有率连续五年在休闲服饰领域保持第一名。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w:t>
      </w:r>
    </w:p>
    <w:p>
      <w:pPr>
        <w:ind w:left="0" w:right="0" w:firstLine="560"/>
        <w:spacing w:before="450" w:after="450" w:line="312" w:lineRule="auto"/>
      </w:pPr>
      <w:r>
        <w:rPr>
          <w:rFonts w:ascii="宋体" w:hAnsi="宋体" w:eastAsia="宋体" w:cs="宋体"/>
          <w:color w:val="000"/>
          <w:sz w:val="28"/>
          <w:szCs w:val="28"/>
        </w:rPr>
        <w:t xml:space="preserve">集团以服饰为主业，涉及香烟，酒，茶，皮具，房地产等多元化产业格局。服饰以生产男装系列而著名，主要为男仕茄克，西装，t恤，领带，袜，皮鞋等系列产品，其中又以七匹狼茄克衫最为著名，素有“茄克之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1）公司销售模式为自产自销。公司拥有__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（2）专卖店流程：</w:t>
      </w:r>
    </w:p>
    <w:p>
      <w:pPr>
        <w:ind w:left="0" w:right="0" w:firstLine="560"/>
        <w:spacing w:before="450" w:after="450" w:line="312" w:lineRule="auto"/>
      </w:pPr>
      <w:r>
        <w:rPr>
          <w:rFonts w:ascii="宋体" w:hAnsi="宋体" w:eastAsia="宋体" w:cs="宋体"/>
          <w:color w:val="000"/>
          <w:sz w:val="28"/>
          <w:szCs w:val="28"/>
        </w:rPr>
        <w:t xml:space="preserve">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（1）集团一直坚持“以人为本”的企业经营原则：</w:t>
      </w:r>
    </w:p>
    <w:p>
      <w:pPr>
        <w:ind w:left="0" w:right="0" w:firstLine="560"/>
        <w:spacing w:before="450" w:after="450" w:line="312" w:lineRule="auto"/>
      </w:pPr>
      <w:r>
        <w:rPr>
          <w:rFonts w:ascii="宋体" w:hAnsi="宋体" w:eastAsia="宋体" w:cs="宋体"/>
          <w:color w:val="000"/>
          <w:sz w:val="28"/>
          <w:szCs w:val="28"/>
        </w:rPr>
        <w:t xml:space="preserve">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（2）利弊：</w:t>
      </w:r>
    </w:p>
    <w:p>
      <w:pPr>
        <w:ind w:left="0" w:right="0" w:firstLine="560"/>
        <w:spacing w:before="450" w:after="450" w:line="312" w:lineRule="auto"/>
      </w:pPr>
      <w:r>
        <w:rPr>
          <w:rFonts w:ascii="宋体" w:hAnsi="宋体" w:eastAsia="宋体" w:cs="宋体"/>
          <w:color w:val="000"/>
          <w:sz w:val="28"/>
          <w:szCs w:val="28"/>
        </w:rPr>
        <w:t xml:space="preserve">①利：</w:t>
      </w:r>
    </w:p>
    <w:p>
      <w:pPr>
        <w:ind w:left="0" w:right="0" w:firstLine="560"/>
        <w:spacing w:before="450" w:after="450" w:line="312" w:lineRule="auto"/>
      </w:pPr>
      <w:r>
        <w:rPr>
          <w:rFonts w:ascii="宋体" w:hAnsi="宋体" w:eastAsia="宋体" w:cs="宋体"/>
          <w:color w:val="000"/>
          <w:sz w:val="28"/>
          <w:szCs w:val="28"/>
        </w:rPr>
        <w:t xml:space="preserve">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②弊：</w:t>
      </w:r>
    </w:p>
    <w:p>
      <w:pPr>
        <w:ind w:left="0" w:right="0" w:firstLine="560"/>
        <w:spacing w:before="450" w:after="450" w:line="312" w:lineRule="auto"/>
      </w:pPr>
      <w:r>
        <w:rPr>
          <w:rFonts w:ascii="宋体" w:hAnsi="宋体" w:eastAsia="宋体" w:cs="宋体"/>
          <w:color w:val="000"/>
          <w:sz w:val="28"/>
          <w:szCs w:val="28"/>
        </w:rPr>
        <w:t xml:space="preserve">一是公司资产规模较小的风险。与国内优秀的服装企业相比，资产规模相对较小，抵抗风险的能力相对较弱，造成公司在诸如资本运营，人力资源管理等方面的人才不足。</w:t>
      </w:r>
    </w:p>
    <w:p>
      <w:pPr>
        <w:ind w:left="0" w:right="0" w:firstLine="560"/>
        <w:spacing w:before="450" w:after="450" w:line="312" w:lineRule="auto"/>
      </w:pPr>
      <w:r>
        <w:rPr>
          <w:rFonts w:ascii="宋体" w:hAnsi="宋体" w:eastAsia="宋体" w:cs="宋体"/>
          <w:color w:val="000"/>
          <w:sz w:val="28"/>
          <w:szCs w:val="28"/>
        </w:rPr>
        <w:t xml:space="preserve">二是产能过剩的风险。由于服装行业竞争激烈，如果公司的销售能力和营销策划能力不能同步提高，则未来公司部分产能不能充分发挥效用。</w:t>
      </w:r>
    </w:p>
    <w:p>
      <w:pPr>
        <w:ind w:left="0" w:right="0" w:firstLine="560"/>
        <w:spacing w:before="450" w:after="450" w:line="312" w:lineRule="auto"/>
      </w:pPr>
      <w:r>
        <w:rPr>
          <w:rFonts w:ascii="宋体" w:hAnsi="宋体" w:eastAsia="宋体" w:cs="宋体"/>
          <w:color w:val="000"/>
          <w:sz w:val="28"/>
          <w:szCs w:val="28"/>
        </w:rPr>
        <w:t xml:space="preserve">三是假冒产品的风险。品牌知名度提高后，市场上可能会出现盗用本公司商标、品牌的违法经营活动，这将导致公司的经济利益受到严重伤害。</w:t>
      </w:r>
    </w:p>
    <w:p>
      <w:pPr>
        <w:ind w:left="0" w:right="0" w:firstLine="560"/>
        <w:spacing w:before="450" w:after="450" w:line="312" w:lineRule="auto"/>
      </w:pPr>
      <w:r>
        <w:rPr>
          <w:rFonts w:ascii="宋体" w:hAnsi="宋体" w:eastAsia="宋体" w:cs="宋体"/>
          <w:color w:val="000"/>
          <w:sz w:val="28"/>
          <w:szCs w:val="28"/>
        </w:rPr>
        <w:t xml:space="preserve">四是消费群体单一化的风险。七匹狼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七匹狼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七匹狼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七匹狼男装企业文化的认识，增强了企业的凝聚力和向心力。看着步履匆匆的狼人，看着在不懈努力中已有所成就的榜样，看着搞实业的人无论从领导到普通工人都一样拥有的朝气蓬勃的精神面貌，我明白了“我是优秀的，我们是最优秀的，我们是最优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为了能够让我们了解整个服装销售市场和相关的流程，熟悉本品牌的最新款式与设计：我们每2个月调配一次店，前2个月我被分在泉州店；第3个月被分在厦门禾祥店——两个差距最大的店。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（1）泉州店很小，店堂陈列简单，店堂货品也较少，但是处于在十字路口，地理位置十分便利，周围有中国银行，中旅，商业街等……我认为泉州店业绩辉煌和下面几点有关：</w:t>
      </w:r>
    </w:p>
    <w:p>
      <w:pPr>
        <w:ind w:left="0" w:right="0" w:firstLine="560"/>
        <w:spacing w:before="450" w:after="450" w:line="312" w:lineRule="auto"/>
      </w:pPr>
      <w:r>
        <w:rPr>
          <w:rFonts w:ascii="宋体" w:hAnsi="宋体" w:eastAsia="宋体" w:cs="宋体"/>
          <w:color w:val="000"/>
          <w:sz w:val="28"/>
          <w:szCs w:val="28"/>
        </w:rPr>
        <w:t xml:space="preserve">1、泉州人比较讲究衣着和自身身份、地位的搭配，并且十分推崇本地品牌，本地品牌意识强烈，一般都会购买本地的品牌，充分把握住了当地消费者的消费心理，七匹狼作为全国知名品牌，自然是购买者众。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3）厦门店的面积是泉州店的3倍多，商品相对泉州店也要丰富许多。虽然厦门店属黄金口岸，但是在业绩上却基本处于中下游水平。因为消费的主要群体是白领阶层，普遍属于高消费群。在这种开放型城市，国际知名品牌云集，白领们大多对国内品牌不屑一顾，只会去选择世界名牌；而收入比较低的消费群体则认为七匹狼是国内品牌，但是价格却偏贵，最便宜的一件衣服也要花上200多，所以大多数也不会购买；偌大的一个店，象个概念店，人流量极少，客人看见店堂里面一个人也没有，就更不会进来光顾了，加之在厦门此品牌又缺乏广告效应，没有足够的号召力去同世界品牌竞争，所以，我认为没有很好的去研究消费者的消费心理是导致厦门店的业绩很低的原因。在泉州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w:t>
      </w:r>
    </w:p>
    <w:p>
      <w:pPr>
        <w:ind w:left="0" w:right="0" w:firstLine="560"/>
        <w:spacing w:before="450" w:after="450" w:line="312" w:lineRule="auto"/>
      </w:pPr>
      <w:r>
        <w:rPr>
          <w:rFonts w:ascii="宋体" w:hAnsi="宋体" w:eastAsia="宋体" w:cs="宋体"/>
          <w:color w:val="000"/>
          <w:sz w:val="28"/>
          <w:szCs w:val="28"/>
        </w:rPr>
        <w:t xml:space="preserve">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泉州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最大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w:t>
      </w:r>
    </w:p>
    <w:p>
      <w:pPr>
        <w:ind w:left="0" w:right="0" w:firstLine="560"/>
        <w:spacing w:before="450" w:after="450" w:line="312" w:lineRule="auto"/>
      </w:pPr>
      <w:r>
        <w:rPr>
          <w:rFonts w:ascii="宋体" w:hAnsi="宋体" w:eastAsia="宋体" w:cs="宋体"/>
          <w:color w:val="000"/>
          <w:sz w:val="28"/>
          <w:szCs w:val="28"/>
        </w:rPr>
        <w:t xml:space="preserve">在泉州店我学会了顾客服务、店铺运作、帐目和物品管理。我真正体会到了工作的艰辛，但是这也让自己得到成长。在泉州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泉州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厦门店的时候新年刚刚过完，年后七匹狼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泉州店齐全，款式新颖。但是这一活动并没有拉动销售额的增长，厦门店还是处于销售难的困惑中。恰好是年后淡季，生意更冷淡。</w:t>
      </w:r>
    </w:p>
    <w:p>
      <w:pPr>
        <w:ind w:left="0" w:right="0" w:firstLine="560"/>
        <w:spacing w:before="450" w:after="450" w:line="312" w:lineRule="auto"/>
      </w:pPr>
      <w:r>
        <w:rPr>
          <w:rFonts w:ascii="黑体" w:hAnsi="黑体" w:eastAsia="黑体" w:cs="黑体"/>
          <w:color w:val="000000"/>
          <w:sz w:val="36"/>
          <w:szCs w:val="36"/>
          <w:b w:val="1"/>
          <w:bCs w:val="1"/>
        </w:rPr>
        <w:t xml:space="preserve">七匹狼公司工作总结3</w:t>
      </w:r>
    </w:p>
    <w:p>
      <w:pPr>
        <w:ind w:left="0" w:right="0" w:firstLine="560"/>
        <w:spacing w:before="450" w:after="450" w:line="312" w:lineRule="auto"/>
      </w:pPr>
      <w:r>
        <w:rPr>
          <w:rFonts w:ascii="宋体" w:hAnsi="宋体" w:eastAsia="宋体" w:cs="宋体"/>
          <w:color w:val="000"/>
          <w:sz w:val="28"/>
          <w:szCs w:val="28"/>
        </w:rPr>
        <w:t xml:space="preserve">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w:t>
      </w:r>
    </w:p>
    <w:p>
      <w:pPr>
        <w:ind w:left="0" w:right="0" w:firstLine="560"/>
        <w:spacing w:before="450" w:after="450" w:line="312" w:lineRule="auto"/>
      </w:pPr>
      <w:r>
        <w:rPr>
          <w:rFonts w:ascii="宋体" w:hAnsi="宋体" w:eastAsia="宋体" w:cs="宋体"/>
          <w:color w:val="000"/>
          <w:sz w:val="28"/>
          <w:szCs w:val="28"/>
        </w:rPr>
        <w:t xml:space="preserve">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_门，先后破获案件4起，查处非法生产卷烟万支、标值万元，查处非法生产烟砖27块、烟丝9包、标值万元。截获了一起非法运输卷烟案件，当场查获了标值万元的非法运输卷烟。</w:t>
      </w:r>
    </w:p>
    <w:p>
      <w:pPr>
        <w:ind w:left="0" w:right="0" w:firstLine="560"/>
        <w:spacing w:before="450" w:after="450" w:line="312" w:lineRule="auto"/>
      </w:pPr>
      <w:r>
        <w:rPr>
          <w:rFonts w:ascii="宋体" w:hAnsi="宋体" w:eastAsia="宋体" w:cs="宋体"/>
          <w:color w:val="000"/>
          <w:sz w:val="28"/>
          <w:szCs w:val="28"/>
        </w:rPr>
        <w:t xml:space="preserve">二是深入抓好烟叶监管。汪清县作为延边烟叶产区，又与黑龙江省接壤，烟叶市场监管形势比较复杂，烟叶收购期间，我们坚持提前准备、提前入手、提前防控。去年8月份，由我局牵头，邀请各烟叶产区乡镇政府负责人、_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功夫。</w:t>
      </w:r>
    </w:p>
    <w:p>
      <w:pPr>
        <w:ind w:left="0" w:right="0" w:firstLine="560"/>
        <w:spacing w:before="450" w:after="450" w:line="312" w:lineRule="auto"/>
      </w:pPr>
      <w:r>
        <w:rPr>
          <w:rFonts w:ascii="宋体" w:hAnsi="宋体" w:eastAsia="宋体" w:cs="宋体"/>
          <w:color w:val="000"/>
          <w:sz w:val="28"/>
          <w:szCs w:val="28"/>
        </w:rPr>
        <w:t xml:space="preserve">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&gt;二、下一步主要工作打算：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一是全力加强市场监管工作，为“两烟”发展营造良好的市场环境。不断丰富监管措施，扩通打假、打私渠道，充分发挥日常考核作用，不断提高市场净化率。</w:t>
      </w:r>
    </w:p>
    <w:p>
      <w:pPr>
        <w:ind w:left="0" w:right="0" w:firstLine="560"/>
        <w:spacing w:before="450" w:after="450" w:line="312" w:lineRule="auto"/>
      </w:pPr>
      <w:r>
        <w:rPr>
          <w:rFonts w:ascii="宋体" w:hAnsi="宋体" w:eastAsia="宋体" w:cs="宋体"/>
          <w:color w:val="000"/>
          <w:sz w:val="28"/>
          <w:szCs w:val="28"/>
        </w:rPr>
        <w:t xml:space="preserve">二是全力开展“整治规范卷烟销售大户经营行为”专项行动，巩固前期打假成果。充分利用电子监控系统，掌握大户基本信息，实现日常监管与专项行动的有机统一。同时拓展信息来源，与公安、工商等职能部门紧密沟通。</w:t>
      </w:r>
    </w:p>
    <w:p>
      <w:pPr>
        <w:ind w:left="0" w:right="0" w:firstLine="560"/>
        <w:spacing w:before="450" w:after="450" w:line="312" w:lineRule="auto"/>
      </w:pPr>
      <w:r>
        <w:rPr>
          <w:rFonts w:ascii="宋体" w:hAnsi="宋体" w:eastAsia="宋体" w:cs="宋体"/>
          <w:color w:val="000"/>
          <w:sz w:val="28"/>
          <w:szCs w:val="28"/>
        </w:rPr>
        <w:t xml:space="preserve">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四是全力巩固创新工作，不断夯实创优基础。20xx年，我们要延续好的工作势头，深入总结，使“三个三分之一”工作法，卷烟电子监管系统保持与时俱进、不断精进的运行状况。</w:t>
      </w:r>
    </w:p>
    <w:p>
      <w:pPr>
        <w:ind w:left="0" w:right="0" w:firstLine="560"/>
        <w:spacing w:before="450" w:after="450" w:line="312" w:lineRule="auto"/>
      </w:pPr>
      <w:r>
        <w:rPr>
          <w:rFonts w:ascii="宋体" w:hAnsi="宋体" w:eastAsia="宋体" w:cs="宋体"/>
          <w:color w:val="000"/>
          <w:sz w:val="28"/>
          <w:szCs w:val="28"/>
        </w:rPr>
        <w:t xml:space="preserve">电子监管系统，已纳入到日常监管程序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w:t>
      </w:r>
    </w:p>
    <w:p>
      <w:pPr>
        <w:ind w:left="0" w:right="0" w:firstLine="560"/>
        <w:spacing w:before="450" w:after="450" w:line="312" w:lineRule="auto"/>
      </w:pPr>
      <w:r>
        <w:rPr>
          <w:rFonts w:ascii="宋体" w:hAnsi="宋体" w:eastAsia="宋体" w:cs="宋体"/>
          <w:color w:val="000"/>
          <w:sz w:val="28"/>
          <w:szCs w:val="28"/>
        </w:rPr>
        <w:t xml:space="preserve">五是全力提高专卖队伍建设水平，努力打造“四手”人才。20xx年队伍建设目标是努力打造一支与企业发展相适应的人才队伍，努力培养出一名以上“四手”人才。</w:t>
      </w:r>
    </w:p>
    <w:p>
      <w:pPr>
        <w:ind w:left="0" w:right="0" w:firstLine="560"/>
        <w:spacing w:before="450" w:after="450" w:line="312" w:lineRule="auto"/>
      </w:pPr>
      <w:r>
        <w:rPr>
          <w:rFonts w:ascii="宋体" w:hAnsi="宋体" w:eastAsia="宋体" w:cs="宋体"/>
          <w:color w:val="000"/>
          <w:sz w:val="28"/>
          <w:szCs w:val="28"/>
        </w:rPr>
        <w:t xml:space="preserve">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擅表达，切实提升员工综合素质。</w:t>
      </w:r>
    </w:p>
    <w:p>
      <w:pPr>
        <w:ind w:left="0" w:right="0" w:firstLine="560"/>
        <w:spacing w:before="450" w:after="450" w:line="312" w:lineRule="auto"/>
      </w:pPr>
      <w:r>
        <w:rPr>
          <w:rFonts w:ascii="宋体" w:hAnsi="宋体" w:eastAsia="宋体" w:cs="宋体"/>
          <w:color w:val="000"/>
          <w:sz w:val="28"/>
          <w:szCs w:val="28"/>
        </w:rPr>
        <w:t xml:space="preserve">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w:t>
      </w:r>
    </w:p>
    <w:p>
      <w:pPr>
        <w:ind w:left="0" w:right="0" w:firstLine="560"/>
        <w:spacing w:before="450" w:after="450" w:line="312" w:lineRule="auto"/>
      </w:pPr>
      <w:r>
        <w:rPr>
          <w:rFonts w:ascii="宋体" w:hAnsi="宋体" w:eastAsia="宋体" w:cs="宋体"/>
          <w:color w:val="000"/>
          <w:sz w:val="28"/>
          <w:szCs w:val="28"/>
        </w:rPr>
        <w:t xml:space="preserve">20xx年是全省“1346”发展战略的关键一年，也是汪清县局巩固成绩，转化成果、发挥成效，把创新亮点工作常态化、制度化、规范化，构建长效工作机制的重要一年，对此，我们有决心、有信心在州局（公司）的正确领导下，以更加务实的作风勤勉做事，为延边烟草的和谐发展、科学发展、率先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