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202_年黑龙江概况导游词(6篇)</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黑龙江概况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黑龙江概况导游词篇一</w:t>
      </w:r>
    </w:p>
    <w:p>
      <w:pPr>
        <w:ind w:left="0" w:right="0" w:firstLine="560"/>
        <w:spacing w:before="450" w:after="450" w:line="312" w:lineRule="auto"/>
      </w:pPr>
      <w:r>
        <w:rPr>
          <w:rFonts w:ascii="宋体" w:hAnsi="宋体" w:eastAsia="宋体" w:cs="宋体"/>
          <w:color w:val="000"/>
          <w:sz w:val="28"/>
          <w:szCs w:val="28"/>
        </w:rPr>
        <w:t xml:space="preserve">黑河，是中国首批沿边开放城市，地处中国东北边陲，以黑龙江主航道中心为界，与俄罗斯阿穆尔州隔江相望。黑河市与布拉戈维申斯克市是中俄边境线上距离最近、规格最高的对应城市，因其独特的地理位置，也称“中俄双子城”。f$ a, j2 i- g&amp; u</w:t>
      </w:r>
    </w:p>
    <w:p>
      <w:pPr>
        <w:ind w:left="0" w:right="0" w:firstLine="560"/>
        <w:spacing w:before="450" w:after="450" w:line="312" w:lineRule="auto"/>
      </w:pPr>
      <w:r>
        <w:rPr>
          <w:rFonts w:ascii="宋体" w:hAnsi="宋体" w:eastAsia="宋体" w:cs="宋体"/>
          <w:color w:val="000"/>
          <w:sz w:val="28"/>
          <w:szCs w:val="28"/>
        </w:rPr>
        <w:t xml:space="preserve">黑河是一个幅员辽阔、区位优越、资源富集、美丽神奇的边境地区。下辖爱辉区、嫩江县、逊克县、孙吴县和北安市、五大连池市及五大连池风景名胜区。黑河口岸历史悠久，饱经沧桑。早在一万多年期，这里就有古人类繁衍生息，是满族、蒙古族、达斡尔族、鄂伦春、鄂温克等北方少数民族的发祥地。17世纪开始，沙俄开始武装入侵黑龙江流域。1858年签订《中俄瑗辉条约》，沙俄强行割去黑龙江以北60多万平方公里的土地，黑龙江从此由我国内河变成中俄界河。对岸的布拉戈维申斯克(海兰泡)也是被割去的城市之一。几经沧桑至今，1982年1月国务院批准恢复黑河口岸，1993年3月改制为黑河市。</w:t>
      </w:r>
    </w:p>
    <w:p>
      <w:pPr>
        <w:ind w:left="0" w:right="0" w:firstLine="560"/>
        <w:spacing w:before="450" w:after="450" w:line="312" w:lineRule="auto"/>
      </w:pPr>
      <w:r>
        <w:rPr>
          <w:rFonts w:ascii="宋体" w:hAnsi="宋体" w:eastAsia="宋体" w:cs="宋体"/>
          <w:color w:val="000"/>
          <w:sz w:val="28"/>
          <w:szCs w:val="28"/>
        </w:rPr>
        <w:t xml:space="preserve">黑河是别具北国特色的绿色净土观光带，拥有世界三大旅游资源中的冰雪、森林两大资源。世界罕见的五大连池天然火山地质博物馆，闻名遐迩的爱辉古城，民族风情浓厚的鄂伦春、达斡尔少数民族聚居地，惊险奇特的沾河漂流，茫茫的小兴安岭林海，两岸文明迥异的中俄大界河——黑龙江，为黑河旅游增添了无穷魅力。</w:t>
      </w:r>
    </w:p>
    <w:p>
      <w:pPr>
        <w:ind w:left="0" w:right="0" w:firstLine="560"/>
        <w:spacing w:before="450" w:after="450" w:line="312" w:lineRule="auto"/>
      </w:pPr>
      <w:r>
        <w:rPr>
          <w:rFonts w:ascii="宋体" w:hAnsi="宋体" w:eastAsia="宋体" w:cs="宋体"/>
          <w:color w:val="000"/>
          <w:sz w:val="28"/>
          <w:szCs w:val="28"/>
        </w:rPr>
        <w:t xml:space="preserve">下面让我带领您领略一番黑河的风采。\"</w:t>
      </w:r>
    </w:p>
    <w:p>
      <w:pPr>
        <w:ind w:left="0" w:right="0" w:firstLine="560"/>
        <w:spacing w:before="450" w:after="450" w:line="312" w:lineRule="auto"/>
      </w:pPr>
      <w:r>
        <w:rPr>
          <w:rFonts w:ascii="宋体" w:hAnsi="宋体" w:eastAsia="宋体" w:cs="宋体"/>
          <w:color w:val="000"/>
          <w:sz w:val="28"/>
          <w:szCs w:val="28"/>
        </w:rPr>
        <w:t xml:space="preserve">从黑河乘车船约10分钟，便可以跨国界河黑龙江，去往俄罗斯阿穆尔州首府布拉戈维申斯克市，去领略异国风情。中俄界河黑龙江是世界第八安稳大河流，满族人称之为“萨哈连乌拉”，鄂温克人称之为“卡拉穆尔”，为“黑水”、“黑江”、“黑河”之意，黑河之名由此而来。俄罗斯人把黑龙江叫作“阿穆尔河”，把与黑河相邻的地区叫作“阿穆尔州”，就是由鄂温克人的“卡拉穆尔”一词音译而成。黑龙江原始、纯净，自然景观壮美，没有遭到人为污染，虽然同饮一条江水，两岸却是不同的种族，不同的文化。事实上，从1988年9月开始，经国务院批准，黑河就率先开通了“中苏一日游”，此后又相继开通了赴俄“二日游”、“三日游”、“多日游”、“疗养观光游”、“休闲度假游”、“购物游”等多种边境旅游项目，开发了黑河至俄罗斯莫斯科、圣彼得堡、克拉斯诺亚尔斯克——北冰洋、伊尔库茨克、贝加尔湖、庙街、南萨哈林岛等十几条旅游线路，您可以尽情领略独特的民族风情、人文历史和欧式建筑，无不令人心驰神往、流连忘返。</w:t>
      </w:r>
    </w:p>
    <w:p>
      <w:pPr>
        <w:ind w:left="0" w:right="0" w:firstLine="560"/>
        <w:spacing w:before="450" w:after="450" w:line="312" w:lineRule="auto"/>
      </w:pPr>
      <w:r>
        <w:rPr>
          <w:rFonts w:ascii="宋体" w:hAnsi="宋体" w:eastAsia="宋体" w:cs="宋体"/>
          <w:color w:val="000"/>
          <w:sz w:val="28"/>
          <w:szCs w:val="28"/>
        </w:rPr>
        <w:t xml:space="preserve">黑河市红色旅游资源丰富，贯穿全市南北，主要以抗日、抗联以及建立人民政权所产生的历史遗迹为主，主要有孙吴战争遗迹、朝阳山抗联遗址、中共黑龙江省政府和黑龙江日报社旧址、红灯记故事发生地、王肃烈士殉难地、冰趟子抗日战迹地、北门镇日军侵华地下工事遗址、嫩江霍龙门车站遗址等。瑷珲历史陈列馆、旅俄华侨纪念馆等景点，从景区所反映的内容看，有与红色旅游有相同的特征，是黑河市十分重要的爱国主义教育载体和旅游观光景区。瑷珲历史陈列馆位于黑河市爱辉区，是全国唯一一座以全面反映中俄东部300年关系史为基本陈列内容的专题性遗址博物馆，国家4a级景区。临近的知青博物馆，是国内唯一一家全面反映知识青年上山下乡这段历史的专题博物馆，展览主要特点以真人真事为主，反映了一代热血青年在祖国需要时承担起了历史责任，返程后以北大荒精神开始了二次创业。这些遗址遗迹，是历史的见证，您可以感受到黑河历史的变迁，感受到时代前进的步伐。</w:t>
      </w:r>
    </w:p>
    <w:p>
      <w:pPr>
        <w:ind w:left="0" w:right="0" w:firstLine="560"/>
        <w:spacing w:before="450" w:after="450" w:line="312" w:lineRule="auto"/>
      </w:pPr>
      <w:r>
        <w:rPr>
          <w:rFonts w:ascii="宋体" w:hAnsi="宋体" w:eastAsia="宋体" w:cs="宋体"/>
          <w:color w:val="000"/>
          <w:sz w:val="28"/>
          <w:szCs w:val="28"/>
        </w:rPr>
        <w:t xml:space="preserve">黑河有众多鄂伦春族、达斡尔族、满族等少数民族聚居的民俗村落，被称为中国爱斯基摩人的鄂伦春族人，是我国11个从原始社会末期直接进入社会主义社会的少数民族之一。在黑河爱辉区新生和逊克县新鄂、新兴鄂伦春民族乡的鄂伦春人，无论男女老少都精骑善猎、能歌善舞，仍然保留着独特的北方游猎民族的习俗和文化。这里建有能够展示俄罗斯民族、满族、达斡尔族、鄂伦春族民俗民风的黑龙江中俄民族风情园，《这里的黎明静悄悄》、《玫瑰绽放的年代》等一批优秀的电视连续剧在这里拍摄，与这些电视剧相关的场景、道具乃至格局都被原汁原味的保留了下来。此外，距离黑河市区10多公里的锦河农场，是电视连续剧《闯关东》的拍摄地，从剧中的老金钩采金场、黑丫头酒馆、“朱家大院”、“山东菜馆”等场景，您可以体味到当年祖辈们勇闯关东的艰辛历程。</w:t>
      </w:r>
    </w:p>
    <w:p>
      <w:pPr>
        <w:ind w:left="0" w:right="0" w:firstLine="560"/>
        <w:spacing w:before="450" w:after="450" w:line="312" w:lineRule="auto"/>
      </w:pPr>
      <w:r>
        <w:rPr>
          <w:rFonts w:ascii="宋体" w:hAnsi="宋体" w:eastAsia="宋体" w:cs="宋体"/>
          <w:color w:val="000"/>
          <w:sz w:val="28"/>
          <w:szCs w:val="28"/>
        </w:rPr>
        <w:t xml:space="preserve">如果您喜欢漂流，喜欢滑雪，喜欢生态旅游。那么，黑河也是您不错的选择。黑河生态旅游资源丰富。雄浑壮阔的黑龙江是中国北方民族的母亲河;黑龙江南岸的沾河是小兴安岭密林深处的一条未受污染的河流，原名沾别拉，为满语，意为急流河、落差大、水流湍急，河道弯曲，目前已开发长距离漂流、短距离漂流和冷水垂钓等;逊克大平台雾凇奇观凝雪挂霜，戴玉披银，如朵朵白银，排排雪浪，蔚为壮观。此外，卧牛湖景区、山口湖景区、高峰森林公园等也各具特色，是生态旅游的好去处。每当进入瑞雪飘零、千里冰封的时节，坐落在中俄边境线上的黑河就成了冰雪的故乡。20__年建成的国家3s级黑河龙珠远东国际滑雪场就成了中俄两国滑雪爱好者的天堂。这里，每天都有大量的中俄游客在这里滑雪、滑冰、玩雪地摩托、坐滑道等，您可以尽情的享受着大自然给您带来的各种冰雪乐趣。</w:t>
      </w:r>
    </w:p>
    <w:p>
      <w:pPr>
        <w:ind w:left="0" w:right="0" w:firstLine="560"/>
        <w:spacing w:before="450" w:after="450" w:line="312" w:lineRule="auto"/>
      </w:pPr>
      <w:r>
        <w:rPr>
          <w:rFonts w:ascii="宋体" w:hAnsi="宋体" w:eastAsia="宋体" w:cs="宋体"/>
          <w:color w:val="000"/>
          <w:sz w:val="28"/>
          <w:szCs w:val="28"/>
        </w:rPr>
        <w:t xml:space="preserve">可能您对我前面介绍的内容不是特别了解，但是我相信您一定听说过五大连池。五大连池是火山喷发出来的熔岩流阻塞河道后形成的火山堰塞湖。1060平方公里的景区内矗立着十四座新老期火山，喷发年代跳跃很大，由史前的200多万年到近代的280多年前，是世界顶级资源。这里拥有世界上保存最完整、分布最集中、品类最齐全、状貌最典型的新老期火山地质地貌。14座拔地而起的火山锥，山川辉映，景色优美，千姿百态，被科学家称之为“天然火山博物馆”和“打开的火山教科书”。20__年被评为国家aaaaa级景区。这里的天然矿泉有“神泉圣水”的美誉，和法国维希、格鲁吉亚北高加索纳尔赞并称为“世界三大冷矿泉”，在民间已有千年以上的康体养生历史，对人类的健康长寿具有神奇的功效，有诗赞曰：旷古绝作铸火山，罕世上善造神泉，熔岩腾飞化石海，万古酿就圣水传。五大连池火山群，正以其奇异壮美的火山景观、波光粼粼的湖水，喷水吐玉的矿泉、新颖美观的疗养别墅，蜚声海内外，享有“火山公园”之美誉。</w:t>
      </w:r>
    </w:p>
    <w:p>
      <w:pPr>
        <w:ind w:left="0" w:right="0" w:firstLine="560"/>
        <w:spacing w:before="450" w:after="450" w:line="312" w:lineRule="auto"/>
      </w:pPr>
      <w:r>
        <w:rPr>
          <w:rFonts w:ascii="宋体" w:hAnsi="宋体" w:eastAsia="宋体" w:cs="宋体"/>
          <w:color w:val="000"/>
          <w:sz w:val="28"/>
          <w:szCs w:val="28"/>
        </w:rPr>
        <w:t xml:space="preserve">言辞有限，不能赘述黑河的美。希望通过您的亲身体验，来发觉黑河的美，希望通过您的口，来添彩黑河的美!</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大家好!欢迎您到浮戏山雪花洞来参观游览。我姓 ，很高兴为大家作导游服务，我会尽力为大家服务好，使大家游览愉快，不虚此行。</w:t>
      </w:r>
    </w:p>
    <w:p>
      <w:pPr>
        <w:ind w:left="0" w:right="0" w:firstLine="560"/>
        <w:spacing w:before="450" w:after="450" w:line="312" w:lineRule="auto"/>
      </w:pPr>
      <w:r>
        <w:rPr>
          <w:rFonts w:ascii="宋体" w:hAnsi="宋体" w:eastAsia="宋体" w:cs="宋体"/>
          <w:color w:val="000"/>
          <w:sz w:val="28"/>
          <w:szCs w:val="28"/>
        </w:rPr>
        <w:t xml:space="preserve">雪花洞景区游览面积是2.27平方公里,以雪花洞为中心，周围的景点有仙女潭瀑布、黄龙潭、滑道、游船、国家重点保护树种万年栎，还有自然风光香炉峰和金龟探月峰。</w:t>
      </w:r>
    </w:p>
    <w:p>
      <w:pPr>
        <w:ind w:left="0" w:right="0" w:firstLine="560"/>
        <w:spacing w:before="450" w:after="450" w:line="312" w:lineRule="auto"/>
      </w:pPr>
      <w:r>
        <w:rPr>
          <w:rFonts w:ascii="宋体" w:hAnsi="宋体" w:eastAsia="宋体" w:cs="宋体"/>
          <w:color w:val="000"/>
          <w:sz w:val="28"/>
          <w:szCs w:val="28"/>
        </w:rPr>
        <w:t xml:space="preserve">雪花洞位于海拔854.5米的金龟探月峰下，是大约5亿7千万年前大海中碳酸盐岩层里面的一条地下暗河。现已开发1180米，面积为4600平方米，洞中布满大面积奇特的钟乳石和岩溶学上特殊类型的雪花石。雪花洞分为三个大厅和一个雪花长廊。洞内常年恒温15.7℃。我们今天参观雪花洞的时间大约是一个小时。</w:t>
      </w:r>
    </w:p>
    <w:p>
      <w:pPr>
        <w:ind w:left="0" w:right="0" w:firstLine="560"/>
        <w:spacing w:before="450" w:after="450" w:line="312" w:lineRule="auto"/>
      </w:pPr>
      <w:r>
        <w:rPr>
          <w:rFonts w:ascii="宋体" w:hAnsi="宋体" w:eastAsia="宋体" w:cs="宋体"/>
          <w:color w:val="000"/>
          <w:sz w:val="28"/>
          <w:szCs w:val="28"/>
        </w:rPr>
        <w:t xml:space="preserve">下面，我们要经过的是一段长达57米的人工引洞。这段引洞是1984年开凿的。</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我们现在已经进入了雪花洞的第一个自然大厅——迎宾厅。我们可以看到这个大厅的自然景观都是钟乳石构成的，表面看上去湿淋淋的，说明他们仍在生长(因为钟乳石形成主要是依靠水分中的矿物质不断沉淀而生长)。据研究，它们的生长速度是一百年长一厘米。我身边的这块钟乳石形似磨菇，我们称其为磨菇亭，这类钟乳石是从地面向上生长的，岩溶学上称它为石笋。还有的是从洞壁或洞顶往下生长的钟乳石，被称为石钟乳;当石钟乳和石笋连结在一块的时候，就被称为石柱，如厅中的擎天玉柱。下面请大家通过灯光的打射来观赏迎宾厅内的自然景观。</w:t>
      </w:r>
    </w:p>
    <w:p>
      <w:pPr>
        <w:ind w:left="0" w:right="0" w:firstLine="560"/>
        <w:spacing w:before="450" w:after="450" w:line="312" w:lineRule="auto"/>
      </w:pPr>
      <w:r>
        <w:rPr>
          <w:rFonts w:ascii="宋体" w:hAnsi="宋体" w:eastAsia="宋体" w:cs="宋体"/>
          <w:color w:val="000"/>
          <w:sz w:val="28"/>
          <w:szCs w:val="28"/>
        </w:rPr>
        <w:t xml:space="preserve">现在我们已进入白云古洞景区一华里。白云古洞，是一组天然洞群的总称。景区内有九洞、三十六景。最大的岩洞是白云古洞，最小的是神蜂洞。三十六景有迎客峰、曲线天、莲阴寨、十瀑潭、大、小月牙天等等。整座山的特点是“山青水秀疑无路，柳暗花明又一村”，它集“奇、险、幽、秀”于一身，僧、道、尼同居一山。这里距第一景观迎客峰还有200米。白云古洞北有卧狮山、东有仙源山、西有莲花山，南有边墙山和笔架山。四面山峰环绕，面积八平方公里，全部景观游完大约4小时(可征求客人游览时间)。</w:t>
      </w:r>
    </w:p>
    <w:p>
      <w:pPr>
        <w:ind w:left="0" w:right="0" w:firstLine="560"/>
        <w:spacing w:before="450" w:after="450" w:line="312" w:lineRule="auto"/>
      </w:pPr>
      <w:r>
        <w:rPr>
          <w:rFonts w:ascii="宋体" w:hAnsi="宋体" w:eastAsia="宋体" w:cs="宋体"/>
          <w:color w:val="000"/>
          <w:sz w:val="28"/>
          <w:szCs w:val="28"/>
        </w:rPr>
        <w:t xml:space="preserve">首先，在大厅的帷幕之中，有一石笋形成的佛像。您看他一副主人公的姿态，好似在欢迎您的光临，他正是迎宾厅的主人，被称为迎宾佛。洞厅中央这根石柱直达洞顶，好似迎宾厅的顶梁柱，我们称其为擎天玉柱，据专家讲，这个石柱是经过二三十万年形成的，它的前方是一位笑口常开、大肚容世的弥勒佛。弥勒佛还是那副坦胸露腹、大咧不拘的样子，可能是因为他经常笑的缘故，竟把自己的嘴巴给笑歪了，据专家推测一百年以后，他的歪嘴吧在流水的作用下才有可能会被正过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这个地方是雪花洞的第二个大厅，也是雪花洞内最宽敞的大厅，高46 米，长55米，宽35米。大家抬头仰望，在大厅的顶部有一个天窗，它就是发现雪花洞的原始洞口。它的发现者是当地的一位姓沈的农民。一九六三年他家盖房子挖地基的时候无意间挖开了这个洞口。一九六三年到一九八四年这期间，游客们都是腰系一根绳子从这个洞口进来探险的。正因为这个洞口的存在，这个大厅便被称为通天大厅。(现在我们来观赏通天大厅的自然景观)。在通天洞口附近，由于常年流水，生长了许多形态各异的钟乳石，最为壮观的就是这组悬天瀑布，你看它洋洋洒洒，直泻而下，不由会让你想起“飞流直下三千尺，疑是银河落九天”的诗句来。在它的下方，有两只层次分明的小螺号，其中比较大的螺号尖端好似一只小灯泡一样闪闪发亮。那么它是什么宝贝呢?请大家注意观赏我身边的这几块钟乳石，在我灯光的照射下，这几块钟乳石好似一盏盏漂亮的冰灯一样通体透亮，呈肉红色。在岩溶学上，它属于罕见的半透明状的肉色钟乳石。因为里面含有大量的玻璃晶体，所以表现出这个特性。在世界上所有开发的溶洞中，像这样透明的钟乳石非常少见。顺着灯光的照射，再看这个自然景观，它就是慈眉善目的百岁老寿星，老寿星的大驾光临惊动了雪花洞中的各路神仙，仙人们纷纷起来跪地参见。就连洞主雪花观音也慌忙起身相迎。而老寿星已经高兴的忘乎所以，把自己的龙头拐杖都扔到了一旁，这一组景观被称之为群仙拜寿。这都是意象形的，大家琢磨，是否有点神呢?</w:t>
      </w:r>
    </w:p>
    <w:p>
      <w:pPr>
        <w:ind w:left="0" w:right="0" w:firstLine="560"/>
        <w:spacing w:before="450" w:after="450" w:line="312" w:lineRule="auto"/>
      </w:pPr>
      <w:r>
        <w:rPr>
          <w:rFonts w:ascii="宋体" w:hAnsi="宋体" w:eastAsia="宋体" w:cs="宋体"/>
          <w:color w:val="000"/>
          <w:sz w:val="28"/>
          <w:szCs w:val="28"/>
        </w:rPr>
        <w:t xml:space="preserve">现在我们参观的是长达173米的雪花长廊区。</w:t>
      </w:r>
    </w:p>
    <w:p>
      <w:pPr>
        <w:ind w:left="0" w:right="0" w:firstLine="560"/>
        <w:spacing w:before="450" w:after="450" w:line="312" w:lineRule="auto"/>
      </w:pPr>
      <w:r>
        <w:rPr>
          <w:rFonts w:ascii="宋体" w:hAnsi="宋体" w:eastAsia="宋体" w:cs="宋体"/>
          <w:color w:val="000"/>
          <w:sz w:val="28"/>
          <w:szCs w:val="28"/>
        </w:rPr>
        <w:t xml:space="preserve">雨花台属丘陵地带，最高海拔60米，占地面积113.7公顷。山岗顶部如平台，布满大大小小的砾石，它们都是在距今1200万年到300万年第三纪晚期和第四纪早期，由长江古河道的滔滔流水从安徽贵池以远的中下游搬运而来的，途经磨擦水蚀等天然加工，磨去了棱角，有的滚圆如卵，有的扁如圆饼。这些砾石主要由石英岩、石英砂岩、硅质灰岩等一类坚硬岩石和石英、蛋白石、玉髓等一类矿物质组成，由于所含矿物质成分不同，呈现出各种美丽的色彩，有白色、乳白色、徽黄、深黄、红色、绿色、紫色和黑色等，且多为透明或半透明状，更显晶莹光泽，被称为雨花玛瑙。</w:t>
      </w:r>
    </w:p>
    <w:p>
      <w:pPr>
        <w:ind w:left="0" w:right="0" w:firstLine="560"/>
        <w:spacing w:before="450" w:after="450" w:line="312" w:lineRule="auto"/>
      </w:pPr>
      <w:r>
        <w:rPr>
          <w:rFonts w:ascii="宋体" w:hAnsi="宋体" w:eastAsia="宋体" w:cs="宋体"/>
          <w:color w:val="000"/>
          <w:sz w:val="28"/>
          <w:szCs w:val="28"/>
        </w:rPr>
        <w:t xml:space="preserve">我们来到雪花洞前，在灯光打射下，洞壁上好像堆积了片片鹅毛般的雪花，在岩溶学上，它是一种非常特殊的类型，因形似雪花，所以被称之为雪花石，雪花洞便由此而得名。雪花石主要是生长发育在含水相对均匀、透水性良好和富含孔隙水的母岩上。从雪花石的纵剖面特征来看，雪花石可分三个层次：一是紧贴母岩的具有圈层构造的松散皮层;二是长在皮壳之上的各式“雪花状”方解石晶体;三是生长在石珊瑚和石葡萄的表面。其主要是通过毛细作用形成针状、芝状的文石晶体。文石是不稳定的矿物，它会转化为方解石——即雪花石的第二种类型石葡萄。在1963年雪花洞刚刚被发现的时候，洞里所有的雪花都非常洁白，表面皆是毛绒绒的形似味精状的透明体，灯光一照，闪闪发光。可是自从洞口打开以后，由于洞中大气成份有所改变，生态环境受到破坏，雪花石表面受到了非常严重的碳化和风化，我们现在看到的雪花石表面已经起了变化，亮度有点减退，但仍不失雪花的风采。雪花石的自然形态是多样性的，特别是这种葡萄状的石花极为罕见。1992年10月28日，中国地质岩溶研究所长朱学稳教授考察雪花洞时说：“我已经参观了西方二十二个国家的一百多个溶洞，像雪花洞这样奇特的石葡萄还是第一次看到，经过化验，发现石葡萄里面含有二十八种微量元素。”</w:t>
      </w:r>
    </w:p>
    <w:p>
      <w:pPr>
        <w:ind w:left="0" w:right="0" w:firstLine="560"/>
        <w:spacing w:before="450" w:after="450" w:line="312" w:lineRule="auto"/>
      </w:pPr>
      <w:r>
        <w:rPr>
          <w:rFonts w:ascii="宋体" w:hAnsi="宋体" w:eastAsia="宋体" w:cs="宋体"/>
          <w:color w:val="000"/>
          <w:sz w:val="28"/>
          <w:szCs w:val="28"/>
        </w:rPr>
        <w:t xml:space="preserve">现在，请大家继续观赏雪花石的第三种类型——石珊瑚。石珊瑚好似海底世界的珊瑚礁一样，一团团、一簇簇堆积于洞壁之上，在一个庞大的海底世界组成这座美丽的珊瑚岛。在珊瑚岛上有一只凶猛的大鳄鱼，这是由碳酸钙化学沉积物钙板构成的象形景观。在鳄鱼下方还有同一成分形成的另一幅自然景观——一条活泼可爱的小带鱼，正摇头摆尾地在溪流中游戏玩耍，此景名称为带鱼戏瀑。更让我们感叹大自然鬼斧神功的恐怕是这只缩头缩脑的小乌龟了。小乌龟也是由洞顶滴水形成，据专家研究，它从形成到现在已有十几万年的时间了，我们称它为万年神龟。</w:t>
      </w:r>
    </w:p>
    <w:p>
      <w:pPr>
        <w:ind w:left="0" w:right="0" w:firstLine="560"/>
        <w:spacing w:before="450" w:after="450" w:line="312" w:lineRule="auto"/>
      </w:pPr>
      <w:r>
        <w:rPr>
          <w:rFonts w:ascii="宋体" w:hAnsi="宋体" w:eastAsia="宋体" w:cs="宋体"/>
          <w:color w:val="000"/>
          <w:sz w:val="28"/>
          <w:szCs w:val="28"/>
        </w:rPr>
        <w:t xml:space="preserve">在这长达173米的雪花长廊里，自然景观千姿百态，造型各异，大家可以充分展开自己的想象力，认真观看，可以说一步一景，景景不同，既有南方溶洞的特色，又具备自己独特的魅力，不愧是中原大地的一大奇观。</w:t>
      </w:r>
    </w:p>
    <w:p>
      <w:pPr>
        <w:ind w:left="0" w:right="0" w:firstLine="560"/>
        <w:spacing w:before="450" w:after="450" w:line="312" w:lineRule="auto"/>
      </w:pPr>
      <w:r>
        <w:rPr>
          <w:rFonts w:ascii="宋体" w:hAnsi="宋体" w:eastAsia="宋体" w:cs="宋体"/>
          <w:color w:val="000"/>
          <w:sz w:val="28"/>
          <w:szCs w:val="28"/>
        </w:rPr>
        <w:t xml:space="preserve">请大家抬头观看，这个意象很像一顶草帽。它在岩溶学上的名称是天窝，天窝的形成是离不开水的，因此说雪花洞的前身是条地下暗河。</w:t>
      </w:r>
    </w:p>
    <w:p>
      <w:pPr>
        <w:ind w:left="0" w:right="0" w:firstLine="560"/>
        <w:spacing w:before="450" w:after="450" w:line="312" w:lineRule="auto"/>
      </w:pPr>
      <w:r>
        <w:rPr>
          <w:rFonts w:ascii="宋体" w:hAnsi="宋体" w:eastAsia="宋体" w:cs="宋体"/>
          <w:color w:val="000"/>
          <w:sz w:val="28"/>
          <w:szCs w:val="28"/>
        </w:rPr>
        <w:t xml:space="preserve">大家跟随我灯光的打射可以看到这里自然形成的九条龙，虽然它没有北京九龙壁那样形象，但却显示了大自然的魅力。</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请观赏我们右边洞壁的壁流石。因为它的上部紧挨洞壁，下部悬空，形似布幔，所以被称为石幔。石幔在形成过程中不断往下滴水，形成一座石笋，有人说这个石笋像大象，有人说更像牦牛，那么它在您的审美观中到底像个什么呢?</w:t>
      </w:r>
    </w:p>
    <w:p>
      <w:pPr>
        <w:ind w:left="0" w:right="0" w:firstLine="560"/>
        <w:spacing w:before="450" w:after="450" w:line="312" w:lineRule="auto"/>
      </w:pPr>
      <w:r>
        <w:rPr>
          <w:rFonts w:ascii="宋体" w:hAnsi="宋体" w:eastAsia="宋体" w:cs="宋体"/>
          <w:color w:val="000"/>
          <w:sz w:val="28"/>
          <w:szCs w:val="28"/>
        </w:rPr>
        <w:t xml:space="preserve">我们看到的这些钟乳石晶莹剔透，冰清玉洁，可是美中不足的是它们的尖端不同程度地遭到了人为的破坏。这根比较粗壮的钟乳石，专家们曾作了研究，它根部的年龄是十二万九千年，尖端有九万年。随着灯光的打射，我们继续来观赏钟乳石的另一种形态——鹅管。鹅管里面是空的。它有两个特点：一、非常脆弱，手一碰即断;二、生长速度惊人，如果洞内生态环境没有破坏，一年可长3—4厘米。有的壁流石长势好、下部悬空多，如果我们用手轻轻敲打，就会发出“空空”的响声，这种壁流石我们称其为回音石。</w:t>
      </w:r>
    </w:p>
    <w:p>
      <w:pPr>
        <w:ind w:left="0" w:right="0" w:firstLine="560"/>
        <w:spacing w:before="450" w:after="450" w:line="312" w:lineRule="auto"/>
      </w:pPr>
      <w:r>
        <w:rPr>
          <w:rFonts w:ascii="宋体" w:hAnsi="宋体" w:eastAsia="宋体" w:cs="宋体"/>
          <w:color w:val="000"/>
          <w:sz w:val="28"/>
          <w:szCs w:val="28"/>
        </w:rPr>
        <w:t xml:space="preserve">我们在地面上见过的塔可能很多，那都是人文景观，而我们今天看到的塔却是滴水形成的一座透明石塔。请看，这座石塔玲珑剔透、层次分明、冰清玉洁、美丽诱人，能在这里看到它，真是三生造化。</w:t>
      </w:r>
    </w:p>
    <w:p>
      <w:pPr>
        <w:ind w:left="0" w:right="0" w:firstLine="560"/>
        <w:spacing w:before="450" w:after="450" w:line="312" w:lineRule="auto"/>
      </w:pPr>
      <w:r>
        <w:rPr>
          <w:rFonts w:ascii="宋体" w:hAnsi="宋体" w:eastAsia="宋体" w:cs="宋体"/>
          <w:color w:val="000"/>
          <w:sz w:val="28"/>
          <w:szCs w:val="28"/>
        </w:rPr>
        <w:t xml:space="preserve">现在，请大家观赏蛇化石。大家通过我灯光的打射可以看到这条蛇化石是断断续续，盘曲在石壁之上的，有1.5米长。那么这条蛇是怎么进来的呢?据专家推测，蛇是从雪花洞的原始洞口掉下来的，随水流到这儿，死后，释放出有机质，吸收矿物质，经过钙化，形成化石。至今为止，在世界上已开发的溶洞中，尚未发现过动物化石，蛇化石的发现，填补了世界岩溶学上的一项空白。</w:t>
      </w:r>
    </w:p>
    <w:p>
      <w:pPr>
        <w:ind w:left="0" w:right="0" w:firstLine="560"/>
        <w:spacing w:before="450" w:after="450" w:line="312" w:lineRule="auto"/>
      </w:pPr>
      <w:r>
        <w:rPr>
          <w:rFonts w:ascii="宋体" w:hAnsi="宋体" w:eastAsia="宋体" w:cs="宋体"/>
          <w:color w:val="000"/>
          <w:sz w:val="28"/>
          <w:szCs w:val="28"/>
        </w:rPr>
        <w:t xml:space="preserve">这一部分是1996年对外开放的，破坏和污染程度比较小，雪花石看起来更加密集、洁白、完美。经过考查发现这部分雪花石现在生长的情况也是最好的，据研究，它们的生长速度大约是六十年生长一厘米，比钟乳石快，但形成条件一是必须在一个相对封闭的地下空间;二是岩石具有极高的透水性;三是有合适的温度、湿度、压力。因而，目前全世界只发现了两个雪花洞，这是其中之一，另一个在遥远的加拿大。</w:t>
      </w:r>
    </w:p>
    <w:p>
      <w:pPr>
        <w:ind w:left="0" w:right="0" w:firstLine="560"/>
        <w:spacing w:before="450" w:after="450" w:line="312" w:lineRule="auto"/>
      </w:pPr>
      <w:r>
        <w:rPr>
          <w:rFonts w:ascii="宋体" w:hAnsi="宋体" w:eastAsia="宋体" w:cs="宋体"/>
          <w:color w:val="000"/>
          <w:sz w:val="28"/>
          <w:szCs w:val="28"/>
        </w:rPr>
        <w:t xml:space="preserve">再往前行，我们看到雪花石不但布满了两边的洞壁之上，还布满了洞顶及洞底，使您仿佛步入了漫天飞絮的冰雪世界。这些光彩照人的雪花石，玲珑剔透的石葡萄和肉红色半透明状的石钟乳，都具有很高的观赏和研究价值，可谓是天下第一雪花洞。</w:t>
      </w:r>
    </w:p>
    <w:p>
      <w:pPr>
        <w:ind w:left="0" w:right="0" w:firstLine="560"/>
        <w:spacing w:before="450" w:after="450" w:line="312" w:lineRule="auto"/>
      </w:pPr>
      <w:r>
        <w:rPr>
          <w:rFonts w:ascii="宋体" w:hAnsi="宋体" w:eastAsia="宋体" w:cs="宋体"/>
          <w:color w:val="000"/>
          <w:sz w:val="28"/>
          <w:szCs w:val="28"/>
        </w:rPr>
        <w:t xml:space="preserve">各位游客，来到这里，雪花洞来路的自然景观到此告一段落，再往里面是未开发部分，回程路中还有两个景点，我们继续参观。</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v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洞外的香客们等啊等啊，一直等了三天三夜，也没见卖醋的和卖饼的出来。大家七言八语，都料定他们准是出了事。为了后人的安全，众香客就七手八脚在洞里垒起一道砖墙。从此，人们只能游览外洞，里洞再也进不去了。</w:t>
      </w:r>
    </w:p>
    <w:p>
      <w:pPr>
        <w:ind w:left="0" w:right="0" w:firstLine="560"/>
        <w:spacing w:before="450" w:after="450" w:line="312" w:lineRule="auto"/>
      </w:pPr>
      <w:r>
        <w:rPr>
          <w:rFonts w:ascii="宋体" w:hAnsi="宋体" w:eastAsia="宋体" w:cs="宋体"/>
          <w:color w:val="000"/>
          <w:sz w:val="28"/>
          <w:szCs w:val="28"/>
        </w:rPr>
        <w:t xml:space="preserve">首先出现在我们眼前的是一座参天耸立的塔松，它的旁边是一只兽中之王——雄狮。在雄狮的身后跟随了一对可爱的小狮子，雄狮昂首眺望、欲登塔顶。现在请大家来拜见一下雪花洞中的最后一位仙人——送子观音，她抱了个小孩，像是从天而降，给人间送贵子来了，我们能够不期而遇送子观音，可以说是缘分。</w:t>
      </w:r>
    </w:p>
    <w:p>
      <w:pPr>
        <w:ind w:left="0" w:right="0" w:firstLine="560"/>
        <w:spacing w:before="450" w:after="450" w:line="312" w:lineRule="auto"/>
      </w:pPr>
      <w:r>
        <w:rPr>
          <w:rFonts w:ascii="宋体" w:hAnsi="宋体" w:eastAsia="宋体" w:cs="宋体"/>
          <w:color w:val="000"/>
          <w:sz w:val="28"/>
          <w:szCs w:val="28"/>
        </w:rPr>
        <w:t xml:space="preserve">这个地方是雪花洞的最后一个大厅——洞天福地厅。我国有三十六洞天，七十二福地。这个大厅为什么叫洞天福地厅呢?请大家到这边来参观一块石碑。石碑上面刻有“洞、天、福、地”四个大字，大厅名字的由来就是根据这块石碑而起的。传说，参观雪花洞的第一位游客是我国历史上的道教鼻祖——太上老君。当年老君来到雪花洞中，被雪花洞的自然美景所吸引，乐不思蜀，感到此景不该人间有，原是碧莲玉笋宫，正迷恋于此间时，玉皇大帝召他回宫，他恋恋不舍，但又不能反抗，于是举起自己的龙头拐杖在这个石碑上面写下了洞、天、福、地四个字后飘然而去。自从老君在这个石碑上写下字以后，这块石碑也就有了一定的灵气。拍打石碑，就会听到空空的响声。许多人认为这块石碑是空的，其实这个石碑，一点也不空，经地质专家鉴定为音乐石。我们通常叫它吉祥石、好运石。</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黑龙江概况导游词篇三</w:t>
      </w:r>
    </w:p>
    <w:p>
      <w:pPr>
        <w:ind w:left="0" w:right="0" w:firstLine="560"/>
        <w:spacing w:before="450" w:after="450" w:line="312" w:lineRule="auto"/>
      </w:pPr>
      <w:r>
        <w:rPr>
          <w:rFonts w:ascii="宋体" w:hAnsi="宋体" w:eastAsia="宋体" w:cs="宋体"/>
          <w:color w:val="000"/>
          <w:sz w:val="28"/>
          <w:szCs w:val="28"/>
        </w:rPr>
        <w:t xml:space="preserve">也许你曾游历过江南，那烟雨迷蒙中的青瓦粉墙、小巧流水，透出温婉与柔媚的气息;也许你曾游览过千年古都，那朗朗晴空下的雕梁画栋、黄瓦飞檐，显示出堂皇与威严。而哈尔滨展现在你面前的却是另一种风格和魅力。哈尔滨早已因一曲《太阳岛上》而蜚声中外，澄净如练的松花江与明珠般闪耀的太阳岛已成为哈尔滨优美自然风光的象征。但朋友们可曾知道，哈尔滨独具魅力的建筑艺术同样迷人。</w:t>
      </w:r>
    </w:p>
    <w:p>
      <w:pPr>
        <w:ind w:left="0" w:right="0" w:firstLine="560"/>
        <w:spacing w:before="450" w:after="450" w:line="312" w:lineRule="auto"/>
      </w:pPr>
      <w:r>
        <w:rPr>
          <w:rFonts w:ascii="宋体" w:hAnsi="宋体" w:eastAsia="宋体" w:cs="宋体"/>
          <w:color w:val="000"/>
          <w:sz w:val="28"/>
          <w:szCs w:val="28"/>
        </w:rPr>
        <w:t xml:space="preserve">谈到建筑艺术，不能不提及城市的建设史。尽管远离中原地带，与之缺乏必要的文化交流，但哈尔滨地区同样有肃慎人居住;10世界30年代，女真人曾在这里建立阿勒锦村;12世界初，肃慎后裔金人在今阿城县白城子建立都城上京会宁府。此后哈尔滨地区逐渐发展，但到19世界末叶，哈尔滨仍是一个默默无闻的小渔村，直至中东铁路的修建才成为城市发展的契机。</w:t>
      </w:r>
    </w:p>
    <w:p>
      <w:pPr>
        <w:ind w:left="0" w:right="0" w:firstLine="560"/>
        <w:spacing w:before="450" w:after="450" w:line="312" w:lineRule="auto"/>
      </w:pPr>
      <w:r>
        <w:rPr>
          <w:rFonts w:ascii="宋体" w:hAnsi="宋体" w:eastAsia="宋体" w:cs="宋体"/>
          <w:color w:val="000"/>
          <w:sz w:val="28"/>
          <w:szCs w:val="28"/>
        </w:rPr>
        <w:t xml:space="preserve">遥想在100年前的松花江边，勤劳的人们在这里渔猎牧耕，过着悠然的生活，一切都是那么宁静与安逸。忽然有一天，一艘来自俄国的考察船溯江而上，发现了这片世外桃源，于是一切都改变勒。隆隆的汽笛声把这一名不见经传的小城推上了新的发展道路，当然，发展中也夹杂着屈辱和无奈。</w:t>
      </w:r>
    </w:p>
    <w:p>
      <w:pPr>
        <w:ind w:left="0" w:right="0" w:firstLine="560"/>
        <w:spacing w:before="450" w:after="450" w:line="312" w:lineRule="auto"/>
      </w:pPr>
      <w:r>
        <w:rPr>
          <w:rFonts w:ascii="宋体" w:hAnsi="宋体" w:eastAsia="宋体" w:cs="宋体"/>
          <w:color w:val="000"/>
          <w:sz w:val="28"/>
          <w:szCs w:val="28"/>
        </w:rPr>
        <w:t xml:space="preserve">也许哈尔滨注定是这样一个富有传奇色彩的城市，而其建筑艺术更是从一开始就带有强烈的舶来文化岂知。因为远离中原浓厚的文化氛围，在思想及观念上较少束缚，因而易于接受新鲜事物。可以说哈尔滨在被动开放的状态下，广泛吸收了西欧、俄罗斯、日本的建筑文化，才逐步行程了今天色彩纷呈、丰富的建筑风格。而且正因为有了这样一段历史，哈尔滨的建筑才会带有如此浓郁的异国情调。</w:t>
      </w:r>
    </w:p>
    <w:p>
      <w:pPr>
        <w:ind w:left="0" w:right="0" w:firstLine="560"/>
        <w:spacing w:before="450" w:after="450" w:line="312" w:lineRule="auto"/>
      </w:pPr>
      <w:r>
        <w:rPr>
          <w:rFonts w:ascii="宋体" w:hAnsi="宋体" w:eastAsia="宋体" w:cs="宋体"/>
          <w:color w:val="000"/>
          <w:sz w:val="28"/>
          <w:szCs w:val="28"/>
        </w:rPr>
        <w:t xml:space="preserve">哈尔滨的建筑大体经历了近代和现代两个发展时期，而其近代建筑的发展则包括初期、发展期及晚期几个阶段。我们所熟知的异国风情即指其多样的建代建筑。</w:t>
      </w:r>
    </w:p>
    <w:p>
      <w:pPr>
        <w:ind w:left="0" w:right="0" w:firstLine="560"/>
        <w:spacing w:before="450" w:after="450" w:line="312" w:lineRule="auto"/>
      </w:pPr>
      <w:r>
        <w:rPr>
          <w:rFonts w:ascii="宋体" w:hAnsi="宋体" w:eastAsia="宋体" w:cs="宋体"/>
          <w:color w:val="000"/>
          <w:sz w:val="28"/>
          <w:szCs w:val="28"/>
        </w:rPr>
        <w:t xml:space="preserve">从1898年至1917年，是哈尔滨近代建筑发展的初期，也是其建筑风格奠定的时期。这一时期随着中东铁路的修建以及俄国势力的扩张，兴建立阿东正教堂、铁路职工住宅和高级官员住宅以及当时西方正盛行的新艺术风格的官方建筑，如提路系统所属的铁路管理局大楼、火车站、铁路局旅馆、商场、铁路技术学校、铁路商务学堂等。这些建筑构成了早期哈尔滨建筑的基本风貌。</w:t>
      </w:r>
    </w:p>
    <w:p>
      <w:pPr>
        <w:ind w:left="0" w:right="0" w:firstLine="560"/>
        <w:spacing w:before="450" w:after="450" w:line="312" w:lineRule="auto"/>
      </w:pPr>
      <w:r>
        <w:rPr>
          <w:rFonts w:ascii="宋体" w:hAnsi="宋体" w:eastAsia="宋体" w:cs="宋体"/>
          <w:color w:val="000"/>
          <w:sz w:val="28"/>
          <w:szCs w:val="28"/>
        </w:rPr>
        <w:t xml:space="preserve">从1917年至1931年，是哈尔滨近代建筑的发展时期。大家都知道1917年俄国爆发了十月革命，1920年，政府收回了中东铁路的主权，自此哈尔滨逐渐发展成为拥有10余个国家领事馆和400余家外国资本投资企业的大城市。这一时期各国文化的交融甚为明显，建筑仍以教堂为主，仅动正教堂就改建、扩建、新建了18座。与建筑发展初期的俄罗斯式及新艺术风格占主导地位不同，这一时期尽管仍沿袭了上述风格，但更多的式折衷主义风格融入建筑之中，并逐步上升为主流。</w:t>
      </w:r>
    </w:p>
    <w:p>
      <w:pPr>
        <w:ind w:left="0" w:right="0" w:firstLine="560"/>
        <w:spacing w:before="450" w:after="450" w:line="312" w:lineRule="auto"/>
      </w:pPr>
      <w:r>
        <w:rPr>
          <w:rFonts w:ascii="宋体" w:hAnsi="宋体" w:eastAsia="宋体" w:cs="宋体"/>
          <w:color w:val="000"/>
          <w:sz w:val="28"/>
          <w:szCs w:val="28"/>
        </w:rPr>
        <w:t xml:space="preserve">从1931年至1949年，可以认为式近代建筑发展晚期。众所周知的九一八事变之后，哈尔滨建筑风貌有了新的变化一方面日本30年代的近代式建筑在哈尔滨有所建造;另一方面折衷主义、浪漫主义及古典复兴倾向的建筑仍受青睐。1946年哈尔滨解放，但城市尚处于调整时期，直至1949年新中国成立，哈尔滨开始进入全新的现代建筑时期，同时也为近代建筑画上了句号。</w:t>
      </w:r>
    </w:p>
    <w:p>
      <w:pPr>
        <w:ind w:left="0" w:right="0" w:firstLine="560"/>
        <w:spacing w:before="450" w:after="450" w:line="312" w:lineRule="auto"/>
      </w:pPr>
      <w:r>
        <w:rPr>
          <w:rFonts w:ascii="宋体" w:hAnsi="宋体" w:eastAsia="宋体" w:cs="宋体"/>
          <w:color w:val="000"/>
          <w:sz w:val="28"/>
          <w:szCs w:val="28"/>
        </w:rPr>
        <w:t xml:space="preserve">(东方莫斯科)</w:t>
      </w:r>
    </w:p>
    <w:p>
      <w:pPr>
        <w:ind w:left="0" w:right="0" w:firstLine="560"/>
        <w:spacing w:before="450" w:after="450" w:line="312" w:lineRule="auto"/>
      </w:pPr>
      <w:r>
        <w:rPr>
          <w:rFonts w:ascii="宋体" w:hAnsi="宋体" w:eastAsia="宋体" w:cs="宋体"/>
          <w:color w:val="000"/>
          <w:sz w:val="28"/>
          <w:szCs w:val="28"/>
        </w:rPr>
        <w:t xml:space="preserve">哈尔滨素有众多雅号，东方莫斯科既是其一。漫步在哈尔滨街头，你会为不是跃入眼帘的精巧的建筑所吸引。极具俄罗斯风韵的建筑，主要又木结构及砖构的教堂、住宅及小餐厅。</w:t>
      </w:r>
    </w:p>
    <w:p>
      <w:pPr>
        <w:ind w:left="0" w:right="0" w:firstLine="560"/>
        <w:spacing w:before="450" w:after="450" w:line="312" w:lineRule="auto"/>
      </w:pPr>
      <w:r>
        <w:rPr>
          <w:rFonts w:ascii="宋体" w:hAnsi="宋体" w:eastAsia="宋体" w:cs="宋体"/>
          <w:color w:val="000"/>
          <w:sz w:val="28"/>
          <w:szCs w:val="28"/>
        </w:rPr>
        <w:t xml:space="preserve">即使没到过哈尔滨的人想必也听说过喇嘛台，它是建于1899年的圣˙尼古拉教堂，坐落在今天的博物馆广场。这座木构井干式帐篷顶叫嚷堪称东方莫斯科的象征。可惜的是十年动乱中已被拆除，成为永远无法弥补的憾事。今天朋友们只能从图片及模型(现存哈尔滨建筑艺术馆)领路其风采。</w:t>
      </w:r>
    </w:p>
    <w:p>
      <w:pPr>
        <w:ind w:left="0" w:right="0" w:firstLine="560"/>
        <w:spacing w:before="450" w:after="450" w:line="312" w:lineRule="auto"/>
      </w:pPr>
      <w:r>
        <w:rPr>
          <w:rFonts w:ascii="宋体" w:hAnsi="宋体" w:eastAsia="宋体" w:cs="宋体"/>
          <w:color w:val="000"/>
          <w:sz w:val="28"/>
          <w:szCs w:val="28"/>
        </w:rPr>
        <w:t xml:space="preserve">该建筑平面呈八角形，东翼为圣坛，其他三翼设入口。以整齐的圆木水平叠砌成墙体，透出豪放粗犷的气质。主入口上层为耸立的钟楼，下悬一口大钟，两侧各悬挂几口小钟。每当夕阳中雄浑的晚钟响起，余晖中正脊上方三个似小洋葱头的屋顶便会显得那般轻灵飘逸。建筑正中耸立着向内收缩的八面体鼓座。鼓座之上是高高的帐篷顶，其顶部以一个小洋葱头造型结束，使屋顶形态更加丰满。当年这座优雅精致的建筑不知曾给多少虔诚的教徒带来心灵上的慰藉。</w:t>
      </w:r>
    </w:p>
    <w:p>
      <w:pPr>
        <w:ind w:left="0" w:right="0" w:firstLine="560"/>
        <w:spacing w:before="450" w:after="450" w:line="312" w:lineRule="auto"/>
      </w:pPr>
      <w:r>
        <w:rPr>
          <w:rFonts w:ascii="宋体" w:hAnsi="宋体" w:eastAsia="宋体" w:cs="宋体"/>
          <w:color w:val="000"/>
          <w:sz w:val="28"/>
          <w:szCs w:val="28"/>
        </w:rPr>
        <w:t xml:space="preserve">另一座体现浓郁俄罗斯风格的建筑是圣˙索非亚大教堂。教堂平面呈十字形，墙体为清水红砖。整个建筑最引人注目的要数中央耸立的巨大而饱满的洋葱头造型的穹顶，它坐落与16面体的鼓座之上，成为四翼校长彭尖顶的统率。这座教堂精致的砖砌技艺与严谨而完美的拜占庭风貌，成为东方莫斯科的又一标志。</w:t>
      </w:r>
    </w:p>
    <w:p>
      <w:pPr>
        <w:ind w:left="0" w:right="0" w:firstLine="560"/>
        <w:spacing w:before="450" w:after="450" w:line="312" w:lineRule="auto"/>
      </w:pPr>
      <w:r>
        <w:rPr>
          <w:rFonts w:ascii="宋体" w:hAnsi="宋体" w:eastAsia="宋体" w:cs="宋体"/>
          <w:color w:val="000"/>
          <w:sz w:val="28"/>
          <w:szCs w:val="28"/>
        </w:rPr>
        <w:t xml:space="preserve">除了这两座优雅的教堂之外，尚有东大直街尚的圣母守护教堂、哈尔滨游乐园内的圣母升天教堂、士课街的圣˙阿列克谢耶夫教堂，这些建筑都是俄罗斯式东正教堂的杰作。</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黑龙江概况导游词篇四</w:t>
      </w:r>
    </w:p>
    <w:p>
      <w:pPr>
        <w:ind w:left="0" w:right="0" w:firstLine="560"/>
        <w:spacing w:before="450" w:after="450" w:line="312" w:lineRule="auto"/>
      </w:pPr>
      <w:r>
        <w:rPr>
          <w:rFonts w:ascii="宋体" w:hAnsi="宋体" w:eastAsia="宋体" w:cs="宋体"/>
          <w:color w:val="000"/>
          <w:sz w:val="28"/>
          <w:szCs w:val="28"/>
        </w:rPr>
        <w:t xml:space="preserve">有“神州北极”之称的北极村，古风淳朴，静溢清新，景色宜人。每逢夏至，前来观赏“北极光”和“极昼”的游人绪绎不绝;中俄大界河-黑龙江起源于漠河，江水晶莹，曲折回环，顺流而下，尽览两岸秀丽景色和异国风光;漠河原始森林繁茂葱郁，山风送爽，林莽飘香，野外探险，簧火野宿尽添大自然神秘的色彩;古老的漠河，历史文化渊远流长，满清、日伪时期的古迹遗址随处可见，尤以慈禧太后的“胭脂沟”和“古黄金之路”闻名于世。</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漠河特产珍贵的冷水鱼，像鳕鱼炖豆腐、烤狗鱼、红烧鳇鱼等都非常有名，白肉血肠、漠河人特制的风干香肠、油炸糕也非常有地方特色，值得品尝。漠河县地域狭小，餐馆饭店却不少，随便哪家都可以吃到这些菜肴，如果到了北极村，这些菜肴当然也都有，不过相对要贵些。通常来看人均每顿饭40元左右。</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漠河的土特产主要有：蘑菇、野生药材野生浆果、山野菜、鹿茸片等。漠河旅游多数都在北极村，村中谈不上什么购物地点，多数都是当地老乡到山上采回的各色物产，榛子、松子，或者应季的水果野菜，游客可根据自己的兴趣随意购买，但类似灵芝、人参之类，建议游客还是回漠河县城内的正规药店购买比较妥当。</w:t>
      </w:r>
    </w:p>
    <w:p>
      <w:pPr>
        <w:ind w:left="0" w:right="0" w:firstLine="560"/>
        <w:spacing w:before="450" w:after="450" w:line="312" w:lineRule="auto"/>
      </w:pPr>
      <w:r>
        <w:rPr>
          <w:rFonts w:ascii="宋体" w:hAnsi="宋体" w:eastAsia="宋体" w:cs="宋体"/>
          <w:color w:val="000"/>
          <w:sz w:val="28"/>
          <w:szCs w:val="28"/>
        </w:rPr>
        <w:t xml:space="preserve">漠河县城地域狭小，主要商业街只有一条，是火灾后重新建的，各色特产及一些生活的日用品都可以买到。漠河县市场也在那里，出售应季的水果、蔬菜，也有少数的冷水鱼，有兴趣的游客可以简单逛逛，不过总体来说，谈不上繁华，满足需求罢了。</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每天抵达漠河三趟火车：</w:t>
      </w:r>
    </w:p>
    <w:p>
      <w:pPr>
        <w:ind w:left="0" w:right="0" w:firstLine="560"/>
        <w:spacing w:before="450" w:after="450" w:line="312" w:lineRule="auto"/>
      </w:pPr>
      <w:r>
        <w:rPr>
          <w:rFonts w:ascii="宋体" w:hAnsi="宋体" w:eastAsia="宋体" w:cs="宋体"/>
          <w:color w:val="000"/>
          <w:sz w:val="28"/>
          <w:szCs w:val="28"/>
        </w:rPr>
        <w:t xml:space="preserve">n41次-特快-哈尔滨直达漠河：哈发车时间：21：15分 到达漠河时间：18：18分 运行时间：21小时 全程公里数：1213公里</w:t>
      </w:r>
    </w:p>
    <w:p>
      <w:pPr>
        <w:ind w:left="0" w:right="0" w:firstLine="560"/>
        <w:spacing w:before="450" w:after="450" w:line="312" w:lineRule="auto"/>
      </w:pPr>
      <w:r>
        <w:rPr>
          <w:rFonts w:ascii="宋体" w:hAnsi="宋体" w:eastAsia="宋体" w:cs="宋体"/>
          <w:color w:val="000"/>
          <w:sz w:val="28"/>
          <w:szCs w:val="28"/>
        </w:rPr>
        <w:t xml:space="preserve">n6345次-普快-齐齐哈尔直达漠河：齐发车时间：11：43分 到达漠河时间：8：40分 运行时间：20小时57分 全程公里数：923公里</w:t>
      </w:r>
    </w:p>
    <w:p>
      <w:pPr>
        <w:ind w:left="0" w:right="0" w:firstLine="560"/>
        <w:spacing w:before="450" w:after="450" w:line="312" w:lineRule="auto"/>
      </w:pPr>
      <w:r>
        <w:rPr>
          <w:rFonts w:ascii="宋体" w:hAnsi="宋体" w:eastAsia="宋体" w:cs="宋体"/>
          <w:color w:val="000"/>
          <w:sz w:val="28"/>
          <w:szCs w:val="28"/>
        </w:rPr>
        <w:t xml:space="preserve">n2667次-营口直达漠河：营口发车时间：12：12分 到达漠河时间：20：14分 运行时间：32小时02分 全程公里数：1992公里</w:t>
      </w:r>
    </w:p>
    <w:p>
      <w:pPr>
        <w:ind w:left="0" w:right="0" w:firstLine="560"/>
        <w:spacing w:before="450" w:after="450" w:line="312" w:lineRule="auto"/>
      </w:pPr>
      <w:r>
        <w:rPr>
          <w:rFonts w:ascii="宋体" w:hAnsi="宋体" w:eastAsia="宋体" w:cs="宋体"/>
          <w:color w:val="000"/>
          <w:sz w:val="28"/>
          <w:szCs w:val="28"/>
        </w:rPr>
        <w:t xml:space="preserve">飞机抵达漠河一天一趟：</w:t>
      </w:r>
    </w:p>
    <w:p>
      <w:pPr>
        <w:ind w:left="0" w:right="0" w:firstLine="560"/>
        <w:spacing w:before="450" w:after="450" w:line="312" w:lineRule="auto"/>
      </w:pPr>
      <w:r>
        <w:rPr>
          <w:rFonts w:ascii="宋体" w:hAnsi="宋体" w:eastAsia="宋体" w:cs="宋体"/>
          <w:color w:val="000"/>
          <w:sz w:val="28"/>
          <w:szCs w:val="28"/>
        </w:rPr>
        <w:t xml:space="preserve">哈尔滨-漠河县cz6279</w:t>
      </w:r>
    </w:p>
    <w:p>
      <w:pPr>
        <w:ind w:left="0" w:right="0" w:firstLine="560"/>
        <w:spacing w:before="450" w:after="450" w:line="312" w:lineRule="auto"/>
      </w:pPr>
      <w:r>
        <w:rPr>
          <w:rFonts w:ascii="宋体" w:hAnsi="宋体" w:eastAsia="宋体" w:cs="宋体"/>
          <w:color w:val="000"/>
          <w:sz w:val="28"/>
          <w:szCs w:val="28"/>
        </w:rPr>
        <w:t xml:space="preserve">哈尔滨起飞时间：13：20分;到达漠河县：15点</w:t>
      </w:r>
    </w:p>
    <w:p>
      <w:pPr>
        <w:ind w:left="0" w:right="0" w:firstLine="560"/>
        <w:spacing w:before="450" w:after="450" w:line="312" w:lineRule="auto"/>
      </w:pPr>
      <w:r>
        <w:rPr>
          <w:rFonts w:ascii="宋体" w:hAnsi="宋体" w:eastAsia="宋体" w:cs="宋体"/>
          <w:color w:val="000"/>
          <w:sz w:val="28"/>
          <w:szCs w:val="28"/>
        </w:rPr>
        <w:t xml:space="preserve">漠河旅游主要景点门票：</w:t>
      </w:r>
    </w:p>
    <w:p>
      <w:pPr>
        <w:ind w:left="0" w:right="0" w:firstLine="560"/>
        <w:spacing w:before="450" w:after="450" w:line="312" w:lineRule="auto"/>
      </w:pPr>
      <w:r>
        <w:rPr>
          <w:rFonts w:ascii="宋体" w:hAnsi="宋体" w:eastAsia="宋体" w:cs="宋体"/>
          <w:color w:val="000"/>
          <w:sz w:val="28"/>
          <w:szCs w:val="28"/>
        </w:rPr>
        <w:t xml:space="preserve">北极村景点门票：60元/张 (65岁以上、军官证、记者证、军人残疾证、导游证免门票。学生证半票)</w:t>
      </w:r>
    </w:p>
    <w:p>
      <w:pPr>
        <w:ind w:left="0" w:right="0" w:firstLine="560"/>
        <w:spacing w:before="450" w:after="450" w:line="312" w:lineRule="auto"/>
      </w:pPr>
      <w:r>
        <w:rPr>
          <w:rFonts w:ascii="宋体" w:hAnsi="宋体" w:eastAsia="宋体" w:cs="宋体"/>
          <w:color w:val="000"/>
          <w:sz w:val="28"/>
          <w:szCs w:val="28"/>
        </w:rPr>
        <w:t xml:space="preserve">北极村景点电瓶车：20元/张 (提倡环保不准汽车开进村子，直对夏季，冬季免)5.6火灾纪念馆门票：10元/张 (其余的景点全部免票)</w:t>
      </w:r>
    </w:p>
    <w:p>
      <w:pPr>
        <w:ind w:left="0" w:right="0" w:firstLine="560"/>
        <w:spacing w:before="450" w:after="450" w:line="312" w:lineRule="auto"/>
      </w:pPr>
      <w:r>
        <w:rPr>
          <w:rFonts w:ascii="宋体" w:hAnsi="宋体" w:eastAsia="宋体" w:cs="宋体"/>
          <w:color w:val="000"/>
          <w:sz w:val="28"/>
          <w:szCs w:val="28"/>
        </w:rPr>
        <w:t xml:space="preserve">以上景点公里数：</w:t>
      </w:r>
    </w:p>
    <w:p>
      <w:pPr>
        <w:ind w:left="0" w:right="0" w:firstLine="560"/>
        <w:spacing w:before="450" w:after="450" w:line="312" w:lineRule="auto"/>
      </w:pPr>
      <w:r>
        <w:rPr>
          <w:rFonts w:ascii="宋体" w:hAnsi="宋体" w:eastAsia="宋体" w:cs="宋体"/>
          <w:color w:val="000"/>
          <w:sz w:val="28"/>
          <w:szCs w:val="28"/>
        </w:rPr>
        <w:t xml:space="preserve">漠河县-北极村88公里(路况：省级一级公路全部沥青路，现在修路中，艰难)</w:t>
      </w:r>
    </w:p>
    <w:p>
      <w:pPr>
        <w:ind w:left="0" w:right="0" w:firstLine="560"/>
        <w:spacing w:before="450" w:after="450" w:line="312" w:lineRule="auto"/>
      </w:pPr>
      <w:r>
        <w:rPr>
          <w:rFonts w:ascii="宋体" w:hAnsi="宋体" w:eastAsia="宋体" w:cs="宋体"/>
          <w:color w:val="000"/>
          <w:sz w:val="28"/>
          <w:szCs w:val="28"/>
        </w:rPr>
        <w:t xml:space="preserve">漠河县-北红村130公里(路况：国防公路土路)</w:t>
      </w:r>
    </w:p>
    <w:p>
      <w:pPr>
        <w:ind w:left="0" w:right="0" w:firstLine="560"/>
        <w:spacing w:before="450" w:after="450" w:line="312" w:lineRule="auto"/>
      </w:pPr>
      <w:r>
        <w:rPr>
          <w:rFonts w:ascii="宋体" w:hAnsi="宋体" w:eastAsia="宋体" w:cs="宋体"/>
          <w:color w:val="000"/>
          <w:sz w:val="28"/>
          <w:szCs w:val="28"/>
        </w:rPr>
        <w:t xml:space="preserve">北红村-黑龙江第一湾70公里(路况：国防公路土路)</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漠河地处北纬53度半，在大兴安岭北坡，是“神州的北极”。那里是国内最冷的地方，夏季平均温度18.4°c。冬季极端最低气温曾达零下52.3摄氏度。</w:t>
      </w:r>
    </w:p>
    <w:p>
      <w:pPr>
        <w:ind w:left="0" w:right="0" w:firstLine="560"/>
        <w:spacing w:before="450" w:after="450" w:line="312" w:lineRule="auto"/>
      </w:pPr>
      <w:r>
        <w:rPr>
          <w:rFonts w:ascii="宋体" w:hAnsi="宋体" w:eastAsia="宋体" w:cs="宋体"/>
          <w:color w:val="000"/>
          <w:sz w:val="28"/>
          <w:szCs w:val="28"/>
        </w:rPr>
        <w:t xml:space="preserve">漠河属寒温带大陆性季风气候，因受海洋暖流影响局部小气候变化突出，春季平均气温大约是零上3度-15度、夏季15度-25度、秋季6度-0度、冬季零下15-35度，夏季日照时间长，昼夜温差大且降雨量集中(多集中在7-8月)，故应携带保暖衣物和雨具，蚊虫较多，略备药品。</w:t>
      </w:r>
    </w:p>
    <w:p>
      <w:pPr>
        <w:ind w:left="0" w:right="0" w:firstLine="560"/>
        <w:spacing w:before="450" w:after="450" w:line="312" w:lineRule="auto"/>
      </w:pPr>
      <w:r>
        <w:rPr>
          <w:rFonts w:ascii="宋体" w:hAnsi="宋体" w:eastAsia="宋体" w:cs="宋体"/>
          <w:color w:val="000"/>
          <w:sz w:val="28"/>
          <w:szCs w:val="28"/>
        </w:rPr>
        <w:t xml:space="preserve">线路参考</w:t>
      </w:r>
    </w:p>
    <w:p>
      <w:pPr>
        <w:ind w:left="0" w:right="0" w:firstLine="560"/>
        <w:spacing w:before="450" w:after="450" w:line="312" w:lineRule="auto"/>
      </w:pPr>
      <w:r>
        <w:rPr>
          <w:rFonts w:ascii="宋体" w:hAnsi="宋体" w:eastAsia="宋体" w:cs="宋体"/>
          <w:color w:val="000"/>
          <w:sz w:val="28"/>
          <w:szCs w:val="28"/>
        </w:rPr>
        <w:t xml:space="preserve">漠河县--观音-胭脂沟-李金庸祠堂-古墓群-北极村原始森林公园-白桦林-飞来松-北极村</w:t>
      </w:r>
    </w:p>
    <w:p>
      <w:pPr>
        <w:ind w:left="0" w:right="0" w:firstLine="560"/>
        <w:spacing w:before="450" w:after="450" w:line="312" w:lineRule="auto"/>
      </w:pPr>
      <w:r>
        <w:rPr>
          <w:rFonts w:ascii="宋体" w:hAnsi="宋体" w:eastAsia="宋体" w:cs="宋体"/>
          <w:color w:val="000"/>
          <w:sz w:val="28"/>
          <w:szCs w:val="28"/>
        </w:rPr>
        <w:t xml:space="preserve">漠河县主要景点：西山公园、松苑公园、5.6火灾纪念馆、北陲农贸市场等。</w:t>
      </w:r>
    </w:p>
    <w:p>
      <w:pPr>
        <w:ind w:left="0" w:right="0" w:firstLine="560"/>
        <w:spacing w:before="450" w:after="450" w:line="312" w:lineRule="auto"/>
      </w:pPr>
      <w:r>
        <w:rPr>
          <w:rFonts w:ascii="宋体" w:hAnsi="宋体" w:eastAsia="宋体" w:cs="宋体"/>
          <w:color w:val="000"/>
          <w:sz w:val="28"/>
          <w:szCs w:val="28"/>
        </w:rPr>
        <w:t xml:space="preserve">北极村主要景点：中华北陲、七星山、村碑、最北邮局、最北哨兵、最北哨所、最北气象站、乡政府、中小学、最北沙洲、神州北极广场、日伪电厂遗址、俄罗斯村庄(依格娜-村)</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黑龙江概况导游词篇六</w:t>
      </w:r>
    </w:p>
    <w:p>
      <w:pPr>
        <w:ind w:left="0" w:right="0" w:firstLine="560"/>
        <w:spacing w:before="450" w:after="450" w:line="312" w:lineRule="auto"/>
      </w:pPr>
      <w:r>
        <w:rPr>
          <w:rFonts w:ascii="宋体" w:hAnsi="宋体" w:eastAsia="宋体" w:cs="宋体"/>
          <w:color w:val="000"/>
          <w:sz w:val="28"/>
          <w:szCs w:val="28"/>
        </w:rPr>
        <w:t xml:space="preserve">铁人公园是为了纪念大庆石油会战的英雄铁人王进喜同志和丰富八百垧地区市民的业余文化生活，于1989年修建的。公园占地面积1133.3公顷，其中水面面积1000公顷、陆地面积33.3公顷。公园以天然的湖泊和巧夺天工的建筑融为一体，被誉为“北国江南”，吸引了无数观光度假的游客。 20__年被大庆石油管理局确定为传统教育基地。</w:t>
      </w:r>
    </w:p>
    <w:p>
      <w:pPr>
        <w:ind w:left="0" w:right="0" w:firstLine="560"/>
        <w:spacing w:before="450" w:after="450" w:line="312" w:lineRule="auto"/>
      </w:pPr>
      <w:r>
        <w:rPr>
          <w:rFonts w:ascii="宋体" w:hAnsi="宋体" w:eastAsia="宋体" w:cs="宋体"/>
          <w:color w:val="000"/>
          <w:sz w:val="28"/>
          <w:szCs w:val="28"/>
        </w:rPr>
        <w:t xml:space="preserve">碧绿湖是铁人公园远近闻名的湖园风景区，是天然形成的湖泊，湖水最深处10米左右，蓄水量达5000万立方米。碧波万倾的碧绿湖，水草茂盛，鱼虾肥美，水质优良。</w:t>
      </w:r>
    </w:p>
    <w:p>
      <w:pPr>
        <w:ind w:left="0" w:right="0" w:firstLine="560"/>
        <w:spacing w:before="450" w:after="450" w:line="312" w:lineRule="auto"/>
      </w:pPr>
      <w:r>
        <w:rPr>
          <w:rFonts w:ascii="宋体" w:hAnsi="宋体" w:eastAsia="宋体" w:cs="宋体"/>
          <w:color w:val="000"/>
          <w:sz w:val="28"/>
          <w:szCs w:val="28"/>
        </w:rPr>
        <w:t xml:space="preserve">在垂钓区，每年春、夏、秋季节，无数的垂钓爱好者云集于此，通宵达旦的垂钓，成为碧绿湖的一大景观。</w:t>
      </w:r>
    </w:p>
    <w:p>
      <w:pPr>
        <w:ind w:left="0" w:right="0" w:firstLine="560"/>
        <w:spacing w:before="450" w:after="450" w:line="312" w:lineRule="auto"/>
      </w:pPr>
      <w:r>
        <w:rPr>
          <w:rFonts w:ascii="宋体" w:hAnsi="宋体" w:eastAsia="宋体" w:cs="宋体"/>
          <w:color w:val="000"/>
          <w:sz w:val="28"/>
          <w:szCs w:val="28"/>
        </w:rPr>
        <w:t xml:space="preserve">在赏花区，十五亩水面的荷花池是碧绿湖的又一特色。每到七月中旬，嫩绿的荷叶露珠滚动，娇艳的荷花迎风摇曳，划一叶扁舟，荡漾在湖中，让你亲身领会了荷花“出污泥而不染，濯清莲而不妖”婀娜多姿的美。</w:t>
      </w:r>
    </w:p>
    <w:p>
      <w:pPr>
        <w:ind w:left="0" w:right="0" w:firstLine="560"/>
        <w:spacing w:before="450" w:after="450" w:line="312" w:lineRule="auto"/>
      </w:pPr>
      <w:r>
        <w:rPr>
          <w:rFonts w:ascii="宋体" w:hAnsi="宋体" w:eastAsia="宋体" w:cs="宋体"/>
          <w:color w:val="000"/>
          <w:sz w:val="28"/>
          <w:szCs w:val="28"/>
        </w:rPr>
        <w:t xml:space="preserve">在深水区里，你可以坐上快艇、摩托艇、或豪华游船，成群的灰鹤、海鸥、野鸭和你一起劈波斩浪，在碧绿湖上畅游，真有说不出的惬意。</w:t>
      </w:r>
    </w:p>
    <w:p>
      <w:pPr>
        <w:ind w:left="0" w:right="0" w:firstLine="560"/>
        <w:spacing w:before="450" w:after="450" w:line="312" w:lineRule="auto"/>
      </w:pPr>
      <w:r>
        <w:rPr>
          <w:rFonts w:ascii="宋体" w:hAnsi="宋体" w:eastAsia="宋体" w:cs="宋体"/>
          <w:color w:val="000"/>
          <w:sz w:val="28"/>
          <w:szCs w:val="28"/>
        </w:rPr>
        <w:t xml:space="preserve">在陆地上有10个标志性建筑，它们各具特色：</w:t>
      </w:r>
    </w:p>
    <w:p>
      <w:pPr>
        <w:ind w:left="0" w:right="0" w:firstLine="560"/>
        <w:spacing w:before="450" w:after="450" w:line="312" w:lineRule="auto"/>
      </w:pPr>
      <w:r>
        <w:rPr>
          <w:rFonts w:ascii="宋体" w:hAnsi="宋体" w:eastAsia="宋体" w:cs="宋体"/>
          <w:color w:val="000"/>
          <w:sz w:val="28"/>
          <w:szCs w:val="28"/>
        </w:rPr>
        <w:t xml:space="preserve">这是铁人王进喜同志半身汉白玉雕像，他坐西朝东，栩栩如生，仿佛正满怀欣喜的看着油城日新月异的变化。铁人雕像基座的前面，是余秋雨在1990年3月的题词：“铁人精神是宝贵的精神财富。”背面是中国工人阶级的先锋战士——铁人王进喜的生平简介。每到清明时节，大庆油田的许多单位和学校都前来敬献鲜花、缅怀铁人。这里已成为弘扬铁人精神的一处不可多得的教育场所。</w:t>
      </w:r>
    </w:p>
    <w:p>
      <w:pPr>
        <w:ind w:left="0" w:right="0" w:firstLine="560"/>
        <w:spacing w:before="450" w:after="450" w:line="312" w:lineRule="auto"/>
      </w:pPr>
      <w:r>
        <w:rPr>
          <w:rFonts w:ascii="宋体" w:hAnsi="宋体" w:eastAsia="宋体" w:cs="宋体"/>
          <w:color w:val="000"/>
          <w:sz w:val="28"/>
          <w:szCs w:val="28"/>
        </w:rPr>
        <w:t xml:space="preserve">为人民服务纪念碑是铁人公园的标志性建筑，高24.66米，碑体呈三棱形，三个碑面上分别镌刻着伟大的无产阶级革命导师毛泽东同志 “为人民服务”的手迹和中国民主革命的先行者孙中山先生 “天下为公”以及宋代著名文学家范仲淹所著《岳阳楼记》中的名句“先天下之忧而忧，后天下之乐而乐”。碑座刻有题词：“发扬大庆精神，搞好二次创业” 和展现“铁人精神”、“五把铁锹闹革命”精神的浮雕。在纪念碑周围竖立着象征新世纪的21根廊柱上，刻着孔子、岳飞和冯玉祥等名人名言和诗句。每年的“七一”前后，都会有很多单位到这里举行庆祝活动、新党员入党宣誓仪式等，这也使铁人公园成为大庆爱国主义教育基地。</w:t>
      </w:r>
    </w:p>
    <w:p>
      <w:pPr>
        <w:ind w:left="0" w:right="0" w:firstLine="560"/>
        <w:spacing w:before="450" w:after="450" w:line="312" w:lineRule="auto"/>
      </w:pPr>
      <w:r>
        <w:rPr>
          <w:rFonts w:ascii="宋体" w:hAnsi="宋体" w:eastAsia="宋体" w:cs="宋体"/>
          <w:color w:val="000"/>
          <w:sz w:val="28"/>
          <w:szCs w:val="28"/>
        </w:rPr>
        <w:t xml:space="preserve">现在我们看到的这架战斗机雕塑，曾在抗美援朝战争中击落敌机三架，击伤一架，立下过赫赫战功。就是这些苏制米格15战斗机，当年在朝鲜战场上创出“米格走廊”的神话。</w:t>
      </w:r>
    </w:p>
    <w:p>
      <w:pPr>
        <w:ind w:left="0" w:right="0" w:firstLine="560"/>
        <w:spacing w:before="450" w:after="450" w:line="312" w:lineRule="auto"/>
      </w:pPr>
      <w:r>
        <w:rPr>
          <w:rFonts w:ascii="宋体" w:hAnsi="宋体" w:eastAsia="宋体" w:cs="宋体"/>
          <w:color w:val="000"/>
          <w:sz w:val="28"/>
          <w:szCs w:val="28"/>
        </w:rPr>
        <w:t xml:space="preserve">这儿是鸟类动物园。有孔雀、火鸡、大雁、聊哥、鹦鹉等十余种。训练有素的聊哥或许偶尔和你开上一两句玩笑，令游人忍俊不禁，捧腹大笑。孔雀更是争先恐后的绽开美丽的羽毛和你艳丽的衣装媲美。火鸡憨态可掬，以有的叫声，和你亲热的打招呼。</w:t>
      </w:r>
    </w:p>
    <w:p>
      <w:pPr>
        <w:ind w:left="0" w:right="0" w:firstLine="560"/>
        <w:spacing w:before="450" w:after="450" w:line="312" w:lineRule="auto"/>
      </w:pPr>
      <w:r>
        <w:rPr>
          <w:rFonts w:ascii="宋体" w:hAnsi="宋体" w:eastAsia="宋体" w:cs="宋体"/>
          <w:color w:val="000"/>
          <w:sz w:val="28"/>
          <w:szCs w:val="28"/>
        </w:rPr>
        <w:t xml:space="preserve">荷花池：十五亩水面的荷花池，是大庆第一处引进南国荷花培植成功的地方。荷花池九曲空中回廊，你可以拾阶而上，漫步荷花池上，让你仿佛置身于荷花之中，荷花的清香沁人心脾，叫人流连忘返。台阶离水面交接处还巧妙地设置了圆台，给垂钓爱好者提供了方便条件。</w:t>
      </w:r>
    </w:p>
    <w:p>
      <w:pPr>
        <w:ind w:left="0" w:right="0" w:firstLine="560"/>
        <w:spacing w:before="450" w:after="450" w:line="312" w:lineRule="auto"/>
      </w:pPr>
      <w:r>
        <w:rPr>
          <w:rFonts w:ascii="宋体" w:hAnsi="宋体" w:eastAsia="宋体" w:cs="宋体"/>
          <w:color w:val="000"/>
          <w:sz w:val="28"/>
          <w:szCs w:val="28"/>
        </w:rPr>
        <w:t xml:space="preserve">水上建筑群：九曲桥是从陆地延伸到碧绿湖上的一座桥。回廊两边和湖心亭子上都题有历代名家的诗句。低头可以看见清澈的湖水里，成群结队的鱼虾自由自在的游来游去。五孔桥的台阶上刻有各式精美图案，桥顶也别具特色，仿古斗拱做工精美。生肖桥两侧的柱栏上镶有汉白玉雕刻的十二生肖，惟妙惟肖，固称生肖桥。琴桥就象一把巨大的横卧在碧绿湖上的古琴，仿佛正在演奏天籁之音。蒙蒙细雨中，从远处眺望，湖光变幻、亭桥错落、绿树掩映。在岸边漫步前行，那古色古香的仿古亭桥，那景色迥异的湖上风光，让人心旷神怡。</w:t>
      </w:r>
    </w:p>
    <w:p>
      <w:pPr>
        <w:ind w:left="0" w:right="0" w:firstLine="560"/>
        <w:spacing w:before="450" w:after="450" w:line="312" w:lineRule="auto"/>
      </w:pPr>
      <w:r>
        <w:rPr>
          <w:rFonts w:ascii="宋体" w:hAnsi="宋体" w:eastAsia="宋体" w:cs="宋体"/>
          <w:color w:val="000"/>
          <w:sz w:val="28"/>
          <w:szCs w:val="28"/>
        </w:rPr>
        <w:t xml:space="preserve">码头区：水上项目设有两个码头，可供游乐的有划船、脚踏船、碰碰船、快艇、摩托艇、大型的游船、豪华游船。当你坐上快艇或驾驶摩托艇时，可以充分体验到惊险刺激，令你激情飞越。当你坐上豪华游船环湖游览时，溅起的浪花里跳跃的鱼儿和船两边飞旋的欧鸟让你倍感惬意。在这里你可以尽情的游玩，充分领略碧绿湖湖天一色的别样风光。</w:t>
      </w:r>
    </w:p>
    <w:p>
      <w:pPr>
        <w:ind w:left="0" w:right="0" w:firstLine="560"/>
        <w:spacing w:before="450" w:after="450" w:line="312" w:lineRule="auto"/>
      </w:pPr>
      <w:r>
        <w:rPr>
          <w:rFonts w:ascii="宋体" w:hAnsi="宋体" w:eastAsia="宋体" w:cs="宋体"/>
          <w:color w:val="000"/>
          <w:sz w:val="28"/>
          <w:szCs w:val="28"/>
        </w:rPr>
        <w:t xml:space="preserve">游泳池：近十五亩水面的游泳池，是大庆市内面积最大的露天游泳池，现也装修一新。特别是光滑的鹅卵石岸边，吸引了不少老年人前来进行足底按摩健身。太阳能冲洗设备，来自深井的水质，完善的服务设施，高质量的服务标准，科学化的管理，都将为您在炎热的夏季里带来清凉。</w:t>
      </w:r>
    </w:p>
    <w:p>
      <w:pPr>
        <w:ind w:left="0" w:right="0" w:firstLine="560"/>
        <w:spacing w:before="450" w:after="450" w:line="312" w:lineRule="auto"/>
      </w:pPr>
      <w:r>
        <w:rPr>
          <w:rFonts w:ascii="宋体" w:hAnsi="宋体" w:eastAsia="宋体" w:cs="宋体"/>
          <w:color w:val="000"/>
          <w:sz w:val="28"/>
          <w:szCs w:val="28"/>
        </w:rPr>
        <w:t xml:space="preserve">儿童大世界：园内的儿童大世界，有碰碰车、卡丁车、小猴子拉车、蹦蹦床、空中小火车等项目，给孩子们增添无穷的乐趣，每到“六一”前后，这里的孩子云集，欢笑声汇成海洋。</w:t>
      </w:r>
    </w:p>
    <w:p>
      <w:pPr>
        <w:ind w:left="0" w:right="0" w:firstLine="560"/>
        <w:spacing w:before="450" w:after="450" w:line="312" w:lineRule="auto"/>
      </w:pPr>
      <w:r>
        <w:rPr>
          <w:rFonts w:ascii="宋体" w:hAnsi="宋体" w:eastAsia="宋体" w:cs="宋体"/>
          <w:color w:val="000"/>
          <w:sz w:val="28"/>
          <w:szCs w:val="28"/>
        </w:rPr>
        <w:t xml:space="preserve">观湖阁：水中修建的“观湖阁”可以为您提供幽雅舒适的就餐环境。亭台式仿古建筑，飞檐俏丽。别具特色的碧绿湖自产鱼宴，鲜嫩可口。三层旋转式餐厅，会让您边就餐。边欣赏碧绿湖上旖旎的风光。</w:t>
      </w:r>
    </w:p>
    <w:p>
      <w:pPr>
        <w:ind w:left="0" w:right="0" w:firstLine="560"/>
        <w:spacing w:before="450" w:after="450" w:line="312" w:lineRule="auto"/>
      </w:pPr>
      <w:r>
        <w:rPr>
          <w:rFonts w:ascii="宋体" w:hAnsi="宋体" w:eastAsia="宋体" w:cs="宋体"/>
          <w:color w:val="000"/>
          <w:sz w:val="28"/>
          <w:szCs w:val="28"/>
        </w:rPr>
        <w:t xml:space="preserve">滑雪场：如果您在冬季来到铁人公园，这里还有大庆市区内第一家滑雪场，占地3万多平方米，开设的项目有。滑雪、滑圈、雪地自行车、雪地摩托车、雪滑梯、雪攀岩、马拉爬犁、狗拉爬犁等。雪场周围银装素裹的树挂，浓郁的北国风情，能让您乐不思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