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最新学雷峰演讲稿(优秀9篇)</w:t>
      </w:r>
      <w:bookmarkEnd w:id="1"/>
    </w:p>
    <w:p>
      <w:pPr>
        <w:jc w:val="center"/>
        <w:spacing w:before="0" w:after="450"/>
      </w:pPr>
      <w:r>
        <w:rPr>
          <w:rFonts w:ascii="Arial" w:hAnsi="Arial" w:eastAsia="Arial" w:cs="Arial"/>
          <w:color w:val="999999"/>
          <w:sz w:val="20"/>
          <w:szCs w:val="20"/>
        </w:rPr>
        <w:t xml:space="preserve">来源：网络  作者：紫芸轻舞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好的演讲稿对于我们的帮助很大，所以我们要好好写一篇演讲稿下面小编给大家带来关于学习演讲稿模板范文，希望会对大家的工作与学习有所帮助。学雷峰演讲...</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学雷峰演讲稿篇一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三月的春风是彩色的，染黄了迎春花，漂白了柳絮，描青了山峰，绘绿了秧畦，吹红了我们胸前的红领巾，同时也掀起了我们学习雷锋的热潮。</w:t>
      </w:r>
    </w:p>
    <w:p>
      <w:pPr>
        <w:ind w:left="0" w:right="0" w:firstLine="560"/>
        <w:spacing w:before="450" w:after="450" w:line="312" w:lineRule="auto"/>
      </w:pPr>
      <w:r>
        <w:rPr>
          <w:rFonts w:ascii="宋体" w:hAnsi="宋体" w:eastAsia="宋体" w:cs="宋体"/>
          <w:color w:val="000"/>
          <w:sz w:val="28"/>
          <w:szCs w:val="28"/>
        </w:rPr>
        <w:t xml:space="preserve">那么什么是雷锋精神呢？让我说，雷锋精神就是无私，就是关爱，就是理解，就是奉献。</w:t>
      </w:r>
    </w:p>
    <w:p>
      <w:pPr>
        <w:ind w:left="0" w:right="0" w:firstLine="560"/>
        <w:spacing w:before="450" w:after="450" w:line="312" w:lineRule="auto"/>
      </w:pPr>
      <w:r>
        <w:rPr>
          <w:rFonts w:ascii="宋体" w:hAnsi="宋体" w:eastAsia="宋体" w:cs="宋体"/>
          <w:color w:val="000"/>
          <w:sz w:val="28"/>
          <w:szCs w:val="28"/>
        </w:rPr>
        <w:t xml:space="preserve">雷锋同志曾经说过，一个人的使命，对于一架机器来说，就是一颗螺丝钉。所以，爱岗敬业就是雷锋精神。雷锋同志做过的好事三天两夜也说不完。所以，乐于助人就是雷锋精神。雷锋同志还说过，对待同志要像春天般的温暖，对待敌人要像风扫落叶般冷酷无情，所以，团结友爱，爱憎分明就是雷锋精神。</w:t>
      </w:r>
    </w:p>
    <w:p>
      <w:pPr>
        <w:ind w:left="0" w:right="0" w:firstLine="560"/>
        <w:spacing w:before="450" w:after="450" w:line="312" w:lineRule="auto"/>
      </w:pPr>
      <w:r>
        <w:rPr>
          <w:rFonts w:ascii="宋体" w:hAnsi="宋体" w:eastAsia="宋体" w:cs="宋体"/>
          <w:color w:val="000"/>
          <w:sz w:val="28"/>
          <w:szCs w:val="28"/>
        </w:rPr>
        <w:t xml:space="preserve">老师，他们夜以继日地工作，不知批改过多少作业，不知少休息了多少个夜晚。在他们的教导下，我们懂得了怎样做一个有抱负的人，一个高尚的人，一个有道德的人，一个有益于人民的人；在他们的悉心教导下，不知道有多少人走上了成功的道路。他们热爱自己的工作，付出了全部，回报的也总是别人的快乐。他们正如一支蜡烛，燃烧了自己，照亮了别人，我们辛勤的圆丁不正是雷锋的传人吗？解放军战士，他们守卫着祖国的大好河山，用生命砌起共和国的长城。冲锋陷阵，是排头兵；抗洪抢险，是排头兵；舍己救人，还是排头兵……几天几夜都未曾合眼，他们无怨言；与亲人聚少离多，他们无怨言；无私为人民，为祖国奉献，他们无怨言……他们真正做到了\"先天下之忧而忧，后天下之乐而乐。\"这些解放军战士不正是雷锋的传人吗？雷锋已成为人们完善人格净化灵魂的楷模。</w:t>
      </w:r>
    </w:p>
    <w:p>
      <w:pPr>
        <w:ind w:left="0" w:right="0" w:firstLine="560"/>
        <w:spacing w:before="450" w:after="450" w:line="312" w:lineRule="auto"/>
      </w:pPr>
      <w:r>
        <w:rPr>
          <w:rFonts w:ascii="宋体" w:hAnsi="宋体" w:eastAsia="宋体" w:cs="宋体"/>
          <w:color w:val="000"/>
          <w:sz w:val="28"/>
          <w:szCs w:val="28"/>
        </w:rPr>
        <w:t xml:space="preserve">“做一件好事容易，做一辈子好事却很难”，“人的生命是有限的，为人民服务却是无限的，让我们把有限的生命投入到无限的为人民服务中去”，雷锋如是说。</w:t>
      </w:r>
    </w:p>
    <w:p>
      <w:pPr>
        <w:ind w:left="0" w:right="0" w:firstLine="560"/>
        <w:spacing w:before="450" w:after="450" w:line="312" w:lineRule="auto"/>
      </w:pPr>
      <w:r>
        <w:rPr>
          <w:rFonts w:ascii="宋体" w:hAnsi="宋体" w:eastAsia="宋体" w:cs="宋体"/>
          <w:color w:val="000"/>
          <w:sz w:val="28"/>
          <w:szCs w:val="28"/>
        </w:rPr>
        <w:t xml:space="preserve">我们学习雷锋精神，有人误以人雷锋精神就是干有益的大事，从而忽略了身边的点滴小事，其实，雷锋精神正是从点滴小事上体现出了无私、关爱和奉献。帮助人扶起倒下的自行车，帮别人捡起丢在地上的文具盒，帮别人找寻丢失的东西，帮别人提起沉重的行囊，帮别人拾起地上的垃圾……都是雷锋精神。</w:t>
      </w:r>
    </w:p>
    <w:p>
      <w:pPr>
        <w:ind w:left="0" w:right="0" w:firstLine="560"/>
        <w:spacing w:before="450" w:after="450" w:line="312" w:lineRule="auto"/>
      </w:pPr>
      <w:r>
        <w:rPr>
          <w:rFonts w:ascii="宋体" w:hAnsi="宋体" w:eastAsia="宋体" w:cs="宋体"/>
          <w:color w:val="000"/>
          <w:sz w:val="28"/>
          <w:szCs w:val="28"/>
        </w:rPr>
        <w:t xml:space="preserve">我们应该正确认识雷锋精神，时时刻刻发扬雷锋精神，我们要为雷锋叔叔制订一个户口，不让步他“三月里来四月里走”。</w:t>
      </w:r>
    </w:p>
    <w:p>
      <w:pPr>
        <w:ind w:left="0" w:right="0" w:firstLine="560"/>
        <w:spacing w:before="450" w:after="450" w:line="312" w:lineRule="auto"/>
      </w:pPr>
      <w:r>
        <w:rPr>
          <w:rFonts w:ascii="宋体" w:hAnsi="宋体" w:eastAsia="宋体" w:cs="宋体"/>
          <w:color w:val="000"/>
          <w:sz w:val="28"/>
          <w:szCs w:val="28"/>
        </w:rPr>
        <w:t xml:space="preserve">同学们，让我们与粗俗道别，与文明握手。向雷锋同志看齐，做时代新人。向雷锋同志学习，为人民服务。我们呼唤雷锋精神，我们学习雷锋精神，让雷锋精神永驻人间！</w:t>
      </w:r>
    </w:p>
    <w:p>
      <w:pPr>
        <w:ind w:left="0" w:right="0" w:firstLine="560"/>
        <w:spacing w:before="450" w:after="450" w:line="312" w:lineRule="auto"/>
      </w:pPr>
      <w:r>
        <w:rPr>
          <w:rFonts w:ascii="黑体" w:hAnsi="黑体" w:eastAsia="黑体" w:cs="黑体"/>
          <w:color w:val="000000"/>
          <w:sz w:val="34"/>
          <w:szCs w:val="34"/>
          <w:b w:val="1"/>
          <w:bCs w:val="1"/>
        </w:rPr>
        <w:t xml:space="preserve">学雷峰演讲稿篇二</w:t>
      </w:r>
    </w:p>
    <w:p>
      <w:pPr>
        <w:ind w:left="0" w:right="0" w:firstLine="560"/>
        <w:spacing w:before="450" w:after="450" w:line="312" w:lineRule="auto"/>
      </w:pPr>
      <w:r>
        <w:rPr>
          <w:rFonts w:ascii="宋体" w:hAnsi="宋体" w:eastAsia="宋体" w:cs="宋体"/>
          <w:color w:val="000"/>
          <w:sz w:val="28"/>
          <w:szCs w:val="28"/>
        </w:rPr>
        <w:t xml:space="preserve">我听老师说，去年，有一位外地来的大哥哥，来到了栈桥。他突然看见一位大姐姐落水了，他连衣服都没脱就迫不及待的下海了。因为风势太大，大哥哥也投身于大海。虽然他死了，但他那种舍己救人的雷锋精神永远活在人们的心中!</w:t>
      </w:r>
    </w:p>
    <w:p>
      <w:pPr>
        <w:ind w:left="0" w:right="0" w:firstLine="560"/>
        <w:spacing w:before="450" w:after="450" w:line="312" w:lineRule="auto"/>
      </w:pPr>
      <w:r>
        <w:rPr>
          <w:rFonts w:ascii="宋体" w:hAnsi="宋体" w:eastAsia="宋体" w:cs="宋体"/>
          <w:color w:val="000"/>
          <w:sz w:val="28"/>
          <w:szCs w:val="28"/>
        </w:rPr>
        <w:t xml:space="preserve">今天在放学的路上，我看见一些白发苍苍的老爷爷和老奶奶在烈日下把贴在墙上和电线杆上的小广告撕下来，并用力把墙和电线杆刷干净，他们累的脸上直流汗。我眼一亮，想：这不也是一种雷锋精神，因为他们为了让我们的生活环境变地更加美好，不惜辛苦，这样的精神值得我们学习。</w:t>
      </w:r>
    </w:p>
    <w:p>
      <w:pPr>
        <w:ind w:left="0" w:right="0" w:firstLine="560"/>
        <w:spacing w:before="450" w:after="450" w:line="312" w:lineRule="auto"/>
      </w:pPr>
      <w:r>
        <w:rPr>
          <w:rFonts w:ascii="宋体" w:hAnsi="宋体" w:eastAsia="宋体" w:cs="宋体"/>
          <w:color w:val="000"/>
          <w:sz w:val="28"/>
          <w:szCs w:val="28"/>
        </w:rPr>
        <w:t xml:space="preserve">但有些同学认为，只有救人才算是一种雷锋精神。其实，我们干自己应该干的事干好，也是一种雷锋精神。如作为学生，我们应该好好学习，学习雷锋的\"钉子\"精神，善于\"钻\"和\"挤\"，学好本领，长大后汇报社会。如医生护士，遇到病人后，能救死扶伤，使病人重新恢复健康;工作在各行各业的叔叔阿姨们在自己的岗位上无私奉献，尽职尽责做好自己的工作，这都是雷锋精神。</w:t>
      </w:r>
    </w:p>
    <w:p>
      <w:pPr>
        <w:ind w:left="0" w:right="0" w:firstLine="560"/>
        <w:spacing w:before="450" w:after="450" w:line="312" w:lineRule="auto"/>
      </w:pPr>
      <w:r>
        <w:rPr>
          <w:rFonts w:ascii="宋体" w:hAnsi="宋体" w:eastAsia="宋体" w:cs="宋体"/>
          <w:color w:val="000"/>
          <w:sz w:val="28"/>
          <w:szCs w:val="28"/>
        </w:rPr>
        <w:t xml:space="preserve">我想我们应该弘扬雷锋精神，从我做起，从点点滴滴的小事做起，俗话说，做一件好事并不难，难的是一辈子做好事。让我们行动起来，从我做起，从现在做起!</w:t>
      </w:r>
    </w:p>
    <w:p>
      <w:pPr>
        <w:ind w:left="0" w:right="0" w:firstLine="560"/>
        <w:spacing w:before="450" w:after="450" w:line="312" w:lineRule="auto"/>
      </w:pPr>
      <w:r>
        <w:rPr>
          <w:rFonts w:ascii="宋体" w:hAnsi="宋体" w:eastAsia="宋体" w:cs="宋体"/>
          <w:color w:val="000"/>
          <w:sz w:val="28"/>
          <w:szCs w:val="28"/>
        </w:rPr>
        <w:t xml:space="preserve">那只不过是一张普通的脸却让无数人敬仰，那只不过是一个弱不禁风的躯体却让无数人感动，那只不过是一个和普通人一样大的心却让无数人自卑。</w:t>
      </w:r>
    </w:p>
    <w:p>
      <w:pPr>
        <w:ind w:left="0" w:right="0" w:firstLine="560"/>
        <w:spacing w:before="450" w:after="450" w:line="312" w:lineRule="auto"/>
      </w:pPr>
      <w:r>
        <w:rPr>
          <w:rFonts w:ascii="宋体" w:hAnsi="宋体" w:eastAsia="宋体" w:cs="宋体"/>
          <w:color w:val="000"/>
          <w:sz w:val="28"/>
          <w:szCs w:val="28"/>
        </w:rPr>
        <w:t xml:space="preserve">三月是一个万物复苏的季节，也是一个让人心里苏醒让人劳动的季节。之所以这么说，是因为三月是学雷锋月，让我们从雷锋为人民所奉献的点点滴滴中领悟我们也该为社会奉献点什么。</w:t>
      </w:r>
    </w:p>
    <w:p>
      <w:pPr>
        <w:ind w:left="0" w:right="0" w:firstLine="560"/>
        <w:spacing w:before="450" w:after="450" w:line="312" w:lineRule="auto"/>
      </w:pPr>
      <w:r>
        <w:rPr>
          <w:rFonts w:ascii="宋体" w:hAnsi="宋体" w:eastAsia="宋体" w:cs="宋体"/>
          <w:color w:val="000"/>
          <w:sz w:val="28"/>
          <w:szCs w:val="28"/>
        </w:rPr>
        <w:t xml:space="preserve">有人会说我又不是雷锋叔叔，做再多好事又不能改变什么，影响别人什么。我认为能改变的是你的那颗心，影响的是你自己的一生，虽然可能不会像雷锋一样影响全中国，但是你的行为会让我们每一个人都会钦佩你，会毫不忧虑的把你记住。你自己也会因你的行动而改变你不好的毛病，会让你懂得吃饭是为了活着，但活着不是为了吃饭。</w:t>
      </w:r>
    </w:p>
    <w:p>
      <w:pPr>
        <w:ind w:left="0" w:right="0" w:firstLine="560"/>
        <w:spacing w:before="450" w:after="450" w:line="312" w:lineRule="auto"/>
      </w:pPr>
      <w:r>
        <w:rPr>
          <w:rFonts w:ascii="宋体" w:hAnsi="宋体" w:eastAsia="宋体" w:cs="宋体"/>
          <w:color w:val="000"/>
          <w:sz w:val="28"/>
          <w:szCs w:val="28"/>
        </w:rPr>
        <w:t xml:space="preserve">现在我们的力量很小，不可能像雷锋叔叔一样背老奶奶，但是我们可以背起好好读书，将来报效国家的任务。但年，党把雷锋叔叔分配到哪里，他就在哪里努力做自己的工作。做完工作，他还会去帮助别人做。当晚上别人休息时，他就努力学习。工作之余，他又挤出时间来读书，丰富自己的知识。而我们真的要好好反省自己，现在的生活如此的美妙，不但还不珍惜时间好好读书。。还对着这世界总感到不满。我们应该学习雷锋叔叔的.钉子精神，长大后也为国家出一份力，让国家更强大，让世界充满爱。</w:t>
      </w:r>
    </w:p>
    <w:p>
      <w:pPr>
        <w:ind w:left="0" w:right="0" w:firstLine="560"/>
        <w:spacing w:before="450" w:after="450" w:line="312" w:lineRule="auto"/>
      </w:pPr>
      <w:r>
        <w:rPr>
          <w:rFonts w:ascii="宋体" w:hAnsi="宋体" w:eastAsia="宋体" w:cs="宋体"/>
          <w:color w:val="000"/>
          <w:sz w:val="28"/>
          <w:szCs w:val="28"/>
        </w:rPr>
        <w:t xml:space="preserve">很小的时候，雷锋这个名字就时常响在我耳边，妈妈说，这个名字家喻户晓。虽然也听老师讲过很多雷锋的故事，但还是觉得这个人物在我脑海里很模糊。自从读了《学雷锋，做有道德的人》这本书，我才真正认识雷锋，读懂雷锋，并为他的事迹所深深感动。</w:t>
      </w:r>
    </w:p>
    <w:p>
      <w:pPr>
        <w:ind w:left="0" w:right="0" w:firstLine="560"/>
        <w:spacing w:before="450" w:after="450" w:line="312" w:lineRule="auto"/>
      </w:pPr>
      <w:r>
        <w:rPr>
          <w:rFonts w:ascii="宋体" w:hAnsi="宋体" w:eastAsia="宋体" w:cs="宋体"/>
          <w:color w:val="000"/>
          <w:sz w:val="28"/>
          <w:szCs w:val="28"/>
        </w:rPr>
        <w:t xml:space="preserve">雷锋是一名普普通通的解放军战士。7岁后，父母兄弟相继悲惨去世，他成了一名孤儿，尝尽了人间痛苦的滋味，也饱受了他这个年龄不该承受的社会黑暗。但是他并没有因为生活的困苦放弃努力，而是用他短暂的生命谱写了一曲时代赞歌。</w:t>
      </w:r>
    </w:p>
    <w:p>
      <w:pPr>
        <w:ind w:left="0" w:right="0" w:firstLine="560"/>
        <w:spacing w:before="450" w:after="450" w:line="312" w:lineRule="auto"/>
      </w:pPr>
      <w:r>
        <w:rPr>
          <w:rFonts w:ascii="宋体" w:hAnsi="宋体" w:eastAsia="宋体" w:cs="宋体"/>
          <w:color w:val="000"/>
          <w:sz w:val="28"/>
          <w:szCs w:val="28"/>
        </w:rPr>
        <w:t xml:space="preserve">学习雷锋，学的是精神，我们不仅要学习这种精神，还要把这种精神发扬下去。雷锋在日记中这样写道：\"人的生命是有限的，可是为人名服务却是无限的，我要把有限的生命投入到无限的为人民服务中去。\"这句话说得多好啊!其实，对我们小学生来说，学雷锋并不是说要去做雷锋那样的好事，只要从身边的小事做起：捡起一片废纸，是在学雷锋;公交车上让座，是在学雷锋;节约水电，是在学雷锋......做好这些我们力所能及的事，就是很好的学习雷锋精神。</w:t>
      </w:r>
    </w:p>
    <w:p>
      <w:pPr>
        <w:ind w:left="0" w:right="0" w:firstLine="560"/>
        <w:spacing w:before="450" w:after="450" w:line="312" w:lineRule="auto"/>
      </w:pPr>
      <w:r>
        <w:rPr>
          <w:rFonts w:ascii="宋体" w:hAnsi="宋体" w:eastAsia="宋体" w:cs="宋体"/>
          <w:color w:val="000"/>
          <w:sz w:val="28"/>
          <w:szCs w:val="28"/>
        </w:rPr>
        <w:t xml:space="preserve">学雷锋，做有道德的人，从做好身边的每件小事开始。</w:t>
      </w:r>
    </w:p>
    <w:p>
      <w:pPr>
        <w:ind w:left="0" w:right="0" w:firstLine="560"/>
        <w:spacing w:before="450" w:after="450" w:line="312" w:lineRule="auto"/>
      </w:pPr>
      <w:r>
        <w:rPr>
          <w:rFonts w:ascii="黑体" w:hAnsi="黑体" w:eastAsia="黑体" w:cs="黑体"/>
          <w:color w:val="000000"/>
          <w:sz w:val="34"/>
          <w:szCs w:val="34"/>
          <w:b w:val="1"/>
          <w:bCs w:val="1"/>
        </w:rPr>
        <w:t xml:space="preserve">学雷峰演讲稿篇三</w:t>
      </w:r>
    </w:p>
    <w:p>
      <w:pPr>
        <w:ind w:left="0" w:right="0" w:firstLine="560"/>
        <w:spacing w:before="450" w:after="450" w:line="312" w:lineRule="auto"/>
      </w:pPr>
      <w:r>
        <w:rPr>
          <w:rFonts w:ascii="宋体" w:hAnsi="宋体" w:eastAsia="宋体" w:cs="宋体"/>
          <w:color w:val="000"/>
          <w:sz w:val="28"/>
          <w:szCs w:val="28"/>
        </w:rPr>
        <w:t xml:space="preserve">各位尊敬的领导，同事：</w:t>
      </w:r>
    </w:p>
    <w:p>
      <w:pPr>
        <w:ind w:left="0" w:right="0" w:firstLine="560"/>
        <w:spacing w:before="450" w:after="450" w:line="312" w:lineRule="auto"/>
      </w:pPr>
      <w:r>
        <w:rPr>
          <w:rFonts w:ascii="宋体" w:hAnsi="宋体" w:eastAsia="宋体" w:cs="宋体"/>
          <w:color w:val="000"/>
          <w:sz w:val="28"/>
          <w:szCs w:val="28"/>
        </w:rPr>
        <w:t xml:space="preserve">大家好!今天我的演讲题目是《试谈与时俱进的雷锋精神》：</w:t>
      </w:r>
    </w:p>
    <w:p>
      <w:pPr>
        <w:ind w:left="0" w:right="0" w:firstLine="560"/>
        <w:spacing w:before="450" w:after="450" w:line="312" w:lineRule="auto"/>
      </w:pPr>
      <w:r>
        <w:rPr>
          <w:rFonts w:ascii="宋体" w:hAnsi="宋体" w:eastAsia="宋体" w:cs="宋体"/>
          <w:color w:val="000"/>
          <w:sz w:val="28"/>
          <w:szCs w:val="28"/>
        </w:rPr>
        <w:t xml:space="preserve">胡锦涛总书在参加全国政协十届四次会议民盟、民进界委员联组讨论时，发表了关于《牢固树立社会主义荣辱观》的重要讲话，要求我们在我们的社会主义社会里，是非、善恶、美丑的界限绝对不能混淆，坚持什么、反对什么，倡导什么、抵制什么，都必须旗帜鲜明。总书记的关于荣辱观的重要讲话，切合人们的思想实际，富有鲜明的时代特色，在广大干部群众中引起强烈共鸣。</w:t>
      </w:r>
    </w:p>
    <w:p>
      <w:pPr>
        <w:ind w:left="0" w:right="0" w:firstLine="560"/>
        <w:spacing w:before="450" w:after="450" w:line="312" w:lineRule="auto"/>
      </w:pPr>
      <w:r>
        <w:rPr>
          <w:rFonts w:ascii="宋体" w:hAnsi="宋体" w:eastAsia="宋体" w:cs="宋体"/>
          <w:color w:val="000"/>
          <w:sz w:val="28"/>
          <w:szCs w:val="28"/>
        </w:rPr>
        <w:t xml:space="preserve">什么是荣辱观?什么是社会主义的荣辱观?荣辱观是由世界观、人生观、价值观所决定的。不同的荣辱观，是不同的世界观、人生观、价值观的反映。荣辱观渗透在整个社会的生活之中，不仅影响着社会的风气，体现着社会的价值导向，标志着社会的文明程度，而且对社会的经济发展有巨大的反作用。社会主义荣辱观是在我们从传统社会向现代社会转型时，必须树立的社会价值观和个人人生观。它会成为我们这个社会的共识，也应当成为每个人做人的准则。</w:t>
      </w:r>
    </w:p>
    <w:p>
      <w:pPr>
        <w:ind w:left="0" w:right="0" w:firstLine="560"/>
        <w:spacing w:before="450" w:after="450" w:line="312" w:lineRule="auto"/>
      </w:pPr>
      <w:r>
        <w:rPr>
          <w:rFonts w:ascii="宋体" w:hAnsi="宋体" w:eastAsia="宋体" w:cs="宋体"/>
          <w:color w:val="000"/>
          <w:sz w:val="28"/>
          <w:szCs w:val="28"/>
        </w:rPr>
        <w:t xml:space="preserve">辱观，就要学习雷锋精神，学习与时代结合的雷锋精神。</w:t>
      </w:r>
    </w:p>
    <w:p>
      <w:pPr>
        <w:ind w:left="0" w:right="0" w:firstLine="560"/>
        <w:spacing w:before="450" w:after="450" w:line="312" w:lineRule="auto"/>
      </w:pPr>
      <w:r>
        <w:rPr>
          <w:rFonts w:ascii="宋体" w:hAnsi="宋体" w:eastAsia="宋体" w:cs="宋体"/>
          <w:color w:val="000"/>
          <w:sz w:val="28"/>
          <w:szCs w:val="28"/>
        </w:rPr>
        <w:t xml:space="preserve">我们今天学习雷锋精神，不要讲形式，要讲实效，要讲发自内心的出发点，要贯彻到日常生活和学习中。社会发展需要树立正确的价值观念和道德风尚，树立积极的、好的榜样，雷锋就是我们的好榜样。雷锋的精神内涵是很丰富的，他刻苦钻研，尽忠职守，热心待人，做好事只是雷锋精神的一个方面，我们应该把这种精神融入到我们日常的生活和行为当中。当然任何一种精神都都要与时俱进，新的时代就有新要求，比如说到艰苦朴素的作风，我们应该有这种精神，但衡量的标准是什么呢，现在的生活已经和世纪60年代不同了，我们要合理的理解今天的艰苦朴素作风，做到不浪费，不盲目追风，注重实效。</w:t>
      </w:r>
    </w:p>
    <w:p>
      <w:pPr>
        <w:ind w:left="0" w:right="0" w:firstLine="560"/>
        <w:spacing w:before="450" w:after="450" w:line="312" w:lineRule="auto"/>
      </w:pPr>
      <w:r>
        <w:rPr>
          <w:rFonts w:ascii="宋体" w:hAnsi="宋体" w:eastAsia="宋体" w:cs="宋体"/>
          <w:color w:val="000"/>
          <w:sz w:val="28"/>
          <w:szCs w:val="28"/>
        </w:rPr>
        <w:t xml:space="preserve">有人讲雷锋是英雄，甚至有人讲学习英雄是很无聊的。不是这样，绝不是这样。雷锋同志不是一个十全十美的人，但却是我们学习的好榜样，我们应当把雷锋精神当做一种典型，树立正确的社会主义道德风尚，让这种精神成为当今社会的主流。革命老前辈谢觉哉就曾说过，雷锋同志是平凡的，任何人都可以学到，雷锋同志是伟大的，任何人都是要努力才能学到的。</w:t>
      </w:r>
    </w:p>
    <w:p>
      <w:pPr>
        <w:ind w:left="0" w:right="0" w:firstLine="560"/>
        <w:spacing w:before="450" w:after="450" w:line="312" w:lineRule="auto"/>
      </w:pPr>
      <w:r>
        <w:rPr>
          <w:rFonts w:ascii="宋体" w:hAnsi="宋体" w:eastAsia="宋体" w:cs="宋体"/>
          <w:color w:val="000"/>
          <w:sz w:val="28"/>
          <w:szCs w:val="28"/>
        </w:rPr>
        <w:t xml:space="preserve">学雷锋，最根本的就是要用雷锋精神提高自身素质。现代社会的发展进程很快，不仅是不断增长的物质财富，是迅速变化的社会生活，社会主义现代化建设对于人的素质要求越来越高，我们必须像雷锋那样，刻苦学习，学理论，学技术，学知识。我们也要像雷锋同志那样弘扬爱国主义精神，爱憎分明，自觉抵制不良的社会风气，要辨是非，明荣辱，分善恶，别美丑。社会的深刻变革和经济的快速发展，在西方文化的强烈冲击下，对于我们的思想观念、生活方式和价值取向上都产生了多方面的影响。我们要热爱祖国、积极向上、科学文明、团结友爱，这才是我们社会精神风貌的主流。</w:t>
      </w:r>
    </w:p>
    <w:p>
      <w:pPr>
        <w:ind w:left="0" w:right="0" w:firstLine="560"/>
        <w:spacing w:before="450" w:after="450" w:line="312" w:lineRule="auto"/>
      </w:pPr>
      <w:r>
        <w:rPr>
          <w:rFonts w:ascii="宋体" w:hAnsi="宋体" w:eastAsia="宋体" w:cs="宋体"/>
          <w:color w:val="000"/>
          <w:sz w:val="28"/>
          <w:szCs w:val="28"/>
        </w:rPr>
        <w:t xml:space="preserve">雷锋精神光辉的，又是朴素的;它是崇高的，又是平凡的;它是理想的，又是现实的。它就在我们的身边，天天面对，事事相关，需要从自己做起，从点滴做起。今天要我们学习胡锦涛总书的《牢固树立社会主义荣辱观》的重要讲话精神，树立正确的树立社会主义荣辱观，我们就要重新学习雷锋精神，在新时期学习它的新内涵。我想用我们另一位应该学习的榜样张海迪的话结束我今天的演讲“今天那一切还是生活中最美好的回忆，希望那种美好的精神能够引领着我们，引领着我们伟大的中华民族走向未来。”</w:t>
      </w:r>
    </w:p>
    <w:p>
      <w:pPr>
        <w:ind w:left="0" w:right="0" w:firstLine="560"/>
        <w:spacing w:before="450" w:after="450" w:line="312" w:lineRule="auto"/>
      </w:pPr>
      <w:r>
        <w:rPr>
          <w:rFonts w:ascii="黑体" w:hAnsi="黑体" w:eastAsia="黑体" w:cs="黑体"/>
          <w:color w:val="000000"/>
          <w:sz w:val="34"/>
          <w:szCs w:val="34"/>
          <w:b w:val="1"/>
          <w:bCs w:val="1"/>
        </w:rPr>
        <w:t xml:space="preserve">学雷峰演讲稿篇四</w:t>
      </w:r>
    </w:p>
    <w:p>
      <w:pPr>
        <w:ind w:left="0" w:right="0" w:firstLine="560"/>
        <w:spacing w:before="450" w:after="450" w:line="312" w:lineRule="auto"/>
      </w:pPr>
      <w:r>
        <w:rPr>
          <w:rFonts w:ascii="宋体" w:hAnsi="宋体" w:eastAsia="宋体" w:cs="宋体"/>
          <w:color w:val="000"/>
          <w:sz w:val="28"/>
          <w:szCs w:val="28"/>
        </w:rPr>
        <w:t xml:space="preserve">每一次想起雷锋，就想起这一段话。有多少人在回首往事的时候，为自己碌碌无为而悔恨，为曾经虚度年华而悲哀。有多少人能像雷锋一样，永远的那么富有爱心，永远的那么真诚善良，永远像一颗小小的螺丝钉。今日的世界由于经济的高速发展表现出更为开阔的空间，然而，我们曾经火热的心灵却开始变得冷漠，有些本不该变的东西也在变：亲情冷了，同居一楼，邻里相见不相识;友谊馊了，与人方便与己方便，成了互相利用的通行证。曾经，我们几十年来所景仰、崇拜和学习的榜样已经被越来越多的人认为是傻子。</w:t>
      </w:r>
    </w:p>
    <w:p>
      <w:pPr>
        <w:ind w:left="0" w:right="0" w:firstLine="560"/>
        <w:spacing w:before="450" w:after="450" w:line="312" w:lineRule="auto"/>
      </w:pPr>
      <w:r>
        <w:rPr>
          <w:rFonts w:ascii="宋体" w:hAnsi="宋体" w:eastAsia="宋体" w:cs="宋体"/>
          <w:color w:val="000"/>
          <w:sz w:val="28"/>
          <w:szCs w:val="28"/>
        </w:rPr>
        <w:t xml:space="preserve">然而，无论时空如何变化，那些决定人类向前发展的基本要素没有变，那些人任何时候都在追求的美好事物没有变。尽管在我们的身边，雷锋精神被越来越多的人们所淡忘，然而，在世界的更多地方，雷锋被不同肤色的人们所景仰，所学习。雷锋精神以超越时空的力量成为人类最宝贵的精神财富。</w:t>
      </w:r>
    </w:p>
    <w:p>
      <w:pPr>
        <w:ind w:left="0" w:right="0" w:firstLine="560"/>
        <w:spacing w:before="450" w:after="450" w:line="312" w:lineRule="auto"/>
      </w:pPr>
      <w:r>
        <w:rPr>
          <w:rFonts w:ascii="宋体" w:hAnsi="宋体" w:eastAsia="宋体" w:cs="宋体"/>
          <w:color w:val="000"/>
          <w:sz w:val="28"/>
          <w:szCs w:val="28"/>
        </w:rPr>
        <w:t xml:space="preserve">雷锋感人的事迹有很多。一次，在火车站，雷锋遇见一个老太太，不停的哭，雷锋上前一问，原来老太太出门探亲，刚到这里，钱给弄丢了，雷锋什么也没有说，把自己身上的钱都给了这位老太太，匆匆走了。</w:t>
      </w:r>
    </w:p>
    <w:p>
      <w:pPr>
        <w:ind w:left="0" w:right="0" w:firstLine="560"/>
        <w:spacing w:before="450" w:after="450" w:line="312" w:lineRule="auto"/>
      </w:pPr>
      <w:r>
        <w:rPr>
          <w:rFonts w:ascii="宋体" w:hAnsi="宋体" w:eastAsia="宋体" w:cs="宋体"/>
          <w:color w:val="000"/>
          <w:sz w:val="28"/>
          <w:szCs w:val="28"/>
        </w:rPr>
        <w:t xml:space="preserve">还有一天傍晚，天下起大雨，一位妇女怀里抱着小孩，手里还拉着小孩，身上还背着包袱，在哗哗的大雨中一步一滑地走着，雷锋忙上前一打听，才知道这位大嫂从外地探亲归来，雷锋把雨衣披在大嫂身上，抱起那个大一点的孩子冒雨朝樟子沟走去，宁可自己淋得透湿，一直走了两个多小时，才把她们母子送到家。</w:t>
      </w:r>
    </w:p>
    <w:p>
      <w:pPr>
        <w:ind w:left="0" w:right="0" w:firstLine="560"/>
        <w:spacing w:before="450" w:after="450" w:line="312" w:lineRule="auto"/>
      </w:pPr>
      <w:r>
        <w:rPr>
          <w:rFonts w:ascii="宋体" w:hAnsi="宋体" w:eastAsia="宋体" w:cs="宋体"/>
          <w:color w:val="000"/>
          <w:sz w:val="28"/>
          <w:szCs w:val="28"/>
        </w:rPr>
        <w:t xml:space="preserve">我们应该学习雷锋同志，就是要继续在新的历史条件下学习他：爱憎分明的革命立场、言行一致的人生观点、开拓进取的工作作风、团结友爱的乐观精神、持之以恒的坚强意志、与时俱进的历史责任、无私奉献的社会品德。</w:t>
      </w:r>
    </w:p>
    <w:p>
      <w:pPr>
        <w:ind w:left="0" w:right="0" w:firstLine="560"/>
        <w:spacing w:before="450" w:after="450" w:line="312" w:lineRule="auto"/>
      </w:pPr>
      <w:r>
        <w:rPr>
          <w:rFonts w:ascii="宋体" w:hAnsi="宋体" w:eastAsia="宋体" w:cs="宋体"/>
          <w:color w:val="000"/>
          <w:sz w:val="28"/>
          <w:szCs w:val="28"/>
        </w:rPr>
        <w:t xml:space="preserve">有些人却会令人感到阳关般的温暖，就比如说在《感动中国》里获得奖项的那些人吧。他们总是无怨无悔地奉献，不图虚名地付出。他们虽然是平凡的人，但是做了这么伟大的事情。每当我看到这一幕幕，我的心就不禁触动，心里总有说不出来的感受，而眼前就会浮现出雷锋的身影。我知道，他们不是为获奖而去做的，而是为感恩社会而去做的。从这些人身上，我总能感到清泉那般得清爽，他们，就是我们生活中的`楷模，就是真正的雷锋!</w:t>
      </w:r>
    </w:p>
    <w:p>
      <w:pPr>
        <w:ind w:left="0" w:right="0" w:firstLine="560"/>
        <w:spacing w:before="450" w:after="450" w:line="312" w:lineRule="auto"/>
      </w:pPr>
      <w:r>
        <w:rPr>
          <w:rFonts w:ascii="宋体" w:hAnsi="宋体" w:eastAsia="宋体" w:cs="宋体"/>
          <w:color w:val="000"/>
          <w:sz w:val="28"/>
          <w:szCs w:val="28"/>
        </w:rPr>
        <w:t xml:space="preserve">我曾经看过这样一个故事：一个小女孩经过一片草地时，看见一只蝴蝶被荆棘刺伤了，于是她小心翼翼地为它拔掉刺，让它飞向大自然;后来，蝴蝶为了报恩，化做一位仙女，对小女孩说：“请你许个愿吧!我将让它实现。”小女孩想了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同学们，这个故事告诉我们：我们向雷锋叔叔学习，就要从做好每一件小事开始，从身边最平凡的小事做起，捡起地上的一片纸屑，做一个爱清洁的环保小卫士;帮助身边有困难的同学，做一个有爱心的人;珍惜每一分钟，勤奋学习，做一个爱学习的小标兵;见到师长，父母问声好，做一个懂礼貌的好孩子，这一切的一切都是学习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爱，被关怀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同学们!让我们携起手来，共同努力，学习雷锋，从点滴的小事做起，大家互助互爱，做一个新时代的“小雷锋”。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春天把我们带入了三月，北国的三月仍略带寒意，但神州大地处处却充满人间的真情和融融的暖意。每年三月5日，是伟大领袖毛主席提出向雷锋同志学习的光辉日子。从1963年3月5日至今，全国乃至全世界向雷锋同志学习的热潮已历经47个年头。近半个世纪的学习活动中，社会上不断涌现出像雷锋叔叔一样毫不利己专门利人、全心全意为人民服务的好典型好榜样。他们不断接过雷锋手中的枪，用颗颗传递的爱心构建起一座座爱的小屋，使得雷锋精神不断弘扬，神州大地处处温情无限，爱的奉献之歌一次又一次被唱得更响、唱得更亮!</w:t>
      </w:r>
    </w:p>
    <w:p>
      <w:pPr>
        <w:ind w:left="0" w:right="0" w:firstLine="560"/>
        <w:spacing w:before="450" w:after="450" w:line="312" w:lineRule="auto"/>
      </w:pPr>
      <w:r>
        <w:rPr>
          <w:rFonts w:ascii="宋体" w:hAnsi="宋体" w:eastAsia="宋体" w:cs="宋体"/>
          <w:color w:val="000"/>
          <w:sz w:val="28"/>
          <w:szCs w:val="28"/>
        </w:rPr>
        <w:t xml:space="preserve">向雷锋叔叔学习，就要学会“热爱生活、热爱读书、热爱学习”。生活是美好的，家庭是幸福的，我们应当像雷锋那样，尊老爱幼，团结同学，将读书当成是最快乐的事情，把学习看成是意义最大的事情。我们应当比较的是谁的知识最丰富，谁的学问最渊博，而不是像现在一些孩子那样在吃喝玩乐方面讲究所谓的阔气和排场。</w:t>
      </w:r>
    </w:p>
    <w:p>
      <w:pPr>
        <w:ind w:left="0" w:right="0" w:firstLine="560"/>
        <w:spacing w:before="450" w:after="450" w:line="312" w:lineRule="auto"/>
      </w:pPr>
      <w:r>
        <w:rPr>
          <w:rFonts w:ascii="宋体" w:hAnsi="宋体" w:eastAsia="宋体" w:cs="宋体"/>
          <w:color w:val="000"/>
          <w:sz w:val="28"/>
          <w:szCs w:val="28"/>
        </w:rPr>
        <w:t xml:space="preserve">向雷锋叔叔学习，就要学会“有目标、有信念、有原则、有爱心”。一个人不管做什么事情，要有坚定的目标、必胜的信念。雷锋的一生是“全心全意为人民服务”的一生，他是这样说的，更是这样做的，他是“行”的巨人!雷锋叔叔在部队，不论是训练，还是作战，大大小小的活动他一直讲原则，这里的原则就是纪律，违犯规定和原则的事情，雷锋一件都没有做过，即使是周围没有一个人在监督他，他也丝毫不会破坏制度，雷锋始终是一个严守纪律的好战士。雷锋叔叔爱憎分明，对待朋友他在日记中写到：“对待朋友，我要像春天般的温暖。”在生活中，雷锋叔叔的所有爱心全都献给了困难的人，他的心里唯独没有想到的就是他自己，这就是舍己为人一心只为别人着想的崇高思想。</w:t>
      </w:r>
    </w:p>
    <w:p>
      <w:pPr>
        <w:ind w:left="0" w:right="0" w:firstLine="560"/>
        <w:spacing w:before="450" w:after="450" w:line="312" w:lineRule="auto"/>
      </w:pPr>
      <w:r>
        <w:rPr>
          <w:rFonts w:ascii="宋体" w:hAnsi="宋体" w:eastAsia="宋体" w:cs="宋体"/>
          <w:color w:val="000"/>
          <w:sz w:val="28"/>
          <w:szCs w:val="28"/>
        </w:rPr>
        <w:t xml:space="preserve">今天，在2025年3月这阳光普照的今天，学校再次号召全校少先队员，以实际行动向雷锋叔叔学习。希望队员们接过雷锋手中的枪，做一个“爱祖国、爱人民、爱家乡;爱学校、爱班级、爱同学;爱家庭、爱父母、爱自己”的新时代少年!让我们胸前的红领巾更加耀眼!在雷锋精神的激励下努力学习开创祖国美好的前程!另：今天是三八国际妇女节，希望班主任班会课认真安排感恩母亲的一件事、一句话，让我们把爱心送给天下最可爱的妈妈!各班精心配合少先大队组织好寒假年画、小制作展评活动，预祝各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学雷峰演讲稿篇五</w:t>
      </w:r>
    </w:p>
    <w:p>
      <w:pPr>
        <w:ind w:left="0" w:right="0" w:firstLine="560"/>
        <w:spacing w:before="450" w:after="450" w:line="312" w:lineRule="auto"/>
      </w:pPr>
      <w:r>
        <w:rPr>
          <w:rFonts w:ascii="宋体" w:hAnsi="宋体" w:eastAsia="宋体" w:cs="宋体"/>
          <w:color w:val="000"/>
          <w:sz w:val="28"/>
          <w:szCs w:val="28"/>
        </w:rPr>
        <w:t xml:space="preserve">我们今天的所谓学雷锋已经不是真正意义上的学雷锋,每年三月五日的学雷锋活动更多带有一些纪念色彩,所以有了俗语：“雷锋叔叔三月来了四月走”。</w:t>
      </w:r>
    </w:p>
    <w:p>
      <w:pPr>
        <w:ind w:left="0" w:right="0" w:firstLine="560"/>
        <w:spacing w:before="450" w:after="450" w:line="312" w:lineRule="auto"/>
      </w:pPr>
      <w:r>
        <w:rPr>
          <w:rFonts w:ascii="宋体" w:hAnsi="宋体" w:eastAsia="宋体" w:cs="宋体"/>
          <w:color w:val="000"/>
          <w:sz w:val="28"/>
          <w:szCs w:val="28"/>
        </w:rPr>
        <w:t xml:space="preserve">雷锋精神体现在一个个具体行为当中,我们对雷锋精神的理解也是从他的具体行为认识的,这样人们理解的雷锋精神比较狭隘具体,把扶老携幼、扶微救困、帮助别人做一些事情理解为学雷锋,这当然是误解了.雷锋精神自然朴实无华,并不是人为刻意制造出来的,它体现雷锋同志的人生理念.雷锋做的每一件事情基本上都是我们力所能及的事情,我们之所以无法象他那样做到是因为我们的人生理念无法达到像他那样忘私的地步.我们用伟大形容雷锋同志,也说明不是人人能达到雷锋精神,我们只能有一部分行为达到雷锋精神的要求。</w:t>
      </w:r>
    </w:p>
    <w:p>
      <w:pPr>
        <w:ind w:left="0" w:right="0" w:firstLine="560"/>
        <w:spacing w:before="450" w:after="450" w:line="312" w:lineRule="auto"/>
      </w:pPr>
      <w:r>
        <w:rPr>
          <w:rFonts w:ascii="宋体" w:hAnsi="宋体" w:eastAsia="宋体" w:cs="宋体"/>
          <w:color w:val="000"/>
          <w:sz w:val="28"/>
          <w:szCs w:val="28"/>
        </w:rPr>
        <w:t xml:space="preserve">雷锋精神的实质是在别人困难的时候提供力所能及的帮助,我们不可能要求大众普遍象雷锋同志那样付出去帮助别人,这样的.话,雷锋的平凡就不可能成为升华到伟大。</w:t>
      </w:r>
    </w:p>
    <w:p>
      <w:pPr>
        <w:ind w:left="0" w:right="0" w:firstLine="560"/>
        <w:spacing w:before="450" w:after="450" w:line="312" w:lineRule="auto"/>
      </w:pPr>
      <w:r>
        <w:rPr>
          <w:rFonts w:ascii="宋体" w:hAnsi="宋体" w:eastAsia="宋体" w:cs="宋体"/>
          <w:color w:val="000"/>
          <w:sz w:val="28"/>
          <w:szCs w:val="28"/>
        </w:rPr>
        <w:t xml:space="preserve">时代在变,我们国家进入商品交换时代,曾经的无私帮助变成有偿服务,这就不可避免使传统的雷锋精神受到挑战.雷锋精神是永恒的,但是,体现雷锋精神的行为并不是永恒的.雷锋精神是我们社会所需要的精神,今天人们所说的爱心实际是雷锋精神的另外一种说法.雷锋精神是一种爱心表达,但雷锋精神所表达的爱心是更加具体和真实,而我们现在所说的爱心却很抽象广泛,每一个人可以随意创造体现爱心的方式,不象雷锋精神那样体现在雷锋同志的具体行为当中。</w:t>
      </w:r>
    </w:p>
    <w:p>
      <w:pPr>
        <w:ind w:left="0" w:right="0" w:firstLine="560"/>
        <w:spacing w:before="450" w:after="450" w:line="312" w:lineRule="auto"/>
      </w:pPr>
      <w:r>
        <w:rPr>
          <w:rFonts w:ascii="宋体" w:hAnsi="宋体" w:eastAsia="宋体" w:cs="宋体"/>
          <w:color w:val="000"/>
          <w:sz w:val="28"/>
          <w:szCs w:val="28"/>
        </w:rPr>
        <w:t xml:space="preserve">我们必须接受时代的变化带来对传统雷锋精神的形式否定,承认无私帮助变成有偿服务也是一种进步.当然我们也不要把所有的事情都变成有偿服务,爱心本身体现着社会存在无偿服务的雷锋精神,所以,我们的社会还会有无私的帮助,不是什么事都要有偿服务。</w:t>
      </w:r>
    </w:p>
    <w:p>
      <w:pPr>
        <w:ind w:left="0" w:right="0" w:firstLine="560"/>
        <w:spacing w:before="450" w:after="450" w:line="312" w:lineRule="auto"/>
      </w:pPr>
      <w:r>
        <w:rPr>
          <w:rFonts w:ascii="宋体" w:hAnsi="宋体" w:eastAsia="宋体" w:cs="宋体"/>
          <w:color w:val="000"/>
          <w:sz w:val="28"/>
          <w:szCs w:val="28"/>
        </w:rPr>
        <w:t xml:space="preserve">我心目中的理想社会并不是每一个都具有象雷锋同志那样无私奉献精神,而是每一个人能做到为别人提供举手之劳的帮助,我们微不足道的帮助可以帮助别人解决大问题,这不是能用价值衡量的。</w:t>
      </w:r>
    </w:p>
    <w:p>
      <w:pPr>
        <w:ind w:left="0" w:right="0" w:firstLine="560"/>
        <w:spacing w:before="450" w:after="450" w:line="312" w:lineRule="auto"/>
      </w:pPr>
      <w:r>
        <w:rPr>
          <w:rFonts w:ascii="宋体" w:hAnsi="宋体" w:eastAsia="宋体" w:cs="宋体"/>
          <w:color w:val="000"/>
          <w:sz w:val="28"/>
          <w:szCs w:val="28"/>
        </w:rPr>
        <w:t xml:space="preserve">三月的春风是彩色的，染黄了迎春花，漂白了柳絮，描青了山峰，绘绿了秧畦，吹红了我们胸前的红领巾，同时也掀起了我们学习雷锋的热潮。</w:t>
      </w:r>
    </w:p>
    <w:p>
      <w:pPr>
        <w:ind w:left="0" w:right="0" w:firstLine="560"/>
        <w:spacing w:before="450" w:after="450" w:line="312" w:lineRule="auto"/>
      </w:pPr>
      <w:r>
        <w:rPr>
          <w:rFonts w:ascii="宋体" w:hAnsi="宋体" w:eastAsia="宋体" w:cs="宋体"/>
          <w:color w:val="000"/>
          <w:sz w:val="28"/>
          <w:szCs w:val="28"/>
        </w:rPr>
        <w:t xml:space="preserve">说起雷锋，大家肯定都不陌生,四十多年前的3月5日，毛主席亲笔题词，发出了向\"雷锋同志学习\"的号召。一夜之间，雷锋的名字响彻大江南北，一个普通战士的光辉形象，从此深深地印在了中国人民的心中。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他是一个无私奉献的人，有着一颗善良的心，虽然他已离我们而去了，但是他那慈祥的心，还是会永远留在我们心里的。他的那种艰苦朴素，一心为国的精神值得我们学习;那种自强不息，舍己救人的精神值得我们学习;那种助人为乐、为民服务的精神同样值得我们学习。在这次\"学雷锋,树新风\"的活动中，我们班的全体成员都积极地参与进来了。</w:t>
      </w:r>
    </w:p>
    <w:p>
      <w:pPr>
        <w:ind w:left="0" w:right="0" w:firstLine="560"/>
        <w:spacing w:before="450" w:after="450" w:line="312" w:lineRule="auto"/>
      </w:pPr>
      <w:r>
        <w:rPr>
          <w:rFonts w:ascii="宋体" w:hAnsi="宋体" w:eastAsia="宋体" w:cs="宋体"/>
          <w:color w:val="000"/>
          <w:sz w:val="28"/>
          <w:szCs w:val="28"/>
        </w:rPr>
        <w:t xml:space="preserve">记得有一次，我和我们组的值日生一起打扫卫生，倒垃圾时发现楼下垃圾桶旁有一堆垃圾，散发出一股难闻的气味，我对同学说：\"咱把这儿打扫干净吧?\"可他们却头一摇，嘴一瞥地说：\"这又不是我们的包干区，我才不干呢?\"说完便飞也似的跑回了教室。等他们再次走下来时，那堆垃圾已经被我打扫得干干净净的了，看到我累得满头大汗，他们都不好意思地低下了头，脸也红得像个大苹果。我对他们说：\"雷锋出差一千里，好事做了一火车，我们要向雷锋学习，决不能只停留在嘴上，要体现在实际行动上。\"</w:t>
      </w:r>
    </w:p>
    <w:p>
      <w:pPr>
        <w:ind w:left="0" w:right="0" w:firstLine="560"/>
        <w:spacing w:before="450" w:after="450" w:line="312" w:lineRule="auto"/>
      </w:pPr>
      <w:r>
        <w:rPr>
          <w:rFonts w:ascii="宋体" w:hAnsi="宋体" w:eastAsia="宋体" w:cs="宋体"/>
          <w:color w:val="000"/>
          <w:sz w:val="28"/>
          <w:szCs w:val="28"/>
        </w:rPr>
        <w:t xml:space="preserve">总之，类似这样的事例，我们班真是举不胜举，我想，在这阳光明媚的三月，在这充满生机的春天，我们每一个同学都要时时刻刻牢记\"一滴水只有放进大海才永远不干，一个人只有把自己融入集体，才有力量。\"为他人、为集体、为社会作出应有的贡献，从点滴做起，全心全意为人民服务，做和谐社会的合格小公民。</w:t>
      </w:r>
    </w:p>
    <w:p>
      <w:pPr>
        <w:ind w:left="0" w:right="0" w:firstLine="560"/>
        <w:spacing w:before="450" w:after="450" w:line="312" w:lineRule="auto"/>
      </w:pPr>
      <w:r>
        <w:rPr>
          <w:rFonts w:ascii="宋体" w:hAnsi="宋体" w:eastAsia="宋体" w:cs="宋体"/>
          <w:color w:val="000"/>
          <w:sz w:val="28"/>
          <w:szCs w:val="28"/>
        </w:rPr>
        <w:t xml:space="preserve">同学们，我们向雷锋学习，就要从做好每一件小事开始，从身边最平凡的小事做起。捡起地上的一片纸屑，你就是环保小卫士;帮助一个有困难的同学，你就是一个有爱心的好朋友;珍惜每一分钟，刻苦学习，你就是一个爱学习的小标兵;见到父母，老师问一声好，你就是一个懂礼貌的好孩子。同学们让我们以这次活动为动力、让我们今后对待同学要像春天般温暖，对待学习要像夏天般的热情，对待自身缺点要像秋风扫落叶一样--毫不留情。让我们乘着和煦的春风，唱起《学习雷锋好榜样》，用实际行动来谱写一曲又一曲春天的赞歌。</w:t>
      </w:r>
    </w:p>
    <w:p>
      <w:pPr>
        <w:ind w:left="0" w:right="0" w:firstLine="560"/>
        <w:spacing w:before="450" w:after="450" w:line="312" w:lineRule="auto"/>
      </w:pPr>
      <w:r>
        <w:rPr>
          <w:rFonts w:ascii="黑体" w:hAnsi="黑体" w:eastAsia="黑体" w:cs="黑体"/>
          <w:color w:val="000000"/>
          <w:sz w:val="34"/>
          <w:szCs w:val="34"/>
          <w:b w:val="1"/>
          <w:bCs w:val="1"/>
        </w:rPr>
        <w:t xml:space="preserve">学雷峰演讲稿篇六</w:t>
      </w:r>
    </w:p>
    <w:p>
      <w:pPr>
        <w:ind w:left="0" w:right="0" w:firstLine="560"/>
        <w:spacing w:before="450" w:after="450" w:line="312" w:lineRule="auto"/>
      </w:pPr>
      <w:r>
        <w:rPr>
          <w:rFonts w:ascii="宋体" w:hAnsi="宋体" w:eastAsia="宋体" w:cs="宋体"/>
          <w:color w:val="000"/>
          <w:sz w:val="28"/>
          <w:szCs w:val="28"/>
        </w:rPr>
        <w:t xml:space="preserve">一提起雷锋，中国人可以说是家喻户晓，人人皆知。这位普通的中国士兵，在他短暂的二十二年的人生岁月中，以平凡朴实的言行，展现出一种令人震撼的道德品质及人格魅力；一提起雷锋，我们就会不由自主地想起他生前所做的每一件小事：帮列车员拖地、打扫候车室，为丢失车票的大嫂买票，给困难战友家中寄钱等等等等。所以人们常说：雷锋出差一千里，好事做了一火车。可见在他那短暂的人生中做了多少好事，给别人带来了多少快乐及安慰。</w:t>
      </w:r>
    </w:p>
    <w:p>
      <w:pPr>
        <w:ind w:left="0" w:right="0" w:firstLine="560"/>
        <w:spacing w:before="450" w:after="450" w:line="312" w:lineRule="auto"/>
      </w:pPr>
      <w:r>
        <w:rPr>
          <w:rFonts w:ascii="宋体" w:hAnsi="宋体" w:eastAsia="宋体" w:cs="宋体"/>
          <w:color w:val="000"/>
          <w:sz w:val="28"/>
          <w:szCs w:val="28"/>
        </w:rPr>
        <w:t xml:space="preserve">我曾经看过这样一个故事：一个小女孩经过一片草地时，看见一只蝴蝶被荆棘弄伤了，于是她小心翼翼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同学们，这个故事告诉我们，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在三八妇女节这一天，你送给妈妈一本字迹清秀的作业；或为她端上一杯热气腾腾的茶水；或为她声情并茂地朗诵一篇课文，献上一曲动听的歌等等，来表达你对妈妈的爱。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关爱的感觉是幸福的，甜蜜的，快乐的！相反，别人也需要我们的关爱及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同学们，让我们携起手来，共同努力，学习雷锋，从点滴小事做起，大家互助互爱，做新时代的“小雷锋”！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学雷峰演讲稿篇七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你们好！我是四二班的杜涵萧。</w:t>
      </w:r>
    </w:p>
    <w:p>
      <w:pPr>
        <w:ind w:left="0" w:right="0" w:firstLine="560"/>
        <w:spacing w:before="450" w:after="450" w:line="312" w:lineRule="auto"/>
      </w:pPr>
      <w:r>
        <w:rPr>
          <w:rFonts w:ascii="宋体" w:hAnsi="宋体" w:eastAsia="宋体" w:cs="宋体"/>
          <w:color w:val="000"/>
          <w:sz w:val="28"/>
          <w:szCs w:val="28"/>
        </w:rPr>
        <w:t xml:space="preserve">迎着和煦的春风，沐浴着灿烂的阳光，我们又迎来了一个生机勃勃的春天。1963年的3月5日，毛主席号召全国人民向雷锋同志学习。从此，雷锋叔叔的名字传遍了祖国的每一寸土地，他永远活在了中国人民的心中。</w:t>
      </w:r>
    </w:p>
    <w:p>
      <w:pPr>
        <w:ind w:left="0" w:right="0" w:firstLine="560"/>
        <w:spacing w:before="450" w:after="450" w:line="312" w:lineRule="auto"/>
      </w:pPr>
      <w:r>
        <w:rPr>
          <w:rFonts w:ascii="宋体" w:hAnsi="宋体" w:eastAsia="宋体" w:cs="宋体"/>
          <w:color w:val="000"/>
          <w:sz w:val="28"/>
          <w:szCs w:val="28"/>
        </w:rPr>
        <w:t xml:space="preserve">亲爱的同学们，你们仔细观察过雷锋叔叔的照片吗？你们有没有发现，雷锋叔叔的照片有一个显著的特点，那就是他永远面带微笑，真诚的微笑，喜悦的微笑，幸福的微笑。雷锋叔叔说，对待同志要如春天般的温暖，他是这样说的，也是这样做的。同学们，我们也要如雷锋叔叔一样，微笑着面对生活，微笑着面对我们的亲人，微笑着面对我们的同学，把温暖送给他们，把幸福送给他们，把快乐送给他们！其实，学习雷锋就应该从这些小事做起！同学们，微笑吧，热爱生活吧，亲近我们身边的每个人，这是学习雷锋精神的第一步。</w:t>
      </w:r>
    </w:p>
    <w:p>
      <w:pPr>
        <w:ind w:left="0" w:right="0" w:firstLine="560"/>
        <w:spacing w:before="450" w:after="450" w:line="312" w:lineRule="auto"/>
      </w:pPr>
      <w:r>
        <w:rPr>
          <w:rFonts w:ascii="宋体" w:hAnsi="宋体" w:eastAsia="宋体" w:cs="宋体"/>
          <w:color w:val="000"/>
          <w:sz w:val="28"/>
          <w:szCs w:val="28"/>
        </w:rPr>
        <w:t xml:space="preserve">亲爱的同学们，你们读过雷锋叔叔的日记吗？从雷锋叔叔的日记中，我发现其实雷锋叔叔一生并没有做过什么惊天动地的大事。他说，活着，就是让别人更好地活着，这句平实的话就告诉了我们他为什么要这样做。他短暂的一生每天都是那样，爱岗敬业、助人为乐。他尽力用自己的汗水，用自己的劳动去为他人创造幸福。在雷锋精神们的感染下，我也学着去奉献，去为他人带去快乐。</w:t>
      </w:r>
    </w:p>
    <w:p>
      <w:pPr>
        <w:ind w:left="0" w:right="0" w:firstLine="560"/>
        <w:spacing w:before="450" w:after="450" w:line="312" w:lineRule="auto"/>
      </w:pPr>
      <w:r>
        <w:rPr>
          <w:rFonts w:ascii="宋体" w:hAnsi="宋体" w:eastAsia="宋体" w:cs="宋体"/>
          <w:color w:val="000"/>
          <w:sz w:val="28"/>
          <w:szCs w:val="28"/>
        </w:rPr>
        <w:t xml:space="preserve">记得有一次，我和我们班的同学一起办黑板报。还只画好了刊头，就到了要吃饭的时间了。其他同学纷纷拿起了碗准备吃饭，我想下午就要检查，不按时完成可不成啊！于是我拉住了几位同学，对他们说：我们办完了再吃吧！我们要做好班级的螺丝钉啊！于是，大家都停住了脚步，继续办黑板报。等我们办完了黑板报，午饭已经吃过了，最后我们每人成了一袋方便面。虽然我们因办黑板报而没有吃饭，但是我们都不后悔，看着黑板上漂亮的书写都觉得很开心。正如朱鑫岚所的那样：雷锋出差一千里，好事做了一火车，我们要向雷锋学习，决不能只停留在嘴上，要体现在实际行动上，今天办黑板报就是向学习雷锋精神！同学们看着焕然一新的板报，对我们投以欣慰的微笑。我知道，我们用劳动为班级的所有的人带来了快乐。</w:t>
      </w:r>
    </w:p>
    <w:p>
      <w:pPr>
        <w:ind w:left="0" w:right="0" w:firstLine="560"/>
        <w:spacing w:before="450" w:after="450" w:line="312" w:lineRule="auto"/>
      </w:pPr>
      <w:r>
        <w:rPr>
          <w:rFonts w:ascii="宋体" w:hAnsi="宋体" w:eastAsia="宋体" w:cs="宋体"/>
          <w:color w:val="000"/>
          <w:sz w:val="28"/>
          <w:szCs w:val="28"/>
        </w:rPr>
        <w:t xml:space="preserve">同学们，学会关爱他人，微笑着面对生活，这是我们每个人都可以做到的事情。学习雷锋，就是要从平凡的小事做起！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学雷峰演讲稿篇八</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十多年前，毛泽东等老一辈无产阶级革命家发出向雷锋同志学习的号召。五十年来，雷锋精神已深深地融入中华儿女建设祖国、奉献社会的热血之中。“对待同志像春天般温暖；对待工作像夏天般热情；对待缺点像秋风扫落叶一样”这朴实但含义深刻的话语激励了一代又一代的热血青年。</w:t>
      </w:r>
    </w:p>
    <w:p>
      <w:pPr>
        <w:ind w:left="0" w:right="0" w:firstLine="560"/>
        <w:spacing w:before="450" w:after="450" w:line="312" w:lineRule="auto"/>
      </w:pPr>
      <w:r>
        <w:rPr>
          <w:rFonts w:ascii="宋体" w:hAnsi="宋体" w:eastAsia="宋体" w:cs="宋体"/>
          <w:color w:val="000"/>
          <w:sz w:val="28"/>
          <w:szCs w:val="28"/>
        </w:rPr>
        <w:t xml:space="preserve">“雷锋”，在中国已经不只是一个名字，而已经成了中华民族的精神，成了中华儿女最崇高品质的结晶。我们应把弘扬雷锋精神同新世纪校园环境建设结合起来：在建设新世纪校园环境的实际工作中，大力弘扬雷锋对党、对祖国、对人民无限忠诚、助人为乐、无私奉献、全心全意为人民服务的精神；弘扬“螺丝钉”精神和刻苦学习、艰苦奋斗的精神。</w:t>
      </w:r>
    </w:p>
    <w:p>
      <w:pPr>
        <w:ind w:left="0" w:right="0" w:firstLine="560"/>
        <w:spacing w:before="450" w:after="450" w:line="312" w:lineRule="auto"/>
      </w:pPr>
      <w:r>
        <w:rPr>
          <w:rFonts w:ascii="宋体" w:hAnsi="宋体" w:eastAsia="宋体" w:cs="宋体"/>
          <w:color w:val="000"/>
          <w:sz w:val="28"/>
          <w:szCs w:val="28"/>
        </w:rPr>
        <w:t xml:space="preserve">一个普通的解放军战士能够激励几代人的成长，一个平凡的共产党员能够赢得人民的崇敬，一个群众性的学习活动能够历久而不衰，这充分说明，雷锋精神集中地体现了中华民族的传统美德和伟大的民族精神，体现了共产党人的特殊品格和我们党全心全意为人民服务的根本宗旨，反映了广大人民群众对建设美好社会、创造美好生活的迫切愿望。雷锋说：“人的生命是有限的，可是，为人民服务是无限的，我要把有限的生命，投入到无限的为人民服务之中去。”这就是雷锋精神的实质。这种伟大精神过去、现在和将来都是教育和激励人们前进的宝贵的精神财富。</w:t>
      </w:r>
    </w:p>
    <w:p>
      <w:pPr>
        <w:ind w:left="0" w:right="0" w:firstLine="560"/>
        <w:spacing w:before="450" w:after="450" w:line="312" w:lineRule="auto"/>
      </w:pPr>
      <w:r>
        <w:rPr>
          <w:rFonts w:ascii="宋体" w:hAnsi="宋体" w:eastAsia="宋体" w:cs="宋体"/>
          <w:color w:val="000"/>
          <w:sz w:val="28"/>
          <w:szCs w:val="28"/>
        </w:rPr>
        <w:t xml:space="preserve">雷锋精神之所以薪火相传，生生不息，具有强大的生命力，从根本上说，就在于雷锋精神产生于社会主义建设的火热实践中，符合时代进步的潮流；就在于雷锋精神与我们党全心全意为人民服务的根本宗旨是一致的，展示了共产党人的特殊品格；就在于雷锋精神继承了中华民族几千年的优良传统，体现了伟大的民族精神；就在于雷锋精神贴近实际、贴近群众、贴近生活，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在新的历史条件下弘扬雷锋精神，要像雷锋那样牢固树立远大理想，把个人追求同国家和民族的前途命运结合起来，把个人的奋斗融入国家富强、民族振兴的历史洪流中去；要像雷锋那样在学习上永不满足，永不懈怠，以钉子般的挤劲和钻劲努力掌握科学文化知识，更好地适应改革开放和现代化建设的需要；要像雷锋那样谦虚谨慎、不骄不躁，始终保持艰苦奋斗的作风，做一颗永不生锈的螺丝钉，用自己的辛勤劳动创造美好的生活；要像雷锋那样大力弘扬文明新风，用实际行动促进团结友爱、诚实守信、助人为乐、见义勇为的良好社会风气的形成，做中华民族传统美德的传承者、社会主义道德规范的实践者、新型人际关系的倡导者。</w:t>
      </w:r>
    </w:p>
    <w:p>
      <w:pPr>
        <w:ind w:left="0" w:right="0" w:firstLine="560"/>
        <w:spacing w:before="450" w:after="450" w:line="312" w:lineRule="auto"/>
      </w:pPr>
      <w:r>
        <w:rPr>
          <w:rFonts w:ascii="黑体" w:hAnsi="黑体" w:eastAsia="黑体" w:cs="黑体"/>
          <w:color w:val="000000"/>
          <w:sz w:val="34"/>
          <w:szCs w:val="34"/>
          <w:b w:val="1"/>
          <w:bCs w:val="1"/>
        </w:rPr>
        <w:t xml:space="preserve">学雷峰演讲稿篇九</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大家好！我叫耿皓，今天我演讲的题目是《学雷锋，讲文明，树新风》。</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每当我们唱起这熟悉的旋律时，雷锋叔叔那一幕幕助人为乐、无私奉献的感人事迹就浮现在我们的眼前；那些“我要把有限的生命，投入到无限的为人民服务之中去”的铿锵话语就回响在我们的耳边。</w:t>
      </w:r>
    </w:p>
    <w:p>
      <w:pPr>
        <w:ind w:left="0" w:right="0" w:firstLine="560"/>
        <w:spacing w:before="450" w:after="450" w:line="312" w:lineRule="auto"/>
      </w:pPr>
      <w:r>
        <w:rPr>
          <w:rFonts w:ascii="宋体" w:hAnsi="宋体" w:eastAsia="宋体" w:cs="宋体"/>
          <w:color w:val="000"/>
          <w:sz w:val="28"/>
          <w:szCs w:val="28"/>
        </w:rPr>
        <w:t xml:space="preserve">雷锋同志，永远写在春天里；雷锋精神，永远传颂在祖国大地。如今，我们越是生活幸福，越是和平年代，我们越要追忆雷锋同志和他的崇高精神。</w:t>
      </w:r>
    </w:p>
    <w:p>
      <w:pPr>
        <w:ind w:left="0" w:right="0" w:firstLine="560"/>
        <w:spacing w:before="450" w:after="450" w:line="312" w:lineRule="auto"/>
      </w:pPr>
      <w:r>
        <w:rPr>
          <w:rFonts w:ascii="宋体" w:hAnsi="宋体" w:eastAsia="宋体" w:cs="宋体"/>
          <w:color w:val="000"/>
          <w:sz w:val="28"/>
          <w:szCs w:val="28"/>
        </w:rPr>
        <w:t xml:space="preserve">雷锋生活的那个年代是一个激情燃烧的时代，当家作主站起来的中国人民，生活在诚实守信、风清气正的\'社会氛围中，这种社会氛围的形成得益于当时的人们普遍具备助人为乐的道德素养，雷锋并非万绿丛中一点红的异类。但是，持之以恒的坚守和表里如一的品格，让他成为践行社会主义道德的楷模；忠党爱国的赤诚和锐意创新的品质，使他成为时代偶像的化身；助人为乐的事迹和毫不利己的精神让他的名字时至今日依然成为好人好事的代名词。</w:t>
      </w:r>
    </w:p>
    <w:p>
      <w:pPr>
        <w:ind w:left="0" w:right="0" w:firstLine="560"/>
        <w:spacing w:before="450" w:after="450" w:line="312" w:lineRule="auto"/>
      </w:pPr>
      <w:r>
        <w:rPr>
          <w:rFonts w:ascii="宋体" w:hAnsi="宋体" w:eastAsia="宋体" w:cs="宋体"/>
          <w:color w:val="000"/>
          <w:sz w:val="28"/>
          <w:szCs w:val="28"/>
        </w:rPr>
        <w:t xml:space="preserve">其实随着时光流逝，雷锋的精神已汇入大海，你我便是那其中的点点浪花。今天，在我们大家的身上都不同程度地折射出雷锋精神的光芒。弯腰拾起一片纸屑，抬手扶起即将跌倒的同学；给见面的老师送去一声问候，给劳累的父母端上一杯热茶。相信谁都会为此与你相视一笑，并在你的感染下将这种精神和行为传播给周围的人。</w:t>
      </w:r>
    </w:p>
    <w:p>
      <w:pPr>
        <w:ind w:left="0" w:right="0" w:firstLine="560"/>
        <w:spacing w:before="450" w:after="450" w:line="312" w:lineRule="auto"/>
      </w:pPr>
      <w:r>
        <w:rPr>
          <w:rFonts w:ascii="宋体" w:hAnsi="宋体" w:eastAsia="宋体" w:cs="宋体"/>
          <w:color w:val="000"/>
          <w:sz w:val="28"/>
          <w:szCs w:val="28"/>
        </w:rPr>
        <w:t xml:space="preserve">雷锋的精神有着广阔而深沉的内涵，他已经不再是一个人，一个代号，而是新时代人类追求和谐的象征。我们的祖国会因为注入了雷锋精神而更加年轻，高举为人民服务的火炬，必将使我们的社会更加团结，人与人之间更加融洽和谐。请我们全体师生共同携手弘扬雷锋精神共创文明校园，我坚信，雷锋精神会在我们这一代中发扬光大，放射出更加灿烂的光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2025-08-02T08:08:53+08:00</dcterms:created>
  <dcterms:modified xsi:type="dcterms:W3CDTF">2025-08-02T08:08:53+08:00</dcterms:modified>
</cp:coreProperties>
</file>

<file path=docProps/custom.xml><?xml version="1.0" encoding="utf-8"?>
<Properties xmlns="http://schemas.openxmlformats.org/officeDocument/2006/custom-properties" xmlns:vt="http://schemas.openxmlformats.org/officeDocument/2006/docPropsVTypes"/>
</file>