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医院护士试用期个人转正工作总结 护士长试用期转正工作总结(三篇)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医院护士试用期个人转正工作总结 护士长试用期转正工作总结一一、在思想上，与党中央保持一致，坚持四项基本原则，认真学习三个代表重要思想。要求积极上进，热爱祖国、热爱人民，拥护中国共产党的领导、拥护各项方针政策，遵守国家的法律法规及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医院护士试用期个人转正工作总结 护士长试用期转正工作总结三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转眼间即将结束，一年来，在院领导和护理院长及科护士长的领导、帮助和指点下，本着一切以病人为中心，一切为病人的服务宗旨，较好的完成了院领导布置的各项护理工作计划，完成了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