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2025年苏轼水调歌头解析(优秀14篇)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苏轼水调歌头解析篇一苏轼(1037年1月8日—118月24日)，字子瞻，又字和仲，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苏轼水调歌头解析篇一</w:t>
      </w:r>
    </w:p>
    <w:p>
      <w:pPr>
        <w:ind w:left="0" w:right="0" w:firstLine="560"/>
        <w:spacing w:before="450" w:after="450" w:line="312" w:lineRule="auto"/>
      </w:pPr>
      <w:r>
        <w:rPr>
          <w:rFonts w:ascii="宋体" w:hAnsi="宋体" w:eastAsia="宋体" w:cs="宋体"/>
          <w:color w:val="000"/>
          <w:sz w:val="28"/>
          <w:szCs w:val="28"/>
        </w:rPr>
        <w:t xml:space="preserve">苏轼(1037年1月8日—118月24日)，字子瞻，又字和仲，号铁冠道人、东坡居士，世称苏东坡、苏仙。汉族，眉州眉山(今属四川省眉山市)人，祖籍河北栾城，北宋著名文学家、书法家、画家。</w:t>
      </w:r>
    </w:p>
    <w:p>
      <w:pPr>
        <w:ind w:left="0" w:right="0" w:firstLine="560"/>
        <w:spacing w:before="450" w:after="450" w:line="312" w:lineRule="auto"/>
      </w:pPr>
      <w:r>
        <w:rPr>
          <w:rFonts w:ascii="宋体" w:hAnsi="宋体" w:eastAsia="宋体" w:cs="宋体"/>
          <w:color w:val="000"/>
          <w:sz w:val="28"/>
          <w:szCs w:val="28"/>
        </w:rPr>
        <w:t xml:space="preserve">嘉祐二年(1057年)，苏轼进士及第。宋神宗时曾在凤翔、杭州、密州、徐州、湖州等地任职。元丰三年(1080年)，因“乌台诗案”受诬陷被贬黄州任团练副使。宋哲宗即位后，曾任翰林学士、侍读学士、礼部尚书等职，并出知杭州、颍州、扬州、定州等地，晚年因新党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苏轼是宋代文学最高成就的代表，并在诗、词、散文、书、画等方面取得了很高的成就。其诗题材广阔，清新豪健，善用夸张比喻，独具风格，与黄庭坚并称“苏黄”;其词开豪放一派，与辛弃疾同是豪放派代表，并称“苏辛”;其散文著述宏富，豪放自如，与欧阳修并称“欧苏”，为“唐宋八大家”之一。苏轼亦善书，为“宋四家”之一;工于画，尤擅墨竹、怪石、枯木等。有《东坡七集》、《东坡易传》、《东坡乐府》等传世。</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苏轼水调歌头解析篇二</w:t>
      </w:r>
    </w:p>
    <w:p>
      <w:pPr>
        <w:ind w:left="0" w:right="0" w:firstLine="560"/>
        <w:spacing w:before="450" w:after="450" w:line="312" w:lineRule="auto"/>
      </w:pPr>
      <w:r>
        <w:rPr>
          <w:rFonts w:ascii="宋体" w:hAnsi="宋体" w:eastAsia="宋体" w:cs="宋体"/>
          <w:color w:val="000"/>
          <w:sz w:val="28"/>
          <w:szCs w:val="28"/>
        </w:rPr>
        <w:t xml:space="preserve">苏轼通过联想，在上阙运用以形象描写不同风格的音乐，从开始的轻柔旖旎，瞬间变为雄壮高扬，然后归于悠扬致远;在下阙则对比音乐本身，一是同一时间内，繁音细响与清越之声之对比，二是不同时间内，音乐之抑扬起伏的对比，添之以自己的感慨，使整首诗具备与原作不同的艺术韵味。</w:t>
      </w:r>
    </w:p>
    <w:p>
      <w:pPr>
        <w:ind w:left="0" w:right="0" w:firstLine="560"/>
        <w:spacing w:before="450" w:after="450" w:line="312" w:lineRule="auto"/>
      </w:pPr>
      <w:r>
        <w:rPr>
          <w:rFonts w:ascii="宋体" w:hAnsi="宋体" w:eastAsia="宋体" w:cs="宋体"/>
          <w:color w:val="000"/>
          <w:sz w:val="28"/>
          <w:szCs w:val="28"/>
        </w:rPr>
        <w:t xml:space="preserve">词先写乐声初发，仿佛一对青年男女在静夜微弱的灯光下，亲昵地私语，谈爱说恨，卿卿我我，往复不已。“弹指泪和声”倒点一句，见出弹奏开始，音调轻柔而又哀怨。“忽变”三句，写曲调由低抑到高昂，犹如战士在鼓声下驰骋沙场，无人可挡。结尾的“回首”两句，以景物形容声情，把音乐形象化给人缥渺幽远之感，。“回首暮云远”，让人联想起王维“回看射雕处，千里暮云平”之将士，也与上文中“轩昂勇士”相联系，将独立的音乐片段串起来。白云浮动，柳絮漂浮，若有若无，忽远忽近，难以捉摸，却逗人情思。</w:t>
      </w:r>
    </w:p>
    <w:p>
      <w:pPr>
        <w:ind w:left="0" w:right="0" w:firstLine="560"/>
        <w:spacing w:before="450" w:after="450" w:line="312" w:lineRule="auto"/>
      </w:pPr>
      <w:r>
        <w:rPr>
          <w:rFonts w:ascii="宋体" w:hAnsi="宋体" w:eastAsia="宋体" w:cs="宋体"/>
          <w:color w:val="000"/>
          <w:sz w:val="28"/>
          <w:szCs w:val="28"/>
        </w:rPr>
        <w:t xml:space="preserve">接着是百鸟争喧，明媚的春色与啁哳之声相伴，唯独彩凤不鸣。这里写以凤凰不鸣，起到“留白”的特殊效果，也点出了深刻哲理：真正内涵的，从不在言语上夺人眼球。之后琴声在瞬息间高音突起，曲折而上，曲调转向艰涩，好象走进悬崖峭璧之中，脚登手攀，前行一寸，也要花费很大气力。正在步履维艰之际，音声陡然下降，恍如一落千丈，飘然坠入深渊，弦音戛然而止。至此，词人确乎借助于语言，把这位乐师的高妙弹技逼真地再现出来了。最后五句，则是从听者心情的激动，反映出成功的弹奏所产生的感人的艺术效果。“指间风雨”，写弹者技艺之高，能兴风作雨;“肠中冰炭”，写听者感受之深，肠中忽而高寒、忽而酷热;并以“烦子”、“置我”等语，把双方紧密关联起来。音响之撼人，不仅使人坐立不宁，而且简直难以禁受，由于连连泣下，再没有泪水可以倾洒了。“推手从归去”描写的是琴师奏完将琴推开的动作，也在其中暗示这诗人心中归隐的情怀。“无泪与君倾”，表现出诗人此时肠中之郁结，比起原诗中“湿衣泪滂滂”更为不堪较之，更为含蓄，也更为深沉，虽然无落泪，但是更加表现出心情的\'郁结。</w:t>
      </w:r>
    </w:p>
    <w:p>
      <w:pPr>
        <w:ind w:left="0" w:right="0" w:firstLine="560"/>
        <w:spacing w:before="450" w:after="450" w:line="312" w:lineRule="auto"/>
      </w:pPr>
      <w:r>
        <w:rPr>
          <w:rFonts w:ascii="宋体" w:hAnsi="宋体" w:eastAsia="宋体" w:cs="宋体"/>
          <w:color w:val="000"/>
          <w:sz w:val="28"/>
          <w:szCs w:val="28"/>
        </w:rPr>
        <w:t xml:space="preserve">诉诸听觉的音乐美，缺乏空间形象的鲜明性和确定性，是很难捕捉和形容的。但词人巧于取譬，他运用男女谈情说爱、勇士大呼猛进、飘荡的晚云飞絮、百鸟和鸣、攀高步险等等自然和生活现象，极力摹写音声节奏的抑扬起伏和变化，借以传达乐曲的感情色调和内容。这一系列含义丰富的比喻，变抽象为具体，把诉诸听觉的音节组合，转化为诉诸视觉的生动形象，这就不难唤起一种类比的联想，从而产生动人心弦的感染力。末后再从音乐效果，进一步刻画弹技之高，笔墨精微神妙，可说与韩诗同一机杼，同入化境。</w:t>
      </w:r>
    </w:p>
    <w:p>
      <w:pPr>
        <w:ind w:left="0" w:right="0" w:firstLine="560"/>
        <w:spacing w:before="450" w:after="450" w:line="312" w:lineRule="auto"/>
      </w:pPr>
      <w:r>
        <w:rPr>
          <w:rFonts w:ascii="宋体" w:hAnsi="宋体" w:eastAsia="宋体" w:cs="宋体"/>
          <w:color w:val="000"/>
          <w:sz w:val="28"/>
          <w:szCs w:val="28"/>
        </w:rPr>
        <w:t xml:space="preserve">苏轼这首词的“隐括”，即把韩愈的诗文《听颖师弹琴》剪裁改曲词，虽保留了韩诗的总体构思和一些精彩的描绘，但又在内容、形式以及两者的结合上，显示了自己的创造性，从而使此词获得了新的艺术生命和独特的审美价值。</w:t>
      </w:r>
    </w:p>
    <w:p>
      <w:pPr>
        <w:ind w:left="0" w:right="0" w:firstLine="560"/>
        <w:spacing w:before="450" w:after="450" w:line="312" w:lineRule="auto"/>
      </w:pPr>
      <w:r>
        <w:rPr>
          <w:rFonts w:ascii="宋体" w:hAnsi="宋体" w:eastAsia="宋体" w:cs="宋体"/>
          <w:color w:val="000"/>
          <w:sz w:val="28"/>
          <w:szCs w:val="28"/>
        </w:rPr>
        <w:t xml:space="preserve">(1037年1月8日-1101年8月24日)字子瞻、和仲，号铁冠道人、东坡居士，世称苏东坡、苏仙，汉族，眉州眉山(四川省眉山市)人，祖籍河北栾城，北宋著名文学家、书法家、画家，历史治水名人。苏轼是北宋中期文坛领袖，在诗、词、散文、书、画等方面取得很高成就。文纵横恣肆;诗题材广阔，清新豪健，善用夸张比喻，独具风格，与黄庭坚并称“苏黄”;词开豪放一派，与辛弃疾同是豪放派代表，并称“苏辛”;散文著述宏富，豪放自如，与欧阳修并称“欧苏”，为“唐宋八大家”之一。苏轼善书，“宋四家”之一;擅长文人画，尤擅墨竹、怪石、枯木等。作品有《东坡七集》《东坡易传》《东坡乐府》《潇湘竹石图卷》《古木怪石图卷》等。</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苏轼水调歌头解析篇三</w:t>
      </w:r>
    </w:p>
    <w:p>
      <w:pPr>
        <w:ind w:left="0" w:right="0" w:firstLine="560"/>
        <w:spacing w:before="450" w:after="450" w:line="312" w:lineRule="auto"/>
      </w:pPr>
      <w:r>
        <w:rPr>
          <w:rFonts w:ascii="宋体" w:hAnsi="宋体" w:eastAsia="宋体" w:cs="宋体"/>
          <w:color w:val="000"/>
          <w:sz w:val="28"/>
          <w:szCs w:val="28"/>
        </w:rPr>
        <w:t xml:space="preserve">《水调歌头・明月几时有》，这是一篇非常的优秀的作品，其优秀就在于它遵循了文学本身的审美准则，文学不同于科学，也不是感性或理性就美。</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苏轼的这首词写作于宋神宗熙宁九年(1076)，亦即丙辰年的中秋节日。作者当时知密州(今山东诸城)，这首中秋词，“大醉”遣怀是主，“兼怀子由”是辅，也是一种对宦途险恶体验的升华与总结。苏轼兄弟情谊甚笃，他与苏辙熙宁四年(1071)颍州分别后已有六年不见了。苏轼原任杭州通判，因苏辙在济南掌书记，特地请求北徙，但到了密州还是无缘相会:“咫尺天不相见，实与千里同，人生无离别，谁知恩爱重”(颍州初别子由)。当然,对于一贯秉持“尊主泽民”节操的作者来说，手足分离和私情，比起廷忧边患的国势来说，毕竟属于次要的伦理负荷，此点在题序中即有深微的提示。</w:t>
      </w:r>
    </w:p>
    <w:p>
      <w:pPr>
        <w:ind w:left="0" w:right="0" w:firstLine="560"/>
        <w:spacing w:before="450" w:after="450" w:line="312" w:lineRule="auto"/>
      </w:pPr>
      <w:r>
        <w:rPr>
          <w:rFonts w:ascii="宋体" w:hAnsi="宋体" w:eastAsia="宋体" w:cs="宋体"/>
          <w:color w:val="000"/>
          <w:sz w:val="28"/>
          <w:szCs w:val="28"/>
        </w:rPr>
        <w:t xml:space="preserve">此词通篇咏月，却处处关合人事。</w:t>
      </w:r>
    </w:p>
    <w:p>
      <w:pPr>
        <w:ind w:left="0" w:right="0" w:firstLine="560"/>
        <w:spacing w:before="450" w:after="450" w:line="312" w:lineRule="auto"/>
      </w:pPr>
      <w:r>
        <w:rPr>
          <w:rFonts w:ascii="宋体" w:hAnsi="宋体" w:eastAsia="宋体" w:cs="宋体"/>
          <w:color w:val="000"/>
          <w:sz w:val="28"/>
          <w:szCs w:val="28"/>
        </w:rPr>
        <w:t xml:space="preserve">上片望月，借明月自喻孤高，下片用圆月衬托别情。开篇排空直入，笔力奇崛，表达了天上和人间、幻想和现实、出世和入世这样一组矛盾的情境。相比之下，他还是立足现实，热恋人世，觉得有兄弟亲朋的人间生活来得温暖亲切。苏轼一生并未退隐，但他通过诗文所表达出来的那种人生空漠之感，却比前人任何口头上或事实上的‘退隐’、‘归田’、‘遁世’要更深刻更沉重。下片怀人，融写实为写意，化景物为情思，挥洒淋漓。在这里作者把月亮拟人化了，仿佛月亮也是一个与他“心有灵犀”的朋友。不应该有遗恨的\'，但你又是因为什么缘故总是在人们离别的时候团圆呢?这是埋怨明月故意与人为难，给人增添忧愁，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人生并非没有憾事，悲欢离合即为其一。一个阴错阳差的误会使苏东坡误以为皇帝要杀他，在心惊胆战中他首先想到的是弟弟，给苏辙留下了两首诀别诗，愿与子由“世世为兄弟”。苏辙奏请朝廷赦免兄长，自己愿意纳还一切官位为兄长赎罪，遭受降职处分，调到高安，任筠州酒监。那“但愿人长久，千里共婵娟”的殷殷关切之祷告，无不流溢着手足深情，兄弟情深，那无眠的思念，以至于此，有兄如此，夫复何求!</w:t>
      </w:r>
    </w:p>
    <w:p>
      <w:pPr>
        <w:ind w:left="0" w:right="0" w:firstLine="560"/>
        <w:spacing w:before="450" w:after="450" w:line="312" w:lineRule="auto"/>
      </w:pPr>
      <w:r>
        <w:rPr>
          <w:rFonts w:ascii="宋体" w:hAnsi="宋体" w:eastAsia="宋体" w:cs="宋体"/>
          <w:color w:val="000"/>
          <w:sz w:val="28"/>
          <w:szCs w:val="28"/>
        </w:rPr>
        <w:t xml:space="preserve">苏轼思亲心痛，感悟到人有悲欢离合同月有阴晴圆缺一样，两者都是自然常理，无须伤感，又终于以理遣情，从共同赏月中互致慰籍，离别这个人生憾事就从友爱的感情中得到了补偿。人生不求长聚，两心相照，明月与共，未尝不是一个美好的境界。从人到月，从古到今，作了高度的概括，月亮同人有“悲欢离合”一样也有着“阴晴圆缺”，这世界本身就不是完美的，每一件事物都处在自己固有的缺憾之中，再怨天尤人有什么意思呢?既然人间的离别是难免的，那么只要亲人长久健在，即使远隔千里也还可以通过普照世界的明月把两地联系起来，突破时空间的局限让彼此的心沟通起来，把彼此分离的人以精神相通。这首词表达了对弟弟苏辙的怀念之情，还有对一切经受着离别之苦的人的美好祝愿。</w:t>
      </w:r>
    </w:p>
    <w:p>
      <w:pPr>
        <w:ind w:left="0" w:right="0" w:firstLine="560"/>
        <w:spacing w:before="450" w:after="450" w:line="312" w:lineRule="auto"/>
      </w:pPr>
      <w:r>
        <w:rPr>
          <w:rFonts w:ascii="宋体" w:hAnsi="宋体" w:eastAsia="宋体" w:cs="宋体"/>
          <w:color w:val="000"/>
          <w:sz w:val="28"/>
          <w:szCs w:val="28"/>
        </w:rPr>
        <w:t xml:space="preserve">总之，本篇属于苏词代表作之一。上片执着人生，下片善处人生，表现了苏轼热爱生活、情怀旷达的一面。词中境界高洁，说理通达，情味深厚，并出以潇洒之笔，一片神行，不假雕琢，卷舒自如，因此九百年来传诵不衰，是历来公认的中秋词中的绝唱。它的意境豪放而阔大，情怀乐观而旷达，完美的体现了对明月的向往之情和对人间的眷恋。人如其词，面对挫折多少文人一蹶不振，屈原跳进了汨罗江，李贺蓬头垢面，义山终生郁闷，苏轼却坚持了自己的人格和心志，埋首沉心，和诗词歌赋相依为命，靠灵魂和气度，靠气骨和诗胆，用超然的态度，自身的精神力量和心灵光彩让苦难变得黯然无色，他光明磊落，一世坦荡，追求的不是个人的地位和功名，而是处穷而不忘兼济天下之志，超然物外，旷达乐观，身处逆境而能保持心境的安适，超脱于世俗的苦乐和生死之外，追求进入一种超功利、超世俗的自由的精神境界。所以，千年之后，他的丰富和深沉，天真和质朴仍如封存的醇酒，浓香醉人!也许正是一蓑风雨，铸就了一个旷世奇才，一个士大夫心神往的人格典范，一个民间妇孺喜闻乐道的豪士雅客，一个刚直不屈执著风节的政客，一个有着一颗善于解脱的智慧心灵的智者，一个有着一副眼见天下无一个不是好人的善良心肠的赤子!</w:t>
      </w:r>
    </w:p>
    <w:p>
      <w:pPr>
        <w:ind w:left="0" w:right="0" w:firstLine="560"/>
        <w:spacing w:before="450" w:after="450" w:line="312" w:lineRule="auto"/>
      </w:pPr>
      <w:r>
        <w:rPr>
          <w:rFonts w:ascii="宋体" w:hAnsi="宋体" w:eastAsia="宋体" w:cs="宋体"/>
          <w:color w:val="000"/>
          <w:sz w:val="28"/>
          <w:szCs w:val="28"/>
        </w:rPr>
        <w:t xml:space="preserve">苏轼已走远，那个携人生的一肩风霜任云卷云舒的他，拂心灵的一襟悲喜对花落花开的他已走远，但是这首千古绝唱、这首不同凡响的《水调歌头》，却一直在在亘古至今的文学艺术星空里回响。</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苏轼水调歌头解析篇四</w:t>
      </w:r>
    </w:p>
    <w:p>
      <w:pPr>
        <w:ind w:left="0" w:right="0" w:firstLine="560"/>
        <w:spacing w:before="450" w:after="450" w:line="312" w:lineRule="auto"/>
      </w:pPr>
      <w:r>
        <w:rPr>
          <w:rFonts w:ascii="宋体" w:hAnsi="宋体" w:eastAsia="宋体" w:cs="宋体"/>
          <w:color w:val="000"/>
          <w:sz w:val="28"/>
          <w:szCs w:val="28"/>
        </w:rPr>
        <w:t xml:space="preserve">欧阳文忠公尝问余：“琴诗何者最善?答以退之听颖师琴诗最善。公曰：此诗最奇丽，然非听琴，乃听琵琶也。余深然之。建安章质夫家善琵琶者，乞为歌词。余久不作，特取退之词，稍加隐括，使就声律，以遗之云。</w:t>
      </w:r>
    </w:p>
    <w:p>
      <w:pPr>
        <w:ind w:left="0" w:right="0" w:firstLine="560"/>
        <w:spacing w:before="450" w:after="450" w:line="312" w:lineRule="auto"/>
      </w:pPr>
      <w:r>
        <w:rPr>
          <w:rFonts w:ascii="宋体" w:hAnsi="宋体" w:eastAsia="宋体" w:cs="宋体"/>
          <w:color w:val="000"/>
          <w:sz w:val="28"/>
          <w:szCs w:val="28"/>
        </w:rPr>
        <w:t xml:space="preserve">昵昵儿女语，灯火夜微明。恩怨尔汝来去，弹指泪和声。忽变轩昂勇士，一鼓填然作气，千里不留行。回首暮云远，飞絮搅青冥。</w:t>
      </w:r>
    </w:p>
    <w:p>
      <w:pPr>
        <w:ind w:left="0" w:right="0" w:firstLine="560"/>
        <w:spacing w:before="450" w:after="450" w:line="312" w:lineRule="auto"/>
      </w:pPr>
      <w:r>
        <w:rPr>
          <w:rFonts w:ascii="宋体" w:hAnsi="宋体" w:eastAsia="宋体" w:cs="宋体"/>
          <w:color w:val="000"/>
          <w:sz w:val="28"/>
          <w:szCs w:val="28"/>
        </w:rPr>
        <w:t xml:space="preserve">众禽里，真彩凤，独不鸣。跻攀寸步千险，一落百寻轻。烦子指间风雨，置我肠中冰炭，起坐不能平。推手从归去，无泪与君倾。</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苏轼水调歌头解析篇五</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注：《水浒·施恩三人死囚牢武松大闹飞云浦》(上海古籍出版社《水浒传》266页)中曾出现过词曲，下片首句为“高卷珠帘”，其余相同。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苏轼(1037～1101)，字子瞻，号东坡居士，北宋眉山人。是著名的北宋文学家，唐宋散文八大家之一。他学识渊博，多才多艺，在书法、绘画、诗词、散文各方面都有很高造诣。他的书法与蔡襄、黄庭坚、米芾合称“宋四家”;善画竹木怪石，其画论，书论也有卓见。是北宋继欧阳修之后的文坛领袖，散文与欧阳修齐名;诗歌与黄庭坚齐名;他的词气势磅礴，风格豪放，一改词的婉约，与南宋辛弃疾并称“苏辛”，共为豪放派词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(1)把酒：端起酒杯。</w:t>
      </w:r>
    </w:p>
    <w:p>
      <w:pPr>
        <w:ind w:left="0" w:right="0" w:firstLine="560"/>
        <w:spacing w:before="450" w:after="450" w:line="312" w:lineRule="auto"/>
      </w:pPr>
      <w:r>
        <w:rPr>
          <w:rFonts w:ascii="宋体" w:hAnsi="宋体" w:eastAsia="宋体" w:cs="宋体"/>
          <w:color w:val="000"/>
          <w:sz w:val="28"/>
          <w:szCs w:val="28"/>
        </w:rPr>
        <w:t xml:space="preserve">(2)宫阙：宫殿。</w:t>
      </w:r>
    </w:p>
    <w:p>
      <w:pPr>
        <w:ind w:left="0" w:right="0" w:firstLine="560"/>
        <w:spacing w:before="450" w:after="450" w:line="312" w:lineRule="auto"/>
      </w:pPr>
      <w:r>
        <w:rPr>
          <w:rFonts w:ascii="宋体" w:hAnsi="宋体" w:eastAsia="宋体" w:cs="宋体"/>
          <w:color w:val="000"/>
          <w:sz w:val="28"/>
          <w:szCs w:val="28"/>
        </w:rPr>
        <w:t xml:space="preserve">(3)今夕是何年：古代神话传说，天上只三日，世间已千年。古人认为天上神仙世界年月的编排与人间是不相同的。所以作者有此一问。</w:t>
      </w:r>
    </w:p>
    <w:p>
      <w:pPr>
        <w:ind w:left="0" w:right="0" w:firstLine="560"/>
        <w:spacing w:before="450" w:after="450" w:line="312" w:lineRule="auto"/>
      </w:pPr>
      <w:r>
        <w:rPr>
          <w:rFonts w:ascii="宋体" w:hAnsi="宋体" w:eastAsia="宋体" w:cs="宋体"/>
          <w:color w:val="000"/>
          <w:sz w:val="28"/>
          <w:szCs w:val="28"/>
        </w:rPr>
        <w:t xml:space="preserve">(4)乘风归去：驾著风，回到天上去。作者在这里浪漫地认为自己是下凡的神仙。</w:t>
      </w:r>
    </w:p>
    <w:p>
      <w:pPr>
        <w:ind w:left="0" w:right="0" w:firstLine="560"/>
        <w:spacing w:before="450" w:after="450" w:line="312" w:lineRule="auto"/>
      </w:pPr>
      <w:r>
        <w:rPr>
          <w:rFonts w:ascii="宋体" w:hAnsi="宋体" w:eastAsia="宋体" w:cs="宋体"/>
          <w:color w:val="000"/>
          <w:sz w:val="28"/>
          <w:szCs w:val="28"/>
        </w:rPr>
        <w:t xml:space="preserve">(5)琼楼玉宇：白玉砌成的楼阁，相传月亮上有这样美丽建筑。指月宫。</w:t>
      </w:r>
    </w:p>
    <w:p>
      <w:pPr>
        <w:ind w:left="0" w:right="0" w:firstLine="560"/>
        <w:spacing w:before="450" w:after="450" w:line="312" w:lineRule="auto"/>
      </w:pPr>
      <w:r>
        <w:rPr>
          <w:rFonts w:ascii="宋体" w:hAnsi="宋体" w:eastAsia="宋体" w:cs="宋体"/>
          <w:color w:val="000"/>
          <w:sz w:val="28"/>
          <w:szCs w:val="28"/>
        </w:rPr>
        <w:t xml:space="preserve">(6)不胜：忍受不住。</w:t>
      </w:r>
    </w:p>
    <w:p>
      <w:pPr>
        <w:ind w:left="0" w:right="0" w:firstLine="560"/>
        <w:spacing w:before="450" w:after="450" w:line="312" w:lineRule="auto"/>
      </w:pPr>
      <w:r>
        <w:rPr>
          <w:rFonts w:ascii="宋体" w:hAnsi="宋体" w:eastAsia="宋体" w:cs="宋体"/>
          <w:color w:val="000"/>
          <w:sz w:val="28"/>
          <w:szCs w:val="28"/>
        </w:rPr>
        <w:t xml:space="preserve">(7)弄清影，在月光下起舞，自己的影子也翻动不已，仿佛自己和影子一起嬉戏。</w:t>
      </w:r>
    </w:p>
    <w:p>
      <w:pPr>
        <w:ind w:left="0" w:right="0" w:firstLine="560"/>
        <w:spacing w:before="450" w:after="450" w:line="312" w:lineRule="auto"/>
      </w:pPr>
      <w:r>
        <w:rPr>
          <w:rFonts w:ascii="宋体" w:hAnsi="宋体" w:eastAsia="宋体" w:cs="宋体"/>
          <w:color w:val="000"/>
          <w:sz w:val="28"/>
          <w:szCs w:val="28"/>
        </w:rPr>
        <w:t xml:space="preserve">(8)朱阁：朱红色的楼阁。</w:t>
      </w:r>
    </w:p>
    <w:p>
      <w:pPr>
        <w:ind w:left="0" w:right="0" w:firstLine="560"/>
        <w:spacing w:before="450" w:after="450" w:line="312" w:lineRule="auto"/>
      </w:pPr>
      <w:r>
        <w:rPr>
          <w:rFonts w:ascii="宋体" w:hAnsi="宋体" w:eastAsia="宋体" w:cs="宋体"/>
          <w:color w:val="000"/>
          <w:sz w:val="28"/>
          <w:szCs w:val="28"/>
        </w:rPr>
        <w:t xml:space="preserve">(9)绮户：刻有纹饰门窗。</w:t>
      </w:r>
    </w:p>
    <w:p>
      <w:pPr>
        <w:ind w:left="0" w:right="0" w:firstLine="560"/>
        <w:spacing w:before="450" w:after="450" w:line="312" w:lineRule="auto"/>
      </w:pPr>
      <w:r>
        <w:rPr>
          <w:rFonts w:ascii="宋体" w:hAnsi="宋体" w:eastAsia="宋体" w:cs="宋体"/>
          <w:color w:val="000"/>
          <w:sz w:val="28"/>
          <w:szCs w:val="28"/>
        </w:rPr>
        <w:t xml:space="preserve">(10)照无眠：照著有心事的睡不着的人。</w:t>
      </w:r>
    </w:p>
    <w:p>
      <w:pPr>
        <w:ind w:left="0" w:right="0" w:firstLine="560"/>
        <w:spacing w:before="450" w:after="450" w:line="312" w:lineRule="auto"/>
      </w:pPr>
      <w:r>
        <w:rPr>
          <w:rFonts w:ascii="宋体" w:hAnsi="宋体" w:eastAsia="宋体" w:cs="宋体"/>
          <w:color w:val="000"/>
          <w:sz w:val="28"/>
          <w:szCs w:val="28"/>
        </w:rPr>
        <w:t xml:space="preserve">(11)婵娟：美丽的月光，代指月亮。</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(12)大曲《水调歌》的首段，故曰“歌头”。双调，九十五字，平韵。</w:t>
      </w:r>
    </w:p>
    <w:p>
      <w:pPr>
        <w:ind w:left="0" w:right="0" w:firstLine="560"/>
        <w:spacing w:before="450" w:after="450" w:line="312" w:lineRule="auto"/>
      </w:pPr>
      <w:r>
        <w:rPr>
          <w:rFonts w:ascii="宋体" w:hAnsi="宋体" w:eastAsia="宋体" w:cs="宋体"/>
          <w:color w:val="000"/>
          <w:sz w:val="28"/>
          <w:szCs w:val="28"/>
        </w:rPr>
        <w:t xml:space="preserve">(13)丙辰：熙宁九年(1076)。苏辙字子由。</w:t>
      </w:r>
    </w:p>
    <w:p>
      <w:pPr>
        <w:ind w:left="0" w:right="0" w:firstLine="560"/>
        <w:spacing w:before="450" w:after="450" w:line="312" w:lineRule="auto"/>
      </w:pPr>
      <w:r>
        <w:rPr>
          <w:rFonts w:ascii="宋体" w:hAnsi="宋体" w:eastAsia="宋体" w:cs="宋体"/>
          <w:color w:val="000"/>
          <w:sz w:val="28"/>
          <w:szCs w:val="28"/>
        </w:rPr>
        <w:t xml:space="preserve">(14)李白《把酒问天》：“青天有月来几时?我今停杯一问之。”</w:t>
      </w:r>
    </w:p>
    <w:p>
      <w:pPr>
        <w:ind w:left="0" w:right="0" w:firstLine="560"/>
        <w:spacing w:before="450" w:after="450" w:line="312" w:lineRule="auto"/>
      </w:pPr>
      <w:r>
        <w:rPr>
          <w:rFonts w:ascii="宋体" w:hAnsi="宋体" w:eastAsia="宋体" w:cs="宋体"/>
          <w:color w:val="000"/>
          <w:sz w:val="28"/>
          <w:szCs w:val="28"/>
        </w:rPr>
        <w:t xml:space="preserve">(15)牛僧孺《周秦行纪》：“共道人间惆怅事，不知今夕是何年。”</w:t>
      </w:r>
    </w:p>
    <w:p>
      <w:pPr>
        <w:ind w:left="0" w:right="0" w:firstLine="560"/>
        <w:spacing w:before="450" w:after="450" w:line="312" w:lineRule="auto"/>
      </w:pPr>
      <w:r>
        <w:rPr>
          <w:rFonts w:ascii="宋体" w:hAnsi="宋体" w:eastAsia="宋体" w:cs="宋体"/>
          <w:color w:val="000"/>
          <w:sz w:val="28"/>
          <w:szCs w:val="28"/>
        </w:rPr>
        <w:t xml:space="preserve">(16)司马光《温公诗话》记石曼卿诗：“月如无恨月长圆。”</w:t>
      </w:r>
    </w:p>
    <w:p>
      <w:pPr>
        <w:ind w:left="0" w:right="0" w:firstLine="560"/>
        <w:spacing w:before="450" w:after="450" w:line="312" w:lineRule="auto"/>
      </w:pPr>
      <w:r>
        <w:rPr>
          <w:rFonts w:ascii="宋体" w:hAnsi="宋体" w:eastAsia="宋体" w:cs="宋体"/>
          <w:color w:val="000"/>
          <w:sz w:val="28"/>
          <w:szCs w:val="28"/>
        </w:rPr>
        <w:t xml:space="preserve">(18)起舞弄清影:在月下起舞,身影摇曳.</w:t>
      </w:r>
    </w:p>
    <w:p>
      <w:pPr>
        <w:ind w:left="0" w:right="0" w:firstLine="560"/>
        <w:spacing w:before="450" w:after="450" w:line="312" w:lineRule="auto"/>
      </w:pPr>
      <w:r>
        <w:rPr>
          <w:rFonts w:ascii="宋体" w:hAnsi="宋体" w:eastAsia="宋体" w:cs="宋体"/>
          <w:color w:val="000"/>
          <w:sz w:val="28"/>
          <w:szCs w:val="28"/>
        </w:rPr>
        <w:t xml:space="preserve">(19)转朱阁,低绮户,照无眠:月光转过朱红的楼阁,照进雕花的窗户,照到不眠的人.绮户,装饰着花纹或图案的窗户.</w:t>
      </w:r>
    </w:p>
    <w:p>
      <w:pPr>
        <w:ind w:left="0" w:right="0" w:firstLine="560"/>
        <w:spacing w:before="450" w:after="450" w:line="312" w:lineRule="auto"/>
      </w:pPr>
      <w:r>
        <w:rPr>
          <w:rFonts w:ascii="宋体" w:hAnsi="宋体" w:eastAsia="宋体" w:cs="宋体"/>
          <w:color w:val="000"/>
          <w:sz w:val="28"/>
          <w:szCs w:val="28"/>
        </w:rPr>
        <w:t xml:space="preserve">(21)但愿人长久,千里共婵娟:希望人们都能身体康健,即使相隔千里,也可共同沐浴在同样的月光中.婵娟,指月亮.</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这首词是宋神宗熙宁九年中秋作者在密州时所作。这一时期，苏轼因为与当权的变法者王安石等人政见不同，自求外放，展转在各地为官。他曾经要求调任到离苏辙较近的地方为官，以求兄弟多多聚会。到密州后，这一愿望仍无法实现。这一年的中秋，皓月当空，银辉遍地，与胞弟苏辙分别之后，转眼已七年未得团聚了。此刻，词人面对一轮明月，心潮起伏，于是乘酒兴正酣，挥笔写下了这首名篇。词前的小序交待了写词的过程：“丙辰中秋，欢饮达旦，大醉。作此篇兼怀子由。”很明显，这首词反映了作者复杂而又矛盾的思想感情。一方面，说明作者怀有远大的政治抱负，当时虽已41岁，并且身处远离京都的密州，政治上很不得意，但他对现实、对理想仍充满了信心;另方面，由于政治失意，理想不能实现，才能不得施展，因而对现实产生一种强烈的不满，滋长了消极避世的思想感情。不过，贯穿始终的却是词中所表现出的那种热爱生活与积极向上的乐观精神。</w:t>
      </w:r>
    </w:p>
    <w:p>
      <w:pPr>
        <w:ind w:left="0" w:right="0" w:firstLine="560"/>
        <w:spacing w:before="450" w:after="450" w:line="312" w:lineRule="auto"/>
      </w:pPr>
      <w:r>
        <w:rPr>
          <w:rFonts w:ascii="宋体" w:hAnsi="宋体" w:eastAsia="宋体" w:cs="宋体"/>
          <w:color w:val="000"/>
          <w:sz w:val="28"/>
          <w:szCs w:val="28"/>
        </w:rPr>
        <w:t xml:space="preserve">在大自然的景物中，月亮是很有浪漫色彩的，她很容易启发人们的艺术联想。一钩新月，可联想到初生的萌芽事物;一轮满月，可联想到美好的团圆生活;月亮的皎洁，让人联想到光明磊落的人格。在月亮这一意象上集中了人类多少美好的憧憬与理想!苏轼是一位性格豪放、气质浪漫的诗人，当他抬头遥望中秋明月时，其思想情感犹如长上了翅膀，天上人间自由翱翔。</w:t>
      </w:r>
    </w:p>
    <w:p>
      <w:pPr>
        <w:ind w:left="0" w:right="0" w:firstLine="560"/>
        <w:spacing w:before="450" w:after="450" w:line="312" w:lineRule="auto"/>
      </w:pPr>
      <w:r>
        <w:rPr>
          <w:rFonts w:ascii="宋体" w:hAnsi="宋体" w:eastAsia="宋体" w:cs="宋体"/>
          <w:color w:val="000"/>
          <w:sz w:val="28"/>
          <w:szCs w:val="28"/>
        </w:rPr>
        <w:t xml:space="preserve">上片写中秋赏月，因月而引发出对天上仙境的奇想。起句奇崛异常，词人用李白“青天有月来几时，我今停杯一问之”(《把酒问月》)诗意，用一问句把读者引入时间、空间这一带有哲理意味的广阔世界。词人的提问，似乎是在追溯明月的起源、宇宙的.伊始，又好像是在赞叹中秋的美景、造化的巧妙。其中蕴涵了词人对明月的赞美和向往之情。作者之所以要化用李白诗意，一是李白的咏月诗流传甚广，二是苏轼经常以李白自比，这里也暗含此意。李诗语气比较舒缓，苏词改成设问句以后，便显得峭拔突兀。苏轼将青天作为朋友，把酒相问，显示了豪放的性格与不凡的气魄。“不知”二句承前设疑，引导读者对宇宙人生这一类大问题进行思考。“天上宫阙”承“明月”，“今夕是何年”承“几时有”，针线细密。继续设疑，也将对明月的赞美向往之情推进了一层。设问、思考而又不得其解，于是又产生了“我欲乘风归去”的遐想。李白被称为“谪仙”，苏轼也被人称之为“坡仙”。词人至此突发奇想，打算回到“天上”老家，一探这时空千古奥秘。苏轼生平自视甚高，以“谪仙”自居，所以他当然能御风回家，看看人间“今夕”又是天上的何年?仙境是否胜过人间?词人之所以有这种脱离人世、超越自然的奇想，一方面来自他对宇宙奥秘的好奇，另一方面更主要的是来自对现实人间的不满。人世间有如此多的不称心、不满意之事，迫使词人幻想摆脱这烦恼人世，到琼楼玉宇中去过逍遥自在的神仙生活。苏轼后来贬官到黄州，时时有类似的奇想，所谓“小舟从此逝，江海寄余生”，以及《前赤壁赋》描写自己在月下泛舟时那种飘然欲仙的感觉，皆产生于共同的思想基础。然而，在词中这仅仅是一种打算，未及展开，便被另一种相反的思想打断：“又恐琼楼玉宇，高处不胜寒”。这两句急转直下，天上的“琼楼玉宇”虽然富丽堂皇，美好非凡，但那里高寒难耐，不可久居。词人故意找出天上的美中不足，来坚定自己留在人间的决心。一正一反，更表露出词人对人间生活的热爱。同时，这里依然在写中秋月景，读者可以体会到月亮的美好，以及月光的寒气逼人。这一转折，写出词人既留恋人间又向往天上的矛盾心理。这种矛盾能够更深刻地说明词人留恋人世、热爱生活的思想感情，显示了词人开阔的心胸与超远的志向，因此为歌词带来一种旷达的作风。“高处不胜寒”并非作者不愿归去的根本原因，“起舞弄清影，何似在人间”才是根本之所在。与其飞往高寒的月宫，还不如留在人间，在月光下起舞，最起码还可以与自己清影为伴。从“我欲”到“又恐”至“何似”的心理转折开阖中，展示了苏轼情感的波澜起伏。他终于从幻觉回到现实，在出世与入世的矛盾纠葛中，入世思想最终占了上风。“何似在人间”是毫无疑问的肯定，雄健的笔力显示了情感的强烈。</w:t>
      </w:r>
    </w:p>
    <w:p>
      <w:pPr>
        <w:ind w:left="0" w:right="0" w:firstLine="560"/>
        <w:spacing w:before="450" w:after="450" w:line="312" w:lineRule="auto"/>
      </w:pPr>
      <w:r>
        <w:rPr>
          <w:rFonts w:ascii="宋体" w:hAnsi="宋体" w:eastAsia="宋体" w:cs="宋体"/>
          <w:color w:val="000"/>
          <w:sz w:val="28"/>
          <w:szCs w:val="28"/>
        </w:rPr>
        <w:t xml:space="preserve">下片写望月怀人，即兼怀子由，同时感念人生的离合无常。换头由中秋的圆月联想到人间的离别。夜深月移，月光穿过“朱阁”，照近“绮户”，照到了房中迟迟未能入睡之人。这里既指自己怀念弟弟的深情，又可以泛指那些中秋佳节因不能与亲人团圆以至难以入眠的一切离人。月圆人不圆是多么令人遗憾啊!词人便无理埋怨圆月：“不应有恨，何事长向别时圆?”相形之下，更加重了离人的愁苦了。无理的语气进一步衬托出词人思念胞弟的手足深情，同时又含蓄地表示了对不幸离人的同情。词人毕竟是旷达的，他随即想到月亮也是无辜的，便转而为明月开脱：“人有悲欢离合，月有阴晴圆缺，此事古难全。”既然如此，又何必为暂时的离别而忧伤呢?这三句从人到月、从古到今做了高度的概括。从语气上，好像是代明月回答前面的提问;从结构上，又是推开一层，从人、月对立过渡到人、月融合。为月亮开脱，实质上还是为了强调对人事的达观，同时寄托对未来的希望。因为，月有圆时，人也有相聚之时。故结尾“但愿”便推出了美好的祝愿。“但愿人长久”是要突破时间的局限，“千里共婵娟”是要突破空间的阻隔，让对明月共同的爱把彼此分离的人结合在一起。这两句并非一般的自慰和共勉，而是表现了作者处理时间、空间以及人生这样一些重大问题所持的态度，充分显示出词人精神境界的丰富博大。张九龄《望月怀远》说：“海上生明月，天涯共此时”;许浑《秋霁寄远》说：“唯应待明月，千里与君同”，苏轼就是把前人的诗意化解到自己的作品中，熔铸成对天下离人的共同美好祝愿。</w:t>
      </w:r>
    </w:p>
    <w:p>
      <w:pPr>
        <w:ind w:left="0" w:right="0" w:firstLine="560"/>
        <w:spacing w:before="450" w:after="450" w:line="312" w:lineRule="auto"/>
      </w:pPr>
      <w:r>
        <w:rPr>
          <w:rFonts w:ascii="宋体" w:hAnsi="宋体" w:eastAsia="宋体" w:cs="宋体"/>
          <w:color w:val="000"/>
          <w:sz w:val="28"/>
          <w:szCs w:val="28"/>
        </w:rPr>
        <w:t xml:space="preserve">全词设景清丽雄阔，如月光下广袤的清寒世界，天上、人间来回驰骋的开阔空间。将此背景与词人超越一己之喜乐哀愁的豁达胸襟、乐观情调相结合，便典型地体现出苏词清雄旷达的风格。</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明月什么时候出现的?(我)端着酒杯问青天。不知道天上的神仙宫阙里，现在是什么年代了。</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我想乘着风回到天上(好像自己本来就是从天上下到人间来的，所以说“归去”)。</w:t>
      </w:r>
    </w:p>
    <w:p>
      <w:pPr>
        <w:ind w:left="0" w:right="0" w:firstLine="560"/>
        <w:spacing w:before="450" w:after="450" w:line="312" w:lineRule="auto"/>
      </w:pPr>
      <w:r>
        <w:rPr>
          <w:rFonts w:ascii="宋体" w:hAnsi="宋体" w:eastAsia="宋体" w:cs="宋体"/>
          <w:color w:val="000"/>
          <w:sz w:val="28"/>
          <w:szCs w:val="28"/>
        </w:rPr>
        <w:t xml:space="preserve">(我欲乘风归去，)。</w:t>
      </w:r>
    </w:p>
    <w:p>
      <w:pPr>
        <w:ind w:left="0" w:right="0" w:firstLine="560"/>
        <w:spacing w:before="450" w:after="450" w:line="312" w:lineRule="auto"/>
      </w:pPr>
      <w:r>
        <w:rPr>
          <w:rFonts w:ascii="宋体" w:hAnsi="宋体" w:eastAsia="宋体" w:cs="宋体"/>
          <w:color w:val="000"/>
          <w:sz w:val="28"/>
          <w:szCs w:val="28"/>
        </w:rPr>
        <w:t xml:space="preserve">只怕玉石砌成的美丽月宫，在高空中经受不住寒冷(传说月中宫殿叫广寒宫)。</w:t>
      </w:r>
    </w:p>
    <w:p>
      <w:pPr>
        <w:ind w:left="0" w:right="0" w:firstLine="560"/>
        <w:spacing w:before="450" w:after="450" w:line="312" w:lineRule="auto"/>
      </w:pPr>
      <w:r>
        <w:rPr>
          <w:rFonts w:ascii="宋体" w:hAnsi="宋体" w:eastAsia="宋体" w:cs="宋体"/>
          <w:color w:val="000"/>
          <w:sz w:val="28"/>
          <w:szCs w:val="28"/>
        </w:rPr>
        <w:t xml:space="preserve">(又恐琼楼玉宇，高处不胜寒。)。</w:t>
      </w:r>
    </w:p>
    <w:p>
      <w:pPr>
        <w:ind w:left="0" w:right="0" w:firstLine="560"/>
        <w:spacing w:before="450" w:after="450" w:line="312" w:lineRule="auto"/>
      </w:pPr>
      <w:r>
        <w:rPr>
          <w:rFonts w:ascii="宋体" w:hAnsi="宋体" w:eastAsia="宋体" w:cs="宋体"/>
          <w:color w:val="000"/>
          <w:sz w:val="28"/>
          <w:szCs w:val="28"/>
        </w:rPr>
        <w:t xml:space="preserve">在浮想联翩中，对月起舞，清影随人，仿佛乘云御风，置身天上，哪里像在人间!</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月光从朱红色楼阁的一面转到另一面，低低的洒在窗户上，照着不眠之人。</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明月不该有什么怨恨，却为何总在亲人离别之时才圆?</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人有悲欢离合的变迁，月有阴晴圆缺的转换，这种事自古来难以周全。</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苏轼水调歌头解析篇六</w:t>
      </w:r>
    </w:p>
    <w:p>
      <w:pPr>
        <w:ind w:left="0" w:right="0" w:firstLine="560"/>
        <w:spacing w:before="450" w:after="450" w:line="312" w:lineRule="auto"/>
      </w:pPr>
      <w:r>
        <w:rPr>
          <w:rFonts w:ascii="宋体" w:hAnsi="宋体" w:eastAsia="宋体" w:cs="宋体"/>
          <w:color w:val="000"/>
          <w:sz w:val="28"/>
          <w:szCs w:val="28"/>
        </w:rPr>
        <w:t xml:space="preserve">苏轼的作品《水调歌头》是咏月佳作，表达诗人对明月的向往之情以及对人间的眷恋之意。</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明月几时有，把酒问青天。不知天上宫阙，今夕是何年。我欲乘风归去，又恐琼楼玉宇，高处不胜寒。起舞弄清影，何似在人间?(何似一作：何时;又恐一作：惟/唯恐)。</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转朱阁，低绮户，照无眠。不应有恨，何事长向别时圆?人有悲欢离合，月有阴晴圆缺，此事古难全。但愿人长久，千里共婵娟。(长向一作：偏向)。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丙辰年的中秋节，高兴地喝酒直到第二天早晨，喝到大醉，写了这首词，同时思念弟弟苏辙。</w:t>
      </w:r>
    </w:p>
    <w:p>
      <w:pPr>
        <w:ind w:left="0" w:right="0" w:firstLine="560"/>
        <w:spacing w:before="450" w:after="450" w:line="312" w:lineRule="auto"/>
      </w:pPr>
      <w:r>
        <w:rPr>
          <w:rFonts w:ascii="宋体" w:hAnsi="宋体" w:eastAsia="宋体" w:cs="宋体"/>
          <w:color w:val="000"/>
          <w:sz w:val="28"/>
          <w:szCs w:val="28"/>
        </w:rPr>
        <w:t xml:space="preserve">明月从什么时候才开始出现的?我端起酒杯遥问苍天。不知道在天上的宫殿，何年何月。我想要乘御清风回到天上，又恐怕在美玉砌成的楼宇，受不住高耸九天的寒冷。翩翩起舞玩赏着月下清影，哪像是在人间。</w:t>
      </w:r>
    </w:p>
    <w:p>
      <w:pPr>
        <w:ind w:left="0" w:right="0" w:firstLine="560"/>
        <w:spacing w:before="450" w:after="450" w:line="312" w:lineRule="auto"/>
      </w:pPr>
      <w:r>
        <w:rPr>
          <w:rFonts w:ascii="宋体" w:hAnsi="宋体" w:eastAsia="宋体" w:cs="宋体"/>
          <w:color w:val="000"/>
          <w:sz w:val="28"/>
          <w:szCs w:val="28"/>
        </w:rPr>
        <w:t xml:space="preserve">月儿转过朱红色的楼阁，低低地挂在雕花的窗户上，照着没有睡意的自己。明月不该对人们有什么怨恨吧，为什么偏在人们离别时才圆呢?人有悲欢离合的变迁，月有阴晴圆缺的转换，这种事自古来难以周全。只希望这世上所有人的亲人能平安健康，即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词是中秋望月怀人之作，表达了对胞弟苏辙的无限怀念。词人运用形象描绘手法，勾勒出一种皓月当空、亲人千里、孤高旷远的境界氛围，反衬自己遗世独立的意绪和往昔的大醉，作此篇，兼怀子由。”丙辰，是公元1076年(北宋神宗熙宁九年)。当时苏轼在密州(今山东诸城)做太守，中秋之夜他一边赏月一边饮酒，直到天亮，于是做了这首《水调歌头》。苏轼一生，以崇高儒学、讲究实务为主。但他也“龆龀好道”，中年以后，又曾表示过“归依佛僧”，是经常处在儒释道的纠葛当中的。</w:t>
      </w:r>
    </w:p>
    <w:p>
      <w:pPr>
        <w:ind w:left="0" w:right="0" w:firstLine="560"/>
        <w:spacing w:before="450" w:after="450" w:line="312" w:lineRule="auto"/>
      </w:pPr>
      <w:r>
        <w:rPr>
          <w:rFonts w:ascii="宋体" w:hAnsi="宋体" w:eastAsia="宋体" w:cs="宋体"/>
          <w:color w:val="000"/>
          <w:sz w:val="28"/>
          <w:szCs w:val="28"/>
        </w:rPr>
        <w:t xml:space="preserve">每当挫折失意之际，则老庄思想上升，借以帮助自己解释穷通进退的困惑。公元1071年(熙宁四年)，他以开封府推官通判杭州，是为了权且避开汴京政争的漩涡。公元1074年(熙宁七年)调知密州，虽说出于自愿，实质上仍是处于外放冷遇的地位。尽管当时“面貌加丰”，颇有一些旷达表现，也难以遮掩深藏内心的郁愤。这首中秋词，正是此种宦途险恶体验的升华与总结。“大醉”遣怀是主，“兼怀子由”是辅。对于一贯秉持“尊主泽民”节操的作者来说，手足分离和私情，比起廷忧边患的国势来说，毕竟属于次要的伦理负荷。此点在题序中并有深微的提示。</w:t>
      </w:r>
    </w:p>
    <w:p>
      <w:pPr>
        <w:ind w:left="0" w:right="0" w:firstLine="560"/>
        <w:spacing w:before="450" w:after="450" w:line="312" w:lineRule="auto"/>
      </w:pPr>
      <w:r>
        <w:rPr>
          <w:rFonts w:ascii="宋体" w:hAnsi="宋体" w:eastAsia="宋体" w:cs="宋体"/>
          <w:color w:val="000"/>
          <w:sz w:val="28"/>
          <w:szCs w:val="28"/>
        </w:rPr>
        <w:t xml:space="preserve">在大自然的景物中，月亮是很有浪漫色彩的，很容易启发人们的艺术联想。一钩新月，可联想到初生的萌芽事物;一轮满月，可联想到美好的团圆生活;月亮的皎洁，让人联想到光明磊落的人格。在月亮这一意象上集中了人类无限美好的`憧憬与理想。苏轼是一位性格豪放、气质浪漫的文学家，当他抬头遥望中秋明月时，其思想情感犹如长上了翅膀，天上人间自由翱翔。反映到词里，遂形成了一种豪放洒脱的风格。</w:t>
      </w:r>
    </w:p>
    <w:p>
      <w:pPr>
        <w:ind w:left="0" w:right="0" w:firstLine="560"/>
        <w:spacing w:before="450" w:after="450" w:line="312" w:lineRule="auto"/>
      </w:pPr>
      <w:r>
        <w:rPr>
          <w:rFonts w:ascii="宋体" w:hAnsi="宋体" w:eastAsia="宋体" w:cs="宋体"/>
          <w:color w:val="000"/>
          <w:sz w:val="28"/>
          <w:szCs w:val="28"/>
        </w:rPr>
        <w:t xml:space="preserve">此词上片望月，既怀逸兴壮思，高接混茫，而又脚踏实地，自具雅量高致。一开始就提出一个问题：明月是从什么时候开始有的——“明月几时有?把酒问青天。”把酒问天这一细节与屈原的《天问》和李白的《把酒问月》有相似之处。其问之痴迷、想之逸尘，确实是有一种类似的精、气、神贯注在里面。从创作动因上来说，屈原《天问》洋洋170余问的磅礴诗情，是在他被放逐后彷徨山泽、经历陵陆，在楚先王庙及公卿祠堂仰见“图画天地山川神灵”及“古贤圣怪物行事”后“呵而问之”的(王逸《楚辞章句·天问序》)。是情景触碰激荡的产物。李白的《把酒问月》诗自注是：“故人贾淳令予问之。”</w:t>
      </w:r>
    </w:p>
    <w:p>
      <w:pPr>
        <w:ind w:left="0" w:right="0" w:firstLine="560"/>
        <w:spacing w:before="450" w:after="450" w:line="312" w:lineRule="auto"/>
      </w:pPr>
      <w:r>
        <w:rPr>
          <w:rFonts w:ascii="宋体" w:hAnsi="宋体" w:eastAsia="宋体" w:cs="宋体"/>
          <w:color w:val="000"/>
          <w:sz w:val="28"/>
          <w:szCs w:val="28"/>
        </w:rPr>
        <w:t xml:space="preserve">当也是即兴遣怀之作。苏轼此词正如小序中所言是中秋望月，欢饮达旦后的狂想之曲，亦属“伫兴之作”(王国维《人间词话》)。它们都有起得突兀、问得离奇的特点。从创作心理上来说，屈原在步入先王庙堂之前就已经是“嗟号昊旻，仰天叹息”(王逸《楚辞章句·天问序》)，处于情感迷狂的精神状态，故呵问青天，“似痴非痴，愤极悲极”(胡浚源《楚辞新注求确》)。李白是“唯愿当歌对酒时，月光长照金樽里”(《把酒问月》)，那种因失意怅惘的郁勃意绪，也是鼻息可闻的。苏轼此词作于丙辰年，时因反对王安石新法而自请外任密州。既有对朝廷政局的强烈关注，又有期望重返汴京的复杂心情，故时逢中秋，一饮而醉，意兴在阑珊中饶有律动。三人的创作心理实是脉络暗通的。</w:t>
      </w:r>
    </w:p>
    <w:p>
      <w:pPr>
        <w:ind w:left="0" w:right="0" w:firstLine="560"/>
        <w:spacing w:before="450" w:after="450" w:line="312" w:lineRule="auto"/>
      </w:pPr>
      <w:r>
        <w:rPr>
          <w:rFonts w:ascii="宋体" w:hAnsi="宋体" w:eastAsia="宋体" w:cs="宋体"/>
          <w:color w:val="000"/>
          <w:sz w:val="28"/>
          <w:szCs w:val="28"/>
        </w:rPr>
        <w:t xml:space="preserve">安石在东海，从事鬓惊秋。中年亲友难别，丝竹缓离愁。一旦功成名遂，准拟东还海道，扶病入西州。雅志困轩冕，遗恨寄沧洲。</w:t>
      </w:r>
    </w:p>
    <w:p>
      <w:pPr>
        <w:ind w:left="0" w:right="0" w:firstLine="560"/>
        <w:spacing w:before="450" w:after="450" w:line="312" w:lineRule="auto"/>
      </w:pPr>
      <w:r>
        <w:rPr>
          <w:rFonts w:ascii="宋体" w:hAnsi="宋体" w:eastAsia="宋体" w:cs="宋体"/>
          <w:color w:val="000"/>
          <w:sz w:val="28"/>
          <w:szCs w:val="28"/>
        </w:rPr>
        <w:t xml:space="preserve">岁云暮，须早计，要褐裘。故乡归去千里，佳处辄迟留。我醉歌时君和，醉倒须君扶我，惟酒可忘忧。一任刘玄德，相对卧高楼。</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当年谢安隐居在东海，出仕做官鬓发已霜秋，中年难与亲友别，唯有丝竹缓离愁。一旦功成名就，准备返归东海，谁料抱病入西州。做官困扰了隐居的雅志，遗恨寄托于田园山丘。</w:t>
      </w:r>
    </w:p>
    <w:p>
      <w:pPr>
        <w:ind w:left="0" w:right="0" w:firstLine="560"/>
        <w:spacing w:before="450" w:after="450" w:line="312" w:lineRule="auto"/>
      </w:pPr>
      <w:r>
        <w:rPr>
          <w:rFonts w:ascii="宋体" w:hAnsi="宋体" w:eastAsia="宋体" w:cs="宋体"/>
          <w:color w:val="000"/>
          <w:sz w:val="28"/>
          <w:szCs w:val="28"/>
        </w:rPr>
        <w:t xml:space="preserve">既已年高衰朽，便当及早划筹，要做百姓穿粗裘。返回故乡遵迢千里，选取佳地长住久留。酒醉放歌君相和，醉倒在地君扶我，只有醉时忘忧愁。任凭刘备笑我无大志，我却甘愿身居平地，仰看他高卧百尺楼。</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上阕咏史，写东晋谢安的经历，意在“以不早退为戒”。发端明点“安石”，领起上半阕。词人的写作角度比较独特，既不写他经天纬地的才能，也不写他建功立业的辉煌，而是写他人生的另一侧面。劈头就写谢安中年出仕的尴尬：他本来隐居会稽，踏上仕途时鬓发已开始染上秋霜，令人吃惊。再写人情的难堪：人到中年，与亲友相别时觉得难舍难分，于是借音乐来抒写离愁。而后突出他一向抱有的功成身退的心愿：“一旦功成名遂，准拟东还海道”。语气多么肯定，多么坚决，确实是对史书中所谓“安虽受朝寄，然东山之志始末不渝，每形于言色”(《晋书》)数语准确的表述。而结果却是“扶病人西州”，这就反跌出困於轩冕不遂雅志的“遗恨”。这种“遗恨”，便是作者引出的鉴戒——“不早退”。词中的“困轩冕”只是一个文雅的或婉转的说法，实际上(至少在某种程度上)与贪恋功名富贵是联系在一起的。</w:t>
      </w:r>
    </w:p>
    <w:p>
      <w:pPr>
        <w:ind w:left="0" w:right="0" w:firstLine="560"/>
        <w:spacing w:before="450" w:after="450" w:line="312" w:lineRule="auto"/>
      </w:pPr>
      <w:r>
        <w:rPr>
          <w:rFonts w:ascii="宋体" w:hAnsi="宋体" w:eastAsia="宋体" w:cs="宋体"/>
          <w:color w:val="000"/>
          <w:sz w:val="28"/>
          <w:szCs w:val="28"/>
        </w:rPr>
        <w:t xml:space="preserve">下阕述怀，设想早日“退而相从之乐”。换头“岁云暮”三字承上转下，“岁暮”当指年华老大，“早计”是对“遗恨”而言，其内容便是“要褐裘”，亦即辞官归隐，过平民生活。以下七句是由此产生的设想：在归乡的千里长途中，每逢山水名胜或有贤主、良朋接待之类好的去处，可以随意逗留，尽情游乐，不必如官场中人因王命在身而行道局促，一层：我带着醉意唱歌时你跟着唱和，我因醉酒倒下时你要搀扶我，——只有酒是可以使人忘怀得失的，二层：这样，有雄心大志的人会瞧不起我们，那就悉听尊便好了，我们只管走自己的路，三层：这种种设想，情辞恳切，言由中发，有如骏马驻坡，不可遏止，充分表现出词人对辞官归隐而享弟兄“相从之乐”的夙愿。“我醉歌时君和，醉倒须君扶我”，极写想象中“退而相从之乐”的情态，简直是对二人的“合影”。篇末“一任刘玄德，相对卧高楼”两句，反用典故，并非真要趋同胸无大志的庸人，而只是强调素愿的坚定不移，这体现了用典的灵活性。</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苏轼水调歌头解析篇七</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w:t>
      </w:r>
    </w:p>
    <w:p>
      <w:pPr>
        <w:ind w:left="0" w:right="0" w:firstLine="560"/>
        <w:spacing w:before="450" w:after="450" w:line="312" w:lineRule="auto"/>
      </w:pPr>
      <w:r>
        <w:rPr>
          <w:rFonts w:ascii="宋体" w:hAnsi="宋体" w:eastAsia="宋体" w:cs="宋体"/>
          <w:color w:val="000"/>
          <w:sz w:val="28"/>
          <w:szCs w:val="28"/>
        </w:rPr>
        <w:t xml:space="preserve">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转朱阁，抵绮户，照无眠。不应有恨，何事偏向别时圆。人有悲欢离合，</w:t>
      </w:r>
    </w:p>
    <w:p>
      <w:pPr>
        <w:ind w:left="0" w:right="0" w:firstLine="560"/>
        <w:spacing w:before="450" w:after="450" w:line="312" w:lineRule="auto"/>
      </w:pPr>
      <w:r>
        <w:rPr>
          <w:rFonts w:ascii="宋体" w:hAnsi="宋体" w:eastAsia="宋体" w:cs="宋体"/>
          <w:color w:val="000"/>
          <w:sz w:val="28"/>
          <w:szCs w:val="28"/>
        </w:rPr>
        <w:t xml:space="preserve">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这词作于丙辰（宋神宗熙宁九年即公元1076年）中秋，苏轼四十一岁，时为密州（现在的山东诸城）太守。题说“兼怀子由”，当时苏轼与其弟子由已经六七年不见了。</w:t>
      </w:r>
    </w:p>
    <w:p>
      <w:pPr>
        <w:ind w:left="0" w:right="0" w:firstLine="560"/>
        <w:spacing w:before="450" w:after="450" w:line="312" w:lineRule="auto"/>
      </w:pPr>
      <w:r>
        <w:rPr>
          <w:rFonts w:ascii="宋体" w:hAnsi="宋体" w:eastAsia="宋体" w:cs="宋体"/>
          <w:color w:val="000"/>
          <w:sz w:val="28"/>
          <w:szCs w:val="28"/>
        </w:rPr>
        <w:t xml:space="preserve">词的上片主要抒发自己对政治的感慨。开头“明月几时有，把酒问青天”两句，是从李白《把酒问月》诗：“青天有月来几时？我今停杯一问之”两句脱化而来。同时点明饮酒赏月。接下说“不知天上宫阙，今夕是何年”，表面上好像是赞美月夜；也有当今朝廷上情况不知怎样的含意。《诗经》中“今夕何夕，见此良人！”并非问今天是什么日子，而是赞美的语气：“今天是多么好的日子啊！”的意思。下面“我欲乘风归去”三句，表面是说“我本来是神仙境界中来的，现在想随风回到天上神仙住的‘琼楼玉宇’中去，但是又怕经受不住天上的.寒冷”。这几句也是指政治遭遇而言，想回到朝廷中去，但是又怕党争激烈，难以容身。末了“起舞弄清影，何似在人间”两句是说，既然天上回不去，还不如在人间好，这里所谓“人间”，即指作地方官而言，只要奋发有为，做地方官同样可以为国家出力。这样想通了，他仰望明月，不禁婆娑起舞，表现出积极的乐观的情绪。</w:t>
      </w:r>
    </w:p>
    <w:p>
      <w:pPr>
        <w:ind w:left="0" w:right="0" w:firstLine="560"/>
        <w:spacing w:before="450" w:after="450" w:line="312" w:lineRule="auto"/>
      </w:pPr>
      <w:r>
        <w:rPr>
          <w:rFonts w:ascii="宋体" w:hAnsi="宋体" w:eastAsia="宋体" w:cs="宋体"/>
          <w:color w:val="000"/>
          <w:sz w:val="28"/>
          <w:szCs w:val="28"/>
        </w:rPr>
        <w:t xml:space="preserve">词的上片叙述了他的身世之感和思想矛盾，下片抒发对兄弟的怀念之情。苏轼和苏辙，手足之情甚笃。据苏辙《超然台记叙》说：“子瞻（苏轼字）通守余杭，三年不得代。以辙之在济南也，求为东州守。既得请高密，五月乃有移知密州之命。”苏轼抛掉湖山秀丽的杭州，由南而北，原为兄弟之情。但到密州之后，仍不能与弟辙时常晤对。对弟弟的思念，构成这首词下片的抒情文字。</w:t>
      </w:r>
    </w:p>
    <w:p>
      <w:pPr>
        <w:ind w:left="0" w:right="0" w:firstLine="560"/>
        <w:spacing w:before="450" w:after="450" w:line="312" w:lineRule="auto"/>
      </w:pPr>
      <w:r>
        <w:rPr>
          <w:rFonts w:ascii="宋体" w:hAnsi="宋体" w:eastAsia="宋体" w:cs="宋体"/>
          <w:color w:val="000"/>
          <w:sz w:val="28"/>
          <w:szCs w:val="28"/>
        </w:rPr>
        <w:t xml:space="preserve">下片开头“转朱阁，低绮户，照无眠”三句，“转朱阁”，谓月光移照华美的楼阁。“低绮户”，谓月光照着有离愁别恨的人，使其不得安眠。“朱阁”“绮户”，与上片“琼楼玉宇”对照。既写月光，也写月下的人。这样就自然过渡到个人思弟之情的另一个主题上去。“不应有恨”两句是用反诘的语气、埋怨的口吻向月亮发问。“不应有恨”而恨在其中，正是“道是无情却有情”的意思。下面“人有悲欢离合，月有阴晴圆缺，此事古难全”三句，转为安慰的语气；既然月有圆缺，人有离合，自古皆然，那是没有什么可悲伤的了。惟愿兄弟俩彼此珍重，在远别时光里共赏中秋美好的月色。“蝉娟”，月色美好的样子。此句从谢庄《月赋》“隔千里兮共明月”句蜕变而来。理解到远别的人可以“千里共婵娟”，也就能做到“不应有恨”了。以美好境界结束全词，与上片结尾“起舞弄清影，何似在人间”一样，是积极乐观的。一方面是对兄弟不能团聚的安慰，同时也是对自己政治遭遇的安慰。</w:t>
      </w:r>
    </w:p>
    <w:p>
      <w:pPr>
        <w:ind w:left="0" w:right="0" w:firstLine="560"/>
        <w:spacing w:before="450" w:after="450" w:line="312" w:lineRule="auto"/>
      </w:pPr>
      <w:r>
        <w:rPr>
          <w:rFonts w:ascii="宋体" w:hAnsi="宋体" w:eastAsia="宋体" w:cs="宋体"/>
          <w:color w:val="000"/>
          <w:sz w:val="28"/>
          <w:szCs w:val="28"/>
        </w:rPr>
        <w:t xml:space="preserve">这首词的上、下片都带有人生哲学的意味，如上片结语“起舞弄清影，何似在人间”，这与陶潜桃花源诗所说：“凡圣无异居，清浊共此世。心闲偶自见，念起忽已逝”诸句约略同意。就是说无论在什么地方，都有凡境、圣域、清境、浊境。当一个人思想开朗、胸怀坦荡的时候，就是在圣域、清境里，反之，清境、圣域便都不见了。同时这也就是儒家“无人不自得”的思想。有了正确对待事物的思想，那么无论在哪里都可以有所作为，心安理得。在人间也可以得到快乐，何必定要到天上去？在外面做地方官同样可以做一番事业，何必一定要回到朝廷中去呢？下片的“此事古难全”含有这样的意思：世界上不可能有永远圆满的事情，人生有欢聚，也必然有离别；这正是与月亮有圆时、也总有缺时一样，原是自然界的规律。</w:t>
      </w:r>
    </w:p>
    <w:p>
      <w:pPr>
        <w:ind w:left="0" w:right="0" w:firstLine="560"/>
        <w:spacing w:before="450" w:after="450" w:line="312" w:lineRule="auto"/>
      </w:pPr>
      <w:r>
        <w:rPr>
          <w:rFonts w:ascii="宋体" w:hAnsi="宋体" w:eastAsia="宋体" w:cs="宋体"/>
          <w:color w:val="000"/>
          <w:sz w:val="28"/>
          <w:szCs w:val="28"/>
        </w:rPr>
        <w:t xml:space="preserve">五代北宋士大夫的词集中，也有一些包含人生哲学意味的词，到苏轼才有了进一步的发展。这首词虽然包含人生哲学，然而它是通过一个完美的文学意境来表现的。我们首先感觉到的是那中秋之夜美好的月色，体会到的是作者丰富的感情，而不是枯燥的说教。同时，词里虽有出世与入世的矛盾，情与理的矛盾，但最后还是以理遣情，不脱离现实，没有悲观失望的消极思想，情绪是健康的。同时，这首词具有强烈的艺术感染力。所以它成为千百年来人们所赞美所称赞的名作。</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苏轼水调歌头解析篇八</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眉州眉山(今属四川)人。因反对王安石新法而求外职，任杭州通判，知密州、徐州、湖州。后以作诗“谤讪朝廷”罪贬黄州。哲宗时任翰林学士，曾出知杭州、颖州等，官至礼部尚书。后又贬谪惠州、儋州。北还后第二年病死常州。南宋时追谥文忠。与父苏洵弟苏辙，合称“三苏”。其文明白畅达，为“唐宋八大家”之一。其诗清新豪健，善用夸张比喻，在艺术表现方面独具风格。词开豪放一派，对后代很有影响，《念奴娇赤壁怀古》、《水调歌头明月几时有》等传诵甚广。</w:t>
      </w:r>
    </w:p>
    <w:p>
      <w:pPr>
        <w:ind w:left="0" w:right="0" w:firstLine="560"/>
        <w:spacing w:before="450" w:after="450" w:line="312" w:lineRule="auto"/>
      </w:pPr>
      <w:r>
        <w:rPr>
          <w:rFonts w:ascii="宋体" w:hAnsi="宋体" w:eastAsia="宋体" w:cs="宋体"/>
          <w:color w:val="000"/>
          <w:sz w:val="28"/>
          <w:szCs w:val="28"/>
        </w:rPr>
        <w:t xml:space="preserve">题解及写作背景。</w:t>
      </w:r>
    </w:p>
    <w:p>
      <w:pPr>
        <w:ind w:left="0" w:right="0" w:firstLine="560"/>
        <w:spacing w:before="450" w:after="450" w:line="312" w:lineRule="auto"/>
      </w:pPr>
      <w:r>
        <w:rPr>
          <w:rFonts w:ascii="宋体" w:hAnsi="宋体" w:eastAsia="宋体" w:cs="宋体"/>
          <w:color w:val="000"/>
          <w:sz w:val="28"/>
          <w:szCs w:val="28"/>
        </w:rPr>
        <w:t xml:space="preserve">——水调歌头，是词牌名。相传隋炀帝开汴河时曾制《水调歌》。唐代演变为宫廷乐舞的“大曲”。截取大曲《水调》开头的一段，另填新词，因而得名。(参见教材p111注释1)。</w:t>
      </w:r>
    </w:p>
    <w:p>
      <w:pPr>
        <w:ind w:left="0" w:right="0" w:firstLine="560"/>
        <w:spacing w:before="450" w:after="450" w:line="312" w:lineRule="auto"/>
      </w:pPr>
      <w:r>
        <w:rPr>
          <w:rFonts w:ascii="宋体" w:hAnsi="宋体" w:eastAsia="宋体" w:cs="宋体"/>
          <w:color w:val="000"/>
          <w:sz w:val="28"/>
          <w:szCs w:val="28"/>
        </w:rPr>
        <w:t xml:space="preserve">——序言中，“中秋”、“兼怀子由”，透露了写作本词的时间和目的。丙辰年(即1076年)中秋，当时41岁的苏轼任密州太守，政治上失意，苏轼的弟弟子由被贬谪到离苏轼数百公里的山东济南，兄弟六七年没有见面。望月思亲，心情抑郁惆怅。此刻，词人面对一轮明月，心潮起伏，于是乘酒兴正酣，挥笔写下了这首名篇。</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苏轼水调歌头解析篇九</w:t>
      </w:r>
    </w:p>
    <w:p>
      <w:pPr>
        <w:ind w:left="0" w:right="0" w:firstLine="560"/>
        <w:spacing w:before="450" w:after="450" w:line="312" w:lineRule="auto"/>
      </w:pPr>
      <w:r>
        <w:rPr>
          <w:rFonts w:ascii="宋体" w:hAnsi="宋体" w:eastAsia="宋体" w:cs="宋体"/>
          <w:color w:val="000"/>
          <w:sz w:val="28"/>
          <w:szCs w:val="28"/>
        </w:rPr>
        <w:t xml:space="preserve">此词是中秋望月怀人之作，表达了对胞弟苏辙的无限怀念。词人运用形象描绘手法，勾勒出一种皓月当空、美人千里、孤高旷远的境界氛围，反衬自己遣世独立的意绪和往昔的神话传说融合一处，在月的阴晴圆缺当中，渗进浓厚的哲学意味，可以说是一首将自然和社会高度契合的感喟作品。</w:t>
      </w:r>
    </w:p>
    <w:p>
      <w:pPr>
        <w:ind w:left="0" w:right="0" w:firstLine="560"/>
        <w:spacing w:before="450" w:after="450" w:line="312" w:lineRule="auto"/>
      </w:pPr>
      <w:r>
        <w:rPr>
          <w:rFonts w:ascii="宋体" w:hAnsi="宋体" w:eastAsia="宋体" w:cs="宋体"/>
          <w:color w:val="000"/>
          <w:sz w:val="28"/>
          <w:szCs w:val="28"/>
        </w:rPr>
        <w:t xml:space="preserve">词前小序说：“丙辰中秋，欢饮达旦，大醉，作此篇，兼怀子由。”丙辰，是公元1076年(北宋神宗熙宁九年)。当时苏轼在密州(今山东诸城)做太守，中秋之夜他一边赏月一边饮酒，直到天亮，于是做了这首《水调歌头》。苏轼一生，以崇高儒学、讲究实务为主。但他也“龆龀好道”，中年以后，又曾表示过“归依佛僧”，是经常处在儒释道貌岸然纠葛当中的。每当挫折失意之际，则老庄思想上升，借以帮助自己解释穷通进退的困惑。公元1071年(宋神宗熙宁四年)，他以开封府推官通判杭州，是为了权且避开汴京政争的漩涡。熙宁七年调知密州，虽说出于自愿，实质上仍是处于外放冷遇的地位。尽管当时“面貌加丰”，颇有一些旷达表现，也难以遮掩深藏内心的郁愤。这首中秋词，正是此种宦途险恶体验的升华与总结。“大醉”遣怀是主，“兼怀子由”是辅。对于一贯秉持“尊主泽民”节操的作者来说，手足分离和私情，比起廷忧边患的国势来说，毕竟属于次要的伦理负荷。此点在题序中并有深微的提示。</w:t>
      </w:r>
    </w:p>
    <w:p>
      <w:pPr>
        <w:ind w:left="0" w:right="0" w:firstLine="560"/>
        <w:spacing w:before="450" w:after="450" w:line="312" w:lineRule="auto"/>
      </w:pPr>
      <w:r>
        <w:rPr>
          <w:rFonts w:ascii="宋体" w:hAnsi="宋体" w:eastAsia="宋体" w:cs="宋体"/>
          <w:color w:val="000"/>
          <w:sz w:val="28"/>
          <w:szCs w:val="28"/>
        </w:rPr>
        <w:t xml:space="preserve">在大自然的景物中，月亮是很有浪漫色彩的，她很容易启发人们的艺术联想。一钩新月，可联想到初生的萌芽事物;一轮满月，可联想到美好的团圆生活;月亮的皎洁，让人联想到光明磊落的人格。在月亮这一意象上集中了人类多少美好的憧憬与理想!苏轼是一位性格豪放、气质浪漫的诗人，当他抬头遥望中秋明月时，其思想情感犹如长上了翅膀，天上人间自由翱翔。反映到词里，遂形成了一种豪放洒脱的风格。</w:t>
      </w:r>
    </w:p>
    <w:p>
      <w:pPr>
        <w:ind w:left="0" w:right="0" w:firstLine="560"/>
        <w:spacing w:before="450" w:after="450" w:line="312" w:lineRule="auto"/>
      </w:pPr>
      <w:r>
        <w:rPr>
          <w:rFonts w:ascii="宋体" w:hAnsi="宋体" w:eastAsia="宋体" w:cs="宋体"/>
          <w:color w:val="000"/>
          <w:sz w:val="28"/>
          <w:szCs w:val="28"/>
        </w:rPr>
        <w:t xml:space="preserve">上片望月，既怀逸兴壮思，高接混茫，而又脚踏实地，自具雅量高致。一开始就提出一个问题：明月是从什么时候开始有的——“明月几时有?把酒问青天。”把酒问天这一细节与屈原的《天问》和李白的《把酒问月》有相似之处。其问之痴迷、想之逸尘，确实是有一种类似的精、气、神贯注在里面。从创作动因上来说，屈原《天问》洋洋170余问的磅礴诗情，是在他被放逐后彷徨山泽、经历陵陆，在楚先王庙及公卿祠堂仰见“图画天地山川神灵”及“古贤圣怪物行事”后“呵而问之”的(王逸《楚辞章句·天问序》)。是情景触碰激荡的产物。李白的《把酒问月》诗自注是：“故人贾淳令予问之。”当也是即兴遣怀之作。苏轼此词正如小序中所言是中秋望月，欢饮达旦后的狂想之曲，亦属“伫兴之作”(王国维《人间词话》)。它们都有起得突兀、问得离奇的特点。从创作心理上来说，屈原在步入先王庙堂之前就已经是“嗟号昊旻，仰天叹息”(王逸《楚辞章句·天问序》)，处于情感迷狂的精神状态，故呵问青天，“似痴非痴，愤极悲极”(胡浚源《楚辞新注求确》)。李白是“唯愿当歌对酒时，月光长照金樽里”(《把酒问月》)，那种因失意怅惘的郁勃意绪，也是鼻息可闻的。苏轼此词作于丙辰年，时因反对王安石新法而自请外任密州。既有对朝廷政局的强烈关注，又有期望重返汴京的复杂心情，故时逢中秋，一饮而醉，意兴在阑珊中饶有律动。三人的创作心理实是脉络暗通的\'。</w:t>
      </w:r>
    </w:p>
    <w:p>
      <w:pPr>
        <w:ind w:left="0" w:right="0" w:firstLine="560"/>
        <w:spacing w:before="450" w:after="450" w:line="312" w:lineRule="auto"/>
      </w:pPr>
      <w:r>
        <w:rPr>
          <w:rFonts w:ascii="宋体" w:hAnsi="宋体" w:eastAsia="宋体" w:cs="宋体"/>
          <w:color w:val="000"/>
          <w:sz w:val="28"/>
          <w:szCs w:val="28"/>
        </w:rPr>
        <w:t xml:space="preserve">苏轼把青天当做自己的朋友，把酒相问，显示了他豪放的性格和不凡的气魄。李白的《把酒问月》诗说：“青天有月来几时?我今停杯一问之。”不过李白这里的语气比较舒缓，苏轼因为是想飞往月宫，所以语气更关注、更迫切。“明月几时有?”这个问题问得很有意思，好像是在追溯明月的起源、宇宙的起源;又好想是在惊叹造化的巧妙。读者从中可以感到诗人对明月的赞美与向往。</w:t>
      </w:r>
    </w:p>
    <w:p>
      <w:pPr>
        <w:ind w:left="0" w:right="0" w:firstLine="560"/>
        <w:spacing w:before="450" w:after="450" w:line="312" w:lineRule="auto"/>
      </w:pPr>
      <w:r>
        <w:rPr>
          <w:rFonts w:ascii="宋体" w:hAnsi="宋体" w:eastAsia="宋体" w:cs="宋体"/>
          <w:color w:val="000"/>
          <w:sz w:val="28"/>
          <w:szCs w:val="28"/>
        </w:rPr>
        <w:t xml:space="preserve">接下来两句：“不知天上宫阙，今夕是何年。”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唐人称李白为“谪仙”，黄庭坚则称苏轼与李白为“两谪仙”，苏轼自己也设想前生是月中人，因而起“乘风归去”之想。他想乘风飞向月宫，又怕那里的琼楼玉宇太高了，受不住那儿的寒冷。“琼楼玉宇”，语出《大业拾遗记》：“瞿乾祐于江岸玩月，或谓此中何有?瞿笑曰：‘可随我观之。’俄见月规半天，琼楼玉宇烂然。”“不胜寒”，暗用《明皇杂录》中的典故：八月十五日夜，叶静能邀明皇游月宫。临行，叶叫他穿皮衣。到月宫，果然冷得难以支持。这几句明写月宫的高寒，暗示月光的皎洁，把那种既向往天上又留恋人间的矛盾心理十分含蓄地写了出来。这里还有两个字值得注意，就是“我欲乘风归去”的“归去”。飞天入月，为什么说是归去呢?也许是因为苏轼对明月十分向往，早已把那里当成自己的归宿了。从苏轼的思想看来，他受道家的影响较深，抱着超然物外的生活态度，又喜欢道教的养生之术，所以常有出世登仙的想法。他的《前赤壁赋》描写月下泛舟时那种飘飘欲仙的感觉说：“浩浩乎如冯虚御风，而不知其所止;飘飘乎如遗世独立，羽化而登仙。”也是由望月而想到登仙，可以和这首词互相印证。词人之所以有这种脱离人世、超越自然的奇想，一方面来自他对宇宙奥秘的好奇，另一方面更主要的是来自对现实人间的不满。人世间有如此多的不称心、不满意之事，迫使词人幻想摆脱这烦恼人世，到琼楼玉宇中去过逍遥自在的神仙生活。苏轼后来贬官到黄州，时时有类似的奇想，所谓“小舟从此逝，江海寄余生”。然而，在词中这仅仅是一种打算，未及展开，便被另一种相反的思想打断：“又恐琼楼玉宇，高处不胜寒”。这两句急转直下，天上的“琼楼玉宇”虽然富丽堂皇，美好非凡，但那里高寒难耐，不可久居。词人故意找出天上的美中不足，来坚定自己留在人间的决心。一正一反，更表露出词人对人间生活的热爱。同时，这里依然在写中秋月景，读者可以体会到月亮的美好，以及月光的寒气逼人。这一转折，写出词人既留恋人间又向往天上的矛盾心理。这种矛盾能够更深刻地说明词人留恋人世、热爱生活的思想感情，显示了词人开阔的心胸与超远的志向，因此为歌词带来一种旷达的作风。</w:t>
      </w:r>
    </w:p>
    <w:p>
      <w:pPr>
        <w:ind w:left="0" w:right="0" w:firstLine="560"/>
        <w:spacing w:before="450" w:after="450" w:line="312" w:lineRule="auto"/>
      </w:pPr>
      <w:r>
        <w:rPr>
          <w:rFonts w:ascii="宋体" w:hAnsi="宋体" w:eastAsia="宋体" w:cs="宋体"/>
          <w:color w:val="000"/>
          <w:sz w:val="28"/>
          <w:szCs w:val="28"/>
        </w:rPr>
        <w:t xml:space="preserve">但苏轼毕竟更热爱人间的生活，“起舞弄清影，何似在人间!”与其飞往高寒的月宫，还不如留在人间趁着月光起舞呢!“清影”，是指月光之下自己清朗的身影。“起舞弄清影”，是与自己的清影为伴，一起舞蹈嬉戏的意思。李白《月下独酌》说：“我歌月徘徊，我舞影零乱。”苏轼的“起舞弄清影”就是从这里脱胎出来的。“高处不胜寒”并非作者不愿归去的根本原因，“起舞弄清影，何似在人间”才是根本之所在。与其飞往高寒的月宫，还不如留在人间，在月光下起舞，最起码还可以与自己清影为伴。这首词从幻想上天写起，写到这里又回到热爱人间的感情上来。从“我欲”到“又恐”至“何似”的心理转折开阖中，展示了苏轼情感的波澜起伏。他终于从幻觉回到现实，在出世与入世的矛盾纠葛中，入世思想最终占了上风。“何似在人间”是毫无疑问的肯定，雄健的笔力显示了情感的强烈。</w:t>
      </w:r>
    </w:p>
    <w:p>
      <w:pPr>
        <w:ind w:left="0" w:right="0" w:firstLine="560"/>
        <w:spacing w:before="450" w:after="450" w:line="312" w:lineRule="auto"/>
      </w:pPr>
      <w:r>
        <w:rPr>
          <w:rFonts w:ascii="宋体" w:hAnsi="宋体" w:eastAsia="宋体" w:cs="宋体"/>
          <w:color w:val="000"/>
          <w:sz w:val="28"/>
          <w:szCs w:val="28"/>
        </w:rPr>
        <w:t xml:space="preserve">“明月几时有?”这在九百年前苏轼的时代，是一个无法回答的谜，而在今天科学家已经可以推算出来了。乘风入月，这在苏轼不过是一种幻想，而在今天也已成为现实。可是，今天读苏轼的词，读者仍然不能不赞叹他那丰富的想象力。</w:t>
      </w:r>
    </w:p>
    <w:p>
      <w:pPr>
        <w:ind w:left="0" w:right="0" w:firstLine="560"/>
        <w:spacing w:before="450" w:after="450" w:line="312" w:lineRule="auto"/>
      </w:pPr>
      <w:r>
        <w:rPr>
          <w:rFonts w:ascii="宋体" w:hAnsi="宋体" w:eastAsia="宋体" w:cs="宋体"/>
          <w:color w:val="000"/>
          <w:sz w:val="28"/>
          <w:szCs w:val="28"/>
        </w:rPr>
        <w:t xml:space="preserve">下片怀人，即兼怀子由，由中秋的圆月联想到人间的离别，同时感念人生的离合无常。“转朱阁，低绮户，照无眠。”转和低都是指月亮的移动，暗示夜已深沉。月光转过朱红的楼阁，低低地穿过雕花的门窗，照到了房中迟迟未能入睡之人。这里既指自己怀念弟弟的深情，又可以泛指那些中秋佳节因不能与亲人团圆以至难以入眠的一切离人。“无眠”是泛指那些因为不能和亲人团圆而感到忧伤，以致不能入睡的人。月圆而人不能圆，这是多么遗憾的事啊!于是诗人便无理地埋怨明月说：“不应有恨，何事长向别时圆?”明月您总不该有什么怨恨吧，为什么老是在人们离别的时候才圆呢?相形之下，更加重了离人的愁苦了。这是埋怨明月故意与人为难，给人增添忧愁，无理的语气进一步衬托出词人思念胞弟的手足深情，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接着，诗人把笔锋一转，说出了一番宽慰的话来为明月开开脱：“人有悲欢离合，月有阴晴圆缺，此事古难全。”人固然有悲欢离合，月也有阴晴圆缺。她有被乌云遮住的时候，有亏损残缺的时候，她也有她的遗憾，自古以来世上就难有十全十美的事。既然如此，又何必为暂时的离别而感到忧伤呢?词人毕竟是旷达的，他随即想到月亮也是无辜的。既然如此，又何必为暂时的离别而忧伤呢?这三句从人到月、从古到今做了高度的概括。从语气上，好像是代明月回答前面的提问;从结构上，又是推开一层，从人、月对立过渡到人、月融合。为月亮开脱，实质上还是为了强调对人事的达观，同时寄托对未来的希望。因为，月有圆时，人也有相聚之时。很有哲理意味。</w:t>
      </w:r>
    </w:p>
    <w:p>
      <w:pPr>
        <w:ind w:left="0" w:right="0" w:firstLine="560"/>
        <w:spacing w:before="450" w:after="450" w:line="312" w:lineRule="auto"/>
      </w:pPr>
      <w:r>
        <w:rPr>
          <w:rFonts w:ascii="宋体" w:hAnsi="宋体" w:eastAsia="宋体" w:cs="宋体"/>
          <w:color w:val="000"/>
          <w:sz w:val="28"/>
          <w:szCs w:val="28"/>
        </w:rPr>
        <w:t xml:space="preserve">词的最后说：“但愿人长久，千里共婵娟。”“婵娟”是美好的样子，这里指嫦娥，也就是代指明月。“共婵娟”就是共明月的意思，典故出自南朝谢庄的《月赋》：“隔千里兮共明月。”既然人间的离别是难免的，那么只要亲人长久健在，即使远隔千里也还可以通过普照世界的明月把两地联系起来，把彼此的心沟通在一起。“但愿人长久”，是要突破时间的局限;“千里共婵娟”，是要打通空间的阻隔。让对于明月的共同的爱把彼此分离的人结合在一起。古人有“神交”的说法，要好的朋友天各一方，不能见面，却能以精神相通。“千里共婵娟”也可以说是一种神交了!这两句并非一般的自慰和共勉，而是表现了作者处理时间、空间以及人生这样一些重大问题所持的态度，充分显示出词人精神境界的丰富博大。王勃有两句诗：“海内存知己，天涯若比邻。”意味深长，传为佳句，与“千里共婵娟”有异曲同工之妙。另外，张九龄的《望月怀远》说：“海上生明月，天涯共此时。”许浑的《秋霁寄远》说：“唯应待明月，千里与君同。”都可以互相参看。苏轼就是把前人的诗意化解到自己的作品中，熔铸成一种普遍性的情感。正如词前小序所说，这首词表达了对弟弟苏辙(字子由)的怀念之情，但并不限于此。可以说这首词是苏轼在中秋之夜，对一切经受着离别之苦的人表示的美好祝愿。</w:t>
      </w:r>
    </w:p>
    <w:p>
      <w:pPr>
        <w:ind w:left="0" w:right="0" w:firstLine="560"/>
        <w:spacing w:before="450" w:after="450" w:line="312" w:lineRule="auto"/>
      </w:pPr>
      <w:r>
        <w:rPr>
          <w:rFonts w:ascii="宋体" w:hAnsi="宋体" w:eastAsia="宋体" w:cs="宋体"/>
          <w:color w:val="000"/>
          <w:sz w:val="28"/>
          <w:szCs w:val="28"/>
        </w:rPr>
        <w:t xml:space="preserve">从艺术成就上看，此篇属于苏词代表作之一。它构思奇拔，畦径独辟，极富浪漫主义色彩。在格调上则是“一洗绮罗香泽之态，摆脱绸缪宛转之度;使人登高望远，举首高歌”(胡寅《酒边词序》)，是历来公认的中秋词中的绝唱。从表现方面来说，词的前半纵写，后半横叙。上片高屋建瓴，下片峰回路转。前半是对历代神话的推陈出新，也是对魏晋六朝仙诗的递嬗发展。后半纯用白描，人月双及。它名为演绎物理，实则阐释人事。笔致错综回环，摇曳多姿。从布局方面来说，上片凌空而起，入处似虚;下片波澜层叠，返虚转实。最后虚实交错，纡徐作结。全词设景清丽雄阔，以咏月为中心表达了游仙“归去”与直舞“人间”、离欲与入世的盾和困惑，以及旷达自适，人生长久的乐观枋度和美好愿望，极富哲理与人情。立意高远，构思新颖，意境清新如画。最后以旷达情怀收束，是词人情怀的自然流露。情韵兼胜，境界壮美，具有很高的审美价值。此词全篇皆是佳句，典型地体现出苏词清雄旷达的风格。</w:t>
      </w:r>
    </w:p>
    <w:p>
      <w:pPr>
        <w:ind w:left="0" w:right="0" w:firstLine="560"/>
        <w:spacing w:before="450" w:after="450" w:line="312" w:lineRule="auto"/>
      </w:pPr>
      <w:r>
        <w:rPr>
          <w:rFonts w:ascii="宋体" w:hAnsi="宋体" w:eastAsia="宋体" w:cs="宋体"/>
          <w:color w:val="000"/>
          <w:sz w:val="28"/>
          <w:szCs w:val="28"/>
        </w:rPr>
        <w:t xml:space="preserve">作者既标举了“绝尘寰的宇宙意识”，又摒弃那种“在神奇的永恒面前的错愕”情态(闻一多评《春江花月夜》语)。他并不完全超然地对待自然界的变化发展，而是努力从自然规律中寻求“随缘自娱”的生活意义。所以，尽管这首词基本上是一种情怀寥落的秋的吟咏，读来却并不缺乏“触处生春”、引人向上的韵致。</w:t>
      </w:r>
    </w:p>
    <w:p>
      <w:pPr>
        <w:ind w:left="0" w:right="0" w:firstLine="560"/>
        <w:spacing w:before="450" w:after="450" w:line="312" w:lineRule="auto"/>
      </w:pPr>
      <w:r>
        <w:rPr>
          <w:rFonts w:ascii="宋体" w:hAnsi="宋体" w:eastAsia="宋体" w:cs="宋体"/>
          <w:color w:val="000"/>
          <w:sz w:val="28"/>
          <w:szCs w:val="28"/>
        </w:rPr>
        <w:t xml:space="preserve">对于这首《水调歌头》历来都是推崇备至。胡仔《苕溪渔隐丛话》说：“中秋词，自东坡《水调歌头》一出，余词尽废。”认为是写中秋的词里最好的一首，这是一点也不过分的。这首词仿佛是与明月的对话，在对话中探讨着人生的意义。既有理趣，又有情趣，很耐人寻味。因此九百年来传诵不衰。吴潜《霜天晓角》：“且唱东坡《水调》，清露下，满襟雪。”《水浒传》第三十回写八月十五“可唱个中秋对月对景的曲儿”，唱的就是这“一支东坡学士中秋《水调歌》。”可见宋元时传唱之盛。全词意境豪放而阔大，情怀乐观而旷达，对明月的向往之情，对人间的眷恋之意，以及那浪漫的色彩，潇洒的风格和行云流水一般的语言，至今还能给人们以健康的美学享受。</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苏轼水调歌头解析篇十</w:t>
      </w:r>
    </w:p>
    <w:p>
      <w:pPr>
        <w:ind w:left="0" w:right="0" w:firstLine="560"/>
        <w:spacing w:before="450" w:after="450" w:line="312" w:lineRule="auto"/>
      </w:pPr>
      <w:r>
        <w:rPr>
          <w:rFonts w:ascii="宋体" w:hAnsi="宋体" w:eastAsia="宋体" w:cs="宋体"/>
          <w:color w:val="000"/>
          <w:sz w:val="28"/>
          <w:szCs w:val="28"/>
        </w:rPr>
        <w:t xml:space="preserve">欧阳文忠公曾经问我：“琴诗哪一首写得最好?我回答认为韩愈的《听颖师弹琴》诗最好。欧阳公说：这首诗最为奇妙艳丽，但不是听琴，而是听琵琶呢。我深以为然。建安章质夫的家里有擅长弹琵琶的人，请我替他写首曲词。我很久没有写词了，为此特意拿韩愈的这首诗，稍微加以隐括，使它合乎声律，用来送给那个擅弹琵琶的人。</w:t>
      </w:r>
    </w:p>
    <w:p>
      <w:pPr>
        <w:ind w:left="0" w:right="0" w:firstLine="560"/>
        <w:spacing w:before="450" w:after="450" w:line="312" w:lineRule="auto"/>
      </w:pPr>
      <w:r>
        <w:rPr>
          <w:rFonts w:ascii="宋体" w:hAnsi="宋体" w:eastAsia="宋体" w:cs="宋体"/>
          <w:color w:val="000"/>
          <w:sz w:val="28"/>
          <w:szCs w:val="28"/>
        </w:rPr>
        <w:t xml:space="preserve">乐声初发，仿佛静夜微弱的灯光下，一对青年男女在亲昵地切切私语。弹奏开始，音调既轻柔、细碎而又哀怨、低抑。曲调由低抑到高昂，犹如气宇轩昂的勇士，在镇然骤响的鼓声中，跃马驰骋，不可阻挡。乐曲就如远天的暮云，高空的飞絮一般，极尽缥缈幽远之致。</w:t>
      </w:r>
    </w:p>
    <w:p>
      <w:pPr>
        <w:ind w:left="0" w:right="0" w:firstLine="560"/>
        <w:spacing w:before="450" w:after="450" w:line="312" w:lineRule="auto"/>
      </w:pPr>
      <w:r>
        <w:rPr>
          <w:rFonts w:ascii="宋体" w:hAnsi="宋体" w:eastAsia="宋体" w:cs="宋体"/>
          <w:color w:val="000"/>
          <w:sz w:val="28"/>
          <w:szCs w:val="28"/>
        </w:rPr>
        <w:t xml:space="preserve">百鸟争喧，明媚的春色中振颤着宛转错杂的啁哳之声，唯独彩凤不鸣。瞬息间高音突起，好像走进悬崖峭璧之中，寸步难行。这时音声陡然下降，宛如突然坠入深渊，一落千丈，之后弦音戛然而止。弹者好像能兴风作雨，让人肠中忽而高寒、忽而酷热，坐立不宁。弹者把琵琶一推放下，散去的听众无不为之流泪，君章质夫无不为之倾心同感。</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苏轼水调歌头解析篇十一</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（1）把酒：端起酒杯。</w:t>
      </w:r>
    </w:p>
    <w:p>
      <w:pPr>
        <w:ind w:left="0" w:right="0" w:firstLine="560"/>
        <w:spacing w:before="450" w:after="450" w:line="312" w:lineRule="auto"/>
      </w:pPr>
      <w:r>
        <w:rPr>
          <w:rFonts w:ascii="宋体" w:hAnsi="宋体" w:eastAsia="宋体" w:cs="宋体"/>
          <w:color w:val="000"/>
          <w:sz w:val="28"/>
          <w:szCs w:val="28"/>
        </w:rPr>
        <w:t xml:space="preserve">（2）宫阙：宫殿。</w:t>
      </w:r>
    </w:p>
    <w:p>
      <w:pPr>
        <w:ind w:left="0" w:right="0" w:firstLine="560"/>
        <w:spacing w:before="450" w:after="450" w:line="312" w:lineRule="auto"/>
      </w:pPr>
      <w:r>
        <w:rPr>
          <w:rFonts w:ascii="宋体" w:hAnsi="宋体" w:eastAsia="宋体" w:cs="宋体"/>
          <w:color w:val="000"/>
          <w:sz w:val="28"/>
          <w:szCs w:val="28"/>
        </w:rPr>
        <w:t xml:space="preserve">（3）今夕是何年：古代神话传说，天上只三日，世间已千年。古人认为天上神仙世界年月的编排与人间是不相同的。所以作者有此一问。</w:t>
      </w:r>
    </w:p>
    <w:p>
      <w:pPr>
        <w:ind w:left="0" w:right="0" w:firstLine="560"/>
        <w:spacing w:before="450" w:after="450" w:line="312" w:lineRule="auto"/>
      </w:pPr>
      <w:r>
        <w:rPr>
          <w:rFonts w:ascii="宋体" w:hAnsi="宋体" w:eastAsia="宋体" w:cs="宋体"/>
          <w:color w:val="000"/>
          <w:sz w:val="28"/>
          <w:szCs w:val="28"/>
        </w:rPr>
        <w:t xml:space="preserve">（4）乘风归去：驾著风，回到天上去。作者在这里浪漫地认为自己是下凡的神仙。</w:t>
      </w:r>
    </w:p>
    <w:p>
      <w:pPr>
        <w:ind w:left="0" w:right="0" w:firstLine="560"/>
        <w:spacing w:before="450" w:after="450" w:line="312" w:lineRule="auto"/>
      </w:pPr>
      <w:r>
        <w:rPr>
          <w:rFonts w:ascii="宋体" w:hAnsi="宋体" w:eastAsia="宋体" w:cs="宋体"/>
          <w:color w:val="000"/>
          <w:sz w:val="28"/>
          <w:szCs w:val="28"/>
        </w:rPr>
        <w:t xml:space="preserve">（5）琼楼玉宇：白玉砌成的楼阁，相传月亮上有这样美丽建筑。指月宫。</w:t>
      </w:r>
    </w:p>
    <w:p>
      <w:pPr>
        <w:ind w:left="0" w:right="0" w:firstLine="560"/>
        <w:spacing w:before="450" w:after="450" w:line="312" w:lineRule="auto"/>
      </w:pPr>
      <w:r>
        <w:rPr>
          <w:rFonts w:ascii="宋体" w:hAnsi="宋体" w:eastAsia="宋体" w:cs="宋体"/>
          <w:color w:val="000"/>
          <w:sz w:val="28"/>
          <w:szCs w:val="28"/>
        </w:rPr>
        <w:t xml:space="preserve">（6）不胜：忍受不住。</w:t>
      </w:r>
    </w:p>
    <w:p>
      <w:pPr>
        <w:ind w:left="0" w:right="0" w:firstLine="560"/>
        <w:spacing w:before="450" w:after="450" w:line="312" w:lineRule="auto"/>
      </w:pPr>
      <w:r>
        <w:rPr>
          <w:rFonts w:ascii="宋体" w:hAnsi="宋体" w:eastAsia="宋体" w:cs="宋体"/>
          <w:color w:val="000"/>
          <w:sz w:val="28"/>
          <w:szCs w:val="28"/>
        </w:rPr>
        <w:t xml:space="preserve">（7）弄清影，在月光下起舞，自己的影子也翻动不已，仿佛自己和影子一起嬉戏。</w:t>
      </w:r>
    </w:p>
    <w:p>
      <w:pPr>
        <w:ind w:left="0" w:right="0" w:firstLine="560"/>
        <w:spacing w:before="450" w:after="450" w:line="312" w:lineRule="auto"/>
      </w:pPr>
      <w:r>
        <w:rPr>
          <w:rFonts w:ascii="宋体" w:hAnsi="宋体" w:eastAsia="宋体" w:cs="宋体"/>
          <w:color w:val="000"/>
          <w:sz w:val="28"/>
          <w:szCs w:val="28"/>
        </w:rPr>
        <w:t xml:space="preserve">（8）朱阁：朱红色的楼阁。</w:t>
      </w:r>
    </w:p>
    <w:p>
      <w:pPr>
        <w:ind w:left="0" w:right="0" w:firstLine="560"/>
        <w:spacing w:before="450" w:after="450" w:line="312" w:lineRule="auto"/>
      </w:pPr>
      <w:r>
        <w:rPr>
          <w:rFonts w:ascii="宋体" w:hAnsi="宋体" w:eastAsia="宋体" w:cs="宋体"/>
          <w:color w:val="000"/>
          <w:sz w:val="28"/>
          <w:szCs w:val="28"/>
        </w:rPr>
        <w:t xml:space="preserve">（9）绮户：刻有纹饰门窗。</w:t>
      </w:r>
    </w:p>
    <w:p>
      <w:pPr>
        <w:ind w:left="0" w:right="0" w:firstLine="560"/>
        <w:spacing w:before="450" w:after="450" w:line="312" w:lineRule="auto"/>
      </w:pPr>
      <w:r>
        <w:rPr>
          <w:rFonts w:ascii="宋体" w:hAnsi="宋体" w:eastAsia="宋体" w:cs="宋体"/>
          <w:color w:val="000"/>
          <w:sz w:val="28"/>
          <w:szCs w:val="28"/>
        </w:rPr>
        <w:t xml:space="preserve">（10）照无眠：照著有心事的睡不着的人。</w:t>
      </w:r>
    </w:p>
    <w:p>
      <w:pPr>
        <w:ind w:left="0" w:right="0" w:firstLine="560"/>
        <w:spacing w:before="450" w:after="450" w:line="312" w:lineRule="auto"/>
      </w:pPr>
      <w:r>
        <w:rPr>
          <w:rFonts w:ascii="宋体" w:hAnsi="宋体" w:eastAsia="宋体" w:cs="宋体"/>
          <w:color w:val="000"/>
          <w:sz w:val="28"/>
          <w:szCs w:val="28"/>
        </w:rPr>
        <w:t xml:space="preserve">（11）婵娟：美丽的月光，代指月亮。</w:t>
      </w:r>
    </w:p>
    <w:p>
      <w:pPr>
        <w:ind w:left="0" w:right="0" w:firstLine="560"/>
        <w:spacing w:before="450" w:after="450" w:line="312" w:lineRule="auto"/>
      </w:pPr>
      <w:r>
        <w:rPr>
          <w:rFonts w:ascii="宋体" w:hAnsi="宋体" w:eastAsia="宋体" w:cs="宋体"/>
          <w:color w:val="000"/>
          <w:sz w:val="28"/>
          <w:szCs w:val="28"/>
        </w:rPr>
        <w:t xml:space="preserve">（12）大曲《水调歌》的首段，故曰“歌头”。双调，九十五字，平韵。</w:t>
      </w:r>
    </w:p>
    <w:p>
      <w:pPr>
        <w:ind w:left="0" w:right="0" w:firstLine="560"/>
        <w:spacing w:before="450" w:after="450" w:line="312" w:lineRule="auto"/>
      </w:pPr>
      <w:r>
        <w:rPr>
          <w:rFonts w:ascii="宋体" w:hAnsi="宋体" w:eastAsia="宋体" w:cs="宋体"/>
          <w:color w:val="000"/>
          <w:sz w:val="28"/>
          <w:szCs w:val="28"/>
        </w:rPr>
        <w:t xml:space="preserve">（13）丙辰：熙宁九年（1076）。苏辙字子由。</w:t>
      </w:r>
    </w:p>
    <w:p>
      <w:pPr>
        <w:ind w:left="0" w:right="0" w:firstLine="560"/>
        <w:spacing w:before="450" w:after="450" w:line="312" w:lineRule="auto"/>
      </w:pPr>
      <w:r>
        <w:rPr>
          <w:rFonts w:ascii="宋体" w:hAnsi="宋体" w:eastAsia="宋体" w:cs="宋体"/>
          <w:color w:val="000"/>
          <w:sz w:val="28"/>
          <w:szCs w:val="28"/>
        </w:rPr>
        <w:t xml:space="preserve">（14）李白《把酒问天》：“青天有月来几时？我今停杯一问之。”</w:t>
      </w:r>
    </w:p>
    <w:p>
      <w:pPr>
        <w:ind w:left="0" w:right="0" w:firstLine="560"/>
        <w:spacing w:before="450" w:after="450" w:line="312" w:lineRule="auto"/>
      </w:pPr>
      <w:r>
        <w:rPr>
          <w:rFonts w:ascii="宋体" w:hAnsi="宋体" w:eastAsia="宋体" w:cs="宋体"/>
          <w:color w:val="000"/>
          <w:sz w:val="28"/>
          <w:szCs w:val="28"/>
        </w:rPr>
        <w:t xml:space="preserve">（15）牛僧孺《周秦行纪》：“共道人间惆怅事，不知今夕是何年。”</w:t>
      </w:r>
    </w:p>
    <w:p>
      <w:pPr>
        <w:ind w:left="0" w:right="0" w:firstLine="560"/>
        <w:spacing w:before="450" w:after="450" w:line="312" w:lineRule="auto"/>
      </w:pPr>
      <w:r>
        <w:rPr>
          <w:rFonts w:ascii="宋体" w:hAnsi="宋体" w:eastAsia="宋体" w:cs="宋体"/>
          <w:color w:val="000"/>
          <w:sz w:val="28"/>
          <w:szCs w:val="28"/>
        </w:rPr>
        <w:t xml:space="preserve">（16）司马光《温公诗话》记石曼卿诗：“月如无恨月长圆。”</w:t>
      </w:r>
    </w:p>
    <w:p>
      <w:pPr>
        <w:ind w:left="0" w:right="0" w:firstLine="560"/>
        <w:spacing w:before="450" w:after="450" w:line="312" w:lineRule="auto"/>
      </w:pPr>
      <w:r>
        <w:rPr>
          <w:rFonts w:ascii="宋体" w:hAnsi="宋体" w:eastAsia="宋体" w:cs="宋体"/>
          <w:color w:val="000"/>
          <w:sz w:val="28"/>
          <w:szCs w:val="28"/>
        </w:rPr>
        <w:t xml:space="preserve">（18）起舞弄清影：在月下起舞，身影摇曳。</w:t>
      </w:r>
    </w:p>
    <w:p>
      <w:pPr>
        <w:ind w:left="0" w:right="0" w:firstLine="560"/>
        <w:spacing w:before="450" w:after="450" w:line="312" w:lineRule="auto"/>
      </w:pPr>
      <w:r>
        <w:rPr>
          <w:rFonts w:ascii="宋体" w:hAnsi="宋体" w:eastAsia="宋体" w:cs="宋体"/>
          <w:color w:val="000"/>
          <w:sz w:val="28"/>
          <w:szCs w:val="28"/>
        </w:rPr>
        <w:t xml:space="preserve">（19）转朱阁，低绮户，照无眠：月光转过朱红的楼阁，照进雕花的窗户，照到不眠的人。绮户，装饰着花纹或图案的窗户。</w:t>
      </w:r>
    </w:p>
    <w:p>
      <w:pPr>
        <w:ind w:left="0" w:right="0" w:firstLine="560"/>
        <w:spacing w:before="450" w:after="450" w:line="312" w:lineRule="auto"/>
      </w:pPr>
      <w:r>
        <w:rPr>
          <w:rFonts w:ascii="宋体" w:hAnsi="宋体" w:eastAsia="宋体" w:cs="宋体"/>
          <w:color w:val="000"/>
          <w:sz w:val="28"/>
          <w:szCs w:val="28"/>
        </w:rPr>
        <w:t xml:space="preserve">（21）但愿人长久，千里共婵娟：希望人们都能身体康健，即使相隔千里，也可共同沐浴在同样的月光中。婵娟，指月亮。</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这首词是宋神宗熙宁九年中秋苏轼在密州时所作。这一时期，苏轼因为与当权的\'变法者王安石等人政见不同，自求外放，展转在各地为官。苏轼曾经要求调任到离苏辙较近的地方为官，以求兄弟多多聚会。到密州后，这一愿望仍无法实现。这一年的中秋，皓月当空，银辉遍地，与胞弟苏辙分别之后，转眼已七年未得团聚了。此刻，苏轼面对一轮明月，心潮起伏，于是乘酒兴正酣，挥笔写下了这首名篇。</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丙辰年的中秋节，高兴地喝酒（直）到（第二天）早晨，（喝到）大醉，写了这首（词），同时怀念（弟弟）子由。</w:t>
      </w:r>
    </w:p>
    <w:p>
      <w:pPr>
        <w:ind w:left="0" w:right="0" w:firstLine="560"/>
        <w:spacing w:before="450" w:after="450" w:line="312" w:lineRule="auto"/>
      </w:pPr>
      <w:r>
        <w:rPr>
          <w:rFonts w:ascii="宋体" w:hAnsi="宋体" w:eastAsia="宋体" w:cs="宋体"/>
          <w:color w:val="000"/>
          <w:sz w:val="28"/>
          <w:szCs w:val="28"/>
        </w:rPr>
        <w:t xml:space="preserve">明月从何时才有？端起酒杯来询问青天。</w:t>
      </w:r>
    </w:p>
    <w:p>
      <w:pPr>
        <w:ind w:left="0" w:right="0" w:firstLine="560"/>
        <w:spacing w:before="450" w:after="450" w:line="312" w:lineRule="auto"/>
      </w:pPr>
      <w:r>
        <w:rPr>
          <w:rFonts w:ascii="宋体" w:hAnsi="宋体" w:eastAsia="宋体" w:cs="宋体"/>
          <w:color w:val="000"/>
          <w:sz w:val="28"/>
          <w:szCs w:val="28"/>
        </w:rPr>
        <w:t xml:space="preserve">不知道天上宫殿，今天晚上是哪年。</w:t>
      </w:r>
    </w:p>
    <w:p>
      <w:pPr>
        <w:ind w:left="0" w:right="0" w:firstLine="560"/>
        <w:spacing w:before="450" w:after="450" w:line="312" w:lineRule="auto"/>
      </w:pPr>
      <w:r>
        <w:rPr>
          <w:rFonts w:ascii="宋体" w:hAnsi="宋体" w:eastAsia="宋体" w:cs="宋体"/>
          <w:color w:val="000"/>
          <w:sz w:val="28"/>
          <w:szCs w:val="28"/>
        </w:rPr>
        <w:t xml:space="preserve">我想要乘御清风回到天上，又恐怕返回月宫的美玉砌成的楼宇受不住高耸九天的寒冷。</w:t>
      </w:r>
    </w:p>
    <w:p>
      <w:pPr>
        <w:ind w:left="0" w:right="0" w:firstLine="560"/>
        <w:spacing w:before="450" w:after="450" w:line="312" w:lineRule="auto"/>
      </w:pPr>
      <w:r>
        <w:rPr>
          <w:rFonts w:ascii="宋体" w:hAnsi="宋体" w:eastAsia="宋体" w:cs="宋体"/>
          <w:color w:val="000"/>
          <w:sz w:val="28"/>
          <w:szCs w:val="28"/>
        </w:rPr>
        <w:t xml:space="preserve">起舞翩翩玩赏着月下清影，归返月宫怎比得上在人间。</w:t>
      </w:r>
    </w:p>
    <w:p>
      <w:pPr>
        <w:ind w:left="0" w:right="0" w:firstLine="560"/>
        <w:spacing w:before="450" w:after="450" w:line="312" w:lineRule="auto"/>
      </w:pPr>
      <w:r>
        <w:rPr>
          <w:rFonts w:ascii="宋体" w:hAnsi="宋体" w:eastAsia="宋体" w:cs="宋体"/>
          <w:color w:val="000"/>
          <w:sz w:val="28"/>
          <w:szCs w:val="28"/>
        </w:rPr>
        <w:t xml:space="preserve">月儿转过朱红色的楼阁，低低地挂在雕花的窗户上，照着没有睡意的人（指诗人自己）。</w:t>
      </w:r>
    </w:p>
    <w:p>
      <w:pPr>
        <w:ind w:left="0" w:right="0" w:firstLine="560"/>
        <w:spacing w:before="450" w:after="450" w:line="312" w:lineRule="auto"/>
      </w:pPr>
      <w:r>
        <w:rPr>
          <w:rFonts w:ascii="宋体" w:hAnsi="宋体" w:eastAsia="宋体" w:cs="宋体"/>
          <w:color w:val="000"/>
          <w:sz w:val="28"/>
          <w:szCs w:val="28"/>
        </w:rPr>
        <w:t xml:space="preserve">明月不该对人们有什么怨恨吧，为何偏在人们离别时才圆呢？</w:t>
      </w:r>
    </w:p>
    <w:p>
      <w:pPr>
        <w:ind w:left="0" w:right="0" w:firstLine="560"/>
        <w:spacing w:before="450" w:after="450" w:line="312" w:lineRule="auto"/>
      </w:pPr>
      <w:r>
        <w:rPr>
          <w:rFonts w:ascii="宋体" w:hAnsi="宋体" w:eastAsia="宋体" w:cs="宋体"/>
          <w:color w:val="000"/>
          <w:sz w:val="28"/>
          <w:szCs w:val="28"/>
        </w:rPr>
        <w:t xml:space="preserve">人有悲欢离合的变迁，月有阴晴圆缺的转换，</w:t>
      </w:r>
    </w:p>
    <w:p>
      <w:pPr>
        <w:ind w:left="0" w:right="0" w:firstLine="560"/>
        <w:spacing w:before="450" w:after="450" w:line="312" w:lineRule="auto"/>
      </w:pPr>
      <w:r>
        <w:rPr>
          <w:rFonts w:ascii="宋体" w:hAnsi="宋体" w:eastAsia="宋体" w:cs="宋体"/>
          <w:color w:val="000"/>
          <w:sz w:val="28"/>
          <w:szCs w:val="28"/>
        </w:rPr>
        <w:t xml:space="preserve">这种事自古来难以周全。</w:t>
      </w:r>
    </w:p>
    <w:p>
      <w:pPr>
        <w:ind w:left="0" w:right="0" w:firstLine="560"/>
        <w:spacing w:before="450" w:after="450" w:line="312" w:lineRule="auto"/>
      </w:pPr>
      <w:r>
        <w:rPr>
          <w:rFonts w:ascii="宋体" w:hAnsi="宋体" w:eastAsia="宋体" w:cs="宋体"/>
          <w:color w:val="000"/>
          <w:sz w:val="28"/>
          <w:szCs w:val="28"/>
        </w:rPr>
        <w:t xml:space="preserve">但愿亲人能平安健康，虽然相隔千里，也能共享这美好的月光。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赏月诗词往往清逸孤寒，苏轼这首词直如缥缈于云端，掩映于清辉之间。抒酒问月，有李太白酒仙遗风，一片奇趣横生。</w:t>
      </w:r>
    </w:p>
    <w:p>
      <w:pPr>
        <w:ind w:left="0" w:right="0" w:firstLine="560"/>
        <w:spacing w:before="450" w:after="450" w:line="312" w:lineRule="auto"/>
      </w:pPr>
      <w:r>
        <w:rPr>
          <w:rFonts w:ascii="宋体" w:hAnsi="宋体" w:eastAsia="宋体" w:cs="宋体"/>
          <w:color w:val="000"/>
          <w:sz w:val="28"/>
          <w:szCs w:val="28"/>
        </w:rPr>
        <w:t xml:space="preserve">明月皎皎照彻天上人间，天上是孤寒一片，人间是相思无眠。“人有悲欢离合，月有阴圆缺，此事古难全”，已是豁达，但“但愿人长久，千里其婵娟”更至乐观诚挚，种种感情交融于月光之下，顿成千古绝唱。胡仔评道：“中秋词自苏轼《水调歌头》出，余词尽废。”</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苏轼水调歌头解析篇十二</w:t>
      </w:r>
    </w:p>
    <w:p>
      <w:pPr>
        <w:ind w:left="0" w:right="0" w:firstLine="560"/>
        <w:spacing w:before="450" w:after="450" w:line="312" w:lineRule="auto"/>
      </w:pPr>
      <w:r>
        <w:rPr>
          <w:rFonts w:ascii="宋体" w:hAnsi="宋体" w:eastAsia="宋体" w:cs="宋体"/>
          <w:color w:val="000"/>
          <w:sz w:val="28"/>
          <w:szCs w:val="28"/>
        </w:rPr>
        <w:t xml:space="preserve">安石在东海，从事鬓惊秋。中年亲友难别，丝竹缓离愁。一旦功成名遂，准拟东还海道，扶病入西州。雅志困轩冕，遗恨寄沧洲。</w:t>
      </w:r>
    </w:p>
    <w:p>
      <w:pPr>
        <w:ind w:left="0" w:right="0" w:firstLine="560"/>
        <w:spacing w:before="450" w:after="450" w:line="312" w:lineRule="auto"/>
      </w:pPr>
      <w:r>
        <w:rPr>
          <w:rFonts w:ascii="宋体" w:hAnsi="宋体" w:eastAsia="宋体" w:cs="宋体"/>
          <w:color w:val="000"/>
          <w:sz w:val="28"/>
          <w:szCs w:val="28"/>
        </w:rPr>
        <w:t xml:space="preserve">岁云暮，须早计，要褐裘。故乡归去千里，佳处辄迟留。我醉歌时君和，醉倒须君扶我，惟酒可忘忧。一任刘玄德，相对卧高楼。</w:t>
      </w:r>
    </w:p>
    <w:p>
      <w:pPr>
        <w:ind w:left="0" w:right="0" w:firstLine="560"/>
        <w:spacing w:before="450" w:after="450" w:line="312" w:lineRule="auto"/>
      </w:pPr>
      <w:r>
        <w:rPr>
          <w:rFonts w:ascii="宋体" w:hAnsi="宋体" w:eastAsia="宋体" w:cs="宋体"/>
          <w:color w:val="000"/>
          <w:sz w:val="28"/>
          <w:szCs w:val="28"/>
        </w:rPr>
        <w:t xml:space="preserve">当年谢安隐居在东海，出仕做官鬓发已霜秋，中年难与亲友别，唯有丝竹缓离愁。一旦功成名就，准备返归东海，谁料抱病入西州。做官困扰了隐居的雅志，遗恨寄托于田园山丘。</w:t>
      </w:r>
    </w:p>
    <w:p>
      <w:pPr>
        <w:ind w:left="0" w:right="0" w:firstLine="560"/>
        <w:spacing w:before="450" w:after="450" w:line="312" w:lineRule="auto"/>
      </w:pPr>
      <w:r>
        <w:rPr>
          <w:rFonts w:ascii="宋体" w:hAnsi="宋体" w:eastAsia="宋体" w:cs="宋体"/>
          <w:color w:val="000"/>
          <w:sz w:val="28"/>
          <w:szCs w:val="28"/>
        </w:rPr>
        <w:t xml:space="preserve">既已年高衰朽，便当及早划筹，要做百姓穿粗裘。返回故乡遵迢千里，选取佳地长住久留。酒醉放歌君相和，醉倒在地君扶我，只有醉时忘忧愁。任凭刘备笑我无大志，我却甘愿身居平地，仰看他高卧百尺楼。</w:t>
      </w:r>
    </w:p>
    <w:p>
      <w:pPr>
        <w:ind w:left="0" w:right="0" w:firstLine="560"/>
        <w:spacing w:before="450" w:after="450" w:line="312" w:lineRule="auto"/>
      </w:pPr>
      <w:r>
        <w:rPr>
          <w:rFonts w:ascii="宋体" w:hAnsi="宋体" w:eastAsia="宋体" w:cs="宋体"/>
          <w:color w:val="000"/>
          <w:sz w:val="28"/>
          <w:szCs w:val="28"/>
        </w:rPr>
        <w:t xml:space="preserve">上阕咏史，写东晋谢安的经历，意在“以不早退为戒”。发端明点“安石”，领起上半阕。词人的写作角度比较独特，既不写他经天纬地的才能，也不写他建功立业的辉煌，而是写他人生的另一侧面。劈头就写谢安中年出仕的尴尬：他本来隐居会稽，踏上仕途时鬓发已开始染上秋霜，令人吃惊。再写人情的难堪：人到中年，与亲友相别时觉得难舍难分，于是借音乐来抒写离愁。而后突出他一向抱有的功成身退的心愿：“一旦功成名遂，准拟东还海道”。语气多么肯定，多么坚决，确实是对史书中所谓“安虽受朝寄，然东山之志始末不渝，每形于言色”(《晋书》)数语准确的表述。而结果却是“扶病人西州”，这就反跌出困於轩冕不遂雅志的.“遗恨”。这种“遗恨”，便是作者引出的鉴戒——“不早退”。词中的“困轩冕”只是一个文雅的或婉转的说法，实际上(至少在某种程度上)与贪恋功名富贵是联系在一起的。</w:t>
      </w:r>
    </w:p>
    <w:p>
      <w:pPr>
        <w:ind w:left="0" w:right="0" w:firstLine="560"/>
        <w:spacing w:before="450" w:after="450" w:line="312" w:lineRule="auto"/>
      </w:pPr>
      <w:r>
        <w:rPr>
          <w:rFonts w:ascii="宋体" w:hAnsi="宋体" w:eastAsia="宋体" w:cs="宋体"/>
          <w:color w:val="000"/>
          <w:sz w:val="28"/>
          <w:szCs w:val="28"/>
        </w:rPr>
        <w:t xml:space="preserve">下阕述怀，设想早日“退而相从之乐”。换头“岁云暮”三字承上转下，“岁暮”当指年华老大，“早计”是对“遗恨”而言，其内容便是“要褐裘”，亦即辞官归隐，过平民生活。以下七句是由此产生的设想：在归乡的千里长途中，每逢山水名胜或有贤主、良朋接待之类好的去处，可以随意逗留，尽情游乐，不必如官场中人因王命在身而行道局促，一层：我带着醉意唱歌时你跟着唱和，我因醉酒倒下时你要搀扶我，——只有酒是可以使人忘怀得失的，二层：这样，有雄心大志的人会瞧不起我们，那就悉听尊便好了，我们只管走自己的路，三层：这种种设想，情辞恳切，言由中发，有如骏马驻坡，不可遏止，充分表现出词人对辞官归隐而享弟兄“相从之乐”的夙愿。“我醉歌时君和，醉倒须君扶我”，极写想象中“退而相从之乐”的情态，简直是对二人的“合影”。篇末“一任刘玄德，相对卧高楼”两句，反用典故，并非真要趋同胸无大志的庸人，而只是强调素愿的坚定不移，这体现了用典的灵活性。</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苏轼水调歌头解析篇十三</w:t>
      </w:r>
    </w:p>
    <w:p>
      <w:pPr>
        <w:ind w:left="0" w:right="0" w:firstLine="560"/>
        <w:spacing w:before="450" w:after="450" w:line="312" w:lineRule="auto"/>
      </w:pPr>
      <w:r>
        <w:rPr>
          <w:rFonts w:ascii="宋体" w:hAnsi="宋体" w:eastAsia="宋体" w:cs="宋体"/>
          <w:color w:val="000"/>
          <w:sz w:val="28"/>
          <w:szCs w:val="28"/>
        </w:rPr>
        <w:t xml:space="preserve">这词作于丙辰(宋神宗熙宁九年即公元1076年)中秋，苏轼四十一岁，时为密州(现在的山东诸城)太守。题说“兼怀子由”，当时苏轼与其弟子由已经六七年不见了。</w:t>
      </w:r>
    </w:p>
    <w:p>
      <w:pPr>
        <w:ind w:left="0" w:right="0" w:firstLine="560"/>
        <w:spacing w:before="450" w:after="450" w:line="312" w:lineRule="auto"/>
      </w:pPr>
      <w:r>
        <w:rPr>
          <w:rFonts w:ascii="宋体" w:hAnsi="宋体" w:eastAsia="宋体" w:cs="宋体"/>
          <w:color w:val="000"/>
          <w:sz w:val="28"/>
          <w:szCs w:val="28"/>
        </w:rPr>
        <w:t xml:space="preserve">词的上片主要抒发自己对政治的感慨。开头“明月几时有，把酒问青天”两句，是从李白《把酒问月》诗：“青天有月来几时?我今停杯一问之”两句脱化而来。同时点明饮酒赏月。接下说“不知天上宫阙，今夕是何年”，表面上好像是赞美月夜;也有当今朝廷上情况不知怎样的含意。《诗经》中“今夕何夕，见此良人!”并非问今天是什么日子，而是赞美的语气：“今天是多么好的日子啊!”的意思。下面“我欲乘风归去”三句，表面是说“我本来是神仙境界中来的，现在想随风回到天上神仙住的‘琼楼玉宇’中去，但是又怕经受不住天上的寒冷”。这几句也是指政治遭遇而言，想回到朝廷中去，但是又怕党争激烈，难以容身。末了“起舞弄清影，何似在人间”两句是说，既然天上回不去，还不如在人间好，这里所谓“人间”，即指作地方官而言，只要奋发有为，做地方官同样可以为国家出力。这样想通了，他仰望明月，不禁婆娑起舞，表现出积极的乐观的情绪。</w:t>
      </w:r>
    </w:p>
    <w:p>
      <w:pPr>
        <w:ind w:left="0" w:right="0" w:firstLine="560"/>
        <w:spacing w:before="450" w:after="450" w:line="312" w:lineRule="auto"/>
      </w:pPr>
      <w:r>
        <w:rPr>
          <w:rFonts w:ascii="宋体" w:hAnsi="宋体" w:eastAsia="宋体" w:cs="宋体"/>
          <w:color w:val="000"/>
          <w:sz w:val="28"/>
          <w:szCs w:val="28"/>
        </w:rPr>
        <w:t xml:space="preserve">词的上片叙述了他的身世之感和思想矛盾，下片抒发对兄弟的怀念之情。苏轼和苏辙，手足之情甚笃。据苏辙《超然台记叙》说：“子瞻(苏轼字)通守余杭，三年不得代。以辙之在济南也，求为东州守。既得请高密，五月乃有移知密州之命。”苏轼抛掉湖山秀丽的杭州，由南而北，原为兄弟之情。但到密州之后，仍不能与弟辙时常晤对。对弟弟的思念，构成这首词下片的抒情文字。</w:t>
      </w:r>
    </w:p>
    <w:p>
      <w:pPr>
        <w:ind w:left="0" w:right="0" w:firstLine="560"/>
        <w:spacing w:before="450" w:after="450" w:line="312" w:lineRule="auto"/>
      </w:pPr>
      <w:r>
        <w:rPr>
          <w:rFonts w:ascii="宋体" w:hAnsi="宋体" w:eastAsia="宋体" w:cs="宋体"/>
          <w:color w:val="000"/>
          <w:sz w:val="28"/>
          <w:szCs w:val="28"/>
        </w:rPr>
        <w:t xml:space="preserve">下片开头“转朱阁，低绮户，照无眠”三句，“转朱阁”，谓月光移照华美的楼阁。“低绮户”，谓月光照着有离愁别恨的人，使其不得安眠。“朱阁”“绮户”，与上片“琼楼玉宇”对照。既写月光，也写月下的人。这样就自然过渡到个人思弟之情的另一个主题上去。“不应有恨”两句是用反诘的语气、埋怨的口吻向月亮发问。“不应有恨”而恨在其中，正是“道是无情却有情”的意思。下面“人有悲欢离合，月有阴晴圆缺，此事古难全”三句，转为安慰的语气;既然月有圆缺，人有离合，自古皆然，那是没有什么可悲伤的了。惟愿兄弟俩彼此珍重，在远别时光里共赏中秋美好的月色。“蝉娟”，月色美好的样子。此句从谢庄《月赋》“隔千里兮共明月”句蜕变而来。理解到远别的人可以“千里共婵娟”，也就能做到“不应有恨”了。以美好境界结束全词，与上片结尾“起舞弄清影，何似在人间”一样，是积极乐观的。一方面是对兄弟不能团聚的`安慰，同时也是对自己政治遭遇的安慰。</w:t>
      </w:r>
    </w:p>
    <w:p>
      <w:pPr>
        <w:ind w:left="0" w:right="0" w:firstLine="560"/>
        <w:spacing w:before="450" w:after="450" w:line="312" w:lineRule="auto"/>
      </w:pPr>
      <w:r>
        <w:rPr>
          <w:rFonts w:ascii="宋体" w:hAnsi="宋体" w:eastAsia="宋体" w:cs="宋体"/>
          <w:color w:val="000"/>
          <w:sz w:val="28"/>
          <w:szCs w:val="28"/>
        </w:rPr>
        <w:t xml:space="preserve">这首词的上、下片都带有人生哲学的意味，如上片结语“起舞弄清影，何似在人间”，这与陶潜桃花源诗所说：“凡圣无异居，清浊共此世。心闲偶自见，念起忽已逝”诸句约略同意。就是说无论在什么地方，都有凡境、圣域、清境、浊境。当一个人思想开朗、胸怀坦荡的时候，就是在圣域、清境里，反之，清境、圣域便都不见了。同时这也就是儒家“无人不自得”的思想。有了正确对待事物的思想，那么无论在哪里都可以有所作为，心安理得。在人间也可以得到快乐，何必定要到天上去?在外面做地方官同样可以做一番事业，何必一定要回到朝廷中去呢?下片的“此事古难全”含有这样的意思：世界上不可能有永远圆满的事情，人生有欢聚，也必然有离别;这正是与月亮有圆时、也总有缺时一样，原是自然界的规律。</w:t>
      </w:r>
    </w:p>
    <w:p>
      <w:pPr>
        <w:ind w:left="0" w:right="0" w:firstLine="560"/>
        <w:spacing w:before="450" w:after="450" w:line="312" w:lineRule="auto"/>
      </w:pPr>
      <w:r>
        <w:rPr>
          <w:rFonts w:ascii="宋体" w:hAnsi="宋体" w:eastAsia="宋体" w:cs="宋体"/>
          <w:color w:val="000"/>
          <w:sz w:val="28"/>
          <w:szCs w:val="28"/>
        </w:rPr>
        <w:t xml:space="preserve">五代北宋士大夫的词集中，也有一些包含人生哲学意味的词，到苏轼才有了进一步的发展。这首词虽然包含人生哲学，然而它是通过一个完美的文学意境来表现的。我们首先感觉到的是那中秋之夜美好的月色，体会到的是作者丰富的感情，而不是枯燥的说教。同时，词里虽有出世与入世的矛盾，情与理的矛盾，但最后还是以理遣情，不脱离现实，没有悲观失望的消极思想，情绪是健康的。同时，这首词具有强烈的艺术感染力。所以它成为千百年来人们所赞美所称赞的名作。</w:t>
      </w:r>
    </w:p>
    <w:p>
      <w:pPr>
        <w:ind w:left="0" w:right="0" w:firstLine="560"/>
        <w:spacing w:before="450" w:after="450" w:line="312" w:lineRule="auto"/>
      </w:pPr>
      <w:r>
        <w:rPr>
          <w:rFonts w:ascii="黑体" w:hAnsi="黑体" w:eastAsia="黑体" w:cs="黑体"/>
          <w:color w:val="000000"/>
          <w:sz w:val="34"/>
          <w:szCs w:val="34"/>
          <w:b w:val="1"/>
          <w:bCs w:val="1"/>
        </w:rPr>
        <w:t xml:space="preserve">苏轼水调歌头解析篇十四</w:t>
      </w:r>
    </w:p>
    <w:p>
      <w:pPr>
        <w:ind w:left="0" w:right="0" w:firstLine="560"/>
        <w:spacing w:before="450" w:after="450" w:line="312" w:lineRule="auto"/>
      </w:pPr>
      <w:r>
        <w:rPr>
          <w:rFonts w:ascii="宋体" w:hAnsi="宋体" w:eastAsia="宋体" w:cs="宋体"/>
          <w:color w:val="000"/>
          <w:sz w:val="28"/>
          <w:szCs w:val="28"/>
        </w:rPr>
        <w:t xml:space="preserve">此词是中秋望月怀人之作，描述了对胞弟苏辙的无限怀念。词人运用形象描绘手法，勾勒出一种皓月当空、亲人千里、孤高旷远的境界氛围，反衬自己遗世独立的意绪和往昔的大醉，作此篇，兼怀子由。”丙辰，是公元1076年(北宋神宗熙宁九年)。当时苏轼在密州(今山东诸城)做太守，中秋之夜他一边赏月一边饮酒，直到天亮，于是做了这首《水调歌头》。苏轼一生，以崇高儒学、讲究实务为主。但他也“龆龀好道”，中年以后，又曾表示过“归依佛僧”，是经常处在儒释道的纠葛当中的。每当挫折失意之际，则老庄思想上升，借以帮助自己解释穷通进退的困惑。公元1071年(熙宁四年)，他以开封府推官通判杭州，是为了权且避开汴京政争的漩涡。公元1074年(熙宁七年)调知密州，虽说出于自愿，实质上仍是处于外放冷遇的地位。尽管当时“面貌加丰”，颇有一些旷达表现，也难以遮掩深藏内心的郁愤。这首中秋词，正是此种宦途险恶体验的升华与总结。“大醉”遣怀是主，“兼怀子由”是辅。对于一贯秉持“尊主泽民”节操的作者来说，手足分离和私情，比起廷忧边患的国势来说，毕竟属于次要的伦理负荷。此点在题序中并有深微的提示。</w:t>
      </w:r>
    </w:p>
    <w:p>
      <w:pPr>
        <w:ind w:left="0" w:right="0" w:firstLine="560"/>
        <w:spacing w:before="450" w:after="450" w:line="312" w:lineRule="auto"/>
      </w:pPr>
      <w:r>
        <w:rPr>
          <w:rFonts w:ascii="宋体" w:hAnsi="宋体" w:eastAsia="宋体" w:cs="宋体"/>
          <w:color w:val="000"/>
          <w:sz w:val="28"/>
          <w:szCs w:val="28"/>
        </w:rPr>
        <w:t xml:space="preserve">此词上片望月，既怀逸兴壮思，高接混茫，而又脚踏实地，自具雅量高致。一开始就提出一个问题：明月是从什么时候开始有的――“明月几时有?把酒问青天。”把酒问天这一细节与屈原的《天问》和李白的《把酒问月》有相似之处。其问之痴迷、想之逸尘，确实是有一种类似的精、气、神贯注在里面。从创作动因上来说，屈原《天问》洋洋170余问的磅礴诗情，是在他被放逐后彷徨山泽、经历陵陆，在楚先王庙及公卿祠堂仰见“图画天地山川神灵”及“古贤圣怪物行事”后“呵而问之”的(王逸《楚辞章句天问序》)。是情景触碰激荡的产物。李白的《把酒问月》诗自注是：“故人贾淳令予问之。”当也是即兴遣怀之作。苏轼此词正如小序中所言是中秋望月，欢饮达旦后的狂想之曲，亦属“伫兴之作”(王国维《人间词话》)。它们都有起得突兀、问得离奇的特点。从创作心理上来说，屈原在步入先王庙堂之前就已经是“嗟号昊f，仰天叹息”(王逸《楚辞章句天问序》)，处于情感迷狂的.精神状态，故呵问青天，“似痴非痴，愤极悲极”(胡浚源《楚辞新注求确》)。李白是“唯愿当歌对酒时，月光长照金樽里”(《把酒问月》)，那种因失意怅惘的郁勃意绪，也是鼻息可闻的。苏轼此词作于丙辰年，时因反对王安石新法而自请外任密州。既有对朝廷政局的强烈关注，又有期望重返汴京的复杂心情，故时逢中秋，一饮而醉，意兴在阑珊中饶有律动。三人的创作心理实是脉络暗通的。</w:t>
      </w:r>
    </w:p>
    <w:p>
      <w:pPr>
        <w:ind w:left="0" w:right="0" w:firstLine="560"/>
        <w:spacing w:before="450" w:after="450" w:line="312" w:lineRule="auto"/>
      </w:pPr>
      <w:r>
        <w:rPr>
          <w:rFonts w:ascii="宋体" w:hAnsi="宋体" w:eastAsia="宋体" w:cs="宋体"/>
          <w:color w:val="000"/>
          <w:sz w:val="28"/>
          <w:szCs w:val="28"/>
        </w:rPr>
        <w:t xml:space="preserve">下片怀人，即兼怀子由，由中秋的圆月联想到人间的离别，同时感念人生的离合无常。“转朱阁，低绮户，照无眠。”转和低都是指月亮的移动，暗示夜已深沉。月光转过朱红的楼阁，低低地穿过雕花的门窗，照到了房中迟迟未能入睡之人。这里既指自己怀念弟弟的深情，又可以泛指那些中秋佳节因不能与亲人团圆以至难以入眠的一切离人。“无眠”是泛指那些因为不能和亲人团圆而感到忧伤，以致不能入睡的人。月圆而人不能圆，这是多么遗憾的事啊!于是词人便无理地埋怨明月说道：“不应有恨，何事长向别时圆?”明月您总不该有什么怨恨吧，为什么老是在人们离别的时候才圆呢?相形之下，更加重了离人的愁苦了。这是埋怨明月故意与人为难，给人增添忧愁，无理的语气进一步衬托出词人思念胞弟的手足深情，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词的最后说道：“但愿人长久，千里共婵娟。”“婵娟”是美好的样子，这里指嫦娥，也就是代指明月。“共婵娟”就是共明月的意思，典故出自南朝谢庄的《月赋》：“隔千里兮共明月。”既然人间的离别是难免的，那么只要亲人长久健在，即使远隔千里也还可以通过普照世界的明月把两地联系起来，把彼此的心沟通在一起。“但愿人长久”，是要突破时间的局限;“千里共婵娟”，是要打通空间的阻隔。让对于明月的共同的爱把彼此分离的人结合在一起。古人有“神交”的说法，要好的朋友天各一方，不能见面，却能以精神相通。“千里共婵娟”也可以说是一种神交了!这两句并非一般的自我安慰和共勉，而是表现了作者处理时间、空间以及人生这样一些重大问题所持的态度，充分显示出词人精神境界的丰富博大。王勃有两句诗：“海内存知己，天涯若比邻。”意味深长，传为佳句，与“千里共婵娟”有异曲同工之妙。另外，张九龄的《望月怀远》说道：“海上生明月，天涯共此时。”许浑的《秋霁寄远》说道：“唯应待明月，千里与君同。”都可以互相参看。但愿人人年年平安，相隔千里也能共享着美好的月光，描述了作者的祝福和对亲人的思念，表现了作者旷达的态度和乐观的精神。苏轼就是把前人的诗意化解到自己的作品中，熔铸成一种普遍性的情感。正如词前小序所说，这首词描述了对弟弟苏辙(字子由)的怀念之情，但并不限于此。可以说这首词是苏轼在中秋之夜，对一切经受着离别之苦的人表示的美好祝愿。</w:t>
      </w:r>
    </w:p>
    <w:p>
      <w:pPr>
        <w:ind w:left="0" w:right="0" w:firstLine="560"/>
        <w:spacing w:before="450" w:after="450" w:line="312" w:lineRule="auto"/>
      </w:pPr>
      <w:r>
        <w:rPr>
          <w:rFonts w:ascii="宋体" w:hAnsi="宋体" w:eastAsia="宋体" w:cs="宋体"/>
          <w:color w:val="000"/>
          <w:sz w:val="28"/>
          <w:szCs w:val="28"/>
        </w:rPr>
        <w:t xml:space="preserve">此篇是苏词代表作之一。从艺术成就上看，它构思奇拔，畦径独辟，极富浪漫主义色彩，是历来公认的中秋词中的绝唱。从表现方面来说，词的前半纵写，后半横叙。上片高屋建瓴，下片峰回路转。前半是对历代神话的推陈出新，也是对魏晋六朝仙诗的递嬗发展。后半纯用白描，人月双及。它名为演绎物理，实则阐释人事。笔致错综回环，摇曳多姿。从布局方面来说，上片凌空而起，入处似虚;下片波澜层叠，返虚转实。最后虚实交错，纡徐作结。全词设景清丽雄阔，以咏月为中心描述了游仙“归去”与直舞“人间”、离欲与入世的盾和困惑，以及旷达自适，人生长久的乐观枋度和美好愿望，极富哲理与人情。立意高远，构思新颖，意境清新如画。最后以旷达情怀收束，是词人情怀的自然流露。情韵兼胜，境界壮美，具有很高的审美价值。此词全篇皆是佳句，典型地体现出苏词清雄旷达的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