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2025年文明礼仪心得体会(精选9篇)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文明礼仪心得体会篇一现今社会，礼仪文明已成为人们所追求的生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文明礼仪心得体会篇一</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文明礼仪心得体会篇二</w:t>
      </w:r>
    </w:p>
    <w:p>
      <w:pPr>
        <w:ind w:left="0" w:right="0" w:firstLine="560"/>
        <w:spacing w:before="450" w:after="450" w:line="312" w:lineRule="auto"/>
      </w:pPr>
      <w:r>
        <w:rPr>
          <w:rFonts w:ascii="宋体" w:hAnsi="宋体" w:eastAsia="宋体" w:cs="宋体"/>
          <w:color w:val="000"/>
          <w:sz w:val="28"/>
          <w:szCs w:val="28"/>
        </w:rPr>
        <w:t xml:space="preserve">作为一个国家的形象代表，文明服务是十分重要的。在日常生活和工作中，我们都需要遵守一定的礼仪规范，给人以良好的印象。我有幸参加了一次为期一个月的文明服务培训，通过这次培训，我深刻体会到了文明服务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第二段：礼貌待人。</w:t>
      </w:r>
    </w:p>
    <w:p>
      <w:pPr>
        <w:ind w:left="0" w:right="0" w:firstLine="560"/>
        <w:spacing w:before="450" w:after="450" w:line="312" w:lineRule="auto"/>
      </w:pPr>
      <w:r>
        <w:rPr>
          <w:rFonts w:ascii="宋体" w:hAnsi="宋体" w:eastAsia="宋体" w:cs="宋体"/>
          <w:color w:val="000"/>
          <w:sz w:val="28"/>
          <w:szCs w:val="28"/>
        </w:rPr>
        <w:t xml:space="preserve">在文明服务中，最基本的要求就是礼貌待人。无论是与顾客、同事还是上司的交流，我们都要始终保持礼貌和尊重。与顾客的交流中，我们要用温和的语气、微笑的表情与他们沟通，以此表达我们的关心和尊重。与同事相处时，要学会倾听他们的意见，尊重他们的不同观点，建立良好的合作关系。在与上司交流时，要做到言行一致，严守职业道德，尊重上司的权威和决策，用积极的态度和沟通方式与其合作。只有以礼貌的态度对待他人，我们才能树立良好的形象，得到他人的认可和尊重。</w:t>
      </w:r>
    </w:p>
    <w:p>
      <w:pPr>
        <w:ind w:left="0" w:right="0" w:firstLine="560"/>
        <w:spacing w:before="450" w:after="450" w:line="312" w:lineRule="auto"/>
      </w:pPr>
      <w:r>
        <w:rPr>
          <w:rFonts w:ascii="宋体" w:hAnsi="宋体" w:eastAsia="宋体" w:cs="宋体"/>
          <w:color w:val="000"/>
          <w:sz w:val="28"/>
          <w:szCs w:val="28"/>
        </w:rPr>
        <w:t xml:space="preserve">第三段：细微之处体现人品。</w:t>
      </w:r>
    </w:p>
    <w:p>
      <w:pPr>
        <w:ind w:left="0" w:right="0" w:firstLine="560"/>
        <w:spacing w:before="450" w:after="450" w:line="312" w:lineRule="auto"/>
      </w:pPr>
      <w:r>
        <w:rPr>
          <w:rFonts w:ascii="宋体" w:hAnsi="宋体" w:eastAsia="宋体" w:cs="宋体"/>
          <w:color w:val="000"/>
          <w:sz w:val="28"/>
          <w:szCs w:val="28"/>
        </w:rPr>
        <w:t xml:space="preserve">一个人的人品往往可以从细微之处体现出来。在文明服务中，我们要注意一些小细节的处理，诸如说话咬字清晰，发音准确；保持干净整洁的仪表，以显得干净整洁；在进出办公室或客户办公场所时要礼貌得体；待人宽容并始终保持微笑；为人热情的同时不要过分接近顾客，保持适度的距离等等。这些小细节看似微不足道，但却能给人带来良好的印象，并展现出我们的高尚品质和专业素养。</w:t>
      </w:r>
    </w:p>
    <w:p>
      <w:pPr>
        <w:ind w:left="0" w:right="0" w:firstLine="560"/>
        <w:spacing w:before="450" w:after="450" w:line="312" w:lineRule="auto"/>
      </w:pPr>
      <w:r>
        <w:rPr>
          <w:rFonts w:ascii="宋体" w:hAnsi="宋体" w:eastAsia="宋体" w:cs="宋体"/>
          <w:color w:val="000"/>
          <w:sz w:val="28"/>
          <w:szCs w:val="28"/>
        </w:rPr>
        <w:t xml:space="preserve">第四段：问题处理的艺术。</w:t>
      </w:r>
    </w:p>
    <w:p>
      <w:pPr>
        <w:ind w:left="0" w:right="0" w:firstLine="560"/>
        <w:spacing w:before="450" w:after="450" w:line="312" w:lineRule="auto"/>
      </w:pPr>
      <w:r>
        <w:rPr>
          <w:rFonts w:ascii="宋体" w:hAnsi="宋体" w:eastAsia="宋体" w:cs="宋体"/>
          <w:color w:val="000"/>
          <w:sz w:val="28"/>
          <w:szCs w:val="28"/>
        </w:rPr>
        <w:t xml:space="preserve">在文明服务过程中，难免会遇到一些问题和纠纷。如何妥善处理问题，展示出专业和高效的处理能力也是文明服务的一部分。首先，我们要耐心倾听对方的问题，理解对方的诉求，然后在合理的范围内给予合理的回应。在处理与顾客的问题时，我们应该用尊重的态度解决问题，避免争吵和冲突。另外，在处理问题过程中，我们还要注意语言的选择，避免使用带有攻击性的语言，保持语气平和。只有通过良好的问题处理能力，我们才能更好地维护公司和个人的形象。</w:t>
      </w:r>
    </w:p>
    <w:p>
      <w:pPr>
        <w:ind w:left="0" w:right="0" w:firstLine="560"/>
        <w:spacing w:before="450" w:after="450" w:line="312" w:lineRule="auto"/>
      </w:pPr>
      <w:r>
        <w:rPr>
          <w:rFonts w:ascii="宋体" w:hAnsi="宋体" w:eastAsia="宋体" w:cs="宋体"/>
          <w:color w:val="000"/>
          <w:sz w:val="28"/>
          <w:szCs w:val="28"/>
        </w:rPr>
        <w:t xml:space="preserve">文明服务不仅仅是工作中的一种礼貌，更是涉及整个社会文明进步的关键。通过文明服务的实践，我们可以培养良好的工作习惯和积极的工作态度。在面对各种挑战和困难时，我们能够保持冷静和耐心，迅速解决问题。同时，在与他人的交流中，我们也能够获得更多的合作机会和事业发展的机会。文明服务不仅能提升个人的形象和能力，也能影响和改善整个社会的文明素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对文明服务的学习和实践，我深刻认识到了文明服务的重要性。只有通过礼貌待人、注重细节、善于问题处理等方面的实践，我们才能更好地提升个人形象，为社会文明进步做出积极贡献。我将以此次体会为契机，不断提升自己的文明素养，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文明礼仪心得体会篇三</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文明礼仪心得体会篇四</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之一，也是几千年来最受重视的一条道德规范。幼儿期正是习惯养成的敏感时期，抓住这一时期培养，对幼儿进行文明礼仪教育，使幼儿从小学礼、知礼、懂礼、用礼，将关系到幼儿一生的发展，为培养健全人格，塑造完整儿童将起到重要作用。</w:t>
      </w:r>
    </w:p>
    <w:p>
      <w:pPr>
        <w:ind w:left="0" w:right="0" w:firstLine="560"/>
        <w:spacing w:before="450" w:after="450" w:line="312" w:lineRule="auto"/>
      </w:pPr>
      <w:r>
        <w:rPr>
          <w:rFonts w:ascii="宋体" w:hAnsi="宋体" w:eastAsia="宋体" w:cs="宋体"/>
          <w:color w:val="000"/>
          <w:sz w:val="28"/>
          <w:szCs w:val="28"/>
        </w:rPr>
        <w:t xml:space="preserve">女儿今年4岁了，小名叫灵儿，在对女儿进行文明礼仪教育过程中，我还处于实践阶段，还在慢慢的摸索之中，不成熟的意见与大家分享，互相学习。</w:t>
      </w:r>
    </w:p>
    <w:p>
      <w:pPr>
        <w:ind w:left="0" w:right="0" w:firstLine="560"/>
        <w:spacing w:before="450" w:after="450" w:line="312" w:lineRule="auto"/>
      </w:pPr>
      <w:r>
        <w:rPr>
          <w:rFonts w:ascii="宋体" w:hAnsi="宋体" w:eastAsia="宋体" w:cs="宋体"/>
          <w:color w:val="000"/>
          <w:sz w:val="28"/>
          <w:szCs w:val="28"/>
        </w:rPr>
        <w:t xml:space="preserve">一、注重小孩礼貌用语的养成。</w:t>
      </w:r>
    </w:p>
    <w:p>
      <w:pPr>
        <w:ind w:left="0" w:right="0" w:firstLine="560"/>
        <w:spacing w:before="450" w:after="450" w:line="312" w:lineRule="auto"/>
      </w:pPr>
      <w:r>
        <w:rPr>
          <w:rFonts w:ascii="宋体" w:hAnsi="宋体" w:eastAsia="宋体" w:cs="宋体"/>
          <w:color w:val="000"/>
          <w:sz w:val="28"/>
          <w:szCs w:val="28"/>
        </w:rPr>
        <w:t xml:space="preserve">常用的礼貌用语主要是“请”、“谢谢”、“对不起”、“没关系”、“再见”、“您好”等。这方面我认为大人要做好榜样。孩子的礼貌行为来自对父母与成人的学习和模仿，所以培养孩子讲礼貌必须由家长做起。比如说：每次有认识的人给她好吃的，我都会让她说“谢谢！”久而久之，遇到人家给她东西时，她会主动的说“谢谢！”一次，我带灵儿去超市，出了超市的门，有一个年轻的小伙子在门口发布袋子，他给了我一个，我拿过来看看，这时，灵儿在我旁边对我说：“妈妈，你还没说谢谢呢！”每次我带灵儿走亲戚或者在其他地方遇到打招呼的人，我都会教她主动跟别人打招呼，并告诉她：“人家喜欢有礼貌的孩子，没有礼貌的孩子大家都不喜欢”她也很乖巧，现在有时不需要我的提醒就能够主动和别人打招呼了。</w:t>
      </w:r>
    </w:p>
    <w:p>
      <w:pPr>
        <w:ind w:left="0" w:right="0" w:firstLine="560"/>
        <w:spacing w:before="450" w:after="450" w:line="312" w:lineRule="auto"/>
      </w:pPr>
      <w:r>
        <w:rPr>
          <w:rFonts w:ascii="宋体" w:hAnsi="宋体" w:eastAsia="宋体" w:cs="宋体"/>
          <w:color w:val="000"/>
          <w:sz w:val="28"/>
          <w:szCs w:val="28"/>
        </w:rPr>
        <w:t xml:space="preserve">二、以身作则，不做过份的说教。</w:t>
      </w:r>
    </w:p>
    <w:p>
      <w:pPr>
        <w:ind w:left="0" w:right="0" w:firstLine="560"/>
        <w:spacing w:before="450" w:after="450" w:line="312" w:lineRule="auto"/>
      </w:pPr>
      <w:r>
        <w:rPr>
          <w:rFonts w:ascii="宋体" w:hAnsi="宋体" w:eastAsia="宋体" w:cs="宋体"/>
          <w:color w:val="000"/>
          <w:sz w:val="28"/>
          <w:szCs w:val="28"/>
        </w:rPr>
        <w:t xml:space="preserve">大家都知道良好的行为习惯会使孩子终生受益，在家庭教育中，家长就是孩子的榜样。家长的行为稍有放松，马上会在孩子身上体现出来。有一阵子，灵儿经常叫老爷爷为“老头儿”，这让老人很不高兴，我也很不安，后来发现是因为我们大人之间聊天经常会说老头儿怎么怎么样，小孩子不明白老头儿与老爷爷有何区别，认为大人是这样说的她也可以这样说，所以我没有刻意去告诉她一定要叫老爷爷，而是在日常生活中只要碰见老人就称为奶奶、爷爷，过了一阵子，孩子自己就不会再说老头儿了。简单的例子说明家长在日常生活中，只要处处注意自己的行为，孩子就会具备良好的习惯。</w:t>
      </w:r>
    </w:p>
    <w:p>
      <w:pPr>
        <w:ind w:left="0" w:right="0" w:firstLine="560"/>
        <w:spacing w:before="450" w:after="450" w:line="312" w:lineRule="auto"/>
      </w:pPr>
      <w:r>
        <w:rPr>
          <w:rFonts w:ascii="宋体" w:hAnsi="宋体" w:eastAsia="宋体" w:cs="宋体"/>
          <w:color w:val="000"/>
          <w:sz w:val="28"/>
          <w:szCs w:val="28"/>
        </w:rPr>
        <w:t xml:space="preserve">三、强调正确的行为，淡化不好的行为。</w:t>
      </w:r>
    </w:p>
    <w:p>
      <w:pPr>
        <w:ind w:left="0" w:right="0" w:firstLine="560"/>
        <w:spacing w:before="450" w:after="450" w:line="312" w:lineRule="auto"/>
      </w:pPr>
      <w:r>
        <w:rPr>
          <w:rFonts w:ascii="宋体" w:hAnsi="宋体" w:eastAsia="宋体" w:cs="宋体"/>
          <w:color w:val="000"/>
          <w:sz w:val="28"/>
          <w:szCs w:val="28"/>
        </w:rPr>
        <w:t xml:space="preserve">在日常生活中，孩子会因为各种原因形成一些不好的行为习惯。比如乱扔垃圾，家长一定不会说不能乱扔垃圾，而是很有耐心地告诉孩子：“垃圾很脏一定要扔到垃圾筒里去。”这样告诉她正确的做法，强化多次后成为自觉的行为。同样，孩子有时候表现也可能会很好，家长就应该夸奖孩子，不要吝啬自己的赞美，稍微夸张点也可以。这样可以使孩子记住、保持自己的良好行为。</w:t>
      </w:r>
    </w:p>
    <w:p>
      <w:pPr>
        <w:ind w:left="0" w:right="0" w:firstLine="560"/>
        <w:spacing w:before="450" w:after="450" w:line="312" w:lineRule="auto"/>
      </w:pPr>
      <w:r>
        <w:rPr>
          <w:rFonts w:ascii="宋体" w:hAnsi="宋体" w:eastAsia="宋体" w:cs="宋体"/>
          <w:color w:val="000"/>
          <w:sz w:val="28"/>
          <w:szCs w:val="28"/>
        </w:rPr>
        <w:t xml:space="preserve">四、结合幼儿教育片，生活中进行渗透。</w:t>
      </w:r>
    </w:p>
    <w:p>
      <w:pPr>
        <w:ind w:left="0" w:right="0" w:firstLine="560"/>
        <w:spacing w:before="450" w:after="450" w:line="312" w:lineRule="auto"/>
      </w:pPr>
      <w:r>
        <w:rPr>
          <w:rFonts w:ascii="宋体" w:hAnsi="宋体" w:eastAsia="宋体" w:cs="宋体"/>
          <w:color w:val="000"/>
          <w:sz w:val="28"/>
          <w:szCs w:val="28"/>
        </w:rPr>
        <w:t xml:space="preserve">《巧虎乐智小天地》这是一部不错的幼儿教育片,每一期都会教小朋友文明礼仪。我们经常陪着她看看，看完一期后马上对孩子进行教育，比如：分享玩具，结合生活中的事情和她一起分析。“昨天你一个人一直玩遥控汽车，没有给金金弟弟玩，对不对？”孩子说：“不对，以后我会和弟弟轮着玩的。”“恩，你真懂事，我最喜欢你”。其次,看过的东西在现实生活当中要灵活运用。比如：家里来了其他小朋友时，我就会叫孩子把零食分给小朋友吃，当她表示不愿的时候，我会马上问她：“巧虎怎么说的？”“东西要分享。你一半，我一半，一走吃，乐哈哈。”这时孩子会很高兴的和小朋友一起吃零食。</w:t>
      </w:r>
    </w:p>
    <w:p>
      <w:pPr>
        <w:ind w:left="0" w:right="0" w:firstLine="560"/>
        <w:spacing w:before="450" w:after="450" w:line="312" w:lineRule="auto"/>
      </w:pPr>
      <w:r>
        <w:rPr>
          <w:rFonts w:ascii="宋体" w:hAnsi="宋体" w:eastAsia="宋体" w:cs="宋体"/>
          <w:color w:val="000"/>
          <w:sz w:val="28"/>
          <w:szCs w:val="28"/>
        </w:rPr>
        <w:t xml:space="preserve">文明礼仪是孩子健康成长的基础之一，文明礼貌的孩子在社会中比较受人喜爱。文明礼仪教育过程也是个艰巨的过程，需要家长不断的持之以恒、潜移默化。希望每一个孩子都能成为一个文明礼貌的好孩子。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文明礼仪心得体会篇五</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文明礼仪心得体会篇六</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文明礼仪心得体会篇七</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文明礼仪心得体会篇八</w:t>
      </w:r>
    </w:p>
    <w:p>
      <w:pPr>
        <w:ind w:left="0" w:right="0" w:firstLine="560"/>
        <w:spacing w:before="450" w:after="450" w:line="312" w:lineRule="auto"/>
      </w:pPr>
      <w:r>
        <w:rPr>
          <w:rFonts w:ascii="宋体" w:hAnsi="宋体" w:eastAsia="宋体" w:cs="宋体"/>
          <w:color w:val="000"/>
          <w:sz w:val="28"/>
          <w:szCs w:val="28"/>
        </w:rPr>
        <w:t xml:space="preserve">文明礼仪礼仪是社交行为的基础，而作为一名教育者，身为一个表率，文明礼仪要求更高。然而，教师这个职业不仅需要具有扎实的学识和丰富的教育经验，也需要有一颗文明礼仪的心，学会尊重，学会关爱，学会感恩，这样才能教育出社会需要的合格人才。</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身为一名教师，我们说话亲切、态度和蔼、言行一致，这些都是基本的礼仪，但在实践中难免会有疏漏。在工作中，我关注着大家的语言表达和身体语言，以及与人沟通时的细节。了解同事的观点和态度很重要。在年会、聚餐、活动中，注意表情、言行，防止冷场和尴尬场面，并学会给予掌声和表扬。</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我们作为一名教师，应该时刻保持良好的形象，虽然我们教育的是孩子，但在别人眼中，我们也就是社会的一份子，是社会身份的代表。我们必须以身作则，注重文明礼仪的修养，让我们的言行成为孩子们学习的榜样，为孩子们善于言谈举止上描绘出更加精彩的校园生活。</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而今天，我要和大家分享的就是我的文明礼仪心得。学校中，经常会有一些新的面孔加入我们的团队，此时，我们尽可能的主动热情地与他们攀谈，让他们感受到我们的亲切，了解到我们的态度和价值观，以便更好的相互合作。在与家长沟通时要诚实守信，倾听他们的意见，多方面了解情况。工作中要注重形象，看起来精神可爱，得体舒适，在接待人员时要礼貌热情，面带微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们在思考我们的教育时，我们还经常提到感恩的思想，文明礼仪心也是如此。感谢你们的帮助，敬重你们的意见，这些都是基于文明礼仪之上的，因为这一切使我们有机会获得成长和成功机会。只有这样，我们才能取得老师和学生之间的理解和信任，创造更美好的教育场景，一起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文明礼仪心得体会篇九</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同。从洪秀全的金田起义、曾李的洋务运动、康梁的维新变法、何子渊的教育革新、再到孙中山的民主革命，从动刀动枪、师夷制夷、公车上书、毁除科举，再到武装起义，直至满清王朝的覆灭，其间既有暴风骤雨式的革命，亦有和风细雨般的变革，但最后都殊途同归——目的只有一个：维系中华民族这个大家庭并推动我们社会不断向前发展，这不能不归功于中国传统文化的影响，这也是中华五千年文明的魅力所在。</w:t>
      </w:r>
    </w:p>
    <w:p>
      <w:pPr>
        <w:ind w:left="0" w:right="0" w:firstLine="560"/>
        <w:spacing w:before="450" w:after="450" w:line="312" w:lineRule="auto"/>
      </w:pPr>
      <w:r>
        <w:rPr>
          <w:rFonts w:ascii="宋体" w:hAnsi="宋体" w:eastAsia="宋体" w:cs="宋体"/>
          <w:color w:val="000"/>
          <w:sz w:val="28"/>
          <w:szCs w:val="28"/>
        </w:rPr>
        <w:t xml:space="preserve">也有人可能会说：在现今时代，传统文化已经过时。人类历史上的四大文明古国，只有中国文化作为文化主体保留至今。以传统文化为立国之基的中国在世界上存在了长达五千年，对比在历史上强盛一千多年的罗马帝国，早已不复存在。然而，近百年来，中国传统文化遭到了史无前例的压制和废弃。在传统文化深入人心的时代，人民身心安稳，过着夜不闭户，路不拾遗的生活;而当今的人们却将自己锁在一道道铁栏内，社会活动中还会受到频发恶性事件的威胁。北京大学一位著名教授曾感叹到，现在人的行为连道德底线都没有了。我想这都是我们不愿看到的。</w:t>
      </w:r>
    </w:p>
    <w:p>
      <w:pPr>
        <w:ind w:left="0" w:right="0" w:firstLine="560"/>
        <w:spacing w:before="450" w:after="450" w:line="312" w:lineRule="auto"/>
      </w:pPr>
      <w:r>
        <w:rPr>
          <w:rFonts w:ascii="宋体" w:hAnsi="宋体" w:eastAsia="宋体" w:cs="宋体"/>
          <w:color w:val="000"/>
          <w:sz w:val="28"/>
          <w:szCs w:val="28"/>
        </w:rPr>
        <w:t xml:space="preserve">当我看到世纪大讲堂里面有一个钟情于中国传统文化的美国人说韩国人比中国人更像中国人的时候，我前几年的愤怒已经被现在的无奈代替了。不知道从什么时候开始中国的年轻人，尤其是网民对韩国人非常反感，其反感程度大大超过了日本，说实话我觉得挺奇怪的。后来开始传出韩国人掠夺中国文化遗产的事情，从四大发明到文人墨客，都成为韩国人争相论证有韩国血统的对象。一个国家的文化是一个成熟国民对自己国家自豪感的重大来源。偏偏韩国人最喜欢抢中国文化。但这是真的么，这些基本都不是真的，除了端午节和韩国的端午祭有名字上的冲突以外，其他的所有有关韩国掠夺我们文化遗产的事件都是我们自己捏造或者夸大的，这事情说出来其实挺难接受的，但事实就是如此。当一个国家用着我们的传统文化来教育我们的时候，我们不是应该深刻的反省的吗?说实话，我并不喜欢韩国，看过几部韩国电影，有两三部很不错，其他也都一般，那些不错的电影也普遍压抑，我绝对不会看韩剧，我绝对不会听韩国歌星唱歌——但我绝不讨厌韩国，我甚至尊重韩国。如果你了解一些韩国的民主进程，你应当敬佩韩国人民。韩国虽然国土面积不大，但是他们居然向世界的部分，全亚洲，尤其是中国输出了他们当代的文化。你不管这个文化深刻还是肤浅，韩国做到了，韩国还输出了他的自主商品品牌，而且还都不低端。文化还是一样的文化，我们中国是五千年文明，自古就有礼仪之邦的称号，韩国、日本这些礼都是从我们中国传过去的。现在传过去以后，被他们整个吸收了，而且融化在他们生活里面，也融化在他们历史里面。</w:t>
      </w:r>
    </w:p>
    <w:p>
      <w:pPr>
        <w:ind w:left="0" w:right="0" w:firstLine="560"/>
        <w:spacing w:before="450" w:after="450" w:line="312" w:lineRule="auto"/>
      </w:pPr>
      <w:r>
        <w:rPr>
          <w:rFonts w:ascii="宋体" w:hAnsi="宋体" w:eastAsia="宋体" w:cs="宋体"/>
          <w:color w:val="000"/>
          <w:sz w:val="28"/>
          <w:szCs w:val="28"/>
        </w:rPr>
        <w:t xml:space="preserve">的确是这样，在很多人的心目当中中国是一个礼仪之邦，而且中国人是一个崇尚“礼”的民族，但是在物质文明急速发展的今天，在现代化的过程当中，这个“礼”字不知道是有意还是无意被我们中国人渐渐地淡忘了，这个“礼”字到底传承了一种什么样的儒家文化?我想我们现在的大多数人都说不出个所以然。</w:t>
      </w:r>
    </w:p>
    <w:p>
      <w:pPr>
        <w:ind w:left="0" w:right="0" w:firstLine="560"/>
        <w:spacing w:before="450" w:after="450" w:line="312" w:lineRule="auto"/>
      </w:pPr>
      <w:r>
        <w:rPr>
          <w:rFonts w:ascii="宋体" w:hAnsi="宋体" w:eastAsia="宋体" w:cs="宋体"/>
          <w:color w:val="000"/>
          <w:sz w:val="28"/>
          <w:szCs w:val="28"/>
        </w:rPr>
        <w:t xml:space="preserve">中国是一个礼仪之邦，这个要追溯到西周开国之初。周公他对我们中华文明最大的一个贡献，就是叫做“制礼作乐”。众所周知商朝的物质文明非常发达，我们现在博物馆里看到许许多多最精美的、最雄伟的青铜器几乎都是商朝的，像司母戊大方鼎，但是它在精神上，它是一个侏儒，现在我们所出土的十几万片甲骨文都是商王占卜的记录，他事无大小都要占卜，真是叫“不问苍生问鬼神”，他这个商王非常迷信鬼神，迷信天命。认为他这个国家是天给他的，谁都奈何他不得。周公就吸取教训吧政策转移到了民众上面。周公改革政治，他的目的是要建立一个“道德的团体”，要用道德把贵族、平民和一般的人，用道德把它维系起来。</w:t>
      </w:r>
    </w:p>
    <w:p>
      <w:pPr>
        <w:ind w:left="0" w:right="0" w:firstLine="560"/>
        <w:spacing w:before="450" w:after="450" w:line="312" w:lineRule="auto"/>
      </w:pPr>
      <w:r>
        <w:rPr>
          <w:rFonts w:ascii="宋体" w:hAnsi="宋体" w:eastAsia="宋体" w:cs="宋体"/>
          <w:color w:val="000"/>
          <w:sz w:val="28"/>
          <w:szCs w:val="28"/>
        </w:rPr>
        <w:t xml:space="preserve">儒家认为人性不能放任，人是动物的灵长，人应该对自己的性情有所把握，所以有人经常讲“性情中人”，但是这也是需要一个度的，我们要时刻把握好这个度。</w:t>
      </w:r>
    </w:p>
    <w:p>
      <w:pPr>
        <w:ind w:left="0" w:right="0" w:firstLine="560"/>
        <w:spacing w:before="450" w:after="450" w:line="312" w:lineRule="auto"/>
      </w:pPr>
      <w:r>
        <w:rPr>
          <w:rFonts w:ascii="宋体" w:hAnsi="宋体" w:eastAsia="宋体" w:cs="宋体"/>
          <w:color w:val="000"/>
          <w:sz w:val="28"/>
          <w:szCs w:val="28"/>
        </w:rPr>
        <w:t xml:space="preserve">国学大师钱穆说过这个民族五千年它要形成一套文化的，中国这文化的核心是“礼”，你不能把这些东西都丢光了，现在我们连自己国家的传统节日都记不全，却还是过圣诞节什么节日的，根本不是基督徒偏要跟风。我们都是中国人，我们血管里流的血是中华民族的血，我们要珍爱自己的文化、珍爱自己的传统。近代以来，我们由于受到外来侵略，在这种很特殊的情况下，我们不是想全盘西化，就是想全盘苏化。自己的民族文化挺立不起来，没有文化自信，没有文化自觉。而现在的中国文化是加速度的在流失。四大文明古国，有三个都已经是失落了，我们是唯一一个没有被中断的，要看我们大家有没有文化自信，有没有文化自尊。</w:t>
      </w:r>
    </w:p>
    <w:p>
      <w:pPr>
        <w:ind w:left="0" w:right="0" w:firstLine="560"/>
        <w:spacing w:before="450" w:after="450" w:line="312" w:lineRule="auto"/>
      </w:pPr>
      <w:r>
        <w:rPr>
          <w:rFonts w:ascii="宋体" w:hAnsi="宋体" w:eastAsia="宋体" w:cs="宋体"/>
          <w:color w:val="000"/>
          <w:sz w:val="28"/>
          <w:szCs w:val="28"/>
        </w:rPr>
        <w:t xml:space="preserve">有没有能力保得住中国文化。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2025-07-13T09:38:18+08:00</dcterms:created>
  <dcterms:modified xsi:type="dcterms:W3CDTF">2025-07-13T09:38:18+08:00</dcterms:modified>
</cp:coreProperties>
</file>

<file path=docProps/custom.xml><?xml version="1.0" encoding="utf-8"?>
<Properties xmlns="http://schemas.openxmlformats.org/officeDocument/2006/custom-properties" xmlns:vt="http://schemas.openxmlformats.org/officeDocument/2006/docPropsVTypes"/>
</file>