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最新社区平安家庭工作总结报告 平安家庭工作简报(九篇)</w:t>
      </w:r>
      <w:bookmarkEnd w:id="1"/>
    </w:p>
    <w:p>
      <w:pPr>
        <w:jc w:val="center"/>
        <w:spacing w:before="0" w:after="450"/>
      </w:pPr>
      <w:r>
        <w:rPr>
          <w:rFonts w:ascii="Arial" w:hAnsi="Arial" w:eastAsia="Arial" w:cs="Arial"/>
          <w:color w:val="999999"/>
          <w:sz w:val="20"/>
          <w:szCs w:val="20"/>
        </w:rPr>
        <w:t xml:space="preserve">来源：网络  作者：清幽竹影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平安家庭工作总结报告平安家庭工作简报一上佳市交通方便、商业兴旺，外来人口、出租屋多，治安形势比较严竣。我居委会一直非常重视社区的治安维稳工作，把保一方平安放在工作的重中之重。成立了平安社区创建工作领导小组，由社区党委书记林富康同志担任组...</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社区平安家庭工作总结报告平安家庭工作简报一</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v^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v^门，对出租屋出现的吸毒、^v^、赌博、偷窃、传销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w:t>
      </w:r>
    </w:p>
    <w:p>
      <w:pPr>
        <w:ind w:left="0" w:right="0" w:firstLine="560"/>
        <w:spacing w:before="450" w:after="450" w:line="312" w:lineRule="auto"/>
      </w:pPr>
      <w:r>
        <w:rPr>
          <w:rFonts w:ascii="宋体" w:hAnsi="宋体" w:eastAsia="宋体" w:cs="宋体"/>
          <w:color w:val="000"/>
          <w:sz w:val="28"/>
          <w:szCs w:val="28"/>
        </w:rPr>
        <w:t xml:space="preserve">②对部分企业与外来务工人员出现的劳资纠纷，前来社区寻求帮助的，我居委信访人员积极协助调解，防止集体信访，周边交通要道正常运作的影响。</w:t>
      </w:r>
    </w:p>
    <w:p>
      <w:pPr>
        <w:ind w:left="0" w:right="0" w:firstLine="560"/>
        <w:spacing w:before="450" w:after="450" w:line="312" w:lineRule="auto"/>
      </w:pPr>
      <w:r>
        <w:rPr>
          <w:rFonts w:ascii="宋体" w:hAnsi="宋体" w:eastAsia="宋体" w:cs="宋体"/>
          <w:color w:val="000"/>
          <w:sz w:val="28"/>
          <w:szCs w:val="28"/>
        </w:rPr>
        <w:t xml:space="preserve">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舰咨询等。今年还多次向各家各户派发各种宣传单张、小册子，内容有禁毒、卫生保舰预防狂犬并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1、领导层的新旧交替，对日常业务运作和社区工作还需大力推进。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注工作环境。</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社区平安家庭工作总结报告平安家庭工作简报二</w:t>
      </w:r>
    </w:p>
    <w:p>
      <w:pPr>
        <w:ind w:left="0" w:right="0" w:firstLine="560"/>
        <w:spacing w:before="450" w:after="450" w:line="312" w:lineRule="auto"/>
      </w:pPr>
      <w:r>
        <w:rPr>
          <w:rFonts w:ascii="宋体" w:hAnsi="宋体" w:eastAsia="宋体" w:cs="宋体"/>
          <w:color w:val="000"/>
          <w:sz w:val="28"/>
          <w:szCs w:val="28"/>
        </w:rPr>
        <w:t xml:space="preserve">xx社区按照市、区组织部门和街道党工委、办事处“打造特色示范社区”的总体要求，从充分发挥社区功能的角度出发，整合社区资源，在街道办事处和结对共建单位资金支持下，使办公用房、活动场所和内部设施等方面有了一个新的改观。建立了“四室一基地”(即党员活动室、图书室、乒乓球室、残疾人康复训练室、再就业技能培训基地)和“一站式”综合服务站。开设了社区党务、社区管理、社区公益性服务和便民利民服务窗口，实行“一站式”综合服务，为居民提供了方便快捷的服务。制作了高质量图版，配齐了电视、vcd、音响等设施，规范了社区居委会牌匾和各种档案，提升了软硬件建设水平。</w:t>
      </w:r>
    </w:p>
    <w:p>
      <w:pPr>
        <w:ind w:left="0" w:right="0" w:firstLine="560"/>
        <w:spacing w:before="450" w:after="450" w:line="312" w:lineRule="auto"/>
      </w:pPr>
      <w:r>
        <w:rPr>
          <w:rFonts w:ascii="宋体" w:hAnsi="宋体" w:eastAsia="宋体" w:cs="宋体"/>
          <w:color w:val="000"/>
          <w:sz w:val="28"/>
          <w:szCs w:val="28"/>
        </w:rPr>
        <w:t xml:space="preserve">xx社区是旧小区，今年，我们立足社区的实际情况，建立了振兴街道xx爱心超市，采取微利经营和社会无偿救助相结合的方式运营，安排一名低保人员，帮助她实现了就业，用盈利的资金回报给困难群体，同时发放“爱心救助卡”，开展不定期的无偿救助活动。截止目前为20多户特困家庭发放了“爱心救助卡”，使他们凭卡到爱心超市按需求领取米、面、油或其他生活用品，由一次性救助变为长年性帮扶，使爱心救助真正成为一条长效的保障线。另外，我们建立了下岗失业人员再就业培训基地和困难职工帮扶站，有针对性的开展编织、布艺等职业技能培训。今年，利用培训基地举办技能培训12次，安置就业130多人，为79名“4050”人员提供了公益性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xx社区是自治区级残疾人工作“示范社区”，为了扎实有效地做好残疾人工作，我们于20_年4月成立了松山区首家残疾人康复站，并配备了价值1。5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xx社区举办了首届“邻里联谊暨残疾人趣味运动会”，近200名社区居民、党员及残疾人参加了这次运动会，30名运动员围绕xx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为了增强广大居民对社区的认同感、归属感，我们创作了xx社区区徽、区歌，创办了“xx之家”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总之，我们特色社区创建工作刚刚开始，还存在着许多不足。下一步，xx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一是进一步完善“一站式”综合服务站功能。安装电子显示屏，不断拓展服务领域、丰富服务内容、改善服务方式，努力提高广大居民群众、辖区企事业单位对我们服务的满意率。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二是进一步完善党组织设置。积极筹划建立党总支，发挥党组织和党员在特色社区建设中的战斗堡垒作用和模范带头作用，以党建促特色示范社区创建，提升特色社区创建水平。</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性地开展乒乓球联谊赛，丰富居民的业余文化生活。借助各类基地，立足不同群体的实际需求，开展丰富多彩的活动，为特色社区创建工作增添活力，全面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社区平安家庭工作总结报告平安家庭工作简报三</w:t>
      </w:r>
    </w:p>
    <w:p>
      <w:pPr>
        <w:ind w:left="0" w:right="0" w:firstLine="560"/>
        <w:spacing w:before="450" w:after="450" w:line="312" w:lineRule="auto"/>
      </w:pPr>
      <w:r>
        <w:rPr>
          <w:rFonts w:ascii="宋体" w:hAnsi="宋体" w:eastAsia="宋体" w:cs="宋体"/>
          <w:color w:val="000"/>
          <w:sz w:val="28"/>
          <w:szCs w:val="28"/>
        </w:rPr>
        <w:t xml:space="preserve">，随县调查队在县委、县政府的正确领导下，以“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w:t>
      </w:r>
    </w:p>
    <w:p>
      <w:pPr>
        <w:ind w:left="0" w:right="0" w:firstLine="560"/>
        <w:spacing w:before="450" w:after="450" w:line="312" w:lineRule="auto"/>
      </w:pPr>
      <w:r>
        <w:rPr>
          <w:rFonts w:ascii="宋体" w:hAnsi="宋体" w:eastAsia="宋体" w:cs="宋体"/>
          <w:color w:val="000"/>
          <w:sz w:val="28"/>
          <w:szCs w:val="28"/>
        </w:rPr>
        <w:t xml:space="preserve">推力，不断将平安创建工作引向深入。一是认真做好我队干部队员思想政治工作和法治教育，营造良好创建氛围。坚持对队员进行安全、法制教育和以社会公德、家庭美德、职业道德为主要内容的法制和道德教育，全面提高全体干部队员的法律素质;二是认真做好宣传发动工作。利用召开会议和学习文件等时机组织干部队员学习、宣传教育，提高全体队员“平安单位”创建工作的自觉性和积极性;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社区平安家庭工作总结报告平安家庭工作简报四</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社区平安家庭工作总结报告平安家庭工作简报五</w:t>
      </w:r>
    </w:p>
    <w:p>
      <w:pPr>
        <w:ind w:left="0" w:right="0" w:firstLine="560"/>
        <w:spacing w:before="450" w:after="450" w:line="312" w:lineRule="auto"/>
      </w:pPr>
      <w:r>
        <w:rPr>
          <w:rFonts w:ascii="宋体" w:hAnsi="宋体" w:eastAsia="宋体" w:cs="宋体"/>
          <w:color w:val="000"/>
          <w:sz w:val="28"/>
          <w:szCs w:val="28"/>
        </w:rPr>
        <w:t xml:space="preserve">平安是创建和谐社会的有效载体，也是确保社会安定、稳定的一项新思路和新方法、新举措。创建“平安家庭”活动是新形势下加强社会治安综合治理工作的一项基础工程、民心工程，是建设社会主义新农村的必然趋势。为此，××村制定了xx年平安家庭创建工作计划，成立了“平安家庭”创建活动领导小组，由妇女主任具体抓，做到有计划、有部署、有检查、有小结。并通过开展“平安家庭”创建活动，形成“××是我家，平安靠大家”的创建氛围，结合实际，体现特点，突出重点，注重实效，点面结合，整体推进，以提高家庭成员素质、提高家庭生活质量和家庭成员文明程度为目标，广泛深入地开展平安家庭创建活动，使家庭成员更充满活力，家庭更加和睦美满，社会环境更加和谐稳定。</w:t>
      </w:r>
    </w:p>
    <w:p>
      <w:pPr>
        <w:ind w:left="0" w:right="0" w:firstLine="560"/>
        <w:spacing w:before="450" w:after="450" w:line="312" w:lineRule="auto"/>
      </w:pPr>
      <w:r>
        <w:rPr>
          <w:rFonts w:ascii="宋体" w:hAnsi="宋体" w:eastAsia="宋体" w:cs="宋体"/>
          <w:color w:val="000"/>
          <w:sz w:val="28"/>
          <w:szCs w:val="28"/>
        </w:rPr>
        <w:t xml:space="preserve">利用村宣传栏、黑板报、标语等等形式，进一步扩大“平安家庭”创建活动的宣传面，开展《妇女权益保障法》、《未成年人保护法》、《婚姻法》等法律宣传活动，增强了广大妇女的法律意识，使她们树立了运用法律保护自身权益的法制观念。并在此期间还与“五好文明家庭”创建、“六五”普法宣传等活动有机结合起来，开展禁毒和预防爱滋病的宣传，倡导大家“珍爱生命，远离^v^”预防艾滋病，引导村民增强自身的法律素质，遵纪守法，利用法律武器维护好自己的合法权益，同时带动家庭成员共同学法守法用法。把“平安家庭”创建宣传到千家万户，使家庭创建宣传面达100%，努力营造户户知晓，家家参与的良好氛围，确保“平安家庭”创建活动顺利实施，扎实有效的开展。</w:t>
      </w:r>
    </w:p>
    <w:p>
      <w:pPr>
        <w:ind w:left="0" w:right="0" w:firstLine="560"/>
        <w:spacing w:before="450" w:after="450" w:line="312" w:lineRule="auto"/>
      </w:pPr>
      <w:r>
        <w:rPr>
          <w:rFonts w:ascii="宋体" w:hAnsi="宋体" w:eastAsia="宋体" w:cs="宋体"/>
          <w:color w:val="000"/>
          <w:sz w:val="28"/>
          <w:szCs w:val="28"/>
        </w:rPr>
        <w:t xml:space="preserve">充分发挥妇女维权站的作用，维护广大妇女的合法权益；做好妇女来信来访工作，深入到广大农户家庭中去，争取将不和谐的矛盾消灭在萌芽状态；创新家庭教育的形式，搭建灵活多样的家庭教育平台，开展家庭教育工作；突出重点，关注特殊群体，开展形式多样的寓教于乐活动。全村家庭暴力案件、犯罪呈现零态势，安全隐患得到有效消除，邻里纠纷、赌博等违法犯罪现象明显减少。积极倡导广大妇女尊老爱幼、夫妻和睦、勤俭持家的中华美德，使全社会形成人人尊老爱幼，争做孝子孝女的良好氛围。</w:t>
      </w:r>
    </w:p>
    <w:p>
      <w:pPr>
        <w:ind w:left="0" w:right="0" w:firstLine="560"/>
        <w:spacing w:before="450" w:after="450" w:line="312" w:lineRule="auto"/>
      </w:pPr>
      <w:r>
        <w:rPr>
          <w:rFonts w:ascii="宋体" w:hAnsi="宋体" w:eastAsia="宋体" w:cs="宋体"/>
          <w:color w:val="000"/>
          <w:sz w:val="28"/>
          <w:szCs w:val="28"/>
        </w:rPr>
        <w:t xml:space="preserve">家和万事兴，今后，我们将继续为建设“平安家庭”构建和谐社会贡献智慧和力量，为推进我村全面建设小康社会，创造和谐稳定的社会环境作出新的贡献，推进社会主义新农村建设共同努力。</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社区平安家庭工作总结报告平安家庭工作简报六</w:t>
      </w:r>
    </w:p>
    <w:p>
      <w:pPr>
        <w:ind w:left="0" w:right="0" w:firstLine="560"/>
        <w:spacing w:before="450" w:after="450" w:line="312" w:lineRule="auto"/>
      </w:pPr>
      <w:r>
        <w:rPr>
          <w:rFonts w:ascii="宋体" w:hAnsi="宋体" w:eastAsia="宋体" w:cs="宋体"/>
          <w:color w:val="000"/>
          <w:sz w:val="28"/>
          <w:szCs w:val="28"/>
        </w:rPr>
        <w:t xml:space="preserve">彭城街道严格按照市区制订的“生育文明，促进乡风文明；计划生育，促进生活富裕；居民自治，促进*管理”为主要内容的新社区新家庭建设目标，*了计划生育示范居、先进居建设标准和实施计划，“五好五新”文明家庭创建标准及评比办法。不仅把人口计生工作主动融入*社区建设，而且纳入综合目标管理责任制考评的重要内容，一起部署、一起督查、一起考核。同时根据省、市、区的要求，结合外地先进做法，对新社区新家庭计划的实施方案作了进一步的细化和量化，使之更具*作*。同时，进一步抓典带面，推动面上发展。先后培植了晓光社区、社区、建南社区等一批先进典型。分别召开了“双新”创建活动的推进会，加速创建工作的顺利开展。</w:t>
      </w:r>
    </w:p>
    <w:p>
      <w:pPr>
        <w:ind w:left="0" w:right="0" w:firstLine="560"/>
        <w:spacing w:before="450" w:after="450" w:line="312" w:lineRule="auto"/>
      </w:pPr>
      <w:r>
        <w:rPr>
          <w:rFonts w:ascii="宋体" w:hAnsi="宋体" w:eastAsia="宋体" w:cs="宋体"/>
          <w:color w:val="000"/>
          <w:sz w:val="28"/>
          <w:szCs w:val="28"/>
        </w:rPr>
        <w:t xml:space="preserve">二、细化“十项工程”，有计划地组织实施和深入推进新农村新家庭计划</w:t>
      </w:r>
    </w:p>
    <w:p>
      <w:pPr>
        <w:ind w:left="0" w:right="0" w:firstLine="560"/>
        <w:spacing w:before="450" w:after="450" w:line="312" w:lineRule="auto"/>
      </w:pPr>
      <w:r>
        <w:rPr>
          <w:rFonts w:ascii="宋体" w:hAnsi="宋体" w:eastAsia="宋体" w:cs="宋体"/>
          <w:color w:val="000"/>
          <w:sz w:val="28"/>
          <w:szCs w:val="28"/>
        </w:rPr>
        <w:t xml:space="preserve">为深入推进新社区新家庭计划，结合街道办事处自身实际，将计划生育新社区新家庭计划细化成“十项工程”，编制成项目文本，有计划、有目标地分步推进。</w:t>
      </w:r>
    </w:p>
    <w:p>
      <w:pPr>
        <w:ind w:left="0" w:right="0" w:firstLine="560"/>
        <w:spacing w:before="450" w:after="450" w:line="312" w:lineRule="auto"/>
      </w:pPr>
      <w:r>
        <w:rPr>
          <w:rFonts w:ascii="宋体" w:hAnsi="宋体" w:eastAsia="宋体" w:cs="宋体"/>
          <w:color w:val="000"/>
          <w:sz w:val="28"/>
          <w:szCs w:val="28"/>
        </w:rPr>
        <w:t xml:space="preserve">“十项工程”即：一是社区建好一个“世代服务”室。从xx年开始，率先在全市建设社区世代服务室，到xx年实现14个社区“世代服务”室（岗）的全覆盖，其中示范室6个。二是计划生育示范居必须建好生育文化一条街或园区。目前，彭城街道已建成生育文化路一条街1条，生育文化园区4个。三是各社区建一个生育文化广场、有人口文化书屋或图书角。四是各社区建有一个人口学校，配有适应现代化教学要求的教学设施。五是各社区建有一个计生国策专题宣传橱窗（国策宣传墙）、国策宣传栏。六是各社区建一个计生政务公开栏，并按要求及时更新内容。七是各社区建有一个计生协会会员之家，便于会员开展正常*活动。八是落实一套结对帮扶制度。做到生活困难帮助不出居民小组，较大困难帮助不出社区。九是制订和完善各社区计划生育居规民约，确保计划生育以社区为主、实现居民自治。十是树立一批计划生育先进典型。大力开展计划生育示范社区、“五好五新”文明家庭创建活动，用先进典型的示范引领作用推进新社区新家庭计划的顺利实施。</w:t>
      </w:r>
    </w:p>
    <w:p>
      <w:pPr>
        <w:ind w:left="0" w:right="0" w:firstLine="560"/>
        <w:spacing w:before="450" w:after="450" w:line="312" w:lineRule="auto"/>
      </w:pPr>
      <w:r>
        <w:rPr>
          <w:rFonts w:ascii="宋体" w:hAnsi="宋体" w:eastAsia="宋体" w:cs="宋体"/>
          <w:color w:val="000"/>
          <w:sz w:val="28"/>
          <w:szCs w:val="28"/>
        </w:rPr>
        <w:t xml:space="preserve">三、创新工作方法，深入推进计划生育新社区新家庭计划顺利有序开展</w:t>
      </w:r>
    </w:p>
    <w:p>
      <w:pPr>
        <w:ind w:left="0" w:right="0" w:firstLine="560"/>
        <w:spacing w:before="450" w:after="450" w:line="312" w:lineRule="auto"/>
      </w:pPr>
      <w:r>
        <w:rPr>
          <w:rFonts w:ascii="宋体" w:hAnsi="宋体" w:eastAsia="宋体" w:cs="宋体"/>
          <w:color w:val="000"/>
          <w:sz w:val="28"/>
          <w:szCs w:val="28"/>
        </w:rPr>
        <w:t xml:space="preserve">在新社区新家庭计划推进中，注重“五个突出”。即突出典型引路，把计划生育新社区新家庭计划作为新时期社区计划生育工作的重要任务来抓；突出宣传教育，把以人口文化促进生育文明作为推进新社区新家庭计划的形象工程来抓；突出关爱帮扶，把致富共富作为计划生育融入新社区新家庭计划的最终目标来抓；突出阵地建设，把推进社区级“世代服务”全覆盖作为计划生育融入新农村新家庭计划的实事项目来抓；突出以社区为主，把居民自治作为计划生育融入新社区新家庭计划，稳定低生育水平的关键举措来抓。一是关怀关爱，富裕居民。建立“党政协调、计生牵头、部门参与、全面关爱、社会保障”的关爱女孩和留守儿童工作新机制，结对帮扶了10余名贫困女孩和留守儿童。开展党员干部与贫困计生家庭“手拉手，一帮一”活动，三年来，共*优惠政策2项，提供支持资金20万元，培训1000人次，帮助560人就业，帮扶计生家庭23户。二是造景造势，文明居民。把人口文化阵地建设与*社区建设统筹规划，资源共享；围绕生命、生产、生活、生育等主题，深入社区专题人口文化演出等。近年来，共投入176万元，组织开展社区人口文艺汇演80多场次，观众2万人次。</w:t>
      </w:r>
    </w:p>
    <w:p>
      <w:pPr>
        <w:ind w:left="0" w:right="0" w:firstLine="560"/>
        <w:spacing w:before="450" w:after="450" w:line="312" w:lineRule="auto"/>
      </w:pPr>
      <w:r>
        <w:rPr>
          <w:rFonts w:ascii="宋体" w:hAnsi="宋体" w:eastAsia="宋体" w:cs="宋体"/>
          <w:color w:val="000"/>
          <w:sz w:val="28"/>
          <w:szCs w:val="28"/>
        </w:rPr>
        <w:t xml:space="preserve">在新社区新家庭计划的实施中，以创建计划生育示范社区和“五好五新”文明家庭户活动为抓手，使计划生育新社区新家庭计划开展的有声有*。通过近几年的努力，目前，已有13个社区达到了计划生育示范社区的标准，占93%；评出计划生育光荣户57户，其中“五好五新”文明家庭户28户；计生协会会员及志愿者共捐资10万余元，帮扶实行计划生育的困难家庭100多户；发展妇女项目3个，带动了一批家庭走上了富裕；近年来，投入200万元，建立了以街道办事处世代服务中心为纽带、社区世代服务室（岗）为基础的社区人口计生服务体系，14个社区全部建成世代服务中心（室），提高服务能力，拓展服务领域，改进服务方式，完善了集宣传教育、技术服务、信息管理、政策咨询、人员培训、*具发放“六位一体”的综合服务功能；建成生育文化一条街1条，建生育文化大院、生育文化广场、国策墙等宣传阵地5处，累计制作宣传横幅80条，制作宣传展板120余块；100%的社区实行了计划生育以社区为主，为做好社区的人口计生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社区平安家庭工作总结报告平安家庭工作简报七</w:t>
      </w:r>
    </w:p>
    <w:p>
      <w:pPr>
        <w:ind w:left="0" w:right="0" w:firstLine="560"/>
        <w:spacing w:before="450" w:after="450" w:line="312" w:lineRule="auto"/>
      </w:pPr>
      <w:r>
        <w:rPr>
          <w:rFonts w:ascii="宋体" w:hAnsi="宋体" w:eastAsia="宋体" w:cs="宋体"/>
          <w:color w:val="000"/>
          <w:sz w:val="28"/>
          <w:szCs w:val="28"/>
        </w:rPr>
        <w:t xml:space="preserve">20xx年平安家庭创建活动总结家庭作为社会构成的基本单元,</w:t>
      </w:r>
    </w:p>
    <w:p>
      <w:pPr>
        <w:ind w:left="0" w:right="0" w:firstLine="560"/>
        <w:spacing w:before="450" w:after="450" w:line="312" w:lineRule="auto"/>
      </w:pPr>
      <w:r>
        <w:rPr>
          <w:rFonts w:ascii="宋体" w:hAnsi="宋体" w:eastAsia="宋体" w:cs="宋体"/>
          <w:color w:val="000"/>
          <w:sz w:val="28"/>
          <w:szCs w:val="28"/>
        </w:rPr>
        <w:t xml:space="preserve">在和谐平安社会的建设中有着不可替代的特殊作用,因此抓好家庭的平安建设具有重要意义。我市“平安家庭”创建活动启动以来,全镇纷纷响应,社区 家庭积极参与,共同营造了良好的创建环境,维护了社会稳定和谐,促进了经济发展。</w:t>
      </w:r>
    </w:p>
    <w:p>
      <w:pPr>
        <w:ind w:left="0" w:right="0" w:firstLine="560"/>
        <w:spacing w:before="450" w:after="450" w:line="312" w:lineRule="auto"/>
      </w:pPr>
      <w:r>
        <w:rPr>
          <w:rFonts w:ascii="宋体" w:hAnsi="宋体" w:eastAsia="宋体" w:cs="宋体"/>
          <w:color w:val="000"/>
          <w:sz w:val="28"/>
          <w:szCs w:val="28"/>
        </w:rPr>
        <w:t xml:space="preserve">一、领导重视,齐抓共管,凝聚社会合力</w:t>
      </w:r>
    </w:p>
    <w:p>
      <w:pPr>
        <w:ind w:left="0" w:right="0" w:firstLine="560"/>
        <w:spacing w:before="450" w:after="450" w:line="312" w:lineRule="auto"/>
      </w:pPr>
      <w:r>
        <w:rPr>
          <w:rFonts w:ascii="宋体" w:hAnsi="宋体" w:eastAsia="宋体" w:cs="宋体"/>
          <w:color w:val="000"/>
          <w:sz w:val="28"/>
          <w:szCs w:val="28"/>
        </w:rPr>
        <w:t xml:space="preserve">一是领导重视,措施到位。我们把“平安家庭”创建活动作为社会稳定和精神文明建设的一项重要工作纳入社区平安建设的整体规划,列入社区评先树优的考核中。在抓好公民道德、职业道德教育的同时,注重搞好家庭美德教育,将家庭的平安与稳定列入首要教育内容。</w:t>
      </w:r>
    </w:p>
    <w:p>
      <w:pPr>
        <w:ind w:left="0" w:right="0" w:firstLine="560"/>
        <w:spacing w:before="450" w:after="450" w:line="312" w:lineRule="auto"/>
      </w:pPr>
      <w:r>
        <w:rPr>
          <w:rFonts w:ascii="宋体" w:hAnsi="宋体" w:eastAsia="宋体" w:cs="宋体"/>
          <w:color w:val="000"/>
          <w:sz w:val="28"/>
          <w:szCs w:val="28"/>
        </w:rPr>
        <w:t xml:space="preserve">二是密切配合,齐抓共管。我们采取召开联席会、协调会的方式,</w:t>
      </w:r>
    </w:p>
    <w:p>
      <w:pPr>
        <w:ind w:left="0" w:right="0" w:firstLine="560"/>
        <w:spacing w:before="450" w:after="450" w:line="312" w:lineRule="auto"/>
      </w:pPr>
      <w:r>
        <w:rPr>
          <w:rFonts w:ascii="宋体" w:hAnsi="宋体" w:eastAsia="宋体" w:cs="宋体"/>
          <w:color w:val="000"/>
          <w:sz w:val="28"/>
          <w:szCs w:val="28"/>
        </w:rPr>
        <w:t xml:space="preserve">调动各部门、各单位参与的积极性。镇“平安家庭”创建活动领导小组发挥协调作用,将平安家庭创建活动纳入社会治安综合治理目标管理考核体系,与平安建设同部署、同落实、同检查、同考核。编发活动简报;通报表彰了社区120户“平安家庭”。家庭暴力案件有警必接,并及时处理;法律援助中心免费为弱势群体服务;学校对学生进行了法律知识教育,扎实推进预防青少年违法犯罪工作;强化了上访事件的疏导和处理工作。</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社区平安家庭工作总结报告平安家庭工作简报八</w:t>
      </w:r>
    </w:p>
    <w:p>
      <w:pPr>
        <w:ind w:left="0" w:right="0" w:firstLine="560"/>
        <w:spacing w:before="450" w:after="450" w:line="312" w:lineRule="auto"/>
      </w:pPr>
      <w:r>
        <w:rPr>
          <w:rFonts w:ascii="宋体" w:hAnsi="宋体" w:eastAsia="宋体" w:cs="宋体"/>
          <w:color w:val="000"/>
          <w:sz w:val="28"/>
          <w:szCs w:val="28"/>
        </w:rPr>
        <w:t xml:space="preserve">在办事处控烟领导小组的统一组织下，相关部门制订工作计划，组织实施，进一步完善控烟制度，并责成专人负责不定期的巡视、检查。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辖区内学校学生，通过定期开展健康知识讲座，提高学生的控烟知识，培养学生不吸烟行为的好习惯，增强学生自我保健意识和能力。同时，利用社区专干培训等活动，开展辖区内共建单位的控烟、戒烟、控烟教育，进一步提高单位职工的控烟能力。活动开展后，得到了辖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在各单位办公楼、活动室等公共场所，设置禁止吸烟醒目标志，不设烟具。</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办事处主动和居民配合，利用健康教育入户调查活动积极宣传吸烟有害健康的科学知识和国家对控烟工作有关法规，倡导居民戒烟、控烟。5月31日无烟日，办事处参与了人民广场无烟宣传，宣传控烟措施、吸烟危害等，建议居民控烟、戒烟，为创建国家环保模范城市做一份贡献。</w:t>
      </w:r>
    </w:p>
    <w:p>
      <w:pPr>
        <w:ind w:left="0" w:right="0" w:firstLine="560"/>
        <w:spacing w:before="450" w:after="450" w:line="312" w:lineRule="auto"/>
      </w:pPr>
      <w:r>
        <w:rPr>
          <w:rFonts w:ascii="宋体" w:hAnsi="宋体" w:eastAsia="宋体" w:cs="宋体"/>
          <w:color w:val="000"/>
          <w:sz w:val="28"/>
          <w:szCs w:val="28"/>
        </w:rPr>
        <w:t xml:space="preserve">总之，经努力，辖区居民进一步明确了控烟的意义，为创造良好的无烟环境，培养居民形成良好的健康习惯，促进居民的身心健康作出了一定的成绩。我们将继续作好控烟工作，将控烟工作深入、扎实、长久、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社区平安家庭工作总结报告平安家庭工作简报九</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 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 “两防”和实现“四无”：防盗窃、防隐患，无毒品、无赌博、无暴力、无犯罪；使家庭成员更加充满活力，家庭更加和睦美满，社区更加优美文明，社会环境更加和谐稳定。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六是对近八年创建的“平安家庭”进行了复验，同时，又对新增小区入户的家庭进行了宣传，按照居民自愿申报的程序，将居民命名为平安家庭户。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2025-07-07T17:19:52+08:00</dcterms:created>
  <dcterms:modified xsi:type="dcterms:W3CDTF">2025-07-07T17:19:52+08:00</dcterms:modified>
</cp:coreProperties>
</file>

<file path=docProps/custom.xml><?xml version="1.0" encoding="utf-8"?>
<Properties xmlns="http://schemas.openxmlformats.org/officeDocument/2006/custom-properties" xmlns:vt="http://schemas.openxmlformats.org/officeDocument/2006/docPropsVTypes"/>
</file>