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社区精神文明工作总结（精选6篇）</w:t>
      </w:r>
      <w:bookmarkEnd w:id="1"/>
    </w:p>
    <w:p>
      <w:pPr>
        <w:jc w:val="center"/>
        <w:spacing w:before="0" w:after="450"/>
      </w:pPr>
      <w:r>
        <w:rPr>
          <w:rFonts w:ascii="Arial" w:hAnsi="Arial" w:eastAsia="Arial" w:cs="Arial"/>
          <w:color w:val="999999"/>
          <w:sz w:val="20"/>
          <w:szCs w:val="20"/>
        </w:rPr>
        <w:t xml:space="preserve">来源：网络  作者：岁月静好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精神文明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精神文明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社区精神文明工作总结(精选6篇)由整理。</w:t>
      </w:r>
    </w:p>
    <w:p>
      <w:pPr>
        <w:ind w:left="0" w:right="0" w:firstLine="560"/>
        <w:spacing w:before="450" w:after="450" w:line="312" w:lineRule="auto"/>
      </w:pPr>
      <w:r>
        <w:rPr>
          <w:rFonts w:ascii="宋体" w:hAnsi="宋体" w:eastAsia="宋体" w:cs="宋体"/>
          <w:color w:val="000"/>
          <w:sz w:val="28"/>
          <w:szCs w:val="28"/>
        </w:rPr>
        <w:t xml:space="preserve">第1篇：人社局精神文明建设工作总结</w:t>
      </w:r>
    </w:p>
    <w:p>
      <w:pPr>
        <w:ind w:left="0" w:right="0" w:firstLine="560"/>
        <w:spacing w:before="450" w:after="450" w:line="312" w:lineRule="auto"/>
      </w:pPr>
      <w:r>
        <w:rPr>
          <w:rFonts w:ascii="宋体" w:hAnsi="宋体" w:eastAsia="宋体" w:cs="宋体"/>
          <w:color w:val="000"/>
          <w:sz w:val="28"/>
          <w:szCs w:val="28"/>
        </w:rPr>
        <w:t xml:space="preserve">人社局精神文明建设工作总结</w:t>
      </w:r>
    </w:p>
    <w:p>
      <w:pPr>
        <w:ind w:left="0" w:right="0" w:firstLine="560"/>
        <w:spacing w:before="450" w:after="450" w:line="312" w:lineRule="auto"/>
      </w:pPr>
      <w:r>
        <w:rPr>
          <w:rFonts w:ascii="宋体" w:hAnsi="宋体" w:eastAsia="宋体" w:cs="宋体"/>
          <w:color w:val="000"/>
          <w:sz w:val="28"/>
          <w:szCs w:val="28"/>
        </w:rPr>
        <w:t xml:space="preserve">人社局精神文明建设工作总结范文</w:t>
      </w:r>
    </w:p>
    <w:p>
      <w:pPr>
        <w:ind w:left="0" w:right="0" w:firstLine="560"/>
        <w:spacing w:before="450" w:after="450" w:line="312" w:lineRule="auto"/>
      </w:pPr>
      <w:r>
        <w:rPr>
          <w:rFonts w:ascii="宋体" w:hAnsi="宋体" w:eastAsia="宋体" w:cs="宋体"/>
          <w:color w:val="000"/>
          <w:sz w:val="28"/>
          <w:szCs w:val="28"/>
        </w:rPr>
        <w:t xml:space="preserve">7月20日下午，县人社局召开20x年半年工作总结会议，回顾总结上半年工作，安排部署下半年各项工作。</w:t>
      </w:r>
    </w:p>
    <w:p>
      <w:pPr>
        <w:ind w:left="0" w:right="0" w:firstLine="560"/>
        <w:spacing w:before="450" w:after="450" w:line="312" w:lineRule="auto"/>
      </w:pPr>
      <w:r>
        <w:rPr>
          <w:rFonts w:ascii="宋体" w:hAnsi="宋体" w:eastAsia="宋体" w:cs="宋体"/>
          <w:color w:val="000"/>
          <w:sz w:val="28"/>
          <w:szCs w:val="28"/>
        </w:rPr>
        <w:t xml:space="preserve">县委组织部副部长、县人社局党委书记、局长李瑞东回顾总结了20x年上半年工作开展情况。一是促进就业工作扎实有效开展。投资28万元建设平阴县创业学院，为51名创业人员发放创业担保贷款502万元，发放个体工商户一次性创业补贴108户、万元，发放“4050”就业困难人员灵活就业社保补贴255人、万元，发放公益性岗位补贴72人、万元。安置城镇就业1012人，转移农村劳动力4605人，城镇登记失业率控制在%以内;完成各类培训2328人。二是社会保险领域改革稳步推进。机关事业单位养老保险改革全面启动、有序推进;社保信息化建设取得明显成效，我县发放首批社会保障卡，预计年底近万名参保职工全部发放到位;截止6月底，企业养老、医疗、失业、工伤、生育保险参保人数分别达到万人、万人、人、人、人;上半年五项社保基金征缴总额达到亿元，支出总额达到亿元。三是人事人才管理工作平稳开展。机关事业单位工作人员年度考核、县以下公务员职务与职级并行、职称评审、表彰奖惩、军转安置等工作有序推进。组织考录公务员25人，招聘教体事业单位工作人员50人，招募“三支一扶”基层服务项目人员20人。四是劳动关系总体保持和谐稳定。开展了农民工工资支付专项执法检查，追讨拖欠工资49万元;受理举报投诉122起300余人次，责令违法企业限期补缴社会保险费万元。受理劳动人事争议案件171件，按期结案率达到100%。五是作风效能廉政建设工作取得新进展。局党委把抓好作风效能廉政建设工作挺在各项工作的前面，认真落实党委抓党风廉政建设的主体责任，坚持用制度管人管事管权，加强对“三重一大”事项等重点环节和重点部位的管理、监督和检查，对社会关注的就业资金、社保基金、人事考试、公务员考录、事业单位公开招聘、职称评审等热点问题，做到全过程介入，确保各项权力运行公开透明、有法可依、有章可循。六是全体同志的服务意识进一步增强。实行服务质量回访调查和领导干部服务大厅带班制度，认真对待群众的咨询和诉求。七是党建与精神文明建设取得新成效。选派第一书记进驻孔村镇南毛峪村，全局30名中层以上干部到南毛峪村进行了扶贫对接，每人拿出100元为贫困户购买了油、米等慰问品。七一前夕，我局参加了全县的“两学一做”知识竞赛，在决赛中获得了三等奖的优秀名次，充分展示了人社系统干部队伍的形象，提升了我局在全县范围内的影响力。</w:t>
      </w:r>
    </w:p>
    <w:p>
      <w:pPr>
        <w:ind w:left="0" w:right="0" w:firstLine="560"/>
        <w:spacing w:before="450" w:after="450" w:line="312" w:lineRule="auto"/>
      </w:pPr>
      <w:r>
        <w:rPr>
          <w:rFonts w:ascii="宋体" w:hAnsi="宋体" w:eastAsia="宋体" w:cs="宋体"/>
          <w:color w:val="000"/>
          <w:sz w:val="28"/>
          <w:szCs w:val="28"/>
        </w:rPr>
        <w:t xml:space="preserve">李瑞东指出，在肯定工作成绩的同时，我们也应及时分析面临的新形势新任务，发现工作中存在的问题和不足，主要是：就业总量矛盾和结构性矛盾突出并仍将在一定时期内持续;社会保险基金收支压力日益增大，群众对提高待遇的诉求和公平性期待越来越强烈;高层次人才和高技能人才相对短缺的问题依然比较突出;劳动关系领域还存在不和谐因素;基层公共服务能力建设有待进一步加强，作风效能建设、党风廉政建设工作仍需不断强化;等等。</w:t>
      </w:r>
    </w:p>
    <w:p>
      <w:pPr>
        <w:ind w:left="0" w:right="0" w:firstLine="560"/>
        <w:spacing w:before="450" w:after="450" w:line="312" w:lineRule="auto"/>
      </w:pPr>
      <w:r>
        <w:rPr>
          <w:rFonts w:ascii="宋体" w:hAnsi="宋体" w:eastAsia="宋体" w:cs="宋体"/>
          <w:color w:val="000"/>
          <w:sz w:val="28"/>
          <w:szCs w:val="28"/>
        </w:rPr>
        <w:t xml:space="preserve">李瑞东强调，今年的时间已经过半，人力资源社会保障各项工作仍然很繁重。要求同志们务必时刻保持昂扬的精神状态，以更高更严格的标准来要求自己，共同努力，狠抓落实，圆满完成年终各项任务指标。(一)在创业带动就业上精准发力。一是落实扶持创业的政策措施，发挥好平阴县创业学院的综合服务作用，为创业人员提供市场化、专业化、网络化的全流程服务。二是突出抓好重点群体就业，精心实施大学生就业促进计划，实现高校毕业生就业率达到87%以上;在基层服务平台设立“外来大学生综合服务中心”，“一站式”协调解决大学生就业、创业、维权等难题。扎实做好就业扶贫，开展就业创业调查摸底，落实“一人一策、一人一卡”的跟踪服务措施，确保就业困难人员应助尽助，城镇零就业家庭动态消零。三是全面推行“企业订单、劳动者选单、培训机构列单、政府买单”的培训模式，突出抓好被征地农民、城镇失业人员的职业技能培训和创业培训，着力提高就业能力和创业成功率。四是进一步提升农民工管理服务水平，着力协调解决好农民工在融入城市中面临的实际困难。(二)进一步增强社会保障能力。一是完善政策制度。继续深化机关事业单位养老保险制度改革，重点解决好编外人员养老保险划转、改革前已退休职工待遇项目进统筹、改革后退休人员临时待遇核定和发放问题。医疗保险方面，加快发放社会保障卡，推行医保在线审核系统的使用，着重抓好职工长期医疗护理保险实施办法和门诊医疗机构定点协议管理办法的贯彻落实。二是狠抓扩面征缴。以非公有制经济组织从业人员、灵活就业人员、劳务派遣组织、农民工和新增就业人员为重点，强化社保稽核，加大扩面征缴工作力度。三是强化运行监管。加强对企业职工退休审批、医疗住院等待遇支出申领环节的监管，继续实行企业职工退休公示、“两定点”日常检查工作模式;进一步健全社保基金监管和社保内控制度，对社保基金实行全程实时监管。(三)努力实现人才队伍建设的新突破。一是大力引进高层次人才。结合我县人才发展规划，研究制定开放、灵活、具有竞争力的人才引进政策，围绕加快发展现代服务业、先进装备制造业、高新技术产业，引进一定数量的创新创业人才。二是加强专业技术人才工作。及时调整和完善各事业单位岗位设置，稳慎推进第三轮事业单位专技人员岗位聘用;积极为县内重点骨干企业科研攻关对上争取政策，搞好协调和服务。三是抓好高技能人才开发培养。鼓励企业引导、带动在职职工参加岗位练兵和技能竞赛活动;完善多元化职业培训和技能鉴定体系，举办第二期全县职业技能大赛，推荐更多的企业优秀技能人才参加省、市高技能人才评选。(四)切实抓好人事管理工作。一是全面推行事业单位全员聘用制。制定出台我县《关于事业单位健全完善人员聘用制度的实施意见》，组织全县事业单位与受聘人员签订聘用合同，建立起单位自主用人、人员自主择业和能进能出、能上能下、充满生机与活力的人事管理制度。二是提升人事考试工作质量。按照安全考试、公平考试、科学考试的要求，组织好各类人事考试，做到规章制度规范、考风考纪严谨、阳光透明操作。三是做好军转安置工作。确保完成年内安置任务，积极探索自主择业军转干部管理服务工作的新方法，抓好军转干部解困和维稳工作。(五)不断深化和谐劳动关系建设。一是加强劳动合同管理。推进以签订劳动合同为主要内容的劳动用工备案制度，提高用人单位尤其是小企业劳动合同签订率。二是加强劳动监察执法。做好劳动用工与社会保险及农民工工资支付等专项执法检查工作，开展清理人力资源市场专项行动，取缔非法职业中介，规范职业中介机构的中介活动和用人单位的招工行为。三是加强劳动人事争议调解仲裁。加强基层调解组织建设和仲裁调解队伍专业化建设，进一步健全与法院的沟通协商机制，加强裁审衔接，降低诉讼改判率。四是加强信访维稳工作。认真办理12345市民服务热线，定期排查群众反映强烈的矛盾和问题，认真研究解决措施，努力把问题消灭在萌芽状态。(六)着力加强人社系统的自身建设。一是加大信息调研宣传力度。重点打造县人社局微信公众服务平台，实行定期发布制度。二是着力提升综合业务能力水平。分批分次分业务模块开展公共服务标准化培训，推动基层人社服务中心一起执行全市统一的业务流程、服务标准。定期举办“人社讲坛”，展示学习成果，增进各科室的业务交流。三是狠抓服务质量不放松。做到带着责任和感情为群众服务，以主动、热情、和蔼的态度对待每一位服务对象，把好事办好。四是始终抓好党风廉政建设。领导干部要带头执行各项规章制度，接受同志们的监督，同时要敢抓敢管，促督其他同志遵守制度。每名同志都要牢固树立“纪严于法、纪在法前”的意识，做到爱岗敬业、忠于职守、廉洁自律。</w:t>
      </w:r>
    </w:p>
    <w:p>
      <w:pPr>
        <w:ind w:left="0" w:right="0" w:firstLine="560"/>
        <w:spacing w:before="450" w:after="450" w:line="312" w:lineRule="auto"/>
      </w:pPr>
      <w:r>
        <w:rPr>
          <w:rFonts w:ascii="宋体" w:hAnsi="宋体" w:eastAsia="宋体" w:cs="宋体"/>
          <w:color w:val="000"/>
          <w:sz w:val="28"/>
          <w:szCs w:val="28"/>
        </w:rPr>
        <w:t xml:space="preserve">人社局精神文明建设工作总结范文</w:t>
      </w:r>
    </w:p>
    <w:p>
      <w:pPr>
        <w:ind w:left="0" w:right="0" w:firstLine="560"/>
        <w:spacing w:before="450" w:after="450" w:line="312" w:lineRule="auto"/>
      </w:pPr>
      <w:r>
        <w:rPr>
          <w:rFonts w:ascii="宋体" w:hAnsi="宋体" w:eastAsia="宋体" w:cs="宋体"/>
          <w:color w:val="000"/>
          <w:sz w:val="28"/>
          <w:szCs w:val="28"/>
        </w:rPr>
        <w:t xml:space="preserve">20x年上半年，我局的党风廉政建设工作在县委、县政府的正确领导下，在县纪委、第二纪工委的精心指导和帮助下，坚持以***理论、\"三个代表\"重要思想和科学发展观为指导，全面贯彻十七届五中全会、十七届中纪委六次全会、县委十一届十六次全会和县纪委十一届六次全会精神，认真落实党风廉政建设责任制，加强教育、完善制度，狠抓思想、组织、作风建设，党风廉政建设工作取得明显成效，推动了我县人事和劳动社会保障工作的开展。现将20x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成立了由局长陈忠富任组长，副局长张彦红、曾传涛任副组长，各股室负责人为成员的党风廉政建设工作领导小组，下设办公室在局办，陈昱任办公室主任，负责全局党风廉政建设日常工作。局党组高度重视，把党风廉政建设工作纳入重要议事日程，做到与其他工作同安排、同检查、同总结。此外，单位主要领导和分管领导，分管领导和分管股室负责人、股室负责人与职工层层签订了《党风廉政建设责任书》，形成了分工明确、责任具体、一级抓一级、层层抓落实的责任体系，切实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二、加强学习教育，筑牢拒腐防变的思想防线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局领导班子坚持从抓学习教育入手，引导干部职工牢固树立正确的世界观、人生观、价值观，用马列主义、毛泽东思想、***理论、\"三个代表\"重要思想和科学发展观武装头脑，筑牢党员干部的思想道德防线。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一是强化理论学习，促进党风廉政建设的自觉性。局党组把反腐倡廉理论作为中心组学习的重要内容;结合班子民主评议内容开展反腐倡廉理论专题教育，进一步强化廉政意识，增强反腐倡廉的自觉性。我们还结合人事和劳动社会保障工作实际，组织干部职工学习《社会保险法》、《中华人民共和国公务员法》、《劳动合同法》和政府自身建设系列制度，提高了干部队伍素质，在全局营造了浓厚的廉政教育氛围，警戒党员干部从中吸取教训，时刻警惕职务犯罪，筑牢拒腐防变的思想防线增强了廉洁自律的自觉性。</w:t>
      </w:r>
    </w:p>
    <w:p>
      <w:pPr>
        <w:ind w:left="0" w:right="0" w:firstLine="560"/>
        <w:spacing w:before="450" w:after="450" w:line="312" w:lineRule="auto"/>
      </w:pPr>
      <w:r>
        <w:rPr>
          <w:rFonts w:ascii="宋体" w:hAnsi="宋体" w:eastAsia="宋体" w:cs="宋体"/>
          <w:color w:val="000"/>
          <w:sz w:val="28"/>
          <w:szCs w:val="28"/>
        </w:rPr>
        <w:t xml:space="preserve">二是强化党风廉政建设规定的学习，筑牢拒腐防变思想防线。结合我县今年党风廉政建设宣传教育工作和各项工作的要求，我局今年继续强化《廉政准则》的学习，同时组织学习了《廉政准则实施办法》、《换届工作纪律》、《移民工作纪律》等相关党纪规章和移民政策的学习，强化职工廉洁从政意识，从思想上筑牢拒腐防变防线。</w:t>
      </w:r>
    </w:p>
    <w:p>
      <w:pPr>
        <w:ind w:left="0" w:right="0" w:firstLine="560"/>
        <w:spacing w:before="450" w:after="450" w:line="312" w:lineRule="auto"/>
      </w:pPr>
      <w:r>
        <w:rPr>
          <w:rFonts w:ascii="宋体" w:hAnsi="宋体" w:eastAsia="宋体" w:cs="宋体"/>
          <w:color w:val="000"/>
          <w:sz w:val="28"/>
          <w:szCs w:val="28"/>
        </w:rPr>
        <w:t xml:space="preserve">三是开展丰富多彩的教育活动，营造风清气正的氛围。今年我局在全体党员干部中继续深入开展\"廉政文化进机关\"活动，组织观看正反典型警示教育片3场187人次，在机关内部醒目位置制廉政警示牌6块，置廉政书架2个，办廉政专栏3期，读廉政文章2篇，上廉政课1堂，开展廉政主题文体活动2次。我们还加强了干部职工的普法教育，要求干部职工加强部门涉及法律法规和实用性较强等法律的学习，使他们充分掌握了基本的法律、法规常识，增强了自我约束、自我保护的能力。此外，我们还以建党90周年为契机，开展了\"党在我心中\"主题演讲比赛，在全体干部中深化了爱国主义教育。</w:t>
      </w:r>
    </w:p>
    <w:p>
      <w:pPr>
        <w:ind w:left="0" w:right="0" w:firstLine="560"/>
        <w:spacing w:before="450" w:after="450" w:line="312" w:lineRule="auto"/>
      </w:pPr>
      <w:r>
        <w:rPr>
          <w:rFonts w:ascii="宋体" w:hAnsi="宋体" w:eastAsia="宋体" w:cs="宋体"/>
          <w:color w:val="000"/>
          <w:sz w:val="28"/>
          <w:szCs w:val="28"/>
        </w:rPr>
        <w:t xml:space="preserve">三、加强制度建设，切实做好廉洁自律工作</w:t>
      </w:r>
    </w:p>
    <w:p>
      <w:pPr>
        <w:ind w:left="0" w:right="0" w:firstLine="560"/>
        <w:spacing w:before="450" w:after="450" w:line="312" w:lineRule="auto"/>
      </w:pPr>
      <w:r>
        <w:rPr>
          <w:rFonts w:ascii="宋体" w:hAnsi="宋体" w:eastAsia="宋体" w:cs="宋体"/>
          <w:color w:val="000"/>
          <w:sz w:val="28"/>
          <w:szCs w:val="28"/>
        </w:rPr>
        <w:t xml:space="preserve">今年我局建立完善了单位各项制度，健全党风廉政建设机制。一是认真落实领导班子三重一大集体决策制度，凡涉及局内重大决策、干部任免、人事调配、重大项目安排和大额度资金的使用等，必须经局党组集体研究决定，推进了决策科学化、民主化、规范化，防止权利失控、决策失误、行为失范;二是创新和改革干部任前廉政谈话、述职述廉、重大事项报告等制度;三是认真执行重要情况通报和报告、情况反映等制度，强化监督制约机制，切实执行党内监督各项制度，完善监督机制，促使领导干部正确行使权力;四是建立健全财务支出\"一支笔\"签字和月报制度，推进办公用品采购审批验收制度、派车单出车制度建设。</w:t>
      </w:r>
    </w:p>
    <w:p>
      <w:pPr>
        <w:ind w:left="0" w:right="0" w:firstLine="560"/>
        <w:spacing w:before="450" w:after="450" w:line="312" w:lineRule="auto"/>
      </w:pPr>
      <w:r>
        <w:rPr>
          <w:rFonts w:ascii="宋体" w:hAnsi="宋体" w:eastAsia="宋体" w:cs="宋体"/>
          <w:color w:val="000"/>
          <w:sz w:val="28"/>
          <w:szCs w:val="28"/>
        </w:rPr>
        <w:t xml:space="preserve">四、做到六个结合，确保党风廉政建设工作落到实处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一是把党风廉政建设与贯彻执行责任政府四项制度相结合。我局严格按照责任政府四项制度要求，公开单位职能职责、法律法规、服务事项、办理程序、办理时限等全面公开，对外承诺，接受社会的全面监督。今年上半年我单位受理涉及服务承诺事项报件数共5116件，报件涉及服务承诺事项数250项，首问首办数5115件，转有关部门办理3件，首问首办率100%，限时办结数5115件，限时办结率100%，零投诉。</w:t>
      </w:r>
    </w:p>
    <w:p>
      <w:pPr>
        <w:ind w:left="0" w:right="0" w:firstLine="560"/>
        <w:spacing w:before="450" w:after="450" w:line="312" w:lineRule="auto"/>
      </w:pPr>
      <w:r>
        <w:rPr>
          <w:rFonts w:ascii="宋体" w:hAnsi="宋体" w:eastAsia="宋体" w:cs="宋体"/>
          <w:color w:val="000"/>
          <w:sz w:val="28"/>
          <w:szCs w:val="28"/>
        </w:rPr>
        <w:t xml:space="preserve">二是把党风廉政建设与贯彻执行阳光政府四项制度相结合。我局严格按照阳光政府四项制度要求，做到重大决策听证、重要事项公示、重点工作通报和政务信息查询制度，主动接受社会的监督，确保所有工作都在阳光下操作。20x年被县人民政府表彰为阳光政府四项制度执行先进单位。今年上半年我局共公开政务信息68条，公示重要事项6条，通报重点工作6条，接听政务信息查询\"96128\"服务专线电话3次，漏接1次，转接成功率75%，满意率100%。</w:t>
      </w:r>
    </w:p>
    <w:p>
      <w:pPr>
        <w:ind w:left="0" w:right="0" w:firstLine="560"/>
        <w:spacing w:before="450" w:after="450" w:line="312" w:lineRule="auto"/>
      </w:pPr>
      <w:r>
        <w:rPr>
          <w:rFonts w:ascii="宋体" w:hAnsi="宋体" w:eastAsia="宋体" w:cs="宋体"/>
          <w:color w:val="000"/>
          <w:sz w:val="28"/>
          <w:szCs w:val="28"/>
        </w:rPr>
        <w:t xml:space="preserve">三是把党风廉政建设与贯彻执行效能政府四项制度相结合。我局严格按照效能政府四项制度的要求，重点落实好行政行为监督，对涉及人员考录、调配、职称评审、五险基金管理、劳动执法监察等重要岗位及关键人员要进行重点监督，确定出关键岗位7个，重点环节8个，重点防控人员11人。落实好监督措施，对潜在性、苗头性的问题早发现、早提醒、早教育，防微杜渐，从根本上遏制和减少了违纪违法行为的发生。同时落实好行政能力提升制度，重点采取措施强化干部职工对业务涉及的法律法规、政策的学习，努力提高全体干部职工依法行政的意识、能力和水平。</w:t>
      </w:r>
    </w:p>
    <w:p>
      <w:pPr>
        <w:ind w:left="0" w:right="0" w:firstLine="560"/>
        <w:spacing w:before="450" w:after="450" w:line="312" w:lineRule="auto"/>
      </w:pPr>
      <w:r>
        <w:rPr>
          <w:rFonts w:ascii="宋体" w:hAnsi="宋体" w:eastAsia="宋体" w:cs="宋体"/>
          <w:color w:val="000"/>
          <w:sz w:val="28"/>
          <w:szCs w:val="28"/>
        </w:rPr>
        <w:t xml:space="preserve">四是把党风廉政建设与开展各种主题教育相结合。今年按照县委的统一安排部署，我局认真组织开展好以\"学习杨善洲精神做人民满意的好党员好干部\"为主题的学习教育活动，通过广大干部职工学习杨善洲先进事迹、观看杨善洲先进事迹报告会、联系自己思想实际交流心得体会，进一步坚定理想信念、进一步牢固树立宗旨意识、进一步树立自觉遵纪守法意识，不断增强事业心和责任感，广大干部职工表示在今后的工作中要践行杨善洲精神，做好移民帮户工作和本职工作。同时，我局还扎实开展\"强素质比奉献\"深化\"忠诚教育\"为主题的教育活动，把\"忠诚教育\"活动和学习杨善洲同志先进事迹结合起来，加强党性锻炼，强化公仆意识，自觉践行党的宗旨。结合单位实际，强化业务学习，重点学习了《工伤保险条例》、《社会保险法》、《行政机关公务员处分条例》、《公务员考核规定》等部门相关法律法规，有效促进广大干部职工整体素质和工作能力的提高。</w:t>
      </w:r>
    </w:p>
    <w:p>
      <w:pPr>
        <w:ind w:left="0" w:right="0" w:firstLine="560"/>
        <w:spacing w:before="450" w:after="450" w:line="312" w:lineRule="auto"/>
      </w:pPr>
      <w:r>
        <w:rPr>
          <w:rFonts w:ascii="宋体" w:hAnsi="宋体" w:eastAsia="宋体" w:cs="宋体"/>
          <w:color w:val="000"/>
          <w:sz w:val="28"/>
          <w:szCs w:val="28"/>
        </w:rPr>
        <w:t xml:space="preserve">五是把党风廉政建设与全县中心工作相结合。今年我局工作紧紧围绕全县移民迁建，服务**发展这个中心工作来扎实开展。我局严格按照县委政府的统一安排部署，扎实抓好移民政策的学习宣传贯彻，严守移民工作纪律，做好移民意愿调查工作，到目前全面完成移民挂钩帮户搬迁安置意愿调查工作。同时按照县委的统一安排部署，全面完成清查国家工作人员违规插手建筑建材市场工作，完成党员领导干部违规经商办企业情况的清理，对干部职工插手工程领域工作进行全面清查，完成清理和规范庆典、研讨会、论坛活动工作以及公务用车工作清理工作，不断完善相应制度，确保工作落到实处，收到实际效果。</w:t>
      </w:r>
    </w:p>
    <w:p>
      <w:pPr>
        <w:ind w:left="0" w:right="0" w:firstLine="560"/>
        <w:spacing w:before="450" w:after="450" w:line="312" w:lineRule="auto"/>
      </w:pPr>
      <w:r>
        <w:rPr>
          <w:rFonts w:ascii="宋体" w:hAnsi="宋体" w:eastAsia="宋体" w:cs="宋体"/>
          <w:color w:val="000"/>
          <w:sz w:val="28"/>
          <w:szCs w:val="28"/>
        </w:rPr>
        <w:t xml:space="preserve">六是把党风廉政建设和业务工作相结合。今年，我局重点开展了20x-20x年度就业专项资金的自查，通过对就业专项资金使用、支出范围、管理是否合规，资料是否齐全、手续是否齐备，进一步严肃了财经纪律，增强了遵纪守法意识确保了专项资金的安全运行;同时也加强了社保资金、医保基金的监管，确保资金安全。其次是强化依法行政工作，切实维护群众利益。今年上半年，我局开展了清理整顿人力资源市场秩序专项行动、劳动合同签订\"春暖\"行动专项检查、农民工工资支付专项检查和劳动执法年审工作，进一步规范了用工行为，和谐了劳动关系;同时也加强劳动纠纷案件的受理和调处工作，上半年，我局共受理工伤(亡)认定49件，调处工伤(亡)待遇赔付万元;受理劳动能力鉴定27件，监察举报投诉107件，仲裁申诉39件、不予受理5件、待受理13件，法定时效结案率100%;追讨农民工工资万元，涉及农民工1082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二是认真执行上级有关廉洁自律的各项规定，进一步完善局党政领导班子民主决策机制，努力把人事劳动和社会保障局领导班子建设成为一个政治坚强、开拓创新、团结实干、清正廉洁的集体。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事和劳动社会保障事业推上新台阶。</w:t>
      </w:r>
    </w:p>
    <w:p>
      <w:pPr>
        <w:ind w:left="0" w:right="0" w:firstLine="560"/>
        <w:spacing w:before="450" w:after="450" w:line="312" w:lineRule="auto"/>
      </w:pPr>
      <w:r>
        <w:rPr>
          <w:rFonts w:ascii="宋体" w:hAnsi="宋体" w:eastAsia="宋体" w:cs="宋体"/>
          <w:color w:val="000"/>
          <w:sz w:val="28"/>
          <w:szCs w:val="28"/>
        </w:rPr>
        <w:t xml:space="preserve">我局将更加坚定地执行党的路线、方针、政策，严格管理、严格监督，不断深化党风廉政和反腐败工作，努力造就一支政治纪律严明、业务素质精良、组织放心、群众满意的人事和劳动社会保障干部队伍。</w:t>
      </w:r>
    </w:p>
    <w:p>
      <w:pPr>
        <w:ind w:left="0" w:right="0" w:firstLine="560"/>
        <w:spacing w:before="450" w:after="450" w:line="312" w:lineRule="auto"/>
      </w:pPr>
      <w:r>
        <w:rPr>
          <w:rFonts w:ascii="宋体" w:hAnsi="宋体" w:eastAsia="宋体" w:cs="宋体"/>
          <w:color w:val="000"/>
          <w:sz w:val="28"/>
          <w:szCs w:val="28"/>
        </w:rPr>
        <w:t xml:space="preserve">人社局精神文明建设工作总结范文</w:t>
      </w:r>
    </w:p>
    <w:p>
      <w:pPr>
        <w:ind w:left="0" w:right="0" w:firstLine="560"/>
        <w:spacing w:before="450" w:after="450" w:line="312" w:lineRule="auto"/>
      </w:pPr>
      <w:r>
        <w:rPr>
          <w:rFonts w:ascii="宋体" w:hAnsi="宋体" w:eastAsia="宋体" w:cs="宋体"/>
          <w:color w:val="000"/>
          <w:sz w:val="28"/>
          <w:szCs w:val="28"/>
        </w:rPr>
        <w:t xml:space="preserve">今年以来，人力资源和社会保障局紧紧抓住开展党的群众路线教育实践活动这一有利契机，积极落实市委、市政府“打造阳光政治”的总体部署，不断加大优化服务和改善民生工作力度，大力推进就业、人才和社会保障统筹发展，着力规范人事管理，积极构建和谐稳定的劳动关系，加快实现城乡公共服务均等化，以强有力的民生保障促进我市城乡建设快速协调发展。</w:t>
      </w:r>
    </w:p>
    <w:p>
      <w:pPr>
        <w:ind w:left="0" w:right="0" w:firstLine="560"/>
        <w:spacing w:before="450" w:after="450" w:line="312" w:lineRule="auto"/>
      </w:pPr>
      <w:r>
        <w:rPr>
          <w:rFonts w:ascii="宋体" w:hAnsi="宋体" w:eastAsia="宋体" w:cs="宋体"/>
          <w:color w:val="000"/>
          <w:sz w:val="28"/>
          <w:szCs w:val="28"/>
        </w:rPr>
        <w:t xml:space="preserve">一、创新就业机制，加快人才聚集，不断拓展城乡居民的就业空间</w:t>
      </w:r>
    </w:p>
    <w:p>
      <w:pPr>
        <w:ind w:left="0" w:right="0" w:firstLine="560"/>
        <w:spacing w:before="450" w:after="450" w:line="312" w:lineRule="auto"/>
      </w:pPr>
      <w:r>
        <w:rPr>
          <w:rFonts w:ascii="宋体" w:hAnsi="宋体" w:eastAsia="宋体" w:cs="宋体"/>
          <w:color w:val="000"/>
          <w:sz w:val="28"/>
          <w:szCs w:val="28"/>
        </w:rPr>
        <w:t xml:space="preserve">就业是民生之本。我们围绕项目园区建设、城市建设、城镇化建设创造更多就业机会，着力打好政策扶持、公共服务和职业培训组合拳，让城乡居民安居乐业。全年新增就业岗位3815个，其中下岗失业人员再就业1712人，城镇登记失业率稳定在%以内，各项就业指标全面超额完成。一是突出政策扶持就业。争取上级就业专项资金158万元，按时拨付就业困难人员社保补贴和岗位补贴;发放小额贴息贷款240万元，帮助近百名农民工和下岗失业人员实现了自主创业，直接吸纳就业困难人员256名，实现了创业带动就业的效果;为昌华汽车改装公司、五鑫花园、浅海石化集团等5家中小微型企业落实了新增高校毕业生就业补贴和社会保险补贴政策，帮助130名高校毕业生实现了稳定就业;大力实施就业扶助计划，积极推荐困难学生免费就读省、市技工院校。二是突出重点扩大就业。坚持把高校毕业生就业放在就业服务工作的首位。成功举办海滨学院春、秋季校园招聘和高校毕业生专场招聘活动，帮助376名大学生实现了就业;对300余名XX、XX届高校毕业生进行就业指导培训，宣传就业创业优惠政策;为174名困难高校毕业生发放失业补助金万元，发挥了失业保险在促进就业中的减震作用;实施高校毕业生就业援助计划，安置“三支一扶”志愿者和见习大学生116名。加大劳动力转移力度，转移输出农村劳动力3348人次。三是突出服务促进就业。充分发挥人力资源市场就业主渠道作用，组织178家企业举办了春季大型用工招聘会，现场求职者突破1XX人次，3200人达成就业意向，规模与参会人数均创历年之最;组织北汽集团等重点企业举办专场用工招聘会8次;继续深化“周五人才小集”集中招聘日制度，实现人才交流常态化、制度化;深入开发区、羊二庄产业园区、滕庄子工业园区进行专题调研，了解企业用工需求，为企业长效发展提供政策指导与人才支持;定期编印《**就业信息》，发放到市直相关单位、街道及乡村，努力拓宽信息渠道，夯实就业平台。四是突出培训稳定就业。进一步完善“政策支持、企业主导、基地参与”的职业技能培训体系，以商业服务业和建筑施工单位从业人员、下岗失业人员、农民工以及初高中毕业生为重点，大力开展职业技能培训，全年举办培训班36期，完成各类培训2025人，培训就业率达90%以上。组织耀华商厦和华贸商厦员工开展了职业技能鉴定，基本实现了员工持证上岗，提高了我市商业服务水平，全年累计完成技能鉴定257人次。</w:t>
      </w:r>
    </w:p>
    <w:p>
      <w:pPr>
        <w:ind w:left="0" w:right="0" w:firstLine="560"/>
        <w:spacing w:before="450" w:after="450" w:line="312" w:lineRule="auto"/>
      </w:pPr>
      <w:r>
        <w:rPr>
          <w:rFonts w:ascii="宋体" w:hAnsi="宋体" w:eastAsia="宋体" w:cs="宋体"/>
          <w:color w:val="000"/>
          <w:sz w:val="28"/>
          <w:szCs w:val="28"/>
        </w:rPr>
        <w:t xml:space="preserve">二、突出规范透明，打造阳光人事，不断优化城乡发展的行政环境</w:t>
      </w:r>
    </w:p>
    <w:p>
      <w:pPr>
        <w:ind w:left="0" w:right="0" w:firstLine="560"/>
        <w:spacing w:before="450" w:after="450" w:line="312" w:lineRule="auto"/>
      </w:pPr>
      <w:r>
        <w:rPr>
          <w:rFonts w:ascii="宋体" w:hAnsi="宋体" w:eastAsia="宋体" w:cs="宋体"/>
          <w:color w:val="000"/>
          <w:sz w:val="28"/>
          <w:szCs w:val="28"/>
        </w:rPr>
        <w:t xml:space="preserve">事以才聚，业以才兴。我们始终牢固树立人是第一资源的宗旨理念。着力探索研究机关事业单位工作人员管理制度，加强人事制度规范化、录聘公开化、管理科学化建设。一是事业单位公开招聘工作稳步推进。进一步完善了事业单位公开招聘制度、规则和方案，顺利完成教育系统及其他事业人员公开招聘工作。先后组织事业单位公开招聘2次，首次招聘教育系统及其他事业单位工作人员86名，二次招聘工作有序进行，确保年底顺利完成。整个招聘过程严谨公正、公开透明，得到市委、市政府和社会各界的一致认可。二是公务员队伍管理日益规范。启动了公务员信息系统建设工作，实现了公务员信息动态管理，确保信息准确、监管到位。顺利完成了XX届政法毕业生及XX年新招录公务员的审查录用、初任培训和安置分配工作。举办了公务员消防安全知识培训，提高了公务员队伍事故应急处置能力和应急管理水平。三是人事人才管理水平不断提升。对事业单位专业技术人员现状及岗位设置情况进行全面摸底，做到岗位、人员、工资三统一。开展了专业技术岗位聘用工作，共涉及95个事业单位，完成2584人补聘和3522人续聘审批工作。完成卫生、经济和建筑等36个专业、1106名专技人员的职考审核，申报推荐中、高级职称392人，评审初职500人。扎实做好外专引智工作，对全市五金、汽车改装等行业的外专引智情况进行了调查摸底，为外专引智项目的引进做好储备。四是机关事业单位工资制度改革不断深化。完成XX年8月1日后机关单位工作人员死亡后一次性抚恤金提高标准差额补发及行政、事业人员津贴工资提标工作。为我市XX年1月份以后退休并参加警员工资套改的人员重新办理退休手续。</w:t>
      </w:r>
    </w:p>
    <w:p>
      <w:pPr>
        <w:ind w:left="0" w:right="0" w:firstLine="560"/>
        <w:spacing w:before="450" w:after="450" w:line="312" w:lineRule="auto"/>
      </w:pPr>
      <w:r>
        <w:rPr>
          <w:rFonts w:ascii="宋体" w:hAnsi="宋体" w:eastAsia="宋体" w:cs="宋体"/>
          <w:color w:val="000"/>
          <w:sz w:val="28"/>
          <w:szCs w:val="28"/>
        </w:rPr>
        <w:t xml:space="preserve">三、扩大覆盖范围，提升服务水平，不断增强城乡居民的社会保障能力</w:t>
      </w:r>
    </w:p>
    <w:p>
      <w:pPr>
        <w:ind w:left="0" w:right="0" w:firstLine="560"/>
        <w:spacing w:before="450" w:after="450" w:line="312" w:lineRule="auto"/>
      </w:pPr>
      <w:r>
        <w:rPr>
          <w:rFonts w:ascii="宋体" w:hAnsi="宋体" w:eastAsia="宋体" w:cs="宋体"/>
          <w:color w:val="000"/>
          <w:sz w:val="28"/>
          <w:szCs w:val="28"/>
        </w:rPr>
        <w:t xml:space="preserve">老有所养、病有所医是人民群众的期盼和依托。我们坚持“广覆盖、保基本、多层次、可持续”的方针，不断完善社会化管理，提升综合服务水平。一是不断扩大社会保险覆盖范围。以电视、网站、报纸等舆论平台为媒介，大力宣传社会保险政策法规，增强民众认知度。成功举办了社会保险政策咨询活动，印发各类宣传资料3万份，提高了广大用人单位及职工群众的参保积极性。全年各项社会保险累计扩面万人，提前超额完成全年任务目标。社会保险参保总人数达到万人，覆盖率居省、市前列。二是不断增强社会保险承载能力。全年累计征缴社会保险费亿元，发放养老保险金、失业保险金、医疗保险金、生育保险金及工伤工亡补助金达亿元，有效确保了社会保险参保人员老有所养、病有所医、失业有救助、工伤生育有保障。社会保险综合保障能力稳居沧州各县(市、区)之首。三是不断提升社会保险管理水平。健全医保惩防体系，建立了病历双审、复审制度、重病申报双复核制度、意外伤害现场核实制度，明确了服务机构与监管部门职责关系;加大了医疗服务监管力度，对定点医疗机构和零售药店定期进行监督检查，确保医保基金安全运行。开展了“慢性病”认定工作，审核认定“慢性病”人员672人。妥善做好副处级以上在职人员参加基本医疗保险的摸底、测算和医保费征缴工作。发放社会保障卡7万张，走村入户完成全市20万农村居民参保基本信息采集工作，为实现社保“一卡通”打牢基础。四是不断加大社保政策惠民力度。为**镇3230名被征地农民发放社保补贴资金1240万元;为968名原民办教师发放教龄补贴226万元;将403名参战及涉核退役人员纳入城镇职工养老保险覆盖范围;积极落实养老保险补费政策，将有企业工作经历的未参保人员纳入城镇职工基本养老保险覆盖范围，解决了困难群体社会保障历史遗留问题;为157名特殊工种人员办理了提前退休申报审核手续，减轻了企业及职工的经济负担。积极开展医保服务进校园活动，将社区卫生服务中心与**中学、职教中心、新世纪中学等半封闭状态学校卫生室实行医保联网，实现了在校学生看病就医门诊报销不出校门的愿望。</w:t>
      </w:r>
    </w:p>
    <w:p>
      <w:pPr>
        <w:ind w:left="0" w:right="0" w:firstLine="560"/>
        <w:spacing w:before="450" w:after="450" w:line="312" w:lineRule="auto"/>
      </w:pPr>
      <w:r>
        <w:rPr>
          <w:rFonts w:ascii="宋体" w:hAnsi="宋体" w:eastAsia="宋体" w:cs="宋体"/>
          <w:color w:val="000"/>
          <w:sz w:val="28"/>
          <w:szCs w:val="28"/>
        </w:rPr>
        <w:t xml:space="preserve">四、加大维权力度，规范劳动关系，不断稳定城乡发展的牢固基础</w:t>
      </w:r>
    </w:p>
    <w:p>
      <w:pPr>
        <w:ind w:left="0" w:right="0" w:firstLine="560"/>
        <w:spacing w:before="450" w:after="450" w:line="312" w:lineRule="auto"/>
      </w:pPr>
      <w:r>
        <w:rPr>
          <w:rFonts w:ascii="宋体" w:hAnsi="宋体" w:eastAsia="宋体" w:cs="宋体"/>
          <w:color w:val="000"/>
          <w:sz w:val="28"/>
          <w:szCs w:val="28"/>
        </w:rPr>
        <w:t xml:space="preserve">让劳动者体面劳动是劳动维权的根本宗旨。我们不断完善劳动信访案件快受理、投诉案件快查处、仲裁案件快调解工作机制，努力形成信访、监察、仲裁三位一体的大维权合力。一是完善劳动关系协调机制。全年共指导101家企业启用了劳动用工备案软件,系统覆盖企业近300家,实现了用工信息网上备案、动态管理。开展了农民工签订劳动合同“春暖行动”和小企业劳动合同覆盖行动，督促97家用人单位依法签订劳动合同，涉及职工15710人，使非公有制企业合同签订率达到90%以上。受理劳动争议案件182件，定期结案率100%。积极推行“劳动争议案件现场调解”机制，在20多家乡镇重点企业建立了劳动争议调解委员会，为争议双方提供上门调解</w:t>
      </w:r>
    </w:p>
    <w:p>
      <w:pPr>
        <w:ind w:left="0" w:right="0" w:firstLine="560"/>
        <w:spacing w:before="450" w:after="450" w:line="312" w:lineRule="auto"/>
      </w:pPr>
      <w:r>
        <w:rPr>
          <w:rFonts w:ascii="宋体" w:hAnsi="宋体" w:eastAsia="宋体" w:cs="宋体"/>
          <w:color w:val="000"/>
          <w:sz w:val="28"/>
          <w:szCs w:val="28"/>
        </w:rPr>
        <w:t xml:space="preserve">“一站式”服务。全面启动劳动监察“两网化”管理工作，实现了劳动就业、劳动备案、劳动合同、社会保险信息联动，逐步形成全覆盖、全方位、全动态、全过程监督检查的劳动保障监管机制。二是加大劳动保障维权力度。开展了拖欠农民工工资专项检查、乡镇企业春季劳动用工检查、全市砖瓦厂劳动用工专项检查等专项维权行动。全年共检查用工单位156家，取缔非法职业中介机构18家，接待受理投诉案件68起，其中群体上访事件12起，为劳动者追缴工资万元，涉及劳动者618人，督促签订劳动合同1500余份，有效规范了劳动用工行为，维护了劳动关系和谐稳定。三是维护军转干部队伍稳定。对XX年度军转干部进行了妥善安置。按时落实企业军转干部困难补贴政策，全年用于企业军转干部解困资金95万元。积极落实信访稳定责任制度，认真排查、超前防范，扎实做好全国重要会议及节日期间军转干部维稳工作，实现了“零上访”目标。</w:t>
      </w:r>
    </w:p>
    <w:p>
      <w:pPr>
        <w:ind w:left="0" w:right="0" w:firstLine="560"/>
        <w:spacing w:before="450" w:after="450" w:line="312" w:lineRule="auto"/>
      </w:pPr>
      <w:r>
        <w:rPr>
          <w:rFonts w:ascii="宋体" w:hAnsi="宋体" w:eastAsia="宋体" w:cs="宋体"/>
          <w:color w:val="000"/>
          <w:sz w:val="28"/>
          <w:szCs w:val="28"/>
        </w:rPr>
        <w:t xml:space="preserve">五、践行群众路线，夯实组织基础，持续深入推进政风行风建设</w:t>
      </w:r>
    </w:p>
    <w:p>
      <w:pPr>
        <w:ind w:left="0" w:right="0" w:firstLine="560"/>
        <w:spacing w:before="450" w:after="450" w:line="312" w:lineRule="auto"/>
      </w:pPr>
      <w:r>
        <w:rPr>
          <w:rFonts w:ascii="宋体" w:hAnsi="宋体" w:eastAsia="宋体" w:cs="宋体"/>
          <w:color w:val="000"/>
          <w:sz w:val="28"/>
          <w:szCs w:val="28"/>
        </w:rPr>
        <w:t xml:space="preserve">打铁还需自身硬。我们以提速增效、争创一流为目标，针对人社部门职能多、队伍大、服务广的特点，以开展教育实践活动为抓手，在抓班子、带队伍、提效能、促服务上狠下功夫，取得了明显成效，促进了全局工作的顺利开展。一是坚持民主集中维护班子团结。坚决落实班子民主集中制、沟通协调制和党组会议议事制度，坚持集体领导和分工负责相结合的工作机制，大事讲原则、小事常沟通，互相支持、配合补台，以班子团结凝聚队伍力量，有效发挥领导班子整体合力，努力营造民主、团结、务实、高效的工作氛围。二是优化办事环境提升服务质量。继续推行办事引导服务制度，在一楼大厅设立咨询引导台，由班子成员带班，全体干部职参与办事引导，为群众提供业务咨询、办事指引和简单业务受理，真正实现服务“零障碍”。积极筹建就业和社会保障综合服务大厅和乡镇服务平台，项目总投资880万元，其中争取上级专项资金305万元。目前，基础工程已经完工，预计明年10月份投入使用。综合大厅的建成使用将极大地改善我市就业和社会保障服务环境，有力提升人才交流、就业服务和社保经办等方面的综合服务功能，标志着我市就业和社会保障事业再次迈上一个新的台阶。三是强化舆论宣传展示部门形象。全年编发政务信息65条，其中40余条被省、市及“两办”信息专刊采用，信息采用量在沧州人社系统、市委、市政府均位居前列。在《**新闻》《**报》《**在线》报道专题新闻20余篇。参加电台《阳光热线》3次，充分发挥了政务宣传的舆论平台作用。四是践行群众路线做实党建工作。充分发挥党组织战斗堡垒作用，定期召开党组会议、民主生活会和支部专题会议，安排和调度党建工作，先后发展党员5名、培养入党积极分子2名。按照市委教育实践活动统一部署，认真组织领导班子及党员干部开展学习教育，广泛征集意见建议，扎实做好整改落实和建章立制工作。认真落实“千名干部下基层、解忧济困惠民生”活动精神，赴常郭、旧城部分村庄扎实开展领导干部一对一帮扶、蹲点调研和党员志愿者服务活动，落实帮扶资金5万元。为滕庄子美丽乡村建设落实帮扶资金15万元。按照农村面貌提升工作要求，对齐家务乡前韩村进行了重点帮扶，落实帮扶物资和资金5万元，协调相关部门投资200余万元，有效解决了该村饮水安全、道路硬化、教育医疗设施建设、文体设施建设、环境治理等影响村庄发展的突出问题，村容村貌和精神文明建设均得到明显改善。</w:t>
      </w:r>
    </w:p>
    <w:p>
      <w:pPr>
        <w:ind w:left="0" w:right="0" w:firstLine="560"/>
        <w:spacing w:before="450" w:after="450" w:line="312" w:lineRule="auto"/>
      </w:pPr>
      <w:r>
        <w:rPr>
          <w:rFonts w:ascii="宋体" w:hAnsi="宋体" w:eastAsia="宋体" w:cs="宋体"/>
          <w:color w:val="000"/>
          <w:sz w:val="28"/>
          <w:szCs w:val="28"/>
        </w:rPr>
        <w:t xml:space="preserve">第2篇：村社精神文明创建工作计划</w:t>
      </w:r>
    </w:p>
    <w:p>
      <w:pPr>
        <w:ind w:left="0" w:right="0" w:firstLine="560"/>
        <w:spacing w:before="450" w:after="450" w:line="312" w:lineRule="auto"/>
      </w:pPr>
      <w:r>
        <w:rPr>
          <w:rFonts w:ascii="宋体" w:hAnsi="宋体" w:eastAsia="宋体" w:cs="宋体"/>
          <w:color w:val="000"/>
          <w:sz w:val="28"/>
          <w:szCs w:val="28"/>
        </w:rPr>
        <w:t xml:space="preserve">精神文明创建工作计划</w:t>
      </w:r>
    </w:p>
    <w:p>
      <w:pPr>
        <w:ind w:left="0" w:right="0" w:firstLine="560"/>
        <w:spacing w:before="450" w:after="450" w:line="312" w:lineRule="auto"/>
      </w:pPr>
      <w:r>
        <w:rPr>
          <w:rFonts w:ascii="宋体" w:hAnsi="宋体" w:eastAsia="宋体" w:cs="宋体"/>
          <w:color w:val="000"/>
          <w:sz w:val="28"/>
          <w:szCs w:val="28"/>
        </w:rPr>
        <w:t xml:space="preserve">2025年，是*****成立90周年，是实施“十二五”规划的开局之年。为巩固和扩大文明创建成果，进一步推进我村思想、政治、文化建设，不断提升精神文明创建工作水平，根据省、市2025年精神文明创建工作规划要求，结合我村文明创建工作实际，特制定2025年精神文明创建工作计划。</w:t>
      </w:r>
    </w:p>
    <w:p>
      <w:pPr>
        <w:ind w:left="0" w:right="0" w:firstLine="560"/>
        <w:spacing w:before="450" w:after="450" w:line="312" w:lineRule="auto"/>
      </w:pPr>
      <w:r>
        <w:rPr>
          <w:rFonts w:ascii="宋体" w:hAnsi="宋体" w:eastAsia="宋体" w:cs="宋体"/>
          <w:color w:val="000"/>
          <w:sz w:val="28"/>
          <w:szCs w:val="28"/>
        </w:rPr>
        <w:t xml:space="preserve">一、2025年精神文明创建指导思想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和科学发展观为指导，深入学习党的十七大、十七届五中全会精神，紧紧围绕发展经济这个中心，以“创先争优”活动为载体，以科学发展观为统领，以建设和谐地勘单位为出发点，以村会主义核心价值体系为根本，大力推进村民道德建设，以人为本，广泛开展创建活动，努力使精神文明创建工作为促进我村经济长期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二、2025年精神文明创建目标</w:t>
      </w:r>
    </w:p>
    <w:p>
      <w:pPr>
        <w:ind w:left="0" w:right="0" w:firstLine="560"/>
        <w:spacing w:before="450" w:after="450" w:line="312" w:lineRule="auto"/>
      </w:pPr>
      <w:r>
        <w:rPr>
          <w:rFonts w:ascii="宋体" w:hAnsi="宋体" w:eastAsia="宋体" w:cs="宋体"/>
          <w:color w:val="000"/>
          <w:sz w:val="28"/>
          <w:szCs w:val="28"/>
        </w:rPr>
        <w:t xml:space="preserve">(一)以“巩固、提高、延伸”为切入点，进一步深入持久地开展文明单位创建活动，有重点的在硬件和软件建设方面加大力度，全面提升我村文明创建工作总体水平。</w:t>
      </w:r>
    </w:p>
    <w:p>
      <w:pPr>
        <w:ind w:left="0" w:right="0" w:firstLine="560"/>
        <w:spacing w:before="450" w:after="450" w:line="312" w:lineRule="auto"/>
      </w:pPr>
      <w:r>
        <w:rPr>
          <w:rFonts w:ascii="宋体" w:hAnsi="宋体" w:eastAsia="宋体" w:cs="宋体"/>
          <w:color w:val="000"/>
          <w:sz w:val="28"/>
          <w:szCs w:val="28"/>
        </w:rPr>
        <w:t xml:space="preserve">(二)通过文明创建活动，积极带动全村各项工作全面开展，将我村广大群众的思想统一到“在创建中发展，在发展中提升”的创建工作理念上来。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1、加强组织领导，健全工作制度，明确创建责任，确保精神文明创建活动落到实处。</w:t>
      </w:r>
    </w:p>
    <w:p>
      <w:pPr>
        <w:ind w:left="0" w:right="0" w:firstLine="560"/>
        <w:spacing w:before="450" w:after="450" w:line="312" w:lineRule="auto"/>
      </w:pPr>
      <w:r>
        <w:rPr>
          <w:rFonts w:ascii="宋体" w:hAnsi="宋体" w:eastAsia="宋体" w:cs="宋体"/>
          <w:color w:val="000"/>
          <w:sz w:val="28"/>
          <w:szCs w:val="28"/>
        </w:rPr>
        <w:t xml:space="preserve">精神文明创建领导小组要切实加强对精神文明创建工作的领导，对精神文明创建工作进行责任分解，党支部书记负总责，党委委员负责对各自分管的精神文明创建的督促和指导。村精神文明创建领导小组负责落实文明创建活动，根据职责分工，做好协调工作。要谋划好“十二五”期间我村精神文明创建工作，制定我村十二五期间精神文明创建规划。村精神文明创建检查考核小组负责对全村文明创建活动的检查督导，年终进行考核验收。各部门按照与村党委签订的《精神文明创建目标责任书》的内容，积极投身到村精神文明创建工作中。把创建文明与加快经济发展结合起来，与争创“文明群众、文明家庭、文明农户”等创建活动结合起来，以“营造一流环境、建设一流队伍、做好一流服务”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2、扎实开展思想道德教育，努力培育良好道德风尚，加强诚信道教育，提高群众综合素质</w:t>
      </w:r>
    </w:p>
    <w:p>
      <w:pPr>
        <w:ind w:left="0" w:right="0" w:firstLine="560"/>
        <w:spacing w:before="450" w:after="450" w:line="312" w:lineRule="auto"/>
      </w:pPr>
      <w:r>
        <w:rPr>
          <w:rFonts w:ascii="宋体" w:hAnsi="宋体" w:eastAsia="宋体" w:cs="宋体"/>
          <w:color w:val="000"/>
          <w:sz w:val="28"/>
          <w:szCs w:val="28"/>
        </w:rPr>
        <w:t xml:space="preserve">认真贯彻《村民道德建设实施纲要》，进一步加强理想信念教育，弘扬以爱国主义为核心的民族精神和以改革创新为核心的时代精神，深入开展“讲文明、树新风”、村民道德实践主题活动，推进村会主义核心价值体系建设，进一步</w:t>
      </w:r>
    </w:p>
    <w:p>
      <w:pPr>
        <w:ind w:left="0" w:right="0" w:firstLine="560"/>
        <w:spacing w:before="450" w:after="450" w:line="312" w:lineRule="auto"/>
      </w:pPr>
      <w:r>
        <w:rPr>
          <w:rFonts w:ascii="宋体" w:hAnsi="宋体" w:eastAsia="宋体" w:cs="宋体"/>
          <w:color w:val="000"/>
          <w:sz w:val="28"/>
          <w:szCs w:val="28"/>
        </w:rPr>
        <w:t xml:space="preserve">提升村民思想道德素质。精心组织开展八个村民道德宣传日活动，建立群众道德档案，开展学习宣传道德模范活动，做好“我推荐、我评议”身边好人工作。进一步营造文明和谐村会氛围;深入开展未成年人思想道德建设活动，进一化环境。</w:t>
      </w:r>
    </w:p>
    <w:p>
      <w:pPr>
        <w:ind w:left="0" w:right="0" w:firstLine="560"/>
        <w:spacing w:before="450" w:after="450" w:line="312" w:lineRule="auto"/>
      </w:pPr>
      <w:r>
        <w:rPr>
          <w:rFonts w:ascii="宋体" w:hAnsi="宋体" w:eastAsia="宋体" w:cs="宋体"/>
          <w:color w:val="000"/>
          <w:sz w:val="28"/>
          <w:szCs w:val="28"/>
        </w:rPr>
        <w:t xml:space="preserve">建立和完善群众活动室、党员活动中心等活动场所，经常性开展群众性的文体活动。结合纪念日、节假日和休息日，组织开展丰富多彩的群众性活动，丰富和活跃全体群众的文体生活。在全村广大群众群众中进行科学文化、劳动力技能知识教育，引导全村群众更新观念、树立终身学习的理念，形成崇尚科学、热爱学习的良好氛围，不断提高群众文化水平，拓宽群众增收渠道。</w:t>
      </w:r>
    </w:p>
    <w:p>
      <w:pPr>
        <w:ind w:left="0" w:right="0" w:firstLine="560"/>
        <w:spacing w:before="450" w:after="450" w:line="312" w:lineRule="auto"/>
      </w:pPr>
      <w:r>
        <w:rPr>
          <w:rFonts w:ascii="宋体" w:hAnsi="宋体" w:eastAsia="宋体" w:cs="宋体"/>
          <w:color w:val="000"/>
          <w:sz w:val="28"/>
          <w:szCs w:val="28"/>
        </w:rPr>
        <w:t xml:space="preserve">加强文明教育，做到有教材、有安排、有计划、有制度、有成效。继续学习《村民道德实施纲要》、法律知识和各种有关精神文明创建的内容。利用橱窗、宣传牌等媒介，大力宣传创建活动，营造文明创建的良好氛围。同时，把群众道德教育作为创建文明单位的基础性、长期性工作来抓。吸引广大群众参与“诚实守信、无私奉献”的活动，形成道德新风尚，增强广大群众的凝聚力、创造力、竞争力。开展以纠正、制止不文明行为为主题的教育实践活动。</w:t>
      </w:r>
    </w:p>
    <w:p>
      <w:pPr>
        <w:ind w:left="0" w:right="0" w:firstLine="560"/>
        <w:spacing w:before="450" w:after="450" w:line="312" w:lineRule="auto"/>
      </w:pPr>
      <w:r>
        <w:rPr>
          <w:rFonts w:ascii="宋体" w:hAnsi="宋体" w:eastAsia="宋体" w:cs="宋体"/>
          <w:color w:val="000"/>
          <w:sz w:val="28"/>
          <w:szCs w:val="28"/>
        </w:rPr>
        <w:t xml:space="preserve">3、以提高群众文明素质、改善环境面貌为重点，深入开展精神文明创建</w:t>
      </w:r>
    </w:p>
    <w:p>
      <w:pPr>
        <w:ind w:left="0" w:right="0" w:firstLine="560"/>
        <w:spacing w:before="450" w:after="450" w:line="312" w:lineRule="auto"/>
      </w:pPr>
      <w:r>
        <w:rPr>
          <w:rFonts w:ascii="宋体" w:hAnsi="宋体" w:eastAsia="宋体" w:cs="宋体"/>
          <w:color w:val="000"/>
          <w:sz w:val="28"/>
          <w:szCs w:val="28"/>
        </w:rPr>
        <w:t xml:space="preserve">(1)把“创先争优”活动融入到文明创建工作之中，</w:t>
      </w:r>
    </w:p>
    <w:p>
      <w:pPr>
        <w:ind w:left="0" w:right="0" w:firstLine="560"/>
        <w:spacing w:before="450" w:after="450" w:line="312" w:lineRule="auto"/>
      </w:pPr>
      <w:r>
        <w:rPr>
          <w:rFonts w:ascii="宋体" w:hAnsi="宋体" w:eastAsia="宋体" w:cs="宋体"/>
          <w:color w:val="000"/>
          <w:sz w:val="28"/>
          <w:szCs w:val="28"/>
        </w:rPr>
        <w:t xml:space="preserve">以党支部创建带动所在村社创建，以党员争优秀带动群众争先进，以创先争优活动调动全村群众工作积极性和创造性，促进我村精神文明创建工作更加深入、有序、稳步地向前推进。</w:t>
      </w:r>
    </w:p>
    <w:p>
      <w:pPr>
        <w:ind w:left="0" w:right="0" w:firstLine="560"/>
        <w:spacing w:before="450" w:after="450" w:line="312" w:lineRule="auto"/>
      </w:pPr>
      <w:r>
        <w:rPr>
          <w:rFonts w:ascii="宋体" w:hAnsi="宋体" w:eastAsia="宋体" w:cs="宋体"/>
          <w:color w:val="000"/>
          <w:sz w:val="28"/>
          <w:szCs w:val="28"/>
        </w:rPr>
        <w:t xml:space="preserve">(2)切实做好综合治理及“六五”普法教育工作，制定“六五”普法宣传规划，利用各种形式进行宣传教育，加强安全防范，增强法律意识，加强思想教育工作，积极营造宽松、和谐的工作环境。确保2025年我村无火灾，无治安大案，无重大责任事故。</w:t>
      </w:r>
    </w:p>
    <w:p>
      <w:pPr>
        <w:ind w:left="0" w:right="0" w:firstLine="560"/>
        <w:spacing w:before="450" w:after="450" w:line="312" w:lineRule="auto"/>
      </w:pPr>
      <w:r>
        <w:rPr>
          <w:rFonts w:ascii="宋体" w:hAnsi="宋体" w:eastAsia="宋体" w:cs="宋体"/>
          <w:color w:val="000"/>
          <w:sz w:val="28"/>
          <w:szCs w:val="28"/>
        </w:rPr>
        <w:t xml:space="preserve">(3)进一步落实“门前三包”责任制，严格做到垃圾日产日清，认真抓好乱扔垃圾等薄弱环节，保持农户门前院内整齐、干净，并认真做好卫生评比工作，把评比结果进行通报。坚持继续做好我村卫生和环境保洁工作。</w:t>
      </w:r>
    </w:p>
    <w:p>
      <w:pPr>
        <w:ind w:left="0" w:right="0" w:firstLine="560"/>
        <w:spacing w:before="450" w:after="450" w:line="312" w:lineRule="auto"/>
      </w:pPr>
      <w:r>
        <w:rPr>
          <w:rFonts w:ascii="宋体" w:hAnsi="宋体" w:eastAsia="宋体" w:cs="宋体"/>
          <w:color w:val="000"/>
          <w:sz w:val="28"/>
          <w:szCs w:val="28"/>
        </w:rPr>
        <w:t xml:space="preserve">(4)认真做好计划生育工作，制定计划生育工作计划，同时加强宣传计划生育政策，使我村的晚婚率、一胎办证率、综合节育率达100﹪。</w:t>
      </w:r>
    </w:p>
    <w:p>
      <w:pPr>
        <w:ind w:left="0" w:right="0" w:firstLine="560"/>
        <w:spacing w:before="450" w:after="450" w:line="312" w:lineRule="auto"/>
      </w:pPr>
      <w:r>
        <w:rPr>
          <w:rFonts w:ascii="宋体" w:hAnsi="宋体" w:eastAsia="宋体" w:cs="宋体"/>
          <w:color w:val="000"/>
          <w:sz w:val="28"/>
          <w:szCs w:val="28"/>
        </w:rPr>
        <w:t xml:space="preserve">4、以落实工作措施、完善长效机制为着力点，扎实推进我村精神文明建设.</w:t>
      </w:r>
    </w:p>
    <w:p>
      <w:pPr>
        <w:ind w:left="0" w:right="0" w:firstLine="560"/>
        <w:spacing w:before="450" w:after="450" w:line="312" w:lineRule="auto"/>
      </w:pPr>
      <w:r>
        <w:rPr>
          <w:rFonts w:ascii="宋体" w:hAnsi="宋体" w:eastAsia="宋体" w:cs="宋体"/>
          <w:color w:val="000"/>
          <w:sz w:val="28"/>
          <w:szCs w:val="28"/>
        </w:rPr>
        <w:t xml:space="preserve">精神文明建设的目的是提高人们的综合素质，培养“四有”新人，为村会主义建设提供保障。要充分发挥党、共青团等组织的优势，通过开展各种形式的竞夸比赛、文艺演出、知识竞赛等活动，通过丰富多彩的文体活动，使广大群众愉悦身心、陶冶情操，不断提高全村群众文明素质和幸福指数，</w:t>
      </w:r>
    </w:p>
    <w:p>
      <w:pPr>
        <w:ind w:left="0" w:right="0" w:firstLine="560"/>
        <w:spacing w:before="450" w:after="450" w:line="312" w:lineRule="auto"/>
      </w:pPr>
      <w:r>
        <w:rPr>
          <w:rFonts w:ascii="宋体" w:hAnsi="宋体" w:eastAsia="宋体" w:cs="宋体"/>
          <w:color w:val="000"/>
          <w:sz w:val="28"/>
          <w:szCs w:val="28"/>
        </w:rPr>
        <w:t xml:space="preserve">以此来推进全村各项工作稳步、持续、和谐发展。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要把精神文明创建工作作为一项重要内容，切实抓紧抓好。村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生产经营紧密结合，安排活动，开展工作。提出“创文明单位、争一流业绩”等创建口号，营造浓厚的创建氛围。召开会议，动员部署创建工作，统一干部群众思想，提高认识。通过橱窗、设置宣传牌等方式介绍创建知识，报道创建动态，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进行整理后上交村精神文明创建工作领导小组统一管理归档，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宋体" w:hAnsi="宋体" w:eastAsia="宋体" w:cs="宋体"/>
          <w:color w:val="000"/>
          <w:sz w:val="28"/>
          <w:szCs w:val="28"/>
        </w:rPr>
        <w:t xml:space="preserve">第3篇：精神文明工作总结</w:t>
      </w:r>
    </w:p>
    <w:p>
      <w:pPr>
        <w:ind w:left="0" w:right="0" w:firstLine="560"/>
        <w:spacing w:before="450" w:after="450" w:line="312" w:lineRule="auto"/>
      </w:pPr>
      <w:r>
        <w:rPr>
          <w:rFonts w:ascii="宋体" w:hAnsi="宋体" w:eastAsia="宋体" w:cs="宋体"/>
          <w:color w:val="000"/>
          <w:sz w:val="28"/>
          <w:szCs w:val="28"/>
        </w:rPr>
        <w:t xml:space="preserve">东郊收费站</w:t>
      </w:r>
    </w:p>
    <w:p>
      <w:pPr>
        <w:ind w:left="0" w:right="0" w:firstLine="560"/>
        <w:spacing w:before="450" w:after="450" w:line="312" w:lineRule="auto"/>
      </w:pPr>
      <w:r>
        <w:rPr>
          <w:rFonts w:ascii="宋体" w:hAnsi="宋体" w:eastAsia="宋体" w:cs="宋体"/>
          <w:color w:val="000"/>
          <w:sz w:val="28"/>
          <w:szCs w:val="28"/>
        </w:rPr>
        <w:t xml:space="preserve">二〇一一年精神文明工作总结</w:t>
      </w:r>
    </w:p>
    <w:p>
      <w:pPr>
        <w:ind w:left="0" w:right="0" w:firstLine="560"/>
        <w:spacing w:before="450" w:after="450" w:line="312" w:lineRule="auto"/>
      </w:pPr>
      <w:r>
        <w:rPr>
          <w:rFonts w:ascii="宋体" w:hAnsi="宋体" w:eastAsia="宋体" w:cs="宋体"/>
          <w:color w:val="000"/>
          <w:sz w:val="28"/>
          <w:szCs w:val="28"/>
        </w:rPr>
        <w:t xml:space="preserve">2025年是实施交通“十二五”发展规划，推进综合运输体系建设的开局之年，也是我盟交通运输事业大发展之年。一年来，我站始终坚持以科学发展观为指导，紧紧围绕费收工作，以“抓队伍、强素质、树形象”为重点，扎实开展“创先争优”活动，深入推进“微笑服务、温馨交通”文明行业创建活动，着力推进精神文明建设，不断加强队伍建设，规范创建机制，优化服务工作，夯实创建基础，提升干部职工的文明素质、工作作风、服务质量和文化环境，为构建和谐交通提供了精神动力，推动了通行费事业又好又快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以创建学习型党组织为载体，组织干部职工认真学习贯彻党的十七大和十七届</w:t>
      </w:r>
    </w:p>
    <w:p>
      <w:pPr>
        <w:ind w:left="0" w:right="0" w:firstLine="560"/>
        <w:spacing w:before="450" w:after="450" w:line="312" w:lineRule="auto"/>
      </w:pPr>
      <w:r>
        <w:rPr>
          <w:rFonts w:ascii="宋体" w:hAnsi="宋体" w:eastAsia="宋体" w:cs="宋体"/>
          <w:color w:val="000"/>
          <w:sz w:val="28"/>
          <w:szCs w:val="28"/>
        </w:rPr>
        <w:t xml:space="preserve">四、五中全会精神，深入开展“创先争优”活动。为确保“创先争优”活动扎实有序开展，我们结合费收工作实际，确定了——创文明标兵、创精细管理、创满意窗口，比服务、比正气、比学习的“三创、三比”实践载体，突出“四个结合”，即把“创先争优”活动与建设学习型党组织、加强机关作风建设、深化机关服务基层和加快交通科学发展、跨越发展有机结合起来，并逐级制定工作方案、公开承诺，有力地促进了广大干部职工在促进社会和谐、服务人民群众的实践中建功立业。</w:t>
      </w:r>
    </w:p>
    <w:p>
      <w:pPr>
        <w:ind w:left="0" w:right="0" w:firstLine="560"/>
        <w:spacing w:before="450" w:after="450" w:line="312" w:lineRule="auto"/>
      </w:pPr>
      <w:r>
        <w:rPr>
          <w:rFonts w:ascii="宋体" w:hAnsi="宋体" w:eastAsia="宋体" w:cs="宋体"/>
          <w:color w:val="000"/>
          <w:sz w:val="28"/>
          <w:szCs w:val="28"/>
        </w:rPr>
        <w:t xml:space="preserve">二、推进行业文化建设</w:t>
      </w:r>
    </w:p>
    <w:p>
      <w:pPr>
        <w:ind w:left="0" w:right="0" w:firstLine="560"/>
        <w:spacing w:before="450" w:after="450" w:line="312" w:lineRule="auto"/>
      </w:pPr>
      <w:r>
        <w:rPr>
          <w:rFonts w:ascii="宋体" w:hAnsi="宋体" w:eastAsia="宋体" w:cs="宋体"/>
          <w:color w:val="000"/>
          <w:sz w:val="28"/>
          <w:szCs w:val="28"/>
        </w:rPr>
        <w:t xml:space="preserve">坚持把社会主义核心价值体系纳入精神文明建设的全过程，深入学习宣传《公民道德建设实施纲要》和社会主义荣辱观，广泛开展“科学发展创先进，交通运输当先锋”等特色鲜明的主题活动和“公民道德宣传日”活动，在干部职工中形成“知荣辱、讲正气、促和谐”的良好氛围。</w:t>
      </w:r>
    </w:p>
    <w:p>
      <w:pPr>
        <w:ind w:left="0" w:right="0" w:firstLine="560"/>
        <w:spacing w:before="450" w:after="450" w:line="312" w:lineRule="auto"/>
      </w:pPr>
      <w:r>
        <w:rPr>
          <w:rFonts w:ascii="宋体" w:hAnsi="宋体" w:eastAsia="宋体" w:cs="宋体"/>
          <w:color w:val="000"/>
          <w:sz w:val="28"/>
          <w:szCs w:val="28"/>
        </w:rPr>
        <w:t xml:space="preserve">三、加强行业作风建设和党风廉政建设</w:t>
      </w:r>
    </w:p>
    <w:p>
      <w:pPr>
        <w:ind w:left="0" w:right="0" w:firstLine="560"/>
        <w:spacing w:before="450" w:after="450" w:line="312" w:lineRule="auto"/>
      </w:pPr>
      <w:r>
        <w:rPr>
          <w:rFonts w:ascii="宋体" w:hAnsi="宋体" w:eastAsia="宋体" w:cs="宋体"/>
          <w:color w:val="000"/>
          <w:sz w:val="28"/>
          <w:szCs w:val="28"/>
        </w:rPr>
        <w:t xml:space="preserve">我站把抓行业作风建设，强化优质服务意识放在精神文明建设的突出位置，以开展“创先争优”活动为契机，围绕“微笑服务、温馨交通”、“学廉政准则、做遵纪模范”等主题，开展理想信念、宗旨观念、廉政准则教育和党的优良传统、优良作风教育。</w:t>
      </w:r>
    </w:p>
    <w:p>
      <w:pPr>
        <w:ind w:left="0" w:right="0" w:firstLine="560"/>
        <w:spacing w:before="450" w:after="450" w:line="312" w:lineRule="auto"/>
      </w:pPr>
      <w:r>
        <w:rPr>
          <w:rFonts w:ascii="宋体" w:hAnsi="宋体" w:eastAsia="宋体" w:cs="宋体"/>
          <w:color w:val="000"/>
          <w:sz w:val="28"/>
          <w:szCs w:val="28"/>
        </w:rPr>
        <w:t xml:space="preserve">坚持以实施廉政保障工程为载体，将惩防体系建设和党风廉政建设纳入年度工作计划，深化效能建设，建设“三型”——学习型、规范型、服务型单位和“创建文明单位、服务人民群众”等活动;强化管理就是服务的理念，全面推进规范收费、文明收费、阳光收费;大力推广人文服务、星级服务、优质服务，促进行风建设健康发展。</w:t>
      </w:r>
    </w:p>
    <w:p>
      <w:pPr>
        <w:ind w:left="0" w:right="0" w:firstLine="560"/>
        <w:spacing w:before="450" w:after="450" w:line="312" w:lineRule="auto"/>
      </w:pPr>
      <w:r>
        <w:rPr>
          <w:rFonts w:ascii="宋体" w:hAnsi="宋体" w:eastAsia="宋体" w:cs="宋体"/>
          <w:color w:val="000"/>
          <w:sz w:val="28"/>
          <w:szCs w:val="28"/>
        </w:rPr>
        <w:t xml:space="preserve">四、实施职业道德教育</w:t>
      </w:r>
    </w:p>
    <w:p>
      <w:pPr>
        <w:ind w:left="0" w:right="0" w:firstLine="560"/>
        <w:spacing w:before="450" w:after="450" w:line="312" w:lineRule="auto"/>
      </w:pPr>
      <w:r>
        <w:rPr>
          <w:rFonts w:ascii="宋体" w:hAnsi="宋体" w:eastAsia="宋体" w:cs="宋体"/>
          <w:color w:val="000"/>
          <w:sz w:val="28"/>
          <w:szCs w:val="28"/>
        </w:rPr>
        <w:t xml:space="preserve">积极实施“立足岗位，奉献交通”的职业理想、职业责任、职业技能、职业纪律实践活动，提高干部职工爱岗敬业、遵纪守法意识，倡导“文明礼貌、助人为乐、遵纪守法”的社会公德。</w:t>
      </w:r>
    </w:p>
    <w:p>
      <w:pPr>
        <w:ind w:left="0" w:right="0" w:firstLine="560"/>
        <w:spacing w:before="450" w:after="450" w:line="312" w:lineRule="auto"/>
      </w:pPr>
      <w:r>
        <w:rPr>
          <w:rFonts w:ascii="宋体" w:hAnsi="宋体" w:eastAsia="宋体" w:cs="宋体"/>
          <w:color w:val="000"/>
          <w:sz w:val="28"/>
          <w:szCs w:val="28"/>
        </w:rPr>
        <w:t xml:space="preserve">五、推进建党90周年纪念活动</w:t>
      </w:r>
    </w:p>
    <w:p>
      <w:pPr>
        <w:ind w:left="0" w:right="0" w:firstLine="560"/>
        <w:spacing w:before="450" w:after="450" w:line="312" w:lineRule="auto"/>
      </w:pPr>
      <w:r>
        <w:rPr>
          <w:rFonts w:ascii="宋体" w:hAnsi="宋体" w:eastAsia="宋体" w:cs="宋体"/>
          <w:color w:val="000"/>
          <w:sz w:val="28"/>
          <w:szCs w:val="28"/>
        </w:rPr>
        <w:t xml:space="preserve">今年七月一日是*****成立90周年纪念日，我站充分利用庆祝建党90周年这一契机，在全站开展了“读一本好书”、观看“红色电影”等活动。我站积极探索多渠道、多层面、多形式的文化活动，培育行业精神与奉献理念，推进具有行业特色的文化建设，活跃文化生活，激发队伍活力，增强向心力和凝聚力。</w:t>
      </w:r>
    </w:p>
    <w:p>
      <w:pPr>
        <w:ind w:left="0" w:right="0" w:firstLine="560"/>
        <w:spacing w:before="450" w:after="450" w:line="312" w:lineRule="auto"/>
      </w:pPr>
      <w:r>
        <w:rPr>
          <w:rFonts w:ascii="宋体" w:hAnsi="宋体" w:eastAsia="宋体" w:cs="宋体"/>
          <w:color w:val="000"/>
          <w:sz w:val="28"/>
          <w:szCs w:val="28"/>
        </w:rPr>
        <w:t xml:space="preserve">六、继续深入开展“结对帮扶”活动</w:t>
      </w:r>
    </w:p>
    <w:p>
      <w:pPr>
        <w:ind w:left="0" w:right="0" w:firstLine="560"/>
        <w:spacing w:before="450" w:after="450" w:line="312" w:lineRule="auto"/>
      </w:pPr>
      <w:r>
        <w:rPr>
          <w:rFonts w:ascii="宋体" w:hAnsi="宋体" w:eastAsia="宋体" w:cs="宋体"/>
          <w:color w:val="000"/>
          <w:sz w:val="28"/>
          <w:szCs w:val="28"/>
        </w:rPr>
        <w:t xml:space="preserve">与南郊办事处联合开展的“结对帮扶”活动自开展以来，我站为南郊办事处社区送去现金用于社区的基础设施建设，并积极主动的慰问和帮助本社区的贫困家庭，尽我们的绵薄之力，为其送去米、面、油等生活用品，受到了社会的一致好评。</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560"/>
        <w:spacing w:before="450" w:after="450" w:line="312" w:lineRule="auto"/>
      </w:pPr>
      <w:r>
        <w:rPr>
          <w:rFonts w:ascii="宋体" w:hAnsi="宋体" w:eastAsia="宋体" w:cs="宋体"/>
          <w:color w:val="000"/>
          <w:sz w:val="28"/>
          <w:szCs w:val="28"/>
        </w:rPr>
        <w:t xml:space="preserve">第4篇：精神文明工作总结</w:t>
      </w:r>
    </w:p>
    <w:p>
      <w:pPr>
        <w:ind w:left="0" w:right="0" w:firstLine="560"/>
        <w:spacing w:before="450" w:after="450" w:line="312" w:lineRule="auto"/>
      </w:pPr>
      <w:r>
        <w:rPr>
          <w:rFonts w:ascii="宋体" w:hAnsi="宋体" w:eastAsia="宋体" w:cs="宋体"/>
          <w:color w:val="000"/>
          <w:sz w:val="28"/>
          <w:szCs w:val="28"/>
        </w:rPr>
        <w:t xml:space="preserve">2025-2025年度精神文明建设工作总结</w:t>
      </w:r>
    </w:p>
    <w:p>
      <w:pPr>
        <w:ind w:left="0" w:right="0" w:firstLine="560"/>
        <w:spacing w:before="450" w:after="450" w:line="312" w:lineRule="auto"/>
      </w:pPr>
      <w:r>
        <w:rPr>
          <w:rFonts w:ascii="宋体" w:hAnsi="宋体" w:eastAsia="宋体" w:cs="宋体"/>
          <w:color w:val="000"/>
          <w:sz w:val="28"/>
          <w:szCs w:val="28"/>
        </w:rPr>
        <w:t xml:space="preserve">一年来，在市教育局领导下，学校领导班子带领全校教职员工，以加强领导班子思想建设为重点，以进一步促进教育改革，全面提高教学质量为目标，全面促进了学校各项工作的开展。现将我校精神文明建设工作情况汇报如下：</w:t>
      </w:r>
    </w:p>
    <w:p>
      <w:pPr>
        <w:ind w:left="0" w:right="0" w:firstLine="560"/>
        <w:spacing w:before="450" w:after="450" w:line="312" w:lineRule="auto"/>
      </w:pPr>
      <w:r>
        <w:rPr>
          <w:rFonts w:ascii="宋体" w:hAnsi="宋体" w:eastAsia="宋体" w:cs="宋体"/>
          <w:color w:val="000"/>
          <w:sz w:val="28"/>
          <w:szCs w:val="28"/>
        </w:rPr>
        <w:t xml:space="preserve">一、充分发挥党支部战斗堡垒作用，抓好干部教师队伍的思想作风</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在学校建设上，把促进“学校可持续发展”、“教师专业化发展”和“学生全面发展”作为学校一切工作的出发点和工作目标。</w:t>
      </w:r>
    </w:p>
    <w:p>
      <w:pPr>
        <w:ind w:left="0" w:right="0" w:firstLine="560"/>
        <w:spacing w:before="450" w:after="450" w:line="312" w:lineRule="auto"/>
      </w:pPr>
      <w:r>
        <w:rPr>
          <w:rFonts w:ascii="宋体" w:hAnsi="宋体" w:eastAsia="宋体" w:cs="宋体"/>
          <w:color w:val="000"/>
          <w:sz w:val="28"/>
          <w:szCs w:val="28"/>
        </w:rPr>
        <w:t xml:space="preserve">二、树典型、促发展，多角度提高教师素养，抓教师队伍建设 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修订教师日考核制度，开展了“加强师德修养，做合格人民教师”的师德培训，并组织教师学习了教师礼仪规范细则、全国模范教师魏书生、方永刚的教育思想和先进事迹，在教师中开展了体会交流。通过一系列的活动措施营造了积极向上、乐于奉献的工作氛围，增强了学校的凝聚力、</w:t>
      </w:r>
    </w:p>
    <w:p>
      <w:pPr>
        <w:ind w:left="0" w:right="0" w:firstLine="560"/>
        <w:spacing w:before="450" w:after="450" w:line="312" w:lineRule="auto"/>
      </w:pPr>
      <w:r>
        <w:rPr>
          <w:rFonts w:ascii="宋体" w:hAnsi="宋体" w:eastAsia="宋体" w:cs="宋体"/>
          <w:color w:val="000"/>
          <w:sz w:val="28"/>
          <w:szCs w:val="28"/>
        </w:rPr>
        <w:t xml:space="preserve">向心力和感召力。</w:t>
      </w:r>
    </w:p>
    <w:p>
      <w:pPr>
        <w:ind w:left="0" w:right="0" w:firstLine="560"/>
        <w:spacing w:before="450" w:after="450" w:line="312" w:lineRule="auto"/>
      </w:pPr>
      <w:r>
        <w:rPr>
          <w:rFonts w:ascii="宋体" w:hAnsi="宋体" w:eastAsia="宋体" w:cs="宋体"/>
          <w:color w:val="000"/>
          <w:sz w:val="28"/>
          <w:szCs w:val="28"/>
        </w:rPr>
        <w:t xml:space="preserve">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日的素质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思想品德教育。在坚持开展赏识教育的基础上，通过“感恩”主题教育，使学生知恩、感恩，从身边发现爱、懂得爱，继而学会给与爱、播种爱，提高学生的道德水平。并利用礼仪课开展专项教育，力求在为人处世、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邀请公安局警官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五、心怀感恩之心，用心回报社会</w:t>
      </w:r>
    </w:p>
    <w:p>
      <w:pPr>
        <w:ind w:left="0" w:right="0" w:firstLine="560"/>
        <w:spacing w:before="450" w:after="450" w:line="312" w:lineRule="auto"/>
      </w:pPr>
      <w:r>
        <w:rPr>
          <w:rFonts w:ascii="宋体" w:hAnsi="宋体" w:eastAsia="宋体" w:cs="宋体"/>
          <w:color w:val="000"/>
          <w:sz w:val="28"/>
          <w:szCs w:val="28"/>
        </w:rPr>
        <w:t xml:space="preserve">我校办学以来取得的成绩离不开上级领导的关心和广大家乡父老的支持，我们一直怀着一颗感恩之心，在我们力所能及的地方做最好的努力去贡献我们的微薄之力。</w:t>
      </w:r>
    </w:p>
    <w:p>
      <w:pPr>
        <w:ind w:left="0" w:right="0" w:firstLine="560"/>
        <w:spacing w:before="450" w:after="450" w:line="312" w:lineRule="auto"/>
      </w:pPr>
      <w:r>
        <w:rPr>
          <w:rFonts w:ascii="宋体" w:hAnsi="宋体" w:eastAsia="宋体" w:cs="宋体"/>
          <w:color w:val="000"/>
          <w:sz w:val="28"/>
          <w:szCs w:val="28"/>
        </w:rPr>
        <w:t xml:space="preserve">在即将过去的一年里，我校积极响应我市残联的号召，参与我市残疾人的培训工作，为解决一部分残疾人的工作技能培训和就业问题做出了一定的贡献。同时，自我校办学以来，一直致力于向社会普及计算机使用维护知识，免费对外计算机维护，为企业提供网络营销知识等公益服务。</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w:t>
      </w:r>
    </w:p>
    <w:p>
      <w:pPr>
        <w:ind w:left="0" w:right="0" w:firstLine="560"/>
        <w:spacing w:before="450" w:after="450" w:line="312" w:lineRule="auto"/>
      </w:pPr>
      <w:r>
        <w:rPr>
          <w:rFonts w:ascii="宋体" w:hAnsi="宋体" w:eastAsia="宋体" w:cs="宋体"/>
          <w:color w:val="000"/>
          <w:sz w:val="28"/>
          <w:szCs w:val="28"/>
        </w:rPr>
        <w:t xml:space="preserve">校的教育教学管理连上新台阶，育人质量也不断得到提高，学校越来越得到学生和家长的认可，社会声誉和知名度也越来越高。总之，在上级领导的带领下，在社会各界人士的大力支持下，我们取得了一些成绩，但是我们也看到了自身的不足，今后我们将在上级领导的带领下，一如既往的抓住精神文明建设这个龙头，来促进学校各项工作的进一步发展，坚定信心，扎实工作，使我校办学条件优良、教师队伍优秀、学校管理手段优化、教学质量优异。以实际行动创办一流的职业技术学校，创建精神文明校园，实现学校的良好平稳发展，创造泊头科普辉煌的明天。</w:t>
      </w:r>
    </w:p>
    <w:p>
      <w:pPr>
        <w:ind w:left="0" w:right="0" w:firstLine="560"/>
        <w:spacing w:before="450" w:after="450" w:line="312" w:lineRule="auto"/>
      </w:pPr>
      <w:r>
        <w:rPr>
          <w:rFonts w:ascii="宋体" w:hAnsi="宋体" w:eastAsia="宋体" w:cs="宋体"/>
          <w:color w:val="000"/>
          <w:sz w:val="28"/>
          <w:szCs w:val="28"/>
        </w:rPr>
        <w:t xml:space="preserve">泊头科普职业技术学校</w:t>
      </w:r>
    </w:p>
    <w:p>
      <w:pPr>
        <w:ind w:left="0" w:right="0" w:firstLine="560"/>
        <w:spacing w:before="450" w:after="450" w:line="312" w:lineRule="auto"/>
      </w:pPr>
      <w:r>
        <w:rPr>
          <w:rFonts w:ascii="宋体" w:hAnsi="宋体" w:eastAsia="宋体" w:cs="宋体"/>
          <w:color w:val="000"/>
          <w:sz w:val="28"/>
          <w:szCs w:val="28"/>
        </w:rPr>
        <w:t xml:space="preserve">第5篇：精神文明工作总结</w:t>
      </w:r>
    </w:p>
    <w:p>
      <w:pPr>
        <w:ind w:left="0" w:right="0" w:firstLine="560"/>
        <w:spacing w:before="450" w:after="450" w:line="312" w:lineRule="auto"/>
      </w:pPr>
      <w:r>
        <w:rPr>
          <w:rFonts w:ascii="宋体" w:hAnsi="宋体" w:eastAsia="宋体" w:cs="宋体"/>
          <w:color w:val="000"/>
          <w:sz w:val="28"/>
          <w:szCs w:val="28"/>
        </w:rPr>
        <w:t xml:space="preserve">2025年精神文明建设工作总结</w:t>
      </w:r>
    </w:p>
    <w:p>
      <w:pPr>
        <w:ind w:left="0" w:right="0" w:firstLine="560"/>
        <w:spacing w:before="450" w:after="450" w:line="312" w:lineRule="auto"/>
      </w:pPr>
      <w:r>
        <w:rPr>
          <w:rFonts w:ascii="宋体" w:hAnsi="宋体" w:eastAsia="宋体" w:cs="宋体"/>
          <w:color w:val="000"/>
          <w:sz w:val="28"/>
          <w:szCs w:val="28"/>
        </w:rPr>
        <w:t xml:space="preserve">我村精神文明建设,按照省、市、区的统一部署，在***的指导下，紧紧围绕经济建设为中心，以三个代表重要思想为指导，为促进我村社会经济持续、快速、健康发展，为全面建设小康社会做了一定的工作，并取得一定的成绩。现将2025年度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加强领导措施。****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2025年***首届“**杯”太极拳(剑)锦标赛，大赛主题是“三创一办”进社区，太极文化促合谐、聚心汇力抓发展，开拓奋进兴**。此次太极拳(剑)锦标赛在**中学足球场举行，来自全区各乡镇15支代表队共1000余人参加了太极拳(剑)比赛。10月23日我村经新天办事处文化站报送的舞蹈节目“苗绣”在区文明办举办的“和谐**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 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w:t>
      </w:r>
    </w:p>
    <w:p>
      <w:pPr>
        <w:ind w:left="0" w:right="0" w:firstLine="560"/>
        <w:spacing w:before="450" w:after="450" w:line="312" w:lineRule="auto"/>
      </w:pPr>
      <w:r>
        <w:rPr>
          <w:rFonts w:ascii="宋体" w:hAnsi="宋体" w:eastAsia="宋体" w:cs="宋体"/>
          <w:color w:val="000"/>
          <w:sz w:val="28"/>
          <w:szCs w:val="28"/>
        </w:rPr>
        <w:t xml:space="preserve">北衙村2025年创建文明村寨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创建文明村寨建设,在新天党工委、新天街道办事处的指导下，紧紧围绕经济建设为中心，以三个代表重要思想为指导，为促进我村社会经济持续、快速、健康发展，为全面建设小康社会做了一定的工作，并取得一定的成绩。现将2025年度文明村寨创建工作总结如下：</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在新天党工委、新天街道办事处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2025年乌当区首届“北衙杯”太极拳(剑)锦标赛，大赛主题是“三创一办”进社区，太极文化促合谐、聚心汇力抓发展，开拓奋进兴乌当。此次太极拳(剑)锦标赛在乌当中学足球场举行，来自全区各乡镇15支代表队共1000余人参加了太极拳(剑)比赛。10月23日我村经新天办事处文化站报送的舞蹈节目“苗绣”在区文明办举办的“和谐乌当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舆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北衙村2025年创建文明村寨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在新天党工委、新天街道办事处的正确指导下，我村创建文明村寨工作以建设为中心，三个代表重要思想为指导，为促进我村社会经济持续、快速、健康发展，为全面建设小康社会做了一定的工作，并取得一定的成绩。现将2025年度创建文明村寨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生态文明城镇(村寨)评定工作，大力宣传创建文明单位、文明村寨;同时做好“孝心评选”“书香人家”“好媳妇好婆婆”评选工作并通过村支两委工作人员开会讨论后进行了结果公示。努力争取省、市、区文明单位和文明村寨的申报。</w:t>
      </w:r>
    </w:p>
    <w:p>
      <w:pPr>
        <w:ind w:left="0" w:right="0" w:firstLine="560"/>
        <w:spacing w:before="450" w:after="450" w:line="312" w:lineRule="auto"/>
      </w:pPr>
      <w:r>
        <w:rPr>
          <w:rFonts w:ascii="宋体" w:hAnsi="宋体" w:eastAsia="宋体" w:cs="宋体"/>
          <w:color w:val="000"/>
          <w:sz w:val="28"/>
          <w:szCs w:val="28"/>
        </w:rPr>
        <w:t xml:space="preserve">三、加强市容环境卫生整治</w:t>
      </w:r>
    </w:p>
    <w:p>
      <w:pPr>
        <w:ind w:left="0" w:right="0" w:firstLine="560"/>
        <w:spacing w:before="450" w:after="450" w:line="312" w:lineRule="auto"/>
      </w:pPr>
      <w:r>
        <w:rPr>
          <w:rFonts w:ascii="宋体" w:hAnsi="宋体" w:eastAsia="宋体" w:cs="宋体"/>
          <w:color w:val="000"/>
          <w:sz w:val="28"/>
          <w:szCs w:val="28"/>
        </w:rPr>
        <w:t xml:space="preserve">1、整脏治乱、净化环境。结合四害孳生地治理，我村今年共清理卫生死角22处，清运生活垃圾18车、清除建筑废料及渣土5车近20余吨。</w:t>
      </w:r>
    </w:p>
    <w:p>
      <w:pPr>
        <w:ind w:left="0" w:right="0" w:firstLine="560"/>
        <w:spacing w:before="450" w:after="450" w:line="312" w:lineRule="auto"/>
      </w:pPr>
      <w:r>
        <w:rPr>
          <w:rFonts w:ascii="宋体" w:hAnsi="宋体" w:eastAsia="宋体" w:cs="宋体"/>
          <w:color w:val="000"/>
          <w:sz w:val="28"/>
          <w:szCs w:val="28"/>
        </w:rPr>
        <w:t xml:space="preserve">2、大力治乱、优化秩序。清除所有公共场所乱写、乱画、乱贴的野广告，全年共清理各类残标野广告857多条，取缔占道经营，流动摊点7处，做到交通畅通在序。</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北衙村</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第6篇：精神文明工作总结</w:t>
      </w:r>
    </w:p>
    <w:p>
      <w:pPr>
        <w:ind w:left="0" w:right="0" w:firstLine="560"/>
        <w:spacing w:before="450" w:after="450" w:line="312" w:lineRule="auto"/>
      </w:pPr>
      <w:r>
        <w:rPr>
          <w:rFonts w:ascii="宋体" w:hAnsi="宋体" w:eastAsia="宋体" w:cs="宋体"/>
          <w:color w:val="000"/>
          <w:sz w:val="28"/>
          <w:szCs w:val="28"/>
        </w:rPr>
        <w:t xml:space="preserve">乔河乡2025年精神文明建设工作总结</w:t>
      </w:r>
    </w:p>
    <w:p>
      <w:pPr>
        <w:ind w:left="0" w:right="0" w:firstLine="560"/>
        <w:spacing w:before="450" w:after="450" w:line="312" w:lineRule="auto"/>
      </w:pPr>
      <w:r>
        <w:rPr>
          <w:rFonts w:ascii="宋体" w:hAnsi="宋体" w:eastAsia="宋体" w:cs="宋体"/>
          <w:color w:val="000"/>
          <w:sz w:val="28"/>
          <w:szCs w:val="28"/>
        </w:rPr>
        <w:t xml:space="preserve">2025年，我们在县委的正确领导和县委宣传部的大力支持下，坚持把群众性精神文明创建活动和群众性的思想道德教育作为精神文明建设的核心来抓，结合实际抓创建，采取措施促落实，突出重点抓治理，优化环境促发展，努力推动精神文明建设向纵深发展。</w:t>
      </w:r>
    </w:p>
    <w:p>
      <w:pPr>
        <w:ind w:left="0" w:right="0" w:firstLine="560"/>
        <w:spacing w:before="450" w:after="450" w:line="312" w:lineRule="auto"/>
      </w:pPr>
      <w:r>
        <w:rPr>
          <w:rFonts w:ascii="宋体" w:hAnsi="宋体" w:eastAsia="宋体" w:cs="宋体"/>
          <w:color w:val="000"/>
          <w:sz w:val="28"/>
          <w:szCs w:val="28"/>
        </w:rPr>
        <w:t xml:space="preserve">一是加强政治理论学习，党员干部政治理论水平明显提高。以创建学习型机关为目标，借助乔河乡青年读书会平台，安排读书会成员讲课，并聘请领导干部点评，将学与讲相结合、自学与集中学习相结合，拓宽了青年干部的知识面，提高了青年干部的口头表达能力。党委中心组学习严格按照年初安排进行，并撰写心得体会及调研文章。为了切实提高干部职工的理论素养，乡党委购买学习材料3类219本，对学习十七届五中全会精神进行了专门学习。与此同时，狠抓报刊征订工作。坚持干部职工人手一报两刊的征订数额，共征订各类报刊杂志389份， 11月20日前就全面完成了征订任务。</w:t>
      </w:r>
    </w:p>
    <w:p>
      <w:pPr>
        <w:ind w:left="0" w:right="0" w:firstLine="560"/>
        <w:spacing w:before="450" w:after="450" w:line="312" w:lineRule="auto"/>
      </w:pPr>
      <w:r>
        <w:rPr>
          <w:rFonts w:ascii="宋体" w:hAnsi="宋体" w:eastAsia="宋体" w:cs="宋体"/>
          <w:color w:val="000"/>
          <w:sz w:val="28"/>
          <w:szCs w:val="28"/>
        </w:rPr>
        <w:t xml:space="preserve">二是加强思想道德教育，群众思想道德素质不断提高。我们把群众思想道德建设作为精神文明建设的核心来抓，具体开展了两方面的教育：首先广泛开展崇尚科学，反对迷信教育。宣传唯物论和无神论思想，教育人们反对迷信，反对门徒会，反对法轮功，建立科学文明、健康向上的生活方式。其次开展社会公德、职业道德、家庭美德</w:t>
      </w:r>
    </w:p>
    <w:p>
      <w:pPr>
        <w:ind w:left="0" w:right="0" w:firstLine="560"/>
        <w:spacing w:before="450" w:after="450" w:line="312" w:lineRule="auto"/>
      </w:pPr>
      <w:r>
        <w:rPr>
          <w:rFonts w:ascii="宋体" w:hAnsi="宋体" w:eastAsia="宋体" w:cs="宋体"/>
          <w:color w:val="000"/>
          <w:sz w:val="28"/>
          <w:szCs w:val="28"/>
        </w:rPr>
        <w:t xml:space="preserve">和青少年思想品德养成教育。充实了全乡6所小学法制副校长和普法联络员、普法骨干、突出了青少年法制教育。</w:t>
      </w:r>
    </w:p>
    <w:p>
      <w:pPr>
        <w:ind w:left="0" w:right="0" w:firstLine="560"/>
        <w:spacing w:before="450" w:after="450" w:line="312" w:lineRule="auto"/>
      </w:pPr>
      <w:r>
        <w:rPr>
          <w:rFonts w:ascii="宋体" w:hAnsi="宋体" w:eastAsia="宋体" w:cs="宋体"/>
          <w:color w:val="000"/>
          <w:sz w:val="28"/>
          <w:szCs w:val="28"/>
        </w:rPr>
        <w:t xml:space="preserve">三是加强和谐创建活动，社会文明程度进一步提高。文明创建。以墩山、打扮两村实施新农村建设为载体，配套实施“五通五改”工程，达到了“既见新房，又见新村”的目标。在“十星级文明农户”评选中，全乡七星级以上文明农户达802户(其中10星级165户)，占总农户的66.23%，降星退级6户，升级进星的5户。“一条线”建设。我们以打庆公路“一条线”创建为重点，围绕“经济社会发展，思想道德良好，公共服务配套，人与自然和谐”的奋斗目标，认真抓创建，促提高。一抓治理脏乱差，创建干净整洁的卫生环境。每月组织沿线群众进行两次卫生清扫，对家禽家畜进行舍饲圈养。二抓“交通平安畅通乡”创建工作，突出解决马路市场、车辆乱停乱放、交通不畅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