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中学老师个人心得总结 中学教师个人总结(五篇)</w:t>
      </w:r>
      <w:bookmarkEnd w:id="1"/>
    </w:p>
    <w:p>
      <w:pPr>
        <w:jc w:val="center"/>
        <w:spacing w:before="0" w:after="450"/>
      </w:pPr>
      <w:r>
        <w:rPr>
          <w:rFonts w:ascii="Arial" w:hAnsi="Arial" w:eastAsia="Arial" w:cs="Arial"/>
          <w:color w:val="999999"/>
          <w:sz w:val="20"/>
          <w:szCs w:val="20"/>
        </w:rPr>
        <w:t xml:space="preserve">来源：网络  作者：岁月静好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中学老师个人心得总结 中学教师个人总结一一、政治思想方面。本人在思想上严于律己，热爱_的教育事业。对自己要求更为严格，力争在思想上、工作上在同事、学生的心目中树立好的印象。即教书又育人，除对自已严格要求外，还利用一切合适的场所，对学生进行思...</w:t>
      </w:r>
    </w:p>
    <w:p>
      <w:pPr>
        <w:ind w:left="0" w:right="0" w:firstLine="560"/>
        <w:spacing w:before="450" w:after="450" w:line="312" w:lineRule="auto"/>
      </w:pPr>
      <w:r>
        <w:rPr>
          <w:rFonts w:ascii="黑体" w:hAnsi="黑体" w:eastAsia="黑体" w:cs="黑体"/>
          <w:color w:val="000000"/>
          <w:sz w:val="36"/>
          <w:szCs w:val="36"/>
          <w:b w:val="1"/>
          <w:bCs w:val="1"/>
        </w:rPr>
        <w:t xml:space="preserve">中学老师个人心得总结 中学教师个人总结一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_的教育事业。对自己要求更为严格，力争在思想上、工作上在同事、学生的心目中树立好的印象。即教书又育人，除对自已严格要求外，还利用一切合适的场所，对学生进行思想教育，提高班上学生的思想觉悟，教育学生热爱中国__，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中学老师个人心得总结 中学教师个人总结二</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总结是对以往工作的评价，必须坚持实事求是的原则。夸大成绩，报喜不报忧，违反做总结的目的的不良行为，我们应当摒弃。下面是小编为大家整理的中学老师个人心得总结，希望能帮助到大家!</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忙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_的领导，热爱_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明白自己的经验和积累是有限的，所以我很珍惜每个学习的机会，重视每次片区联教活动和公开课，把握时机认真学习，作好详细的会议记录，并结合班级具体状况进行分析、开展教学工作。在平时在教学过程中，本人用心认真钻研教材、备好每一个教案，上好每一节课，充分发挥课堂45分钟的作用，尽可能减轻学生的课业负担。及时批改作业、讲评作业，做好课后辅导工作。同时，向身边的有经验的教师学习，用心参加听课、评课活动，努力提高自己的教育理论水平;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用心开展文体活动，丰富学生的业余生活，引导学生将情绪正常的宣泄，尽可能的调整他们的心态，用心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再其次，用心培养学生的正确的人生观、价值观。利用班会课培养学生各种兴趣爱好，发展学生特长。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无论是在教育工作，还是在教学工作中，从不弄虚作假，认真努力的去做每一项工作，并取得了必须的成绩。我任的初三政治在毕业检测中名列华蓥市第二名;初一的政治在本校第一名。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__的领导，拥护十一届三中全会以来的路线和政策，积极参加学校的政治学习，提高思想觉悟，热爱_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___年_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_的教育事业。对自己要求更为严格，力争在思想上、工作上在同事、学生的心目中树立好的印象。即教书又育人，除对自已严格要求外，还利用一切合适的场所，对学生进行思想教育，提高班上学生的思想觉悟，教育学生热爱中国__，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___年度的工作业已顺利结束，回顾这一年的工作，有很多成功的喜悦，但也有很多的遗憾，为了更好地总结经验，取长补短，同时也是依此为契机更好地干好下一学期的工作，现在将本学期的工作情况总结如下：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___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__，忠诚_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个人师德总结1000字教师范文5篇&lt;/span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w:t>
      </w:r>
    </w:p>
    <w:p>
      <w:pPr>
        <w:ind w:left="0" w:right="0" w:firstLine="560"/>
        <w:spacing w:before="450" w:after="450" w:line="312" w:lineRule="auto"/>
      </w:pPr>
      <w:r>
        <w:rPr>
          <w:rFonts w:ascii="宋体" w:hAnsi="宋体" w:eastAsia="宋体" w:cs="宋体"/>
          <w:color w:val="000"/>
          <w:sz w:val="28"/>
          <w:szCs w:val="28"/>
        </w:rPr>
        <w:t xml:space="preserve">★ 中学历史教师年度工作总结5篇&lt;/span</w:t>
      </w:r>
    </w:p>
    <w:p>
      <w:pPr>
        <w:ind w:left="0" w:right="0" w:firstLine="560"/>
        <w:spacing w:before="450" w:after="450" w:line="312" w:lineRule="auto"/>
      </w:pPr>
      <w:r>
        <w:rPr>
          <w:rFonts w:ascii="宋体" w:hAnsi="宋体" w:eastAsia="宋体" w:cs="宋体"/>
          <w:color w:val="000"/>
          <w:sz w:val="28"/>
          <w:szCs w:val="28"/>
        </w:rPr>
        <w:t xml:space="preserve">★ 申请骨干教师个人总结5篇&lt;/span[_TAG_h2]中学老师个人心得总结 中学教师个人总结三</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__的领导，拥护十一届三中全会以来的路线和政策，积极参加学校的政治学习，提高思想觉悟，热爱_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___年_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中学老师个人心得总结 中学教师个人总结四</w:t>
      </w:r>
    </w:p>
    <w:p>
      <w:pPr>
        <w:ind w:left="0" w:right="0" w:firstLine="560"/>
        <w:spacing w:before="450" w:after="450" w:line="312" w:lineRule="auto"/>
      </w:pPr>
      <w:r>
        <w:rPr>
          <w:rFonts w:ascii="宋体" w:hAnsi="宋体" w:eastAsia="宋体" w:cs="宋体"/>
          <w:color w:val="000"/>
          <w:sz w:val="28"/>
          <w:szCs w:val="28"/>
        </w:rPr>
        <w:t xml:space="preserve">___年度的工作业已顺利结束，回顾这一年的工作，有很多成功的喜悦，但也有很多的遗憾，为了更好地总结经验，取长补短，同时也是依此为契机更好地干好下一学期的工作，现在将本学期的工作情况总结如下：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黑体" w:hAnsi="黑体" w:eastAsia="黑体" w:cs="黑体"/>
          <w:color w:val="000000"/>
          <w:sz w:val="36"/>
          <w:szCs w:val="36"/>
          <w:b w:val="1"/>
          <w:bCs w:val="1"/>
        </w:rPr>
        <w:t xml:space="preserve">中学老师个人心得总结 中学教师个人总结五</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___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__，忠诚_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2025-08-02T19:12:08+08:00</dcterms:created>
  <dcterms:modified xsi:type="dcterms:W3CDTF">2025-08-02T19:12:08+08:00</dcterms:modified>
</cp:coreProperties>
</file>

<file path=docProps/custom.xml><?xml version="1.0" encoding="utf-8"?>
<Properties xmlns="http://schemas.openxmlformats.org/officeDocument/2006/custom-properties" xmlns:vt="http://schemas.openxmlformats.org/officeDocument/2006/docPropsVTypes"/>
</file>