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最新商业银行业务员年终个人工作总结(九篇)</w:t>
      </w:r>
      <w:bookmarkEnd w:id="1"/>
    </w:p>
    <w:p>
      <w:pPr>
        <w:jc w:val="center"/>
        <w:spacing w:before="0" w:after="450"/>
      </w:pPr>
      <w:r>
        <w:rPr>
          <w:rFonts w:ascii="Arial" w:hAnsi="Arial" w:eastAsia="Arial" w:cs="Arial"/>
          <w:color w:val="999999"/>
          <w:sz w:val="20"/>
          <w:szCs w:val="20"/>
        </w:rPr>
        <w:t xml:space="preserve">来源：网络  作者：心上花开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商业银行业务员年终个人工作总结一做为一名银行员工，服务的好坏直接关系到银行形象。在日常工作中，我注重对服务意识的培养，将人性化服务、亲情化服务融入到工作的点点滴滴中，扎实有效地践行“以客户为中心”的理念，想支行与客户所想，急支行与客户所急，...</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商业银行业务员年终个人工作总结一</w:t>
      </w:r>
    </w:p>
    <w:p>
      <w:pPr>
        <w:ind w:left="0" w:right="0" w:firstLine="560"/>
        <w:spacing w:before="450" w:after="450" w:line="312" w:lineRule="auto"/>
      </w:pPr>
      <w:r>
        <w:rPr>
          <w:rFonts w:ascii="宋体" w:hAnsi="宋体" w:eastAsia="宋体" w:cs="宋体"/>
          <w:color w:val="000"/>
          <w:sz w:val="28"/>
          <w:szCs w:val="28"/>
        </w:rPr>
        <w:t xml:space="preserve">做为一名银行员工，服务的好坏直接关系到银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重点学习了内控管理制度等内容。同时，对照工作找差距、找问题，抓执行、抓落实督促员工不折不扣严格执行，从防范操作风险入手狠抓制度落实，逐步使管理工作向规范化方向迈进。一是注重引导员工风险意识，防控操作风险。在领导的指导下重点加大对授权人员和柜员的监控力度，对x支行、x支行召开专题风险会议，下发风险提示，强化柜员风险防范意识;二是注重引导培养员工风险意识。以目标为导向，促使员工成长。</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20xx年是转型的一年，我树立了“营销无小事”的观念，坚持拓展与维护并重，留心客户的需求，留心客户的每一句话，深度挖掘客户价值，顺利完成了银行下达的储蓄存款任务。</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我行发展的需要。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商业银行业务员年终个人工作总结二</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商业银行业务员年终个人工作总结三</w:t>
      </w:r>
    </w:p>
    <w:p>
      <w:pPr>
        <w:ind w:left="0" w:right="0" w:firstLine="560"/>
        <w:spacing w:before="450" w:after="450" w:line="312" w:lineRule="auto"/>
      </w:pPr>
      <w:r>
        <w:rPr>
          <w:rFonts w:ascii="宋体" w:hAnsi="宋体" w:eastAsia="宋体" w:cs="宋体"/>
          <w:color w:val="000"/>
          <w:sz w:val="28"/>
          <w:szCs w:val="28"/>
        </w:rPr>
        <w:t xml:space="preserve">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 %;外币存款净增9万美元，完成全年任务的900 %;公司存款净增 280万元，完成全年任务的 93.33 %，各项余额达xx余万元的好成绩。全面完成上级下达给我们的各项业务指标，得到了支行及分行领导的好评。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组织的各种学习活动，不断提高自己的理论素质和业务技能。苦练行业技能基本功，并取得较好的成绩。曾获“地区分行存款工作先进个人”，在总行省行组织的业务技能测试中先后多次获得“中文文章录入一级能手”、 “中文储蓄传票录入二级能手”、“计算器三级能手”等称号。以“立足本职、扎实工作”为理念，潜心钻研业务技能，使自己能在平凡的岗位上默默的奉献青春，为中行事业发出一份光，一份热。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商业银行业务员年终个人工作总结四</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三、把握全局观念，积极支持、配合单位领导开展各项工作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四、突出抓好业务规范操作和各项内控管理措施的检查落实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五、提升服务理念，全面提高规范化服务水平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商业银行业务员年终个人工作总结五</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商业银行业务员年终个人工作总结六</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商业银行业务员年终个人工作总结七</w:t>
      </w:r>
    </w:p>
    <w:p>
      <w:pPr>
        <w:ind w:left="0" w:right="0" w:firstLine="560"/>
        <w:spacing w:before="450" w:after="450" w:line="312" w:lineRule="auto"/>
      </w:pPr>
      <w:r>
        <w:rPr>
          <w:rFonts w:ascii="宋体" w:hAnsi="宋体" w:eastAsia="宋体" w:cs="宋体"/>
          <w:color w:val="000"/>
          <w:sz w:val="28"/>
          <w:szCs w:val="28"/>
        </w:rPr>
        <w:t xml:space="preserve">光阴似箭，不知不觉中又迎来了新的一年! 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 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 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 要抓住这方面的客户，争取把握分析、处理好各项工作中， 加强同客户的交流、沟通。了解他们的需求， 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 及时掌握客户的需求，作出相应的计划和工作。在房地产这一块，吸取以往的教训，通过投标的首先摸清竞争对手的各方面因素，找出他们的劣势、突出我们的优势; 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商业银行业务员年终个人工作总结八</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 confirmation，commercial 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一、提高客户的满意度。</w:t>
      </w:r>
    </w:p>
    <w:p>
      <w:pPr>
        <w:ind w:left="0" w:right="0" w:firstLine="560"/>
        <w:spacing w:before="450" w:after="450" w:line="312" w:lineRule="auto"/>
      </w:pPr>
      <w:r>
        <w:rPr>
          <w:rFonts w:ascii="宋体" w:hAnsi="宋体" w:eastAsia="宋体" w:cs="宋体"/>
          <w:color w:val="000"/>
          <w:sz w:val="28"/>
          <w:szCs w:val="28"/>
        </w:rPr>
        <w:t xml:space="preserve">二、增加客户认牌购买倾向。</w:t>
      </w:r>
    </w:p>
    <w:p>
      <w:pPr>
        <w:ind w:left="0" w:right="0" w:firstLine="560"/>
        <w:spacing w:before="450" w:after="450" w:line="312" w:lineRule="auto"/>
      </w:pPr>
      <w:r>
        <w:rPr>
          <w:rFonts w:ascii="宋体" w:hAnsi="宋体" w:eastAsia="宋体" w:cs="宋体"/>
          <w:color w:val="000"/>
          <w:sz w:val="28"/>
          <w:szCs w:val="28"/>
        </w:rPr>
        <w:t xml:space="preserve">三、丰厚的利润。成交并非是销售工作的结束，而是下次销售活动的开始。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销售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训很快就过去，加上在学校实训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训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训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商业银行业务员年终个人工作总结九</w:t>
      </w:r>
    </w:p>
    <w:p>
      <w:pPr>
        <w:ind w:left="0" w:right="0" w:firstLine="560"/>
        <w:spacing w:before="450" w:after="450" w:line="312" w:lineRule="auto"/>
      </w:pPr>
      <w:r>
        <w:rPr>
          <w:rFonts w:ascii="宋体" w:hAnsi="宋体" w:eastAsia="宋体" w:cs="宋体"/>
          <w:color w:val="000"/>
          <w:sz w:val="28"/>
          <w:szCs w:val="28"/>
        </w:rPr>
        <w:t xml:space="preserve">时光飞转，两个多月的试用期行将停止!从6月18号工作至今，天天都过得很空虚，我从刚进来的生疏到现在的熟习，这个进程，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农信工作，对我来说既是机会又是挑衅。诚然，对于一个对银行业务不甚懂得的门外汉来说，在银行这样的单位里，在完整陌生的范畴中，我必需从头学起。在我刚进农信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农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农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2025-07-13T08:05:08+08:00</dcterms:created>
  <dcterms:modified xsi:type="dcterms:W3CDTF">2025-07-13T08:05:08+08:00</dcterms:modified>
</cp:coreProperties>
</file>

<file path=docProps/custom.xml><?xml version="1.0" encoding="utf-8"?>
<Properties xmlns="http://schemas.openxmlformats.org/officeDocument/2006/custom-properties" xmlns:vt="http://schemas.openxmlformats.org/officeDocument/2006/docPropsVTypes"/>
</file>