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幼儿园卫生保健年度总结(八篇)</w:t>
      </w:r>
      <w:bookmarkEnd w:id="1"/>
    </w:p>
    <w:p>
      <w:pPr>
        <w:jc w:val="center"/>
        <w:spacing w:before="0" w:after="450"/>
      </w:pPr>
      <w:r>
        <w:rPr>
          <w:rFonts w:ascii="Arial" w:hAnsi="Arial" w:eastAsia="Arial" w:cs="Arial"/>
          <w:color w:val="999999"/>
          <w:sz w:val="20"/>
          <w:szCs w:val="20"/>
        </w:rPr>
        <w:t xml:space="preserve">来源：网络  作者：寂静之音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年度总结与反思一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幼儿园卫生保健年度总结与反思一</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我园对卫生保健工作实行园长负责制。园内成立了由园长、保健老师及全体保育员及厨房人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5小时，两餐间隔时间在三小时以上。同时我们还针对商城经商户子女卫生习惯差的特点，特别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带量食谱，做到品种多样，搭配合理并保证按量供给。采购中，我们抱着对孩子极端负责的态度，采购质量上乘的食品，并与供应商签订安全责任书，强调提供的菜必须新鲜、安全。为了提高伙食质量，我们在菜肴的搭配、烹饪上下功夫，保证幼儿吃饱吃好。从未发生过一起食物中毒现象。每月我们还及时做出营养分析，及时召开膳委会，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我们成立了安全组织机构负责全园的安全工作，经常针对全园的大型玩具，户外活动器械，电器、水电管线进行安全检查，发现问题及时修理，杜绝事故隐患。我园一般外伤事故发生率也低于1%。</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各班还将健康教育内容渗透在一日活动之中，并在《家长园地》上开辟专栏，介绍科学。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幼儿园卫生保健年度总结与反思二</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幼儿园卫生保健年度总结与反思三</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回顾这一学期的保健工作，全园教职工也付出了艰辛的劳动，工作得到了家长的肯定与赞扬。当然我们会一如既往地开展好幼儿的保育工作。我们坚信通过我们一直的努力，一定会做得更好！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幼儿园卫生保健年度总结与反思四</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严抓新生入园体检工作，本学期对于小班新生和中大班插班幼儿，抓好入园体检关。积极配合卫生保健部门做好疾病的防治、防疫工作，并认真组织幼儿体检，体检率达100%。入园后给每位幼儿建立健康档案，严格按照要求，定期健康检查，本学期共测量体重一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抓好幼儿园室内外环境，各班保育老师严格按照卫生保健制度，实行定人定点，分片包干，根据幼儿园的美化、净化、绿化、儿化特点，一天一小扫，一周一大扫，保持园内外经常性的清洁，定期检查，每周由值班领导和值班教师进行最少2次的检查，对检查发现问题及时指出、督促改正，促进幼儿园环境的整洁。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学校加强了饮食卫生管理，督促食堂人员注意个人卫生习惯，勤剪指甲，班前便后流动水洗手，上班时穿戴好工作衣帽。每天冲洗食堂，保持经常性的灶台、食具、用具清洁，每天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每周食谱根据季节、幼儿年龄特点提前制订适合幼儿生长发育需要的带量食谱，并公布在幼儿园食谱栏和网站上。每月对幼儿食谱进行营养计算，将计算结果在膳食小组会上，提出分析及改进措施。广泛听取意见，改进幼儿食谱，让幼儿食谱天天不重复、周周有创新。伙食费专款专用，每月张贴公布账目。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总之，回顾这一学期的保健工作，全园教职工付出了艰辛的劳动，工作得到了家长的肯定与表扬。当然我们会一如既往地开展好幼儿的保育工作，我们坚信没有最好，只有更好！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幼儿园卫生保健年度总结与反思五</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严抓新生入园体检工作，本学期对于小班新生和中大班插班幼儿，抓好入园体检关。积极配合卫生保健部门做好疾病的防治、防疫工作，并认真组织幼儿体检，体检率达100%。入园后给每位幼儿建立健康档案，严格按照要求，定期健康检查，本学期共测量体重一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抓好幼儿园室内外环境，各班保育老师严格按照卫生保健制度，实行定人定点，分片包干，根据幼儿园的美化、净化、绿化、儿化特点，一天一小扫，一周一大扫，保持园内外经常性的清洁，定期检查，每周由值班领导和值班教师进行最少2次的检查，对检查发现问题及时指出、督促改正，促进幼儿园环境的整洁。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学校加强了饮食卫生管理，督促食堂人员注意个人卫生习惯，勤剪指甲，班前便后流动水洗手，上班时穿戴好工作衣帽。每天冲洗食堂，保持经常性的灶台、食具、用具清洁，每天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每周食谱根据季节、幼儿年龄特点提前制订适合幼儿生长发育需要的带量食谱，并公布在幼儿园食谱栏和网站上。每月对幼儿食谱进行营养计算，将计算结果在膳食小组会上，提出分析及改进措施。广泛听取意见，改进幼儿食谱，让幼儿食谱天天不重复、周周有创新。伙食费专款专用，每月张贴公布账目。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总之，回顾这一学期的保健工作，全园教职工付出了艰辛的劳动，工作得到了家长的肯定与表扬。当然我们会一如既往地开展好幼儿的保育工作，我们坚信没有最好，只有更好！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幼儿园卫生保健年度总结与反思六</w:t>
      </w:r>
    </w:p>
    <w:p>
      <w:pPr>
        <w:ind w:left="0" w:right="0" w:firstLine="560"/>
        <w:spacing w:before="450" w:after="450" w:line="312" w:lineRule="auto"/>
      </w:pPr>
      <w:r>
        <w:rPr>
          <w:rFonts w:ascii="宋体" w:hAnsi="宋体" w:eastAsia="宋体" w:cs="宋体"/>
          <w:color w:val="000"/>
          <w:sz w:val="28"/>
          <w:szCs w:val="28"/>
        </w:rPr>
        <w:t xml:space="preserve">1、认真做好天天的晨检工作。每位晨检老师都能用最亲切的话语，最热情的态度，仔细检查每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得病幼儿的观察护理工作。天天中午进班仔细观察幼儿，照顾每位得病幼儿吃药。发现有病情变化的幼儿，能及时与家长联系，并作好适当的护理工作，帮助丈量体温、服药等，并及时做好相干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3、及时做好各项登记统计工作。认真仔细地填写好每份表格。</w:t>
      </w:r>
    </w:p>
    <w:p>
      <w:pPr>
        <w:ind w:left="0" w:right="0" w:firstLine="560"/>
        <w:spacing w:before="450" w:after="450" w:line="312" w:lineRule="auto"/>
      </w:pPr>
      <w:r>
        <w:rPr>
          <w:rFonts w:ascii="宋体" w:hAnsi="宋体" w:eastAsia="宋体" w:cs="宋体"/>
          <w:color w:val="000"/>
          <w:sz w:val="28"/>
          <w:szCs w:val="28"/>
        </w:rPr>
        <w:t xml:space="preserve">1、每周按时制定花样食谱，食谱每次都能及时公布。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2、每月做好营营养析，全面了解幼儿的营养摄取情况， 并根据分析结果及时补充调剂食谱。为了满足维生素的需要，增加玉米、山芋、南瓜、小米等粗粮；多吃蔬菜、水果，保证蔬菜水果的摄取量，保证了幼儿对维生素c的需求。孩子们也是很喜欢吃幼儿园的饭，乃至回到家会跟妈妈说你做的饭没有幼儿园做的好吃。听了这句话我们的工作是得到了孩子们的肯定的。</w:t>
      </w:r>
    </w:p>
    <w:p>
      <w:pPr>
        <w:ind w:left="0" w:right="0" w:firstLine="560"/>
        <w:spacing w:before="450" w:after="450" w:line="312" w:lineRule="auto"/>
      </w:pPr>
      <w:r>
        <w:rPr>
          <w:rFonts w:ascii="宋体" w:hAnsi="宋体" w:eastAsia="宋体" w:cs="宋体"/>
          <w:color w:val="000"/>
          <w:sz w:val="28"/>
          <w:szCs w:val="28"/>
        </w:rPr>
        <w:t xml:space="preserve">1、按时进行体检，丈量体重、身高、视力，并及时做好各项评价统计分析工作。</w:t>
      </w:r>
    </w:p>
    <w:p>
      <w:pPr>
        <w:ind w:left="0" w:right="0" w:firstLine="560"/>
        <w:spacing w:before="450" w:after="450" w:line="312" w:lineRule="auto"/>
      </w:pPr>
      <w:r>
        <w:rPr>
          <w:rFonts w:ascii="宋体" w:hAnsi="宋体" w:eastAsia="宋体" w:cs="宋体"/>
          <w:color w:val="000"/>
          <w:sz w:val="28"/>
          <w:szCs w:val="28"/>
        </w:rPr>
        <w:t xml:space="preserve">2、配合儿保所做好蛀牙的检查矫治工作，让孩子的牙齿得到更好的保护，还需要大家共同的努力。</w:t>
      </w:r>
    </w:p>
    <w:p>
      <w:pPr>
        <w:ind w:left="0" w:right="0" w:firstLine="560"/>
        <w:spacing w:before="450" w:after="450" w:line="312" w:lineRule="auto"/>
      </w:pPr>
      <w:r>
        <w:rPr>
          <w:rFonts w:ascii="宋体" w:hAnsi="宋体" w:eastAsia="宋体" w:cs="宋体"/>
          <w:color w:val="000"/>
          <w:sz w:val="28"/>
          <w:szCs w:val="28"/>
        </w:rPr>
        <w:t xml:space="preserve">体格锻炼我们遵守的原则是：</w:t>
      </w:r>
    </w:p>
    <w:p>
      <w:pPr>
        <w:ind w:left="0" w:right="0" w:firstLine="560"/>
        <w:spacing w:before="450" w:after="450" w:line="312" w:lineRule="auto"/>
      </w:pPr>
      <w:r>
        <w:rPr>
          <w:rFonts w:ascii="宋体" w:hAnsi="宋体" w:eastAsia="宋体" w:cs="宋体"/>
          <w:color w:val="000"/>
          <w:sz w:val="28"/>
          <w:szCs w:val="28"/>
        </w:rPr>
        <w:t xml:space="preserve">1、循序渐进：运动量由小到大，运动由易到难，使身体逐渐适应。</w:t>
      </w:r>
    </w:p>
    <w:p>
      <w:pPr>
        <w:ind w:left="0" w:right="0" w:firstLine="560"/>
        <w:spacing w:before="450" w:after="450" w:line="312" w:lineRule="auto"/>
      </w:pPr>
      <w:r>
        <w:rPr>
          <w:rFonts w:ascii="宋体" w:hAnsi="宋体" w:eastAsia="宋体" w:cs="宋体"/>
          <w:color w:val="000"/>
          <w:sz w:val="28"/>
          <w:szCs w:val="28"/>
        </w:rPr>
        <w:t xml:space="preserve">2、锲而不舍：体格锻炼必须经常进行，逐日户外时间很多于2小时，其中锻炼时间很多于1小时。</w:t>
      </w:r>
    </w:p>
    <w:p>
      <w:pPr>
        <w:ind w:left="0" w:right="0" w:firstLine="560"/>
        <w:spacing w:before="450" w:after="450" w:line="312" w:lineRule="auto"/>
      </w:pPr>
      <w:r>
        <w:rPr>
          <w:rFonts w:ascii="宋体" w:hAnsi="宋体" w:eastAsia="宋体" w:cs="宋体"/>
          <w:color w:val="000"/>
          <w:sz w:val="28"/>
          <w:szCs w:val="28"/>
        </w:rPr>
        <w:t xml:space="preserve">3、全面锻炼：选择多样化的项目。</w:t>
      </w:r>
    </w:p>
    <w:p>
      <w:pPr>
        <w:ind w:left="0" w:right="0" w:firstLine="560"/>
        <w:spacing w:before="450" w:after="450" w:line="312" w:lineRule="auto"/>
      </w:pPr>
      <w:r>
        <w:rPr>
          <w:rFonts w:ascii="宋体" w:hAnsi="宋体" w:eastAsia="宋体" w:cs="宋体"/>
          <w:color w:val="000"/>
          <w:sz w:val="28"/>
          <w:szCs w:val="28"/>
        </w:rPr>
        <w:t xml:space="preserve">4、区别对待：对不同的年龄，性别和健康状态的幼儿、在时间、强度上都应区别对待，应有一定的灵活性。</w:t>
      </w:r>
    </w:p>
    <w:p>
      <w:pPr>
        <w:ind w:left="0" w:right="0" w:firstLine="560"/>
        <w:spacing w:before="450" w:after="450" w:line="312" w:lineRule="auto"/>
      </w:pPr>
      <w:r>
        <w:rPr>
          <w:rFonts w:ascii="宋体" w:hAnsi="宋体" w:eastAsia="宋体" w:cs="宋体"/>
          <w:color w:val="000"/>
          <w:sz w:val="28"/>
          <w:szCs w:val="28"/>
        </w:rPr>
        <w:t xml:space="preserve">坚持天天到班内巡查，了解幼儿的进食情况、进餐习惯以卫生习惯，发现题目及时配合教师做好教育指导工作。如：随时提示幼儿按正确程序洗手、留意进餐速度，留意养成良好的卫生习惯；留意提示幼儿根据天气情况穿衣服等。</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20xx年幼儿园卫生保健工作总结(2)工作总结保健卫生幼儿园</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月，我们要请教师依照幼儿年龄特点，设计本班的健康教育活动，并由保健部分同一整理，构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分别对教师和家上进行健康知识宣教，先容一些幼儿卫生、营养、预防疾病方面的知识，传授一些常见病的处理方法，以进步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二、依照《卫生保健合格标准》要求，确保保育员工作的质量。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1、组织保育员的业务理论学习和技能操纵练习，学期末，还组织全体保育员撰写了保育工作的经验总结并进行交换，使大家从理论上得到了学习锻炼的机会，写作水平也得到较大的进步。</w:t>
      </w:r>
    </w:p>
    <w:p>
      <w:pPr>
        <w:ind w:left="0" w:right="0" w:firstLine="560"/>
        <w:spacing w:before="450" w:after="450" w:line="312" w:lineRule="auto"/>
      </w:pPr>
      <w:r>
        <w:rPr>
          <w:rFonts w:ascii="宋体" w:hAnsi="宋体" w:eastAsia="宋体" w:cs="宋体"/>
          <w:color w:val="000"/>
          <w:sz w:val="28"/>
          <w:szCs w:val="28"/>
        </w:rPr>
        <w:t xml:space="preserve">2、保健医能坚持天天巡查、检查各班的卫生消毒工作，催促保育员按要求做好卫生消毒工作，并及时进行登记，每周组织卫生检查评比，及时反馈检查情况，每月进行考核。保健医还能随时做好指导、催促工作，发现题目及时指出，催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3、本学期，继续做好传染病的防治工作，我们能根据传染病流行季节的要求，制定了具体的消毒要求，严格催促保育员加大消毒工作的力度，并及时作好记录。本学期无传染病发生。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4、天天巡查检查各班幼儿的昼寝情况，提示保育员做好幼儿昼寝的照看工作，每月统计入睡率并进行统计。</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组织食堂职员学习食堂工作的相干制度和常规物品消毒方法和要求，具体学习了食堂工作的量化评分表，学习了学校食品卫生安全管理要求。</w:t>
      </w:r>
    </w:p>
    <w:p>
      <w:pPr>
        <w:ind w:left="0" w:right="0" w:firstLine="560"/>
        <w:spacing w:before="450" w:after="450" w:line="312" w:lineRule="auto"/>
      </w:pPr>
      <w:r>
        <w:rPr>
          <w:rFonts w:ascii="宋体" w:hAnsi="宋体" w:eastAsia="宋体" w:cs="宋体"/>
          <w:color w:val="000"/>
          <w:sz w:val="28"/>
          <w:szCs w:val="28"/>
        </w:rPr>
        <w:t xml:space="preserve">2、加强食堂职员管理，制定了具体的岗位职责，使食堂职员明确职责，分工合作，将天天的工作按时高效地完成。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3、要求食堂职员和总务职员严格依照食谱采购，保证食品的数目、质量，并及时做好进货单位的索证工作。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4、鼓励食堂职员在实践中不断摸索，规范操纵，进一步进步烹饪水平，本学期师生普遍反应对伙食质量表示满意，同时幼儿的进食量也得到了保证。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示食堂职员做好个人卫生、环境卫生和保管区的卫生，发现题目及时指出，及时改进，使食堂内外经常保持卫生整洁，比如轮胎区和知音坊都能经常性地保持整洁，在各级领导的检查中，食堂的卫生状态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6、每月做好了食堂职员的考核工作，奖优罚劣，进步了大家的工作积极性。</w:t>
      </w:r>
    </w:p>
    <w:p>
      <w:pPr>
        <w:ind w:left="0" w:right="0" w:firstLine="560"/>
        <w:spacing w:before="450" w:after="450" w:line="312" w:lineRule="auto"/>
      </w:pPr>
      <w:r>
        <w:rPr>
          <w:rFonts w:ascii="宋体" w:hAnsi="宋体" w:eastAsia="宋体" w:cs="宋体"/>
          <w:color w:val="000"/>
          <w:sz w:val="28"/>
          <w:szCs w:val="28"/>
        </w:rPr>
        <w:t xml:space="preserve">四、卫生保健作为幼儿园工作的重要部份，我知道我还有很多的地方做的不够好，所以我也会在下一学期更加的努力学习，争取做到更好。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幼儿园卫生保健年度总结与反思七</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幼儿园卫生保健年度总结与反思八</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2025-08-03T08:49:19+08:00</dcterms:created>
  <dcterms:modified xsi:type="dcterms:W3CDTF">2025-08-03T08:49:19+08:00</dcterms:modified>
</cp:coreProperties>
</file>

<file path=docProps/custom.xml><?xml version="1.0" encoding="utf-8"?>
<Properties xmlns="http://schemas.openxmlformats.org/officeDocument/2006/custom-properties" xmlns:vt="http://schemas.openxmlformats.org/officeDocument/2006/docPropsVTypes"/>
</file>