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初中生作文评语缺点(十六篇)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一2、评语较详，能从内容和写作技巧两方面评价。字迹潦草，可能学生有看不懂之处。语言文字表现力强，词汇丰富。分数趋中者多。全批。百分制。3、分数趋高段者多，能从内容写作技巧上评，但主要从内容上评以赞扬者为多，且赞语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初中生作文评语缺点一</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初中生作文评语缺点二</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初中生作文评语缺点三</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初中生作文评语缺点四</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初中生作文评语缺点五</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初中生作文评语缺点七</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初中生作文评语缺点篇十二</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 古人云：书山有路勤为径，学海无涯苦作舟，学习上岂有平坦的大道?不付出艰辛的代价怎能有辉煌的成就?你天资不错，又有求知欲，有上进心，父母也对你寄予厚望，为什么不努力进取，勤奋学习，为自己开创出完美的未来呢?</w:t>
      </w:r>
    </w:p>
    <w:p>
      <w:pPr>
        <w:ind w:left="0" w:right="0" w:firstLine="560"/>
        <w:spacing w:before="450" w:after="450" w:line="312" w:lineRule="auto"/>
      </w:pPr>
      <w:r>
        <w:rPr>
          <w:rFonts w:ascii="宋体" w:hAnsi="宋体" w:eastAsia="宋体" w:cs="宋体"/>
          <w:color w:val="000"/>
          <w:sz w:val="28"/>
          <w:szCs w:val="28"/>
        </w:rPr>
        <w:t xml:space="preserve">5. 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 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首先，老师要向你表示祝贺，因为你是我们班进步最大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 小朋友们亲切地称呼你“班长”，可见你在大家心中的地位有多么高，你不愧为班中的“领头雁”!成绩优异，工作出色，常令人赞叹不已，勤勤恳恳，踏踏实实是你一贯的工作作风，老师欣赏你的才华和工作潜力，愿你的才华进一步升华。</w:t>
      </w:r>
    </w:p>
    <w:p>
      <w:pPr>
        <w:ind w:left="0" w:right="0" w:firstLine="560"/>
        <w:spacing w:before="450" w:after="450" w:line="312" w:lineRule="auto"/>
      </w:pPr>
      <w:r>
        <w:rPr>
          <w:rFonts w:ascii="宋体" w:hAnsi="宋体" w:eastAsia="宋体" w:cs="宋体"/>
          <w:color w:val="000"/>
          <w:sz w:val="28"/>
          <w:szCs w:val="28"/>
        </w:rPr>
        <w:t xml:space="preserve">10. 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此刻，你却交了个坏朋友，那就是贪玩。记住，玩是能够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情绪，很高兴能同你分享成功的快乐，这也使我认识到你的内心世界是十分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初中生作文评语缺点篇十三</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初中生作文评语缺点篇十四</w:t>
      </w:r>
    </w:p>
    <w:p>
      <w:pPr>
        <w:ind w:left="0" w:right="0" w:firstLine="560"/>
        <w:spacing w:before="450" w:after="450" w:line="312" w:lineRule="auto"/>
      </w:pPr>
      <w:r>
        <w:rPr>
          <w:rFonts w:ascii="宋体" w:hAnsi="宋体" w:eastAsia="宋体" w:cs="宋体"/>
          <w:color w:val="000"/>
          <w:sz w:val="28"/>
          <w:szCs w:val="28"/>
        </w:rPr>
        <w:t xml:space="preserve">1. 秦峰在校遵守校规，遵守学生守则。做到了一个遵纪守法的学生。该生有礼貌，做到了尊敬师长尊重长辈尊重同学。因此他们都鼓励该生。做事该生都会用心主动努力做。该生学习刻苦并且与同学交流学习经验。在学习中该生还经常去加强自身体育锻炼，为学习打下坚实的基础。该生的性格比较开朗活泼，喜欢交朋友并与同学之间的关系持续密切，这一点得到同学的认可。该生还用心参加一些用心健康有益的活动。</w:t>
      </w:r>
    </w:p>
    <w:p>
      <w:pPr>
        <w:ind w:left="0" w:right="0" w:firstLine="560"/>
        <w:spacing w:before="450" w:after="450" w:line="312" w:lineRule="auto"/>
      </w:pPr>
      <w:r>
        <w:rPr>
          <w:rFonts w:ascii="宋体" w:hAnsi="宋体" w:eastAsia="宋体" w:cs="宋体"/>
          <w:color w:val="000"/>
          <w:sz w:val="28"/>
          <w:szCs w:val="28"/>
        </w:rPr>
        <w:t xml:space="preserve">2. 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潜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3. 你是体育竞赛场上的强者，用汗水和拼搏精神为我班取得了许多荣誉。你的口头表达潜力较强，对工作认真负责，而且能够虚心地理解老师对你的推荐。但有时上课不够留心，还会打瞌睡，你能想办法控制自己吗?不知你有没有觉察到自己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4. 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 该生遵守中学生守则，尊敬师长，热爱学习，礼貌待人，性格外向。她热爱班级体，有很强的群众意识，用心参加班级组织的各项活动。该生热爱生活，对待生活用心向上，有很好的思想道德修养，心理素质好。该生热爱学习，学习态度用心，有很强的毅力，凡是自己认准的事情，就绝不会轻易放弃，该生还是一名优秀团员，经常参加团里组织的各项活动。该生热爱祖国，有强烈的民族荣誉感，用心维护祖国民族尊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己，学习成绩名列前茅。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 该生热爱班级体，有很强的群众意识，职责心强，用心参加班级组织的各项活动。该生热爱生活，对待生活用心向上，有很好的思想道德修养。该生热爱学习，学习态度用心，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8. 该生与同学之间和睦相处，乐于帮忙他人，珍惜每次锻炼的机会，与不一样的人交往注重炼距离的接触社会，品味生活的酸甜苦辣。性格开朗是她优点，较强的实践潜力和组织潜力是她的向往，在追求卓越的道路上她奋力拼搏。喜欢和同学交流并解决问题。在家尊老爱幼经常帮忙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你对待学习态度端正，上课能够专心听讲，课下能够认真完成作业。劳动时你总是默默无闻地出色完成任务。课上，你总是认真听讲，并能用心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 你是个文静内向的女孩子，有点娇气。值日生工作，你能够服从安排，认真完成。但是，你有时只是埋头在自已的小天地里，对群众活动欠热心。经过努力，本学期成绩比过去有了明显的提高。作业认真，书写工整希望你今后能进一步关心班内的工作，用心参加群众活动和体育锻炼，提高自己各方面的潜力。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初中生作文评语缺点篇十五</w:t>
      </w:r>
    </w:p>
    <w:p>
      <w:pPr>
        <w:ind w:left="0" w:right="0" w:firstLine="560"/>
        <w:spacing w:before="450" w:after="450" w:line="312" w:lineRule="auto"/>
      </w:pPr>
      <w:r>
        <w:rPr>
          <w:rFonts w:ascii="宋体" w:hAnsi="宋体" w:eastAsia="宋体" w:cs="宋体"/>
          <w:color w:val="000"/>
          <w:sz w:val="28"/>
          <w:szCs w:val="28"/>
        </w:rPr>
        <w:t xml:space="preserve">1. 你有丰富的想象力，课堂上能用流畅而较准确的语言表达发言资料。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 本学期，老师找了你不少的“麻烦”，因为老师不忍心看着一个好苗子被“懒惰”毁了。正所谓“书山有路勤为径，学海无涯苦作舟”。学习是一项没有捷径的工程，只有勤勉的人才能胜出。以你此刻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记得那次下棋老师输给了你，可见你不是个笨人。朴实的你，遵守纪律，与同学友好相处，思想上要求进取，本学期被批准加入共青团组织。学习上尚努力，但还很不够，尤其是作业欠认真整洁。如果把才华比作剑，那么勤奋就是磨刀石。望在新的学期里，更加严格要求自己，充分挖掘聪明才智，为考上理想学校而不懈努力。</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爱哭。诚实善良是你的美德，不思进取是你的不足。老师最喜欢你在课堂上转动眼珠认真思考的模样，但是老师又担心你的懒惰会把你的聪明埋没掉。期待着有一天，你能意识到自己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自己认为本学期的表现让人满意吗?如果一个在思想上懈怠的人，他将永远不会取得成功。没有人能够帮你，只有靠你自己，在学习上，不要钻营投机，那将让你学无所成。在做人方面，要诚实守信，要想取得别人的信任，就必须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8. 你很聪明活泼，透过你的努力，这学期你取得了明显进步。你是个知错能改的孩子，自从你上次表过决心后，再也不像以前那样在课上随便讲话在课间吵闹了。钻石，人们往往羡慕你七色分明，光芒四射，可有谁知道这块“纯碳”，在地壳深处经受了数千年高温高压的考验。如果你希望成功，应以希望为哨兵，以恒心为良友，以苦心为兄弟，相信你必须能做得很好。</w:t>
      </w:r>
    </w:p>
    <w:p>
      <w:pPr>
        <w:ind w:left="0" w:right="0" w:firstLine="560"/>
        <w:spacing w:before="450" w:after="450" w:line="312" w:lineRule="auto"/>
      </w:pPr>
      <w:r>
        <w:rPr>
          <w:rFonts w:ascii="宋体" w:hAnsi="宋体" w:eastAsia="宋体" w:cs="宋体"/>
          <w:color w:val="000"/>
          <w:sz w:val="28"/>
          <w:szCs w:val="28"/>
        </w:rPr>
        <w:t xml:space="preserve">9. 个性内向的你礼貌礼貌，尊敬师长，与同学友善相处，维护群众荣誉，不做有损班群众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情绪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是一个性格开朗品学兼优的好学生。你常面带微笑，让人感觉你很乐观;你双眼明亮，透出你的聪明机灵。有必须的职责心和较强的群众荣誉感;能协助老师管理班级，是老师的好帮手;与同学们相处愉快，在同学中有必须威信。爱劳动，讲卫生，爱护环境;学习上也比较主动，课堂效率较高，书写工整美观，能自己管理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