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《笨女孩安琪儿》读后感范文10篇</w:t>
      </w:r>
      <w:bookmarkEnd w:id="1"/>
    </w:p>
    <w:p>
      <w:pPr>
        <w:jc w:val="center"/>
        <w:spacing w:before="0" w:after="450"/>
      </w:pPr>
      <w:r>
        <w:rPr>
          <w:rFonts w:ascii="Arial" w:hAnsi="Arial" w:eastAsia="Arial" w:cs="Arial"/>
          <w:color w:val="999999"/>
          <w:sz w:val="20"/>
          <w:szCs w:val="20"/>
        </w:rPr>
        <w:t xml:space="preserve">来源：网络  作者：琴心剑胆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【#读后感# #《笨女孩安琪儿》读后感范文10篇#】读后感不仅是对文学作品的评价，更是对我们对生活、情感、人性等多方面的认知与理解。在阅读中，我们可以学会如何理解他人的思想。以下是®整理的《笨女孩安琪儿》读后感范文10篇相关资料，希望帮助到...</w:t>
      </w:r>
    </w:p>
    <w:p>
      <w:pPr>
        <w:ind w:left="0" w:right="0" w:firstLine="560"/>
        <w:spacing w:before="450" w:after="450" w:line="312" w:lineRule="auto"/>
      </w:pPr>
      <w:r>
        <w:rPr>
          <w:rFonts w:ascii="宋体" w:hAnsi="宋体" w:eastAsia="宋体" w:cs="宋体"/>
          <w:color w:val="000"/>
          <w:sz w:val="28"/>
          <w:szCs w:val="28"/>
        </w:rPr>
        <w:t xml:space="preserve">【#读后感# #《笨女孩安琪儿》读后感范文10篇#】读后感不仅是对文学作品的评价，更是对我们对生活、情感、人性等多方面的认知与理解。在阅读中，我们可以学会如何理解他人的思想。以下是®整理的《笨女孩安琪儿》读后感范文10篇相关资料，希望帮助到您。   [_TAG_h2]1.《笨女孩安琪儿》读后感范文 篇一</w:t>
      </w:r>
    </w:p>
    <w:p>
      <w:pPr>
        <w:ind w:left="0" w:right="0" w:firstLine="560"/>
        <w:spacing w:before="450" w:after="450" w:line="312" w:lineRule="auto"/>
      </w:pPr>
      <w:r>
        <w:rPr>
          <w:rFonts w:ascii="宋体" w:hAnsi="宋体" w:eastAsia="宋体" w:cs="宋体"/>
          <w:color w:val="000"/>
          <w:sz w:val="28"/>
          <w:szCs w:val="28"/>
        </w:rPr>
        <w:t xml:space="preserve">　　看完了《笨女孩安琪儿》之后，我就受到了挺多的影响，比如说在这本书之中，马小跳把过年的压岁钱都存进了自己的银行卡里，今天中午我快要去特长班学习的了，我去拿钱买饮料，爸爸就去了我的房间，我就对他说：“我又得开始存钱了，爸爸，以后我的压岁钱都存进我的银行卡里，我还要改密码，也不可以让你知道。”我爸爸就说：“怎么还越来越有心眼了呢。”我就说：“马小跳就这样，怎么着。”</w:t>
      </w:r>
    </w:p>
    <w:p>
      <w:pPr>
        <w:ind w:left="0" w:right="0" w:firstLine="560"/>
        <w:spacing w:before="450" w:after="450" w:line="312" w:lineRule="auto"/>
      </w:pPr>
      <w:r>
        <w:rPr>
          <w:rFonts w:ascii="宋体" w:hAnsi="宋体" w:eastAsia="宋体" w:cs="宋体"/>
          <w:color w:val="000"/>
          <w:sz w:val="28"/>
          <w:szCs w:val="28"/>
        </w:rPr>
        <w:t xml:space="preserve">　　大家都知道安琪儿是一个很笨很笨的女孩，我可不想跟这个安琪儿一样，可是她猜脑筋急转弯的时候却很厉害，因为我猜脑筋急转弯的时候就不怎么厉害，我可真佩服她猜脑筋急转弯的时候那么厉害，我要是有她那么厉害就好了，可是谁让安琪儿的思想跟正常人不一样呢？了解了安琪儿之后，我有嫌弃她那么笨，虽然考试从来不考倒数第一，但是也进不了前几名啊！但是我又喜欢她猜脑筋急转弯的时候，是那么的厉害啊！</w:t>
      </w:r>
    </w:p>
    <w:p>
      <w:pPr>
        <w:ind w:left="0" w:right="0" w:firstLine="560"/>
        <w:spacing w:before="450" w:after="450" w:line="312" w:lineRule="auto"/>
      </w:pPr>
      <w:r>
        <w:rPr>
          <w:rFonts w:ascii="宋体" w:hAnsi="宋体" w:eastAsia="宋体" w:cs="宋体"/>
          <w:color w:val="000"/>
          <w:sz w:val="28"/>
          <w:szCs w:val="28"/>
        </w:rPr>
        <w:t xml:space="preserve">　　在《笨女孩安琪儿》这本书里，安琪儿是很喜欢马小跳的，虽然马小跳见了安琪儿就跑，但是安琪儿也不生气，不光她不生气，马小跳给安琪儿惹了祸赔礼道歉送的东西，她还会分给马小跳一半。虽然每一个人都会嫌弃安琪儿，但是安琪儿和马小跳的邻居韩力哥哥，却说她很有灵感，那一次是因为韩力哥哥刚交的女朋友跟他分手了，安琪儿和马小跳去看他，安琪儿听着韩力哥哥弹的音乐，就说韩力哥哥很可怜，还哭了。</w:t>
      </w:r>
    </w:p>
    <w:p>
      <w:pPr>
        <w:ind w:left="0" w:right="0" w:firstLine="560"/>
        <w:spacing w:before="450" w:after="450" w:line="312" w:lineRule="auto"/>
      </w:pPr>
      <w:r>
        <w:rPr>
          <w:rFonts w:ascii="宋体" w:hAnsi="宋体" w:eastAsia="宋体" w:cs="宋体"/>
          <w:color w:val="000"/>
          <w:sz w:val="28"/>
          <w:szCs w:val="28"/>
        </w:rPr>
        <w:t xml:space="preserve">　　安琪儿即被我佩服，也被我嫌弃，她可真是一个小天使。[_TAG_h2]2.《笨女孩安琪儿》读后感范文 篇二</w:t>
      </w:r>
    </w:p>
    <w:p>
      <w:pPr>
        <w:ind w:left="0" w:right="0" w:firstLine="560"/>
        <w:spacing w:before="450" w:after="450" w:line="312" w:lineRule="auto"/>
      </w:pPr>
      <w:r>
        <w:rPr>
          <w:rFonts w:ascii="宋体" w:hAnsi="宋体" w:eastAsia="宋体" w:cs="宋体"/>
          <w:color w:val="000"/>
          <w:sz w:val="28"/>
          <w:szCs w:val="28"/>
        </w:rPr>
        <w:t xml:space="preserve">　　《淘气包马小跳》是我喜欢的一套书了，书中的马小跳非常幸福，因为他有一个贪玩的老爸和天真的妈妈，他们能够理解马小跳奇奇怪怪的想法，让马小跳有了一个无忧无虑的童年。</w:t>
      </w:r>
    </w:p>
    <w:p>
      <w:pPr>
        <w:ind w:left="0" w:right="0" w:firstLine="560"/>
        <w:spacing w:before="450" w:after="450" w:line="312" w:lineRule="auto"/>
      </w:pPr>
      <w:r>
        <w:rPr>
          <w:rFonts w:ascii="宋体" w:hAnsi="宋体" w:eastAsia="宋体" w:cs="宋体"/>
          <w:color w:val="000"/>
          <w:sz w:val="28"/>
          <w:szCs w:val="28"/>
        </w:rPr>
        <w:t xml:space="preserve">　　马小跳的同学也很好玩。有废话连篇的毛超，小气鬼唐飞，结巴张达。还有马小跳的同桌，班长路曼曼，笨女孩安琪儿，“芭蕾公主”夏林果，小大人丁文涛……这些有趣的朋友让马小跳的童年过的更加快乐。</w:t>
      </w:r>
    </w:p>
    <w:p>
      <w:pPr>
        <w:ind w:left="0" w:right="0" w:firstLine="560"/>
        <w:spacing w:before="450" w:after="450" w:line="312" w:lineRule="auto"/>
      </w:pPr>
      <w:r>
        <w:rPr>
          <w:rFonts w:ascii="宋体" w:hAnsi="宋体" w:eastAsia="宋体" w:cs="宋体"/>
          <w:color w:val="000"/>
          <w:sz w:val="28"/>
          <w:szCs w:val="28"/>
        </w:rPr>
        <w:t xml:space="preserve">　　暑假，我读了马小跳系列的《笨女孩安琪儿》后，完全被安琪儿给迷倒了。安琪儿是小天使的名字，可这本书上的安琪儿却又丑又笨。她想长得和树一样高，就让马小跳往她身上浇凉水；他爸爸珍藏着一个签满足球明星名字的足球，他洗球去把上面的明星名字全洗掉了；马小跳帮她办了一张银行卡，他却告诉别人密码是他生日……奇怪的是，比赛答脑筋急转弯的题安琪儿去打败了她的妈妈。安琪儿非常善良，也因为善良而可爱，她因此成了人见人爱的美丽小天使。</w:t>
      </w:r>
    </w:p>
    <w:p>
      <w:pPr>
        <w:ind w:left="0" w:right="0" w:firstLine="560"/>
        <w:spacing w:before="450" w:after="450" w:line="312" w:lineRule="auto"/>
      </w:pPr>
      <w:r>
        <w:rPr>
          <w:rFonts w:ascii="宋体" w:hAnsi="宋体" w:eastAsia="宋体" w:cs="宋体"/>
          <w:color w:val="000"/>
          <w:sz w:val="28"/>
          <w:szCs w:val="28"/>
        </w:rPr>
        <w:t xml:space="preserve">　　杨红樱阿姨用幽默的作品，描写了一群调皮孩子的快乐生活，反映了现实，深深的呼唤张扬我们孩子的天性，倡导理解与沟通，好让孩子们拥有完美的童年。每当看到我们“沉重”的负担，我总会想起马小跳和天真的安琪儿。我真希望也能像安琪儿一样天真快乐的生活下去。[_TAG_h2]3.《笨女孩安琪儿》读后感范文 篇三</w:t>
      </w:r>
    </w:p>
    <w:p>
      <w:pPr>
        <w:ind w:left="0" w:right="0" w:firstLine="560"/>
        <w:spacing w:before="450" w:after="450" w:line="312" w:lineRule="auto"/>
      </w:pPr>
      <w:r>
        <w:rPr>
          <w:rFonts w:ascii="宋体" w:hAnsi="宋体" w:eastAsia="宋体" w:cs="宋体"/>
          <w:color w:val="000"/>
          <w:sz w:val="28"/>
          <w:szCs w:val="28"/>
        </w:rPr>
        <w:t xml:space="preserve">　　在这个暑假里，我读了一本书，它就是淘气包马小跳系列的《笨女孩安琪儿》。读了这本书，我仿佛进入了马小跳他们的世界，看到了马小跳他们快活的场景。</w:t>
      </w:r>
    </w:p>
    <w:p>
      <w:pPr>
        <w:ind w:left="0" w:right="0" w:firstLine="560"/>
        <w:spacing w:before="450" w:after="450" w:line="312" w:lineRule="auto"/>
      </w:pPr>
      <w:r>
        <w:rPr>
          <w:rFonts w:ascii="宋体" w:hAnsi="宋体" w:eastAsia="宋体" w:cs="宋体"/>
          <w:color w:val="000"/>
          <w:sz w:val="28"/>
          <w:szCs w:val="28"/>
        </w:rPr>
        <w:t xml:space="preserve">　　这本书主要是讲安琪儿是马小跳对门的邻居，也是他的同班女同学。她长着塌鼻子、厚嘴唇，同学们都不喜欢她，马小跳也不怎么喜欢她，可如果有人欺负安琪儿，马小跳一定会挺身而出去帮她的。大家都认为安琪儿是个笨女孩，安琪儿也觉得自己比较笨，但在做脑筋急转弯时，安琪儿却能对答如流……安琪儿以前崇拜表哥林子聪，可现在却崇拜马小跳……</w:t>
      </w:r>
    </w:p>
    <w:p>
      <w:pPr>
        <w:ind w:left="0" w:right="0" w:firstLine="560"/>
        <w:spacing w:before="450" w:after="450" w:line="312" w:lineRule="auto"/>
      </w:pPr>
      <w:r>
        <w:rPr>
          <w:rFonts w:ascii="宋体" w:hAnsi="宋体" w:eastAsia="宋体" w:cs="宋体"/>
          <w:color w:val="000"/>
          <w:sz w:val="28"/>
          <w:szCs w:val="28"/>
        </w:rPr>
        <w:t xml:space="preserve">　　马小跳有乐于助人的精神，虽然安琪儿倍受冷落，但是马小跳还去帮助她。可马小跳还有调皮的性格，这点我不能学他。我要学习马小跳乐于助人的精神，还要用同样的眼光看每一个人。</w:t>
      </w:r>
    </w:p>
    <w:p>
      <w:pPr>
        <w:ind w:left="0" w:right="0" w:firstLine="560"/>
        <w:spacing w:before="450" w:after="450" w:line="312" w:lineRule="auto"/>
      </w:pPr>
      <w:r>
        <w:rPr>
          <w:rFonts w:ascii="宋体" w:hAnsi="宋体" w:eastAsia="宋体" w:cs="宋体"/>
          <w:color w:val="000"/>
          <w:sz w:val="28"/>
          <w:szCs w:val="28"/>
        </w:rPr>
        <w:t xml:space="preserve">　　有一次，我们值日，徐彩桦让我帮她拿扫帚，可我想：她学习那么不好，有那么烦，总是缠着别人。所以，就没有帮她拿扫帚。现在回想起来，真得很惭愧。</w:t>
      </w:r>
    </w:p>
    <w:p>
      <w:pPr>
        <w:ind w:left="0" w:right="0" w:firstLine="560"/>
        <w:spacing w:before="450" w:after="450" w:line="312" w:lineRule="auto"/>
      </w:pPr>
      <w:r>
        <w:rPr>
          <w:rFonts w:ascii="宋体" w:hAnsi="宋体" w:eastAsia="宋体" w:cs="宋体"/>
          <w:color w:val="000"/>
          <w:sz w:val="28"/>
          <w:szCs w:val="28"/>
        </w:rPr>
        <w:t xml:space="preserve">　　看了这本书，我不但进入到了书的世界，而且体会到了其中的含义，我真开心！[_TAG_h2]4.《笨女孩安琪儿》读后感范文 篇四</w:t>
      </w:r>
    </w:p>
    <w:p>
      <w:pPr>
        <w:ind w:left="0" w:right="0" w:firstLine="560"/>
        <w:spacing w:before="450" w:after="450" w:line="312" w:lineRule="auto"/>
      </w:pPr>
      <w:r>
        <w:rPr>
          <w:rFonts w:ascii="宋体" w:hAnsi="宋体" w:eastAsia="宋体" w:cs="宋体"/>
          <w:color w:val="000"/>
          <w:sz w:val="28"/>
          <w:szCs w:val="28"/>
        </w:rPr>
        <w:t xml:space="preserve">　　假期，我读完了一本名叫《笨女孩安琪儿》的书，它给我的暑假生活带来了许多乐趣。</w:t>
      </w:r>
    </w:p>
    <w:p>
      <w:pPr>
        <w:ind w:left="0" w:right="0" w:firstLine="560"/>
        <w:spacing w:before="450" w:after="450" w:line="312" w:lineRule="auto"/>
      </w:pPr>
      <w:r>
        <w:rPr>
          <w:rFonts w:ascii="宋体" w:hAnsi="宋体" w:eastAsia="宋体" w:cs="宋体"/>
          <w:color w:val="000"/>
          <w:sz w:val="28"/>
          <w:szCs w:val="28"/>
        </w:rPr>
        <w:t xml:space="preserve">　　这本是主要讲的是一个小女孩叫安琪儿，她经常做一些傻事。比如：她想长的橡树一样高，就让马小跳往她身上浇水；她爸爸一直珍藏着一个签满足球明星名字的足球，她却把足球上的名字全都洗掉了；马小跳帮她办了一张银行卡，她却告诉别人密码就是她的生日……</w:t>
      </w:r>
    </w:p>
    <w:p>
      <w:pPr>
        <w:ind w:left="0" w:right="0" w:firstLine="560"/>
        <w:spacing w:before="450" w:after="450" w:line="312" w:lineRule="auto"/>
      </w:pPr>
      <w:r>
        <w:rPr>
          <w:rFonts w:ascii="宋体" w:hAnsi="宋体" w:eastAsia="宋体" w:cs="宋体"/>
          <w:color w:val="000"/>
          <w:sz w:val="28"/>
          <w:szCs w:val="28"/>
        </w:rPr>
        <w:t xml:space="preserve">　　在这本书中，使我深的一个章节就数“马小跳的幸福时光”了。这一章讲的内容是马小跳不小心把脚扭伤了，周一那天他还一只脚跳着到学校上课。班主任秦老师号召全体同学帮助他，关心他。那天上午，马小跳简直成了班上的超级宠物，但一到下午，全班同学对他的态度急转直下，又恢复成原来的样子了。在这段时间里，只有安琪儿诚心诚意帮助马小跳，并且一直把他送回家。这本书里我喜欢的人就是安琪儿了，她虽然不聪明，但是她很天真，拥有善良、朴实、纯洁的心灵。</w:t>
      </w:r>
    </w:p>
    <w:p>
      <w:pPr>
        <w:ind w:left="0" w:right="0" w:firstLine="560"/>
        <w:spacing w:before="450" w:after="450" w:line="312" w:lineRule="auto"/>
      </w:pPr>
      <w:r>
        <w:rPr>
          <w:rFonts w:ascii="宋体" w:hAnsi="宋体" w:eastAsia="宋体" w:cs="宋体"/>
          <w:color w:val="000"/>
          <w:sz w:val="28"/>
          <w:szCs w:val="28"/>
        </w:rPr>
        <w:t xml:space="preserve">　　读完了这本书，我有很大的收获，同时明白了一个启示：真正的美不光在于外表美丽而更重要的是心灵美。[_TAG_h2]5.《笨女孩安琪儿》读后感范文 篇五</w:t>
      </w:r>
    </w:p>
    <w:p>
      <w:pPr>
        <w:ind w:left="0" w:right="0" w:firstLine="560"/>
        <w:spacing w:before="450" w:after="450" w:line="312" w:lineRule="auto"/>
      </w:pPr>
      <w:r>
        <w:rPr>
          <w:rFonts w:ascii="宋体" w:hAnsi="宋体" w:eastAsia="宋体" w:cs="宋体"/>
          <w:color w:val="000"/>
          <w:sz w:val="28"/>
          <w:szCs w:val="28"/>
        </w:rPr>
        <w:t xml:space="preserve">　　今天是放假的第三个周末，我读了一本书，名字叫《笨女孩安琪儿》。安琪儿是天使的名字，可这个叫安琪儿的女孩却又丑又笨。</w:t>
      </w:r>
    </w:p>
    <w:p>
      <w:pPr>
        <w:ind w:left="0" w:right="0" w:firstLine="560"/>
        <w:spacing w:before="450" w:after="450" w:line="312" w:lineRule="auto"/>
      </w:pPr>
      <w:r>
        <w:rPr>
          <w:rFonts w:ascii="宋体" w:hAnsi="宋体" w:eastAsia="宋体" w:cs="宋体"/>
          <w:color w:val="000"/>
          <w:sz w:val="28"/>
          <w:szCs w:val="28"/>
        </w:rPr>
        <w:t xml:space="preserve">　　安琪儿3岁的时候还不会讲话，看见人就傻乎乎地笑。她的两只眼睛分得很开，塌鼻子，厚嘴唇，长得很难看。虽然别人说她长得丑，但她一点也不在乎。她对每个生命负责，她很爱护珍珠熊，为了珍珠熊宁愿吃她不喜欢吃的东西。她虽然成绩不好，但是，她很乐意帮助别人，别人嘲笑她，她从来没有抱怨别人……她因为善良可爱，所以成了人人都喜欢的美丽小天使。</w:t>
      </w:r>
    </w:p>
    <w:p>
      <w:pPr>
        <w:ind w:left="0" w:right="0" w:firstLine="560"/>
        <w:spacing w:before="450" w:after="450" w:line="312" w:lineRule="auto"/>
      </w:pPr>
      <w:r>
        <w:rPr>
          <w:rFonts w:ascii="宋体" w:hAnsi="宋体" w:eastAsia="宋体" w:cs="宋体"/>
          <w:color w:val="000"/>
          <w:sz w:val="28"/>
          <w:szCs w:val="28"/>
        </w:rPr>
        <w:t xml:space="preserve">　　读了这本书，我明白了一个道理：做人无论是丑是笨，只要心地善良，就会成为别人都喜欢的人。[_TAG_h2]6.《笨女孩安琪儿》读后感范文 篇六</w:t>
      </w:r>
    </w:p>
    <w:p>
      <w:pPr>
        <w:ind w:left="0" w:right="0" w:firstLine="560"/>
        <w:spacing w:before="450" w:after="450" w:line="312" w:lineRule="auto"/>
      </w:pPr>
      <w:r>
        <w:rPr>
          <w:rFonts w:ascii="宋体" w:hAnsi="宋体" w:eastAsia="宋体" w:cs="宋体"/>
          <w:color w:val="000"/>
          <w:sz w:val="28"/>
          <w:szCs w:val="28"/>
        </w:rPr>
        <w:t xml:space="preserve">　　寒假，我在家里看了一本名叫《笨女孩安琪儿》的书！你们要听听吗？</w:t>
      </w:r>
    </w:p>
    <w:p>
      <w:pPr>
        <w:ind w:left="0" w:right="0" w:firstLine="560"/>
        <w:spacing w:before="450" w:after="450" w:line="312" w:lineRule="auto"/>
      </w:pPr>
      <w:r>
        <w:rPr>
          <w:rFonts w:ascii="宋体" w:hAnsi="宋体" w:eastAsia="宋体" w:cs="宋体"/>
          <w:color w:val="000"/>
          <w:sz w:val="28"/>
          <w:szCs w:val="28"/>
        </w:rPr>
        <w:t xml:space="preserve">　　安琪儿是小天使的名字，可名叫安琪儿的女孩却又丑又笨。她想做些事情但都做错了，马虎的洗掉了爸爸珍藏多年的一个签满明星名字的足球，告诉别人自己银行卡的密码······奇怪的是在比赛脑筋急转弯的时候却打败了聪明的女孩路曼曼。她因为善良可爱，成了人人都喜欢的美丽小天使。</w:t>
      </w:r>
    </w:p>
    <w:p>
      <w:pPr>
        <w:ind w:left="0" w:right="0" w:firstLine="560"/>
        <w:spacing w:before="450" w:after="450" w:line="312" w:lineRule="auto"/>
      </w:pPr>
      <w:r>
        <w:rPr>
          <w:rFonts w:ascii="宋体" w:hAnsi="宋体" w:eastAsia="宋体" w:cs="宋体"/>
          <w:color w:val="000"/>
          <w:sz w:val="28"/>
          <w:szCs w:val="28"/>
        </w:rPr>
        <w:t xml:space="preserve">　　读了这本书，使我知道了每个人都有自己的短处和长处，虽然安琪儿的智商不是那么高，但她的情商特别高，她是属于因为可爱而美丽的女孩。[_TAG_h2]7.《笨女孩安琪儿》读后感范文 篇七</w:t>
      </w:r>
    </w:p>
    <w:p>
      <w:pPr>
        <w:ind w:left="0" w:right="0" w:firstLine="560"/>
        <w:spacing w:before="450" w:after="450" w:line="312" w:lineRule="auto"/>
      </w:pPr>
      <w:r>
        <w:rPr>
          <w:rFonts w:ascii="宋体" w:hAnsi="宋体" w:eastAsia="宋体" w:cs="宋体"/>
          <w:color w:val="000"/>
          <w:sz w:val="28"/>
          <w:szCs w:val="28"/>
        </w:rPr>
        <w:t xml:space="preserve">　　前几天我读了一本名叫《笨女儿安琪儿》的书，它讲的是，马小跳的邻居叫安琪儿，为什么叫安琪儿呢，据说安琪儿是安妈妈四十几的时候把她生下来的，他的妈妈听别人说四十几生的孩子不是四肢不全就是很笨。于是安妈妈和安爸爸每天祈祷是一个笨孩子，结果生下来的真的是一个笨孩子。</w:t>
      </w:r>
    </w:p>
    <w:p>
      <w:pPr>
        <w:ind w:left="0" w:right="0" w:firstLine="560"/>
        <w:spacing w:before="450" w:after="450" w:line="312" w:lineRule="auto"/>
      </w:pPr>
      <w:r>
        <w:rPr>
          <w:rFonts w:ascii="宋体" w:hAnsi="宋体" w:eastAsia="宋体" w:cs="宋体"/>
          <w:color w:val="000"/>
          <w:sz w:val="28"/>
          <w:szCs w:val="28"/>
        </w:rPr>
        <w:t xml:space="preserve">　　安爸爸有一个足球上面有所国家球星的名字，马小跳知道他家有一个这样的足球所以让安琪儿帮帮忙把足球拿来让他们四大金刚看看，于是安琪儿就把足球拿来让马小跳玩，几个六年级的男孩知道马小跳他们有一个这样的足球要和他们比试比试还说要用那个足球比，马小跳接受他们的挑战，三天后比，四大金刚提议让安琪儿当拉拉队长，比赛到了，后是马小跳赢了，可安琪儿却哭了说；这球这么脏他回去他爸爸会说他的。马小跳说你拿回去洗一洗不就好了，安琪儿一听破涕为笑。爸爸回来了，安琪儿说，爸爸我把您的足球洗了洗。安爸爸说乖女儿真棒，于是拿起球看了看说你怎麽把上面的字刷了刷，你知不知道这个球来之不易，这时安妈妈说是球来之不易还是女儿来之不易······</w:t>
      </w:r>
    </w:p>
    <w:p>
      <w:pPr>
        <w:ind w:left="0" w:right="0" w:firstLine="560"/>
        <w:spacing w:before="450" w:after="450" w:line="312" w:lineRule="auto"/>
      </w:pPr>
      <w:r>
        <w:rPr>
          <w:rFonts w:ascii="宋体" w:hAnsi="宋体" w:eastAsia="宋体" w:cs="宋体"/>
          <w:color w:val="000"/>
          <w:sz w:val="28"/>
          <w:szCs w:val="28"/>
        </w:rPr>
        <w:t xml:space="preserve">　　这本书很好看。[_TAG_h2]8.《笨女孩安琪儿》读后感范文 篇八</w:t>
      </w:r>
    </w:p>
    <w:p>
      <w:pPr>
        <w:ind w:left="0" w:right="0" w:firstLine="560"/>
        <w:spacing w:before="450" w:after="450" w:line="312" w:lineRule="auto"/>
      </w:pPr>
      <w:r>
        <w:rPr>
          <w:rFonts w:ascii="宋体" w:hAnsi="宋体" w:eastAsia="宋体" w:cs="宋体"/>
          <w:color w:val="000"/>
          <w:sz w:val="28"/>
          <w:szCs w:val="28"/>
        </w:rPr>
        <w:t xml:space="preserve">　　寒假，我读了一本书，名叫《马小跳之笨女孩安琪儿》。安琪儿是小天使的名字，可名叫安琪儿的女孩却又丑又笨。</w:t>
      </w:r>
    </w:p>
    <w:p>
      <w:pPr>
        <w:ind w:left="0" w:right="0" w:firstLine="560"/>
        <w:spacing w:before="450" w:after="450" w:line="312" w:lineRule="auto"/>
      </w:pPr>
      <w:r>
        <w:rPr>
          <w:rFonts w:ascii="宋体" w:hAnsi="宋体" w:eastAsia="宋体" w:cs="宋体"/>
          <w:color w:val="000"/>
          <w:sz w:val="28"/>
          <w:szCs w:val="28"/>
        </w:rPr>
        <w:t xml:space="preserve">　　她想长得像树那样高，就让马小跳往她身上泼水；她爸爸珍藏着一个签满足球明星名字的足球，她却把上面的足球明星的名字全洗掉了；马小跳帮她办了一张银行卡，她却告诉别人说密码是她的生日……</w:t>
      </w:r>
    </w:p>
    <w:p>
      <w:pPr>
        <w:ind w:left="0" w:right="0" w:firstLine="560"/>
        <w:spacing w:before="450" w:after="450" w:line="312" w:lineRule="auto"/>
      </w:pPr>
      <w:r>
        <w:rPr>
          <w:rFonts w:ascii="宋体" w:hAnsi="宋体" w:eastAsia="宋体" w:cs="宋体"/>
          <w:color w:val="000"/>
          <w:sz w:val="28"/>
          <w:szCs w:val="28"/>
        </w:rPr>
        <w:t xml:space="preserve">　　奇怪的是，比赛做脑筋急转弯的题，安琪儿打败了聪明的女孩路曼曼。虽然别人说她长相很丑，但她一点也不在乎。安琪儿非常善良可爱，她因为善良可爱，所以成了人人都喜欢的美丽小天使。</w:t>
      </w:r>
    </w:p>
    <w:p>
      <w:pPr>
        <w:ind w:left="0" w:right="0" w:firstLine="560"/>
        <w:spacing w:before="450" w:after="450" w:line="312" w:lineRule="auto"/>
      </w:pPr>
      <w:r>
        <w:rPr>
          <w:rFonts w:ascii="宋体" w:hAnsi="宋体" w:eastAsia="宋体" w:cs="宋体"/>
          <w:color w:val="000"/>
          <w:sz w:val="28"/>
          <w:szCs w:val="28"/>
        </w:rPr>
        <w:t xml:space="preserve">　　当然，安琪儿也有她的长处。比如：安琪儿想象力丰富，画了一幅能表达快乐的画。安琪儿心地善良，爱护小动物。安琪儿很有爱心，别人有困难就会去帮助别人。安琪儿的脑筋急转弯特别厉害，等等。</w:t>
      </w:r>
    </w:p>
    <w:p>
      <w:pPr>
        <w:ind w:left="0" w:right="0" w:firstLine="560"/>
        <w:spacing w:before="450" w:after="450" w:line="312" w:lineRule="auto"/>
      </w:pPr>
      <w:r>
        <w:rPr>
          <w:rFonts w:ascii="宋体" w:hAnsi="宋体" w:eastAsia="宋体" w:cs="宋体"/>
          <w:color w:val="000"/>
          <w:sz w:val="28"/>
          <w:szCs w:val="28"/>
        </w:rPr>
        <w:t xml:space="preserve">　　后，请大家切记：我们看别人不要只看外表，还要看其心灵！每个人都有自己的长处和短处，不可能十全十美。请成绩好的同学不要骄傲，你也有自己的缺点。而成绩不好的同学也不要难过，你也一定有自己的优点哦！[_TAG_h2]9.《笨女孩安琪儿》读后感范文 篇九</w:t>
      </w:r>
    </w:p>
    <w:p>
      <w:pPr>
        <w:ind w:left="0" w:right="0" w:firstLine="560"/>
        <w:spacing w:before="450" w:after="450" w:line="312" w:lineRule="auto"/>
      </w:pPr>
      <w:r>
        <w:rPr>
          <w:rFonts w:ascii="宋体" w:hAnsi="宋体" w:eastAsia="宋体" w:cs="宋体"/>
          <w:color w:val="000"/>
          <w:sz w:val="28"/>
          <w:szCs w:val="28"/>
        </w:rPr>
        <w:t xml:space="preserve">　　今天我读了一本书，名字叫《笨女孩安琪儿》，读完这本书后，使我受益匪浅。</w:t>
      </w:r>
    </w:p>
    <w:p>
      <w:pPr>
        <w:ind w:left="0" w:right="0" w:firstLine="560"/>
        <w:spacing w:before="450" w:after="450" w:line="312" w:lineRule="auto"/>
      </w:pPr>
      <w:r>
        <w:rPr>
          <w:rFonts w:ascii="宋体" w:hAnsi="宋体" w:eastAsia="宋体" w:cs="宋体"/>
          <w:color w:val="000"/>
          <w:sz w:val="28"/>
          <w:szCs w:val="28"/>
        </w:rPr>
        <w:t xml:space="preserve">　　《笨女孩安琪儿》这本书中讲述的人物有：马小跳、安琪儿、夏林果、张达、毛超……</w:t>
      </w:r>
    </w:p>
    <w:p>
      <w:pPr>
        <w:ind w:left="0" w:right="0" w:firstLine="560"/>
        <w:spacing w:before="450" w:after="450" w:line="312" w:lineRule="auto"/>
      </w:pPr>
      <w:r>
        <w:rPr>
          <w:rFonts w:ascii="宋体" w:hAnsi="宋体" w:eastAsia="宋体" w:cs="宋体"/>
          <w:color w:val="000"/>
          <w:sz w:val="28"/>
          <w:szCs w:val="28"/>
        </w:rPr>
        <w:t xml:space="preserve">　　安琪儿的母亲40岁才生下安琪儿，安妈妈听说女人越大年龄生的孩子要不很笨，要不四肢不全，安妈妈就整天祈祷，希望这孩子哪怕是个笨小孩，也不要是个四肢不全的孩子。</w:t>
      </w:r>
    </w:p>
    <w:p>
      <w:pPr>
        <w:ind w:left="0" w:right="0" w:firstLine="560"/>
        <w:spacing w:before="450" w:after="450" w:line="312" w:lineRule="auto"/>
      </w:pPr>
      <w:r>
        <w:rPr>
          <w:rFonts w:ascii="宋体" w:hAnsi="宋体" w:eastAsia="宋体" w:cs="宋体"/>
          <w:color w:val="000"/>
          <w:sz w:val="28"/>
          <w:szCs w:val="28"/>
        </w:rPr>
        <w:t xml:space="preserve">　　终于安妈妈生下了一个女孩，由于没怀孕的前一天晚上做的梦，所以安妈妈给安琪儿起了一个小天使的名字。</w:t>
      </w:r>
    </w:p>
    <w:p>
      <w:pPr>
        <w:ind w:left="0" w:right="0" w:firstLine="560"/>
        <w:spacing w:before="450" w:after="450" w:line="312" w:lineRule="auto"/>
      </w:pPr>
      <w:r>
        <w:rPr>
          <w:rFonts w:ascii="宋体" w:hAnsi="宋体" w:eastAsia="宋体" w:cs="宋体"/>
          <w:color w:val="000"/>
          <w:sz w:val="28"/>
          <w:szCs w:val="28"/>
        </w:rPr>
        <w:t xml:space="preserve">　　安琪儿来之不易，希望她以后好好学习，天天向上。[_TAG_h2]10.《笨女孩安琪儿》读后感范文 篇十</w:t>
      </w:r>
    </w:p>
    <w:p>
      <w:pPr>
        <w:ind w:left="0" w:right="0" w:firstLine="560"/>
        <w:spacing w:before="450" w:after="450" w:line="312" w:lineRule="auto"/>
      </w:pPr>
      <w:r>
        <w:rPr>
          <w:rFonts w:ascii="宋体" w:hAnsi="宋体" w:eastAsia="宋体" w:cs="宋体"/>
          <w:color w:val="000"/>
          <w:sz w:val="28"/>
          <w:szCs w:val="28"/>
        </w:rPr>
        <w:t xml:space="preserve">　　近我看了一本书，是杨红樱写的《淘气包马小跳》系列的《笨女孩安琪儿》。书中的内容写的都是安琪儿的一些事。她很笨，但很天真。她和马小跳还闹出了一起笑话：有一个调查，大家基本上选的都是大人们希望的聪明，只有马小跳选了有钱，安琪儿选了美丽。我一直不能忘记这个女记录者的一句话：“为什么现在小孩子不像小孩子？”</w:t>
      </w:r>
    </w:p>
    <w:p>
      <w:pPr>
        <w:ind w:left="0" w:right="0" w:firstLine="560"/>
        <w:spacing w:before="450" w:after="450" w:line="312" w:lineRule="auto"/>
      </w:pPr>
      <w:r>
        <w:rPr>
          <w:rFonts w:ascii="宋体" w:hAnsi="宋体" w:eastAsia="宋体" w:cs="宋体"/>
          <w:color w:val="000"/>
          <w:sz w:val="28"/>
          <w:szCs w:val="28"/>
        </w:rPr>
        <w:t xml:space="preserve">　　与此同时，我也在思考这个问题。我认为，我们现在这个年龄的孩子就要快乐地生活，要有天真的想法和彩色的未来。可是，我们总是会受到一个个爱虚荣和爱面子的爸爸妈妈，灭了我们一个个彩色的梦想。不是天天叫我们认真学习就是给我们报一大堆补习班，我们不变聪明他们就不罢休。</w:t>
      </w:r>
    </w:p>
    <w:p>
      <w:pPr>
        <w:ind w:left="0" w:right="0" w:firstLine="560"/>
        <w:spacing w:before="450" w:after="450" w:line="312" w:lineRule="auto"/>
      </w:pPr>
      <w:r>
        <w:rPr>
          <w:rFonts w:ascii="宋体" w:hAnsi="宋体" w:eastAsia="宋体" w:cs="宋体"/>
          <w:color w:val="000"/>
          <w:sz w:val="28"/>
          <w:szCs w:val="28"/>
        </w:rPr>
        <w:t xml:space="preserve">　　我想对所有的爸爸妈妈说：“我们现在的童年少了很多快乐，请你们让我们有一些自己的选择吧，我们想选择天真，还想无忧无虑。”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2025-08-05T20:24:32+08:00</dcterms:created>
  <dcterms:modified xsi:type="dcterms:W3CDTF">2025-08-05T20:24:32+08:00</dcterms:modified>
</cp:coreProperties>
</file>

<file path=docProps/custom.xml><?xml version="1.0" encoding="utf-8"?>
<Properties xmlns="http://schemas.openxmlformats.org/officeDocument/2006/custom-properties" xmlns:vt="http://schemas.openxmlformats.org/officeDocument/2006/docPropsVTypes"/>
</file>