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推荐年轻干部廉政教育观后感实用(6篇)</w:t>
      </w:r>
      <w:bookmarkEnd w:id="1"/>
    </w:p>
    <w:p>
      <w:pPr>
        <w:jc w:val="center"/>
        <w:spacing w:before="0" w:after="450"/>
      </w:pPr>
      <w:r>
        <w:rPr>
          <w:rFonts w:ascii="Arial" w:hAnsi="Arial" w:eastAsia="Arial" w:cs="Arial"/>
          <w:color w:val="999999"/>
          <w:sz w:val="20"/>
          <w:szCs w:val="20"/>
        </w:rPr>
        <w:t xml:space="preserve">来源：网络  作者：紫竹清香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推荐年轻干部廉政教育观后感实用一坚持以****系列讲话精神为指导，以培养锻炼年轻干部为重点，以提升年轻干部队伍整体素质为目标，加强对年轻干部责任意识、综合素质、专业水平与创新能力的培养，努力打造一支信念坚定、勇于担当、业务熟练、作风优良、充...</w:t>
      </w:r>
    </w:p>
    <w:p>
      <w:pPr>
        <w:ind w:left="0" w:right="0" w:firstLine="560"/>
        <w:spacing w:before="450" w:after="450" w:line="312" w:lineRule="auto"/>
      </w:pPr>
      <w:r>
        <w:rPr>
          <w:rFonts w:ascii="黑体" w:hAnsi="黑体" w:eastAsia="黑体" w:cs="黑体"/>
          <w:color w:val="000000"/>
          <w:sz w:val="36"/>
          <w:szCs w:val="36"/>
          <w:b w:val="1"/>
          <w:bCs w:val="1"/>
        </w:rPr>
        <w:t xml:space="preserve">推荐年轻干部廉政教育观后感实用一</w:t>
      </w:r>
    </w:p>
    <w:p>
      <w:pPr>
        <w:ind w:left="0" w:right="0" w:firstLine="560"/>
        <w:spacing w:before="450" w:after="450" w:line="312" w:lineRule="auto"/>
      </w:pPr>
      <w:r>
        <w:rPr>
          <w:rFonts w:ascii="宋体" w:hAnsi="宋体" w:eastAsia="宋体" w:cs="宋体"/>
          <w:color w:val="000"/>
          <w:sz w:val="28"/>
          <w:szCs w:val="28"/>
        </w:rPr>
        <w:t xml:space="preserve">坚持以****系列讲话精神为指导，以培养锻炼年轻干部为重点，以提升年轻干部队伍整体素质为目标，加强对年轻干部责任意识、综合素质、专业水平与创新能力的培养，努力打造一支信念坚定、勇于担当、业务熟练、作风优良、充满活力、奋发有为的高素质专业化年轻干部队伍，为实现农业现代化提供人才保证。</w:t>
      </w:r>
    </w:p>
    <w:p>
      <w:pPr>
        <w:ind w:left="0" w:right="0" w:firstLine="560"/>
        <w:spacing w:before="450" w:after="450" w:line="312" w:lineRule="auto"/>
      </w:pPr>
      <w:r>
        <w:rPr>
          <w:rFonts w:ascii="宋体" w:hAnsi="宋体" w:eastAsia="宋体" w:cs="宋体"/>
          <w:color w:val="000"/>
          <w:sz w:val="28"/>
          <w:szCs w:val="28"/>
        </w:rPr>
        <w:t xml:space="preserve">以“精神上有追求，能力上有提升，业绩上有突破，培育上有梯次”为年轻干部培养目标，通过加强政治思想和理想信念教育，使干部的精神面貌焕然一新;通过加强培训和各种形式的轮岗锻炼，使干部的业务技能、综合素质有较大提升;通过承担重要工作和专项任务，使干部的工作业绩取得较大突破;通过加大对优秀年轻干部的培养选拔力度，激发年轻干部想事干事的热情。争取利用三年左右的时间，到xx年，委机关35岁左右年轻干部成为“全能型公务员”和“有作为”的业务骨干力量。</w:t>
      </w:r>
    </w:p>
    <w:p>
      <w:pPr>
        <w:ind w:left="0" w:right="0" w:firstLine="560"/>
        <w:spacing w:before="450" w:after="450" w:line="312" w:lineRule="auto"/>
      </w:pPr>
      <w:r>
        <w:rPr>
          <w:rFonts w:ascii="宋体" w:hAnsi="宋体" w:eastAsia="宋体" w:cs="宋体"/>
          <w:color w:val="000"/>
          <w:sz w:val="28"/>
          <w:szCs w:val="28"/>
        </w:rPr>
        <w:t xml:space="preserve">委机关35周岁以下年轻干部。</w:t>
      </w:r>
    </w:p>
    <w:p>
      <w:pPr>
        <w:ind w:left="0" w:right="0" w:firstLine="560"/>
        <w:spacing w:before="450" w:after="450" w:line="312" w:lineRule="auto"/>
      </w:pPr>
      <w:r>
        <w:rPr>
          <w:rFonts w:ascii="宋体" w:hAnsi="宋体" w:eastAsia="宋体" w:cs="宋体"/>
          <w:color w:val="000"/>
          <w:sz w:val="28"/>
          <w:szCs w:val="28"/>
        </w:rPr>
        <w:t xml:space="preserve">四、培养原则</w:t>
      </w:r>
    </w:p>
    <w:p>
      <w:pPr>
        <w:ind w:left="0" w:right="0" w:firstLine="560"/>
        <w:spacing w:before="450" w:after="450" w:line="312" w:lineRule="auto"/>
      </w:pPr>
      <w:r>
        <w:rPr>
          <w:rFonts w:ascii="宋体" w:hAnsi="宋体" w:eastAsia="宋体" w:cs="宋体"/>
          <w:color w:val="000"/>
          <w:sz w:val="28"/>
          <w:szCs w:val="28"/>
        </w:rPr>
        <w:t xml:space="preserve">(一)坚持立足当前、着眼长远的原则。对年轻干部的培养既要立足于当前对人才的需要，也要立足于长远的发展。要以“精干、高效、可持续”为目标，尽快使年轻干部成为委内的业务骨干，形成委机关“老、中、轻”合理搭配的人才梯队。</w:t>
      </w:r>
    </w:p>
    <w:p>
      <w:pPr>
        <w:ind w:left="0" w:right="0" w:firstLine="560"/>
        <w:spacing w:before="450" w:after="450" w:line="312" w:lineRule="auto"/>
      </w:pPr>
      <w:r>
        <w:rPr>
          <w:rFonts w:ascii="宋体" w:hAnsi="宋体" w:eastAsia="宋体" w:cs="宋体"/>
          <w:color w:val="000"/>
          <w:sz w:val="28"/>
          <w:szCs w:val="28"/>
        </w:rPr>
        <w:t xml:space="preserve">(二)坚持结合实际、注重实效的原则。以培养复合型人才为导向，增强培养的针对性，注重培养质量和培养实效。对特别突出的人才要打破常规破格提拔使用。</w:t>
      </w:r>
    </w:p>
    <w:p>
      <w:pPr>
        <w:ind w:left="0" w:right="0" w:firstLine="560"/>
        <w:spacing w:before="450" w:after="450" w:line="312" w:lineRule="auto"/>
      </w:pPr>
      <w:r>
        <w:rPr>
          <w:rFonts w:ascii="宋体" w:hAnsi="宋体" w:eastAsia="宋体" w:cs="宋体"/>
          <w:color w:val="000"/>
          <w:sz w:val="28"/>
          <w:szCs w:val="28"/>
        </w:rPr>
        <w:t xml:space="preserve">(三)坚持依法行政、开拓创新的原则。要把坚持依法行政与开拓创新有机统一起来，做到既牢固树立依法办事的行政意识，严格依法、依规、依程序办事，又积极履行职责，锐意进取、创新思维，取得突出业绩。</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(一)注重理论培训和党性锻炼，进一步提高年轻干部的思想政治素质</w:t>
      </w:r>
    </w:p>
    <w:p>
      <w:pPr>
        <w:ind w:left="0" w:right="0" w:firstLine="560"/>
        <w:spacing w:before="450" w:after="450" w:line="312" w:lineRule="auto"/>
      </w:pPr>
      <w:r>
        <w:rPr>
          <w:rFonts w:ascii="宋体" w:hAnsi="宋体" w:eastAsia="宋体" w:cs="宋体"/>
          <w:color w:val="000"/>
          <w:sz w:val="28"/>
          <w:szCs w:val="28"/>
        </w:rPr>
        <w:t xml:space="preserve">1、加强理论培训，进一步坚定理想信念。紧密联系农业工作实际，结合年轻干部的思想状况，有针对性的、有计划的对年轻干部进行系统的马克思列宁主义、毛泽东思想、中国特色社会主义理论以及习近平***系列讲话精神等理论知识的培训，全面提高年轻干部的政治理论素养，打牢理想信念根基。帮助年轻干部牢固树立马克思主义的世界观、人生观、价值观，坚定对马克思主义的信仰、对中国特色社会主义的信念、对改革开放和社会主义现代化建设的信心。</w:t>
      </w:r>
    </w:p>
    <w:p>
      <w:pPr>
        <w:ind w:left="0" w:right="0" w:firstLine="560"/>
        <w:spacing w:before="450" w:after="450" w:line="312" w:lineRule="auto"/>
      </w:pPr>
      <w:r>
        <w:rPr>
          <w:rFonts w:ascii="宋体" w:hAnsi="宋体" w:eastAsia="宋体" w:cs="宋体"/>
          <w:color w:val="000"/>
          <w:sz w:val="28"/>
          <w:szCs w:val="28"/>
        </w:rPr>
        <w:t xml:space="preserve">2、加强党性锻炼，大力弘扬优良作风。针对年轻干部的特点，制定党性锻炼计划，开展经常性党性教育活动，突出抓好理想信念教育、优良作风教育、党纪政纪教育、道德情操教育。结合年度考核要求年轻干部每年开展一次党性分析，向党组织上交一篇党性分析报告。引导年轻干部诚实守信，爱岗敬业，谦虚谨慎，淡泊名利。牢固树立宗旨意识和勇于负责、勇于担当的精神，不断增强纪律和法治观念，严格遵守各项制度规定。</w:t>
      </w:r>
    </w:p>
    <w:p>
      <w:pPr>
        <w:ind w:left="0" w:right="0" w:firstLine="560"/>
        <w:spacing w:before="450" w:after="450" w:line="312" w:lineRule="auto"/>
      </w:pPr>
      <w:r>
        <w:rPr>
          <w:rFonts w:ascii="宋体" w:hAnsi="宋体" w:eastAsia="宋体" w:cs="宋体"/>
          <w:color w:val="000"/>
          <w:sz w:val="28"/>
          <w:szCs w:val="28"/>
        </w:rPr>
        <w:t xml:space="preserve">3、加强业务培训，不断提高专业能力。牢固树立敬业加专业的理念，按照“知识多元化、专业技能化”的培训方针，委机关重点组织抓好年轻干部中长期业务培训，不断提高年轻干部的综合业务素质;要按照“缺什么、补什么”的原则，重点抓好现代农业、法律法规、惠农政策等方面的知识学习，定期开展专题培训，提高年轻干部业务知识和岗位技能。</w:t>
      </w:r>
    </w:p>
    <w:p>
      <w:pPr>
        <w:ind w:left="0" w:right="0" w:firstLine="560"/>
        <w:spacing w:before="450" w:after="450" w:line="312" w:lineRule="auto"/>
      </w:pPr>
      <w:r>
        <w:rPr>
          <w:rFonts w:ascii="宋体" w:hAnsi="宋体" w:eastAsia="宋体" w:cs="宋体"/>
          <w:color w:val="000"/>
          <w:sz w:val="28"/>
          <w:szCs w:val="28"/>
        </w:rPr>
        <w:t xml:space="preserve">(二)注重实践锻炼，进一步培养年轻干部恪尽职守、克难奋进、开拓创新的能力</w:t>
      </w:r>
    </w:p>
    <w:p>
      <w:pPr>
        <w:ind w:left="0" w:right="0" w:firstLine="560"/>
        <w:spacing w:before="450" w:after="450" w:line="312" w:lineRule="auto"/>
      </w:pPr>
      <w:r>
        <w:rPr>
          <w:rFonts w:ascii="宋体" w:hAnsi="宋体" w:eastAsia="宋体" w:cs="宋体"/>
          <w:color w:val="000"/>
          <w:sz w:val="28"/>
          <w:szCs w:val="28"/>
        </w:rPr>
        <w:t xml:space="preserve">1、强化岗位锻炼。让年轻干部“干一行、爱一行、专一行、精一行”。对年轻干部要敢于“压担子”，要结合岗位能力的要求，让年轻干部在合适的岗位从事合适的工作，立足通过岗位锻炼，让年轻干部各展其能、各尽其才。</w:t>
      </w:r>
    </w:p>
    <w:p>
      <w:pPr>
        <w:ind w:left="0" w:right="0" w:firstLine="560"/>
        <w:spacing w:before="450" w:after="450" w:line="312" w:lineRule="auto"/>
      </w:pPr>
      <w:r>
        <w:rPr>
          <w:rFonts w:ascii="宋体" w:hAnsi="宋体" w:eastAsia="宋体" w:cs="宋体"/>
          <w:color w:val="000"/>
          <w:sz w:val="28"/>
          <w:szCs w:val="28"/>
        </w:rPr>
        <w:t xml:space="preserve">2、强化轮岗交流锻炼。将年轻干部有针对性地安排在不同处室进行岗位交流(拟每半年交流一次)，让他们在不同的岗位，开阔视野，激发工作热情，积累工作经验，培养“一专多能”的复合型人才。</w:t>
      </w:r>
    </w:p>
    <w:p>
      <w:pPr>
        <w:ind w:left="0" w:right="0" w:firstLine="560"/>
        <w:spacing w:before="450" w:after="450" w:line="312" w:lineRule="auto"/>
      </w:pPr>
      <w:r>
        <w:rPr>
          <w:rFonts w:ascii="宋体" w:hAnsi="宋体" w:eastAsia="宋体" w:cs="宋体"/>
          <w:color w:val="000"/>
          <w:sz w:val="28"/>
          <w:szCs w:val="28"/>
        </w:rPr>
        <w:t xml:space="preserve">3、在艰苦环境中锻炼。对年轻素质较好的，进行压担子培养;选派到艰苦、复杂的环境中，特别在当前开展的互联网加以及长吉现代农业示范区等工作中经受摔打磨练，让其唱“主角”，尽其发挥才干，提高其观察、分析和解决问题的能力。</w:t>
      </w:r>
    </w:p>
    <w:p>
      <w:pPr>
        <w:ind w:left="0" w:right="0" w:firstLine="560"/>
        <w:spacing w:before="450" w:after="450" w:line="312" w:lineRule="auto"/>
      </w:pPr>
      <w:r>
        <w:rPr>
          <w:rFonts w:ascii="宋体" w:hAnsi="宋体" w:eastAsia="宋体" w:cs="宋体"/>
          <w:color w:val="000"/>
          <w:sz w:val="28"/>
          <w:szCs w:val="28"/>
        </w:rPr>
        <w:t xml:space="preserve">4、在下派挂职中锻炼。每年选一定数量的年轻干部到基层事业单位任职，以提高年轻干部深入实际、服务基层的能力为目标，经受多方面的工作锻炼和考验，让年轻干部在服务大局中拓宽视野，增强服务本领。进一步培养年轻干部吃苦耐劳、求真务实的工作作风，进一步增强年轻干部联系群众、处理复杂问题的能力。</w:t>
      </w:r>
    </w:p>
    <w:p>
      <w:pPr>
        <w:ind w:left="0" w:right="0" w:firstLine="560"/>
        <w:spacing w:before="450" w:after="450" w:line="312" w:lineRule="auto"/>
      </w:pPr>
      <w:r>
        <w:rPr>
          <w:rFonts w:ascii="宋体" w:hAnsi="宋体" w:eastAsia="宋体" w:cs="宋体"/>
          <w:color w:val="000"/>
          <w:sz w:val="28"/>
          <w:szCs w:val="28"/>
        </w:rPr>
        <w:t xml:space="preserve">5、在外派学习中锻炼。有针对性的选派优秀年轻干部进行短期专项培训，或与其它机关单位联系，对优秀年轻干部采取工作交流的方式，促使他们不断拓宽知识面，提高综合业务素质，从而更快、更健康地成长。</w:t>
      </w:r>
    </w:p>
    <w:p>
      <w:pPr>
        <w:ind w:left="0" w:right="0" w:firstLine="560"/>
        <w:spacing w:before="450" w:after="450" w:line="312" w:lineRule="auto"/>
      </w:pPr>
      <w:r>
        <w:rPr>
          <w:rFonts w:ascii="宋体" w:hAnsi="宋体" w:eastAsia="宋体" w:cs="宋体"/>
          <w:color w:val="000"/>
          <w:sz w:val="28"/>
          <w:szCs w:val="28"/>
        </w:rPr>
        <w:t xml:space="preserve">(三)创新机制，为年轻干部的成长搭建平台</w:t>
      </w:r>
    </w:p>
    <w:p>
      <w:pPr>
        <w:ind w:left="0" w:right="0" w:firstLine="560"/>
        <w:spacing w:before="450" w:after="450" w:line="312" w:lineRule="auto"/>
      </w:pPr>
      <w:r>
        <w:rPr>
          <w:rFonts w:ascii="宋体" w:hAnsi="宋体" w:eastAsia="宋体" w:cs="宋体"/>
          <w:color w:val="000"/>
          <w:sz w:val="28"/>
          <w:szCs w:val="28"/>
        </w:rPr>
        <w:t xml:space="preserve">1、建立联动机制。委党委积极创造条件，给年轻干部提供更多的学习机会和锻炼平台。对表现突出的年轻干部，应优先安排学习培训、挂职锻炼和轮岗交流，并重点予以跟踪培养。</w:t>
      </w:r>
    </w:p>
    <w:p>
      <w:pPr>
        <w:ind w:left="0" w:right="0" w:firstLine="560"/>
        <w:spacing w:before="450" w:after="450" w:line="312" w:lineRule="auto"/>
      </w:pPr>
      <w:r>
        <w:rPr>
          <w:rFonts w:ascii="宋体" w:hAnsi="宋体" w:eastAsia="宋体" w:cs="宋体"/>
          <w:color w:val="000"/>
          <w:sz w:val="28"/>
          <w:szCs w:val="28"/>
        </w:rPr>
        <w:t xml:space="preserve">2、建立激励机制。要结合干部学习、挂职锻炼情况，多压担子，尽可能安排适合的、有挑战性的工作岗位，有针对性、有计划的培养锻炼年轻干部，对学习、挂职期间表现特别优秀的年轻干部，委将按干部选拔任用规定的程序和要求优先提拔使用。</w:t>
      </w:r>
    </w:p>
    <w:p>
      <w:pPr>
        <w:ind w:left="0" w:right="0" w:firstLine="560"/>
        <w:spacing w:before="450" w:after="450" w:line="312" w:lineRule="auto"/>
      </w:pPr>
      <w:r>
        <w:rPr>
          <w:rFonts w:ascii="宋体" w:hAnsi="宋体" w:eastAsia="宋体" w:cs="宋体"/>
          <w:color w:val="000"/>
          <w:sz w:val="28"/>
          <w:szCs w:val="28"/>
        </w:rPr>
        <w:t xml:space="preserve">3、建立培养载体。委党委将为年轻干部培养锻炼搭建工作平台。</w:t>
      </w:r>
    </w:p>
    <w:p>
      <w:pPr>
        <w:ind w:left="0" w:right="0" w:firstLine="560"/>
        <w:spacing w:before="450" w:after="450" w:line="312" w:lineRule="auto"/>
      </w:pPr>
      <w:r>
        <w:rPr>
          <w:rFonts w:ascii="宋体" w:hAnsi="宋体" w:eastAsia="宋体" w:cs="宋体"/>
          <w:color w:val="000"/>
          <w:sz w:val="28"/>
          <w:szCs w:val="28"/>
        </w:rPr>
        <w:t xml:space="preserve">一是承担委领导的重大调研课题，通过课题的调研使年轻干部形成用全面、辩证、发展的眼光看待问题，从不同角度、不同层面去观察和思考问题，提高科学分析和解决问题的能力。</w:t>
      </w:r>
    </w:p>
    <w:p>
      <w:pPr>
        <w:ind w:left="0" w:right="0" w:firstLine="560"/>
        <w:spacing w:before="450" w:after="450" w:line="312" w:lineRule="auto"/>
      </w:pPr>
      <w:r>
        <w:rPr>
          <w:rFonts w:ascii="宋体" w:hAnsi="宋体" w:eastAsia="宋体" w:cs="宋体"/>
          <w:color w:val="000"/>
          <w:sz w:val="28"/>
          <w:szCs w:val="28"/>
        </w:rPr>
        <w:t xml:space="preserve">二是组成工作组专门研究某项重点工作，使其发挥主观能动性，超越经验和习惯的束缚，提出新的观点或工作思路，培养其创新意识与开拓精神。</w:t>
      </w:r>
    </w:p>
    <w:p>
      <w:pPr>
        <w:ind w:left="0" w:right="0" w:firstLine="560"/>
        <w:spacing w:before="450" w:after="450" w:line="312" w:lineRule="auto"/>
      </w:pPr>
      <w:r>
        <w:rPr>
          <w:rFonts w:ascii="宋体" w:hAnsi="宋体" w:eastAsia="宋体" w:cs="宋体"/>
          <w:color w:val="000"/>
          <w:sz w:val="28"/>
          <w:szCs w:val="28"/>
        </w:rPr>
        <w:t xml:space="preserve">三是对于重点项目进行实地调研和踏察，坚持在关键岗位和重点项目中锻炼年轻干部，鼓励年轻干部深入工作一线和关键岗位，在各种复杂环境中接受锻炼，提高自身开展群众工作、处理复杂问题的能力。</w:t>
      </w:r>
    </w:p>
    <w:p>
      <w:pPr>
        <w:ind w:left="0" w:right="0" w:firstLine="560"/>
        <w:spacing w:before="450" w:after="450" w:line="312" w:lineRule="auto"/>
      </w:pPr>
      <w:r>
        <w:rPr>
          <w:rFonts w:ascii="宋体" w:hAnsi="宋体" w:eastAsia="宋体" w:cs="宋体"/>
          <w:color w:val="000"/>
          <w:sz w:val="28"/>
          <w:szCs w:val="28"/>
        </w:rPr>
        <w:t xml:space="preserve">四是跟随领导外出学习考察，使年轻干部开阔视野、拓宽工作思路，提高勇于创新，解放思想，科学谋划工作的能力。</w:t>
      </w:r>
    </w:p>
    <w:p>
      <w:pPr>
        <w:ind w:left="0" w:right="0" w:firstLine="560"/>
        <w:spacing w:before="450" w:after="450" w:line="312" w:lineRule="auto"/>
      </w:pPr>
      <w:r>
        <w:rPr>
          <w:rFonts w:ascii="宋体" w:hAnsi="宋体" w:eastAsia="宋体" w:cs="宋体"/>
          <w:color w:val="000"/>
          <w:sz w:val="28"/>
          <w:szCs w:val="28"/>
        </w:rPr>
        <w:t xml:space="preserve">五是列席委理论中心组学习会、主任办公会，学习领导研究、安排和部署工作的方法、措施，拓宽年轻干部工作思路，提高自身执行能力。</w:t>
      </w:r>
    </w:p>
    <w:p>
      <w:pPr>
        <w:ind w:left="0" w:right="0" w:firstLine="560"/>
        <w:spacing w:before="450" w:after="450" w:line="312" w:lineRule="auto"/>
      </w:pPr>
      <w:r>
        <w:rPr>
          <w:rFonts w:ascii="宋体" w:hAnsi="宋体" w:eastAsia="宋体" w:cs="宋体"/>
          <w:color w:val="000"/>
          <w:sz w:val="28"/>
          <w:szCs w:val="28"/>
        </w:rPr>
        <w:t xml:space="preserve">六是对特别优秀的专业技术人员，推荐纳入市人才办人才库中。</w:t>
      </w:r>
    </w:p>
    <w:p>
      <w:pPr>
        <w:ind w:left="0" w:right="0" w:firstLine="560"/>
        <w:spacing w:before="450" w:after="450" w:line="312" w:lineRule="auto"/>
      </w:pPr>
      <w:r>
        <w:rPr>
          <w:rFonts w:ascii="宋体" w:hAnsi="宋体" w:eastAsia="宋体" w:cs="宋体"/>
          <w:color w:val="000"/>
          <w:sz w:val="28"/>
          <w:szCs w:val="28"/>
        </w:rPr>
        <w:t xml:space="preserve">(四)强化措施，完善考核机制</w:t>
      </w:r>
    </w:p>
    <w:p>
      <w:pPr>
        <w:ind w:left="0" w:right="0" w:firstLine="560"/>
        <w:spacing w:before="450" w:after="450" w:line="312" w:lineRule="auto"/>
      </w:pPr>
      <w:r>
        <w:rPr>
          <w:rFonts w:ascii="宋体" w:hAnsi="宋体" w:eastAsia="宋体" w:cs="宋体"/>
          <w:color w:val="000"/>
          <w:sz w:val="28"/>
          <w:szCs w:val="28"/>
        </w:rPr>
        <w:t xml:space="preserve">坚持关心爱护与严格要求相结合，将严格管理干部的各项要求落实到年轻干部培养锻炼的各个环节中去。</w:t>
      </w:r>
    </w:p>
    <w:p>
      <w:pPr>
        <w:ind w:left="0" w:right="0" w:firstLine="560"/>
        <w:spacing w:before="450" w:after="450" w:line="312" w:lineRule="auto"/>
      </w:pPr>
      <w:r>
        <w:rPr>
          <w:rFonts w:ascii="宋体" w:hAnsi="宋体" w:eastAsia="宋体" w:cs="宋体"/>
          <w:color w:val="000"/>
          <w:sz w:val="28"/>
          <w:szCs w:val="28"/>
        </w:rPr>
        <w:t xml:space="preserve">1、建立定期谈心谈话制度。坚持政治上多关心，思想上多沟通，工作上多支持，年轻干部所在处室及主管领导要强化日常跟踪了解，定期开展谈心谈话，特别是在轮岗交流、挂职锻炼等各个时期，要随时进行谈心谈话，引导年轻干部提高思想境界，自觉接受监督。</w:t>
      </w:r>
    </w:p>
    <w:p>
      <w:pPr>
        <w:ind w:left="0" w:right="0" w:firstLine="560"/>
        <w:spacing w:before="450" w:after="450" w:line="312" w:lineRule="auto"/>
      </w:pPr>
      <w:r>
        <w:rPr>
          <w:rFonts w:ascii="宋体" w:hAnsi="宋体" w:eastAsia="宋体" w:cs="宋体"/>
          <w:color w:val="000"/>
          <w:sz w:val="28"/>
          <w:szCs w:val="28"/>
        </w:rPr>
        <w:t xml:space="preserve">2、建立汇报制度。年轻干部要定期向党组织汇报自己的思想、工作、学习情况和今后努力的方向，以便使组织对年轻干部培养锻炼的思想动态得以及时了解。</w:t>
      </w:r>
    </w:p>
    <w:p>
      <w:pPr>
        <w:ind w:left="0" w:right="0" w:firstLine="560"/>
        <w:spacing w:before="450" w:after="450" w:line="312" w:lineRule="auto"/>
      </w:pPr>
      <w:r>
        <w:rPr>
          <w:rFonts w:ascii="宋体" w:hAnsi="宋体" w:eastAsia="宋体" w:cs="宋体"/>
          <w:color w:val="000"/>
          <w:sz w:val="28"/>
          <w:szCs w:val="28"/>
        </w:rPr>
        <w:t xml:space="preserve">3、建立考评制度。对年轻干部实行单独考核，包括实践锻炼考核、理论培训考核、政绩考核、岗位目标责任制考核以及后备干部考核等。采取动态考核办法，随时掌握年轻干部培养锻炼的思想、工作、学习情况，并作出综合性评价，为年轻干部选拔使用提供客观依据。</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培养锻炼年轻干部工作在委党委的统一领导下，由党委办公室牵头组织实施，人事处配合，干部所在处室全面参与，积极支持，共同抓好落实，为年轻干部培养锻炼营造有利于健康成长的良好环境。</w:t>
      </w:r>
    </w:p>
    <w:p>
      <w:pPr>
        <w:ind w:left="0" w:right="0" w:firstLine="560"/>
        <w:spacing w:before="450" w:after="450" w:line="312" w:lineRule="auto"/>
      </w:pPr>
      <w:r>
        <w:rPr>
          <w:rFonts w:ascii="宋体" w:hAnsi="宋体" w:eastAsia="宋体" w:cs="宋体"/>
          <w:color w:val="000"/>
          <w:sz w:val="28"/>
          <w:szCs w:val="28"/>
        </w:rPr>
        <w:t xml:space="preserve">委成立培养锻炼年轻干部工作领导小组，由委党委书记、主任耿云久同志任组长，由副主任朱文彬同志任副组长，由其他副主任和党办主任、人事处长、机关党委书记、纪检监察室主任任成员。</w:t>
      </w:r>
    </w:p>
    <w:p>
      <w:pPr>
        <w:ind w:left="0" w:right="0" w:firstLine="560"/>
        <w:spacing w:before="450" w:after="450" w:line="312" w:lineRule="auto"/>
      </w:pPr>
      <w:r>
        <w:rPr>
          <w:rFonts w:ascii="黑体" w:hAnsi="黑体" w:eastAsia="黑体" w:cs="黑体"/>
          <w:color w:val="000000"/>
          <w:sz w:val="36"/>
          <w:szCs w:val="36"/>
          <w:b w:val="1"/>
          <w:bCs w:val="1"/>
        </w:rPr>
        <w:t xml:space="preserve">推荐年轻干部廉政教育观后感实用二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机关的几位年轻同志分别作了交流发言，谈认识、谈感受、谈工作、谈打算，有的还提出建议，听了以后非常高兴，很受鼓舞。大家的发言，让我看到了机关年轻同志在学习和工作上付出的努力，看到了机关年轻干部积极向上的精神面貌，看到了机关事业后继有人、不断发展的希望。</w:t>
      </w:r>
    </w:p>
    <w:p>
      <w:pPr>
        <w:ind w:left="0" w:right="0" w:firstLine="560"/>
        <w:spacing w:before="450" w:after="450" w:line="312" w:lineRule="auto"/>
      </w:pPr>
      <w:r>
        <w:rPr>
          <w:rFonts w:ascii="宋体" w:hAnsi="宋体" w:eastAsia="宋体" w:cs="宋体"/>
          <w:color w:val="000"/>
          <w:sz w:val="28"/>
          <w:szCs w:val="28"/>
        </w:rPr>
        <w:t xml:space="preserve">看到大家一张张洋溢青春气息的脸庞，仿佛自己也年轻了很多。一代人有一代人的人生际遇和历史机缘。今天的年轻干部，相对于你们的祖辈、父辈，无疑是极为幸运的。幸运在身处伟大新时代。在以习近平同志为核心的党中央坚强领导下，今天我们比历史上任何时期都更接近、更有信心和能力实现中华民族伟大复兴的中国梦。年轻干部既是这个新时代的亲历者、见证者，更是这个新时代的建设者、受益者，迎来了人生出彩、梦想成真的最佳机遇。幸运在恰逢发展黄金期。当前我们正处在发展的重要战略机遇期，也是年轻干部干事创业、报效国家的黄金期。从中央到地方都前所未有地重视和选拔培养年轻干部。年轻干部成长的隐性台阶逐步打破、成长路径不断优化，年轻干部必将大有可为、大有作为。幸运在干在xx这方热土。xx具有明显的区位优势和发展潜力。在这片热土上，年轻干部只要想干事、会干事，就一定能干成事、成大事。作为过来人，我特别想和大家说的一句话是：作为幸运的一代人，年轻干部一定要珍惜机遇、振奋精神、苦干实干，干出一番无愧于时代、无愧于青春、无愧于党和人民的事业来!今天开这个会，一是借此与机关的年轻同志熟悉一下，也是向各位年轻干部学习的一个好机会;二是关心年轻干部的成长进步是我们的重要职责，这既关系当前各项工作高质量推进，也关系未来事业的持续发展。下面我简要讲几点想法，与大家做一个交流、共勉。</w:t>
      </w:r>
    </w:p>
    <w:p>
      <w:pPr>
        <w:ind w:left="0" w:right="0" w:firstLine="560"/>
        <w:spacing w:before="450" w:after="450" w:line="312" w:lineRule="auto"/>
      </w:pPr>
      <w:r>
        <w:rPr>
          <w:rFonts w:ascii="宋体" w:hAnsi="宋体" w:eastAsia="宋体" w:cs="宋体"/>
          <w:color w:val="000"/>
          <w:sz w:val="28"/>
          <w:szCs w:val="28"/>
        </w:rPr>
        <w:t xml:space="preserve">一、强化责任担当，做一个有担当的人。何为担当?就是接受并负起责任。所以，担当与责任是紧紧联系在一起的，“责任担当”也就成了一个词组。古往今来，人们总是习惯于把人分成相互对应的两类人，比如好人与坏人、富人与穷人、聪明的人与愚钝的人、勤劳的人与懒惰的人等等。如果对现在的干部做一个分类，也可以有诸多不同的分类，但我认为最重要也是最有价值的分类，应是有责任担当的人与缺乏责任担当的人。责任担当是一种人生态度。不管你在什么岗位工作，不管你做什么事情，既然接受了，既然干了，就要认认真真地去做，踏踏实实地去干，不马虎、不敷衍。做到了这一点，人生就不会有太大的遗憾。责任担当是一种职业素养。履职要尽责，属于职责范围内的事就要担起来，有困难想办法克服，有问题想办法解决，不推诿、不扯皮。具备了这样的素养，你就会始终走在前进的道路上。责任担当还是一种奉献精神。做工作、干事业，要正确处理好苦与乐、得与失的关系，乐于吃苦、甘于奉献。如果一付出就急于求回报，一遇到不顺心的事就起伏不定，怎么可能做好工作?怎么可能得到组织的认可和同志的信任?所以有没有责任担当，对一个干部尤其是对一个年轻干部来讲，是关乎人生事业的大事情。有之，是硬核;缺之，是硬伤。</w:t>
      </w:r>
    </w:p>
    <w:p>
      <w:pPr>
        <w:ind w:left="0" w:right="0" w:firstLine="560"/>
        <w:spacing w:before="450" w:after="450" w:line="312" w:lineRule="auto"/>
      </w:pPr>
      <w:r>
        <w:rPr>
          <w:rFonts w:ascii="宋体" w:hAnsi="宋体" w:eastAsia="宋体" w:cs="宋体"/>
          <w:color w:val="000"/>
          <w:sz w:val="28"/>
          <w:szCs w:val="28"/>
        </w:rPr>
        <w:t xml:space="preserve">二、坚持苦干实干，做一个有追求的人。今天在座的同志都是年轻同志。年轻干部，年轻同志，应该是有追求有梦想的，没有人甘于平庸。一个有追求的人，是有希望的人;一个有进步的人，是事业发展需要的人。那么，进步的内涵是什么呢?现在对一个同志讲“祝贺你进步了”，往往是祝贺这个同志提拔了。提拔可以视作一个人的进步，但是我认为进步的内涵主要不是提拔，而是自身的提高。一个干部提拔了，有时并不代表这个干部素质能力提高了，而一个干部素质能力的不断提高，提拔应该是合情合理、顺乎其然的事情。所以我们讲追求进步，主要应该是追求自身素质能力的提高。如何追求进步?在我看来，就是要勤学习、善思考、多实践。换句话说，你要比别人进步得快，你就要比别人更加勤奋、更会思考、更能出活。在座的同志大多数都经历了大学的生活，进大学时同班同学水平差不多，四年下来学习好的同学可以做学习差的老师。机关也一样，同时期进一个机关部门工作，由于用心用功程度不同，不用几年就会拉开明显的差距。在机关工作，如果想问题总是浅尝辄止，怎么能够产生好的想法?写材料总是人云亦云，怎么能写出好材料?办事情总是得过且过，怎么能够把事情办好呢?我希望我们每一个同志，尤其是年轻同志，经常要自问三个问题。第一个问题，是不是保持了进取之心?思想决定行动，态度决定行动，没有进取之心怎么可能有进取之行?第二个问题，是不是尽到了自己的努力?别人进步不要嫉妒，要反省自己是不是比别人付出了更多的努力?自己进步了不要沾沾自喜，要省视自己是不是尽到了最大的努力，还有什么需要改进和提高的地方?第三个问题，是不是超越了自己?一般说来，一个人只要付出，总会有进步有收获。但进步的大小、进步的快慢，仅有努力是不够的，还要找到正确的路径和方法，就是要善于学习，善于思考，善于实践。只有这样，才能够不断提高，不断进步;只有这样，才能不断超越自己，在超越中做更好的自己。</w:t>
      </w:r>
    </w:p>
    <w:p>
      <w:pPr>
        <w:ind w:left="0" w:right="0" w:firstLine="560"/>
        <w:spacing w:before="450" w:after="450" w:line="312" w:lineRule="auto"/>
      </w:pPr>
      <w:r>
        <w:rPr>
          <w:rFonts w:ascii="宋体" w:hAnsi="宋体" w:eastAsia="宋体" w:cs="宋体"/>
          <w:color w:val="000"/>
          <w:sz w:val="28"/>
          <w:szCs w:val="28"/>
        </w:rPr>
        <w:t xml:space="preserve">三、深化自身修养，做一个有情怀的人。以容为大，有容乃大，一个人包容能成就其大。我们只要稍微留心，就会发现这样一种情况：有的人天资聪明，有才华、有能力，但是心胸狭窄、缺乏气度，结果事情做不好，还成了孤家寡人;有的人天资、才华并不是很出众，但心胸开阔，能包容、善沟通、团结人，也能干成一番事业。这对我们应该是有启示的。作为年轻干部，一定要重修炼、重修养，拓宽胸襟、提升境界，努力成为一个知敬重、懂感恩、有情怀的人。知敬重，就是要心有所尊、心有所服、心有所仰。一个人如果自视其高，膨胀到不知敬重的地步，那是非常可悲的。革命先烈难道不值得敬仰吗?先进模范难道不值得敬服吗?那些为党和人民事业默默奉献、埋头苦干的人难道不值得我们敬重吗?懂感恩，就是受到关心帮助，要知恩、感恩、谢恩。狮子凶猛，幼时受伤被人收养照料，长大后回归森林，多年后和收养的人相见，亲热无比。动物如此，况为人乎?父母养育，不应该感恩吗?老师教育，不应该感恩吗?熟悉的人和不熟悉的人向你伸出援手，不应该感恩吗?我认为，一个懂感恩的人，是一个有良知、有善根的人，即使他有这样那样的缺点，也差不到哪里去。当然，懂感恩贵在有心，做多少当力所能及。有情怀，体现在多方面，最重要的是心里装着人民群众，对人民群众有真挚朴素的感情。我们党是全心全意为人民服务的党，为人民谋幸福是我们做好一切工作的动力所在、价值所在。要把为人民履职、为人民服务作为最大的追求。而对于我们年轻同志来讲，培养并不断增进与人民群众的感情，就显得十分重要、十分必要。很难想像，一个缺乏对人民群众感情的人工作会持续有动力、持续有热情、持续有干劲。心里真正装着人民群众，为人民的利益坚持正确的、改正错误的，我们的心胸就开阔，工作的格局就大，就能行稳致远。</w:t>
      </w:r>
    </w:p>
    <w:p>
      <w:pPr>
        <w:ind w:left="0" w:right="0" w:firstLine="560"/>
        <w:spacing w:before="450" w:after="450" w:line="312" w:lineRule="auto"/>
      </w:pPr>
      <w:r>
        <w:rPr>
          <w:rFonts w:ascii="宋体" w:hAnsi="宋体" w:eastAsia="宋体" w:cs="宋体"/>
          <w:color w:val="000"/>
          <w:sz w:val="28"/>
          <w:szCs w:val="28"/>
        </w:rPr>
        <w:t xml:space="preserve">四、突出以德为先，做一个有操守的人。德，才之帅也。所以，德才兼备，须以德为先。不同的时代对德的理解不尽相同，相同的时代对不同的对象也有不同的要求。今天面对我们机关的年轻同志，我最想说的是三个字。第一个字是“忠”，就是忠诚，忠于党、忠于党的事业。我们的同志绝大多数是党员，是党员，就要在党言党、在党护党、在党为党，这是基本的政治操守。要增强“四个意识”，坚定“四个自信”，做到“两个维护”，在思想上政治上行动上与以习近平同志为核心的党中央保持高度一致，为党的事业贡献智慧和力量。第二个字是“诚”，就是诚以待人、诚以对己。大家走到一起工作，是可遇不可求的缘分。要珍惜这个缘分，不要挥霍这个缘分，更不要损害这个缘分。珍惜缘分的最好办法是待人以真、待人以善，力戒庸俗、力戒虚伪，这既有利于工作，也有益于个人的身心健康。诚以待人也要诚以对己。改进自身、提高自己的前提，是要诚实地看待自己，清醒地认识自己，看不清真实的自己，或不愿意看到真实的自己，怎么可能修身正己呢?又怎么可能真诚地对待别人呢?如果总是盯着别人的缺点，看不到别人的优点，总是习惯拿自己的优点和别人的缺点比，而不是拿自己的缺点和别人的优点比，这样比能比出什么好结果呢?能比出干劲、比出进步吗?第三个字是“律”，廉洁从政，是我们为官从政道路上的原则和底线,是安身立命之本。常怀敬畏之心、律己之心、感恩之心，多想想“什么能做、什么不能做”，始终保持战战兢兢、如临深渊、如履薄冰的谨慎，严格执行中央八项规定及实施细则精神，自觉做到慎独、慎初、慎微、慎欲，净化社交圈、生活圈、朋友圈，决不为人情世故所累，决不为花言巧语所惑，决不被“糖衣炮弹”击倒，清清白白做人、干干净净干事、坦坦荡荡为官，确保行得稳、走得远。</w:t>
      </w:r>
    </w:p>
    <w:p>
      <w:pPr>
        <w:ind w:left="0" w:right="0" w:firstLine="560"/>
        <w:spacing w:before="450" w:after="450" w:line="312" w:lineRule="auto"/>
      </w:pPr>
      <w:r>
        <w:rPr>
          <w:rFonts w:ascii="宋体" w:hAnsi="宋体" w:eastAsia="宋体" w:cs="宋体"/>
          <w:color w:val="000"/>
          <w:sz w:val="28"/>
          <w:szCs w:val="28"/>
        </w:rPr>
        <w:t xml:space="preserve">以上所讲，是自己的一些感受，不当之处请同志们批评指正。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推荐年轻干部廉政教育观后感实用三</w:t>
      </w:r>
    </w:p>
    <w:p>
      <w:pPr>
        <w:ind w:left="0" w:right="0" w:firstLine="560"/>
        <w:spacing w:before="450" w:after="450" w:line="312" w:lineRule="auto"/>
      </w:pPr>
      <w:r>
        <w:rPr>
          <w:rFonts w:ascii="宋体" w:hAnsi="宋体" w:eastAsia="宋体" w:cs="宋体"/>
          <w:color w:val="000"/>
          <w:sz w:val="28"/>
          <w:szCs w:val="28"/>
        </w:rPr>
        <w:t xml:space="preserve">基层党支部是党在社会基层组织中的战斗堡垒，是党对职工群众的重要“影响源”和信息“反馈点”，也是维护党的纯洁性、先进性的关键。在当前国企改革领域不断拓展、任务不断增加、力度不断加大的情况下，如何做一名优秀的基层党支部书记，把方向、管大局、保落实，做好统一思想、凝心聚力、宣传解释和化解矛盾等各项工作，团结带领广大干部职工助推企业改革发展，打牢企业基业长青的根基，是每位基层党支部书记需要认真思考的一道难题。</w:t>
      </w:r>
    </w:p>
    <w:p>
      <w:pPr>
        <w:ind w:left="0" w:right="0" w:firstLine="560"/>
        <w:spacing w:before="450" w:after="450" w:line="312" w:lineRule="auto"/>
      </w:pPr>
      <w:r>
        <w:rPr>
          <w:rFonts w:ascii="宋体" w:hAnsi="宋体" w:eastAsia="宋体" w:cs="宋体"/>
          <w:color w:val="000"/>
          <w:sz w:val="28"/>
          <w:szCs w:val="28"/>
        </w:rPr>
        <w:t xml:space="preserve">提升终身学习能力。当前，企业面临的形势任务发展变化很快，各种新问题新情况层出不穷，党支部书记应强化关注变化的意识，树立“终身学习”的理念，把学习作为工作和生活的主旋律，既要“温故知新”，又要“学新知新”，切实把握自身工作脉搏，快速更新知识结构，增强工作本领，努力成为基本理论的“掌握者”、党建业务的“政策通”、岗位知识的“活字典”、遵章守纪的“明白人”、安全把控的“放心人”、生产经营的“能干人”、党的温暖的“邮递员”。</w:t>
      </w:r>
    </w:p>
    <w:p>
      <w:pPr>
        <w:ind w:left="0" w:right="0" w:firstLine="560"/>
        <w:spacing w:before="450" w:after="450" w:line="312" w:lineRule="auto"/>
      </w:pPr>
      <w:r>
        <w:rPr>
          <w:rFonts w:ascii="宋体" w:hAnsi="宋体" w:eastAsia="宋体" w:cs="宋体"/>
          <w:color w:val="000"/>
          <w:sz w:val="28"/>
          <w:szCs w:val="28"/>
        </w:rPr>
        <w:t xml:space="preserve">提升一流业绩能力。企业技术革新、发明创造、合理化建议以及急难险重任务大多在井区、队组、班组层面完成，为基层党支部书记团结带领队伍攻坚克难、创造一流业绩提供了广阔天地。党支部书记要扎实落实以日写实、月例会、季调研、年党课、年述评为主要载体的“五个一”制度，把党建工作摆上突出位置，以责任促行动，在决策上稳操“方向盘”，定向把关，谋篇布局；在工作中勇当“领头雁”，敢挑重担，推功揽过；在办事时要像“公平秤”，公开透明，公道正派；在协调中勤作“润滑剂”，把握事态，化解矛盾；在支委内当好“调度员”，科学分工，知人善任，赢得职工群众的信赖和拥护，把党员和职工群众紧紧凝聚在一起，创造一流业绩。</w:t>
      </w:r>
    </w:p>
    <w:p>
      <w:pPr>
        <w:ind w:left="0" w:right="0" w:firstLine="560"/>
        <w:spacing w:before="450" w:after="450" w:line="312" w:lineRule="auto"/>
      </w:pPr>
      <w:r>
        <w:rPr>
          <w:rFonts w:ascii="宋体" w:hAnsi="宋体" w:eastAsia="宋体" w:cs="宋体"/>
          <w:color w:val="000"/>
          <w:sz w:val="28"/>
          <w:szCs w:val="28"/>
        </w:rPr>
        <w:t xml:space="preserve">提升统筹协调能力。基层党组织平时要围绕安全生产、经营管理、降本增效等主题组织开展多项活动，落实上级部署，服务职工群众，增强组织感召力、向心力。党支部书记必须强化“思想先导”理念，研究并熟知企业规章制度、规范、条例、办法和细则，知晓并掌握基层工作情况，始终坚持在学习中深入思考、在实践中总结思考、在借鉴经验中比较思考，努力成为既会做党的工作，又熟悉安全生产和经营管理的复合型干部。</w:t>
      </w:r>
    </w:p>
    <w:p>
      <w:pPr>
        <w:ind w:left="0" w:right="0" w:firstLine="560"/>
        <w:spacing w:before="450" w:after="450" w:line="312" w:lineRule="auto"/>
      </w:pPr>
      <w:r>
        <w:rPr>
          <w:rFonts w:ascii="宋体" w:hAnsi="宋体" w:eastAsia="宋体" w:cs="宋体"/>
          <w:color w:val="000"/>
          <w:sz w:val="28"/>
          <w:szCs w:val="28"/>
        </w:rPr>
        <w:t xml:space="preserve">做好“合力”文章。党政班子是一个单位团结的核心、组织的灵魂、推动工作的心脏，更是发挥政治核心作用的重要保证，贯彻落实集团公司、矿“三会”任务指标的关键。作为党政领导，要加强班子团结，坚持建设以“政治素质好、工作业绩好、团结协作好、作风形象好”为主要内容的“四好”领导班子，狠抓学习修身、事业立身、聚力强身、形象塑身四件大事，充分利用中心组理论抓学习、转观念、议大事、谋发展，提高班子的决策水平；要规范运行支部议事制度，实现科学决策、依规决策、民主决策；要完善班子沟通协调机制，使班子成员思想常见面、工作常商量、情况常沟通，做到“五分五合”（职责上分，思想上合；工作上分，目标上合；制度上分，关系上合；业务上分，效益上合；执行上分，监督上合），不断提升干部职工队伍的凝聚力和战斗力，形成和谐共处、团结奋斗、干事创业的强大合力。</w:t>
      </w:r>
    </w:p>
    <w:p>
      <w:pPr>
        <w:ind w:left="0" w:right="0" w:firstLine="560"/>
        <w:spacing w:before="450" w:after="450" w:line="312" w:lineRule="auto"/>
      </w:pPr>
      <w:r>
        <w:rPr>
          <w:rFonts w:ascii="宋体" w:hAnsi="宋体" w:eastAsia="宋体" w:cs="宋体"/>
          <w:color w:val="000"/>
          <w:sz w:val="28"/>
          <w:szCs w:val="28"/>
        </w:rPr>
        <w:t xml:space="preserve">做好“结合”文章。企业是一个经济实体，其中心任务是要把安全生产管住、把经营管理搞好、把效率效益提上去。基层党组织要坚持“党政合种一块田，以人为本创绩效”的工作理念，始终围绕企业的安全生产、经营管理、降本增效等中心工作开展党支部的各项活动，做到“四点”“四同”和“四主动”。“四点”就是党支部工作要把自身承担的“三会”任务指标稳步推进作为工作的出发点，把解决本单位安全生产经营过程中的重点难点薄弱点问题作为工作的切入点，把解决职工群众思想认识问题作为工作的着力点，把维护国家、企业、个人三者利益关系作为工作的落脚点；“四同”就是基层单位党政负责人在统筹安全生产经营管理和思想政治工作、精神文明活动时，做到安全生产经营管理和支部工作同安排布置、同检查督促、同考核奖惩、同总结提升；“四主动”就是支部要为企业改革发展主动献计献策，为企业安全生产经营管理主动参与决策，为职工群众主动提供正确舆论政策导向，为维护职工群众合法利益主动分忧担责，最终用中心工作的实效来检验党建工作的成果，不断增强党建工作的吸引力和凝聚力。</w:t>
      </w:r>
    </w:p>
    <w:p>
      <w:pPr>
        <w:ind w:left="0" w:right="0" w:firstLine="560"/>
        <w:spacing w:before="450" w:after="450" w:line="312" w:lineRule="auto"/>
      </w:pPr>
      <w:r>
        <w:rPr>
          <w:rFonts w:ascii="宋体" w:hAnsi="宋体" w:eastAsia="宋体" w:cs="宋体"/>
          <w:color w:val="000"/>
          <w:sz w:val="28"/>
          <w:szCs w:val="28"/>
        </w:rPr>
        <w:t xml:space="preserve">做好“融入”文章。企业党组织是企业的政治核心，是落实各项任务的组织者、推动者和实践者，其政治核心作用能否充分发挥直接关系着各项任务指标能否得到有效落实和企业的发展方向。基层党组织要牢固树立“围绕中心抓党建，抓好党建促发展”的融入意识、“企业要发展，党建必先行”的大局意识、“有作为就有地位”的责任意识和“抓党建也是抓发展”的发展意识，在党建工作切入点上科学融入。通过建立以安全、生产、经营、管理、效益、党建、稳定等为核心内容的管理机制，突出安全教育、人才队伍建设、党员作用发挥、精神文明创建等重点，实现党建工作与企业中心工作的有机整合，使党建工作由“围绕型”向“参与型”转变、由“指导型”向“服务型”转变、由“务虚型”向“效益型”转变，做到思想上时刻想着“中心”，工作中处处参与“中心”，体现工作效果依据“中心”，把党建工作融入和渗透到企业中心工作的深层次之中。</w:t>
      </w:r>
    </w:p>
    <w:p>
      <w:pPr>
        <w:ind w:left="0" w:right="0" w:firstLine="560"/>
        <w:spacing w:before="450" w:after="450" w:line="312" w:lineRule="auto"/>
      </w:pPr>
      <w:r>
        <w:rPr>
          <w:rFonts w:ascii="宋体" w:hAnsi="宋体" w:eastAsia="宋体" w:cs="宋体"/>
          <w:color w:val="000"/>
          <w:sz w:val="28"/>
          <w:szCs w:val="28"/>
        </w:rPr>
        <w:t xml:space="preserve">同心，有共同的价值认同感。要紧跟时代步伐，认真学习、深刻理解、全面把握践行以“同心做人，合力做事”为核心理念，以战略文化、政治文化、安全文化、廉洁文化、学习文化、管理文化、和谐文化、创新文化、竞争文化等分系统文化为支撑的“x+x”文化建设体系，形成上下统一的核心价值观、文 化向心力、行动执行力。</w:t>
      </w:r>
    </w:p>
    <w:p>
      <w:pPr>
        <w:ind w:left="0" w:right="0" w:firstLine="560"/>
        <w:spacing w:before="450" w:after="450" w:line="312" w:lineRule="auto"/>
      </w:pPr>
      <w:r>
        <w:rPr>
          <w:rFonts w:ascii="宋体" w:hAnsi="宋体" w:eastAsia="宋体" w:cs="宋体"/>
          <w:color w:val="000"/>
          <w:sz w:val="28"/>
          <w:szCs w:val="28"/>
        </w:rPr>
        <w:t xml:space="preserve">同向，有长效的人才兴企规划。坚持党管干部、党管人才的原则，把以德为先、德才兼备、以廉为基，忠诚、干净、担当作为选人用人的重要导向，加大年轻干部和高校毕业生的使用力度，加大公开竞聘力度，切实选拔任用品德优秀、能力突出、员工认可的人才，打造务实、担当、廉洁、干事的人才队伍，让党组织真正成为人才的聚集地。</w:t>
      </w:r>
    </w:p>
    <w:p>
      <w:pPr>
        <w:ind w:left="0" w:right="0" w:firstLine="560"/>
        <w:spacing w:before="450" w:after="450" w:line="312" w:lineRule="auto"/>
      </w:pPr>
      <w:r>
        <w:rPr>
          <w:rFonts w:ascii="宋体" w:hAnsi="宋体" w:eastAsia="宋体" w:cs="宋体"/>
          <w:color w:val="000"/>
          <w:sz w:val="28"/>
          <w:szCs w:val="28"/>
        </w:rPr>
        <w:t xml:space="preserve">同力，有开放的工作运行格局。坚持以党建带群团建设，加强对群团组织的领导和指导，努力发挥党组织的政治引领作用和群团组织在服务中心、关爱职工、活跃文化等方面的特殊优势，以活动提高活力，形成统筹协同、互动互进、齐抓共管的大党建工作格局。</w:t>
      </w:r>
    </w:p>
    <w:p>
      <w:pPr>
        <w:ind w:left="0" w:right="0" w:firstLine="560"/>
        <w:spacing w:before="450" w:after="450" w:line="312" w:lineRule="auto"/>
      </w:pPr>
      <w:r>
        <w:rPr>
          <w:rFonts w:ascii="宋体" w:hAnsi="宋体" w:eastAsia="宋体" w:cs="宋体"/>
          <w:color w:val="000"/>
          <w:sz w:val="28"/>
          <w:szCs w:val="28"/>
        </w:rPr>
        <w:t xml:space="preserve">同效，有科学的考核评价机制。扎实推进党组织和党员绩效评价，细化考核内容，量化考核指标，通过月评定、季奖惩、半年警示、全年定级，畅通干部职工参与企业管理、安全生产、经营管理的渠道，及时有效查找发展过程中的问题和不足，不断改进完善管理方式方法，促进企业快速健康发展。</w:t>
      </w:r>
    </w:p>
    <w:p>
      <w:pPr>
        <w:ind w:left="0" w:right="0" w:firstLine="560"/>
        <w:spacing w:before="450" w:after="450" w:line="312" w:lineRule="auto"/>
      </w:pPr>
      <w:r>
        <w:rPr>
          <w:rFonts w:ascii="宋体" w:hAnsi="宋体" w:eastAsia="宋体" w:cs="宋体"/>
          <w:color w:val="000"/>
          <w:sz w:val="28"/>
          <w:szCs w:val="28"/>
        </w:rPr>
        <w:t xml:space="preserve">同果，有生命力的企业管理文化。紧紧围绕“学习执行打基础、提质增效抓落实”工作主题，全面开展环境卫生、制度“废改立”整合、交通秩序、办公用房及非公寓住房“四项整治”，美化矿容矿貌，净化发展环境，规范管理流程，推进精细化管理，实现制度管人，流程管事，努力提升企业形象。</w:t>
      </w:r>
    </w:p>
    <w:p>
      <w:pPr>
        <w:ind w:left="0" w:right="0" w:firstLine="560"/>
        <w:spacing w:before="450" w:after="450" w:line="312" w:lineRule="auto"/>
      </w:pPr>
      <w:r>
        <w:rPr>
          <w:rFonts w:ascii="黑体" w:hAnsi="黑体" w:eastAsia="黑体" w:cs="黑体"/>
          <w:color w:val="000000"/>
          <w:sz w:val="36"/>
          <w:szCs w:val="36"/>
          <w:b w:val="1"/>
          <w:bCs w:val="1"/>
        </w:rPr>
        <w:t xml:space="preserve">推荐年轻干部廉政教育观后感实用四</w:t>
      </w:r>
    </w:p>
    <w:p>
      <w:pPr>
        <w:ind w:left="0" w:right="0" w:firstLine="560"/>
        <w:spacing w:before="450" w:after="450" w:line="312" w:lineRule="auto"/>
      </w:pPr>
      <w:r>
        <w:rPr>
          <w:rFonts w:ascii="宋体" w:hAnsi="宋体" w:eastAsia="宋体" w:cs="宋体"/>
          <w:color w:val="000"/>
          <w:sz w:val="28"/>
          <w:szCs w:val="28"/>
        </w:rPr>
        <w:t xml:space="preserve">为认真贯彻落实党的十九大和区十五次党代会精神，切实加强年轻干部培养选拔，着力改善全区科级领导班子结构，提高干部队伍的综合素质，根据《党政领导干部选拔任用工作条例》、中共中央办公厅印发《关于加强和改进优秀年轻干部培养选拔工作的意见》(中办发〔20_〕37号)、市委《关于进一步加强年轻干部培养选拔工作的实施意见》(安发〔20_〕17号)和市委办《关于印发安康市优秀年轻干部选拔工作实施方案的通知》精神，制定汉滨区优秀年轻干部培养选拔工作实施方案。</w:t>
      </w:r>
    </w:p>
    <w:p>
      <w:pPr>
        <w:ind w:left="0" w:right="0" w:firstLine="560"/>
        <w:spacing w:before="450" w:after="450" w:line="312" w:lineRule="auto"/>
      </w:pPr>
      <w:r>
        <w:rPr>
          <w:rFonts w:ascii="宋体" w:hAnsi="宋体" w:eastAsia="宋体" w:cs="宋体"/>
          <w:color w:val="000"/>
          <w:sz w:val="28"/>
          <w:szCs w:val="28"/>
        </w:rPr>
        <w:t xml:space="preserve">大力培养选拔年轻干部，是加强领导班子和干部队伍建设的战略任务，关乎党的事业薪火相传，关乎改革发展稳定长远大局。区委着眼全区领导班子长远建设，决定通过大力推进实施优秀年轻干部培养选拔工作，着力掌握一批重点培养对象进行跟踪管理，建强党政干部后备力量;大力选拔一批满足于近期工作需要的优秀年轻干部进入科级领导班子，打通优秀年轻干部脱颖而出的通道，加强和改善全区各级领导班子结构，增强班子生机活力，提升干部队伍综合素质，激发广大干部干事创业的激情，为建设美丽富裕和谐新汉滨提供坚强的干部队伍保证。</w:t>
      </w:r>
    </w:p>
    <w:p>
      <w:pPr>
        <w:ind w:left="0" w:right="0" w:firstLine="560"/>
        <w:spacing w:before="450" w:after="450" w:line="312" w:lineRule="auto"/>
      </w:pPr>
      <w:r>
        <w:rPr>
          <w:rFonts w:ascii="宋体" w:hAnsi="宋体" w:eastAsia="宋体" w:cs="宋体"/>
          <w:color w:val="000"/>
          <w:sz w:val="28"/>
          <w:szCs w:val="28"/>
        </w:rPr>
        <w:t xml:space="preserve">本次拟选拔优秀年轻副科级领导干部10名，选拔优秀年轻副科级后备干部50名。</w:t>
      </w:r>
    </w:p>
    <w:p>
      <w:pPr>
        <w:ind w:left="0" w:right="0" w:firstLine="560"/>
        <w:spacing w:before="450" w:after="450" w:line="312" w:lineRule="auto"/>
      </w:pPr>
      <w:r>
        <w:rPr>
          <w:rFonts w:ascii="宋体" w:hAnsi="宋体" w:eastAsia="宋体" w:cs="宋体"/>
          <w:color w:val="000"/>
          <w:sz w:val="28"/>
          <w:szCs w:val="28"/>
        </w:rPr>
        <w:t xml:space="preserve">1.党委(党组)推荐。由各镇办和区直各部门党委(党组)按照好干部标准和《党政领导干部选拔任用条例》有关要求，经党委(党组)会议集体研究，择优向区委组织部推荐优秀年轻干部人选。具体资格为：(1)第一学历国民教育大学本科以上学历。对获得中省市区表彰奖励的，在具有大学本科以上学历的基础上，第一学历可适当放宽(获得区委区政府、市委市政府或省市有关工作部门表彰奖励的，第一学历可放宽到全日制大专学历;获得省委省政府或中央及国家部委表彰的，第一学历可放宽到全日制中专学历);(2)年龄在32周岁以下;(3)任科员或相当职务3年以上;(4)近三年年度考核均为称职以上等次。推荐人选时，要形成专题报告并附推荐人选的《干部任免审批表》、廉政鉴定、现实表现等材料。</w:t>
      </w:r>
    </w:p>
    <w:p>
      <w:pPr>
        <w:ind w:left="0" w:right="0" w:firstLine="560"/>
        <w:spacing w:before="450" w:after="450" w:line="312" w:lineRule="auto"/>
      </w:pPr>
      <w:r>
        <w:rPr>
          <w:rFonts w:ascii="宋体" w:hAnsi="宋体" w:eastAsia="宋体" w:cs="宋体"/>
          <w:color w:val="000"/>
          <w:sz w:val="28"/>
          <w:szCs w:val="28"/>
        </w:rPr>
        <w:t xml:space="preserve">2.综合考试。以闭卷考试的形式，组织推荐人选参加考试测评，侧重考察干部政策理论水平、基础知识、调研思考、逻辑思维等综合素质。笔试卷面满分分值为100分。依据综合考试得分高低，将排名靠前的60名人选作为重点培养选拔对象。</w:t>
      </w:r>
    </w:p>
    <w:p>
      <w:pPr>
        <w:ind w:left="0" w:right="0" w:firstLine="560"/>
        <w:spacing w:before="450" w:after="450" w:line="312" w:lineRule="auto"/>
      </w:pPr>
      <w:r>
        <w:rPr>
          <w:rFonts w:ascii="宋体" w:hAnsi="宋体" w:eastAsia="宋体" w:cs="宋体"/>
          <w:color w:val="000"/>
          <w:sz w:val="28"/>
          <w:szCs w:val="28"/>
        </w:rPr>
        <w:t xml:space="preserve">3.专项调研。对前30名重点培养选拔对象，区委成立专项调研组，由熟悉干部考察工作的科级领导干部担任组长，赴人选对象所在单位进行专项调研。按照突出工作实绩，群众公认的原则，采取发布预告、民主测评、个别谈话、实地调研、集体面谈、调阅干部档案等方式对人选进行专项调研，全方位掌握调研人选的综合素质、能力、作风和工作实绩情况。各调研组在综合比较的基础上，对人选对象按照“近期可提拔使用人选”“重点培养人选”两个类别和2:1的比例提出初步建议。根据调研组提出的初步意见和拟选拔副科级领导干部岗位情况，区委组织部对确定的“近期可提拔使用人选”对象进行干部成熟度、群众公认度、岗位匹配度进行综合分析比较，按照拟选拔岗位1：2的比例确定集体面谈对象。</w:t>
      </w:r>
    </w:p>
    <w:p>
      <w:pPr>
        <w:ind w:left="0" w:right="0" w:firstLine="560"/>
        <w:spacing w:before="450" w:after="450" w:line="312" w:lineRule="auto"/>
      </w:pPr>
      <w:r>
        <w:rPr>
          <w:rFonts w:ascii="宋体" w:hAnsi="宋体" w:eastAsia="宋体" w:cs="宋体"/>
          <w:color w:val="000"/>
          <w:sz w:val="28"/>
          <w:szCs w:val="28"/>
        </w:rPr>
        <w:t xml:space="preserve">4.集体面谈。由区委常委会对“近期可提拔使用人选”对象进行面谈，增强常委会成员对人选对象的直观印象。区委常委会成员按照拟选配岗位1：1.5的比例,圈选初步人选，按得票多少由高到低差额确定拟提拔预备人选。</w:t>
      </w:r>
    </w:p>
    <w:p>
      <w:pPr>
        <w:ind w:left="0" w:right="0" w:firstLine="560"/>
        <w:spacing w:before="450" w:after="450" w:line="312" w:lineRule="auto"/>
      </w:pPr>
      <w:r>
        <w:rPr>
          <w:rFonts w:ascii="宋体" w:hAnsi="宋体" w:eastAsia="宋体" w:cs="宋体"/>
          <w:color w:val="000"/>
          <w:sz w:val="28"/>
          <w:szCs w:val="28"/>
        </w:rPr>
        <w:t xml:space="preserve">5.选拔任用。拟提拔预备人选确定后，严格按照《干部任用条例》、“四项监督”制度等干部选拔任用政策法规规定的原则、条件、程序、纪律启动干部选拔任用工作。本次年轻干部选拔任用工作中，实行差额考察和区委常委会差额票决。</w:t>
      </w:r>
    </w:p>
    <w:p>
      <w:pPr>
        <w:ind w:left="0" w:right="0" w:firstLine="560"/>
        <w:spacing w:before="450" w:after="450" w:line="312" w:lineRule="auto"/>
      </w:pPr>
      <w:r>
        <w:rPr>
          <w:rFonts w:ascii="宋体" w:hAnsi="宋体" w:eastAsia="宋体" w:cs="宋体"/>
          <w:color w:val="000"/>
          <w:sz w:val="28"/>
          <w:szCs w:val="28"/>
        </w:rPr>
        <w:t xml:space="preserve">6.重点培养。对纳入重点培养对象、没有进行专项调研的人选和对经过专项调研、集体面谈、选拔任用环节后逐层差选下来的人选，区委组织部专门建立优秀年轻副科级后备干部库，由所在单位党委(党组)分别提出有针对性的个性化培养措施，实行“一人一策”，进行重点跟踪培养，定期向区委组织部报告培养情况。培养成熟的，严格按程序予以提拔使用。</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优秀年轻干部培养选拔工作在区委的领导下，由区委组织部具体负责组织实施。区委成立优秀年轻干部培养选拔工作领导小组，区委常委、组织部部长郭正锋同志担任组长，区委组织部有关领导为副组长，部内有关股室负责同志为成员，领导小组下设办公室，由刘怀斌同志兼任办公室主任。领导小组办公室负责统筹协调，细化任务分工，制定每个步骤的实施方案或操作办法，确保工作的规范化和科学性，力求每个步骤都能阳光操作、公平公正。优秀年轻干部培养选拔工作的有关事宜，由领导小组研究决定，涉及有关人选确定等重要事宜，由领导小组提交区委常委会研究决定。</w:t>
      </w:r>
    </w:p>
    <w:p>
      <w:pPr>
        <w:ind w:left="0" w:right="0" w:firstLine="560"/>
        <w:spacing w:before="450" w:after="450" w:line="312" w:lineRule="auto"/>
      </w:pPr>
      <w:r>
        <w:rPr>
          <w:rFonts w:ascii="黑体" w:hAnsi="黑体" w:eastAsia="黑体" w:cs="黑体"/>
          <w:color w:val="000000"/>
          <w:sz w:val="36"/>
          <w:szCs w:val="36"/>
          <w:b w:val="1"/>
          <w:bCs w:val="1"/>
        </w:rPr>
        <w:t xml:space="preserve">推荐年轻干部廉政教育观后感实用五</w:t>
      </w:r>
    </w:p>
    <w:p>
      <w:pPr>
        <w:ind w:left="0" w:right="0" w:firstLine="560"/>
        <w:spacing w:before="450" w:after="450" w:line="312" w:lineRule="auto"/>
      </w:pPr>
      <w:r>
        <w:rPr>
          <w:rFonts w:ascii="宋体" w:hAnsi="宋体" w:eastAsia="宋体" w:cs="宋体"/>
          <w:color w:val="000"/>
          <w:sz w:val="28"/>
          <w:szCs w:val="28"/>
        </w:rPr>
        <w:t xml:space="preserve">为加强对选派到重点工作一线锻炼优秀年轻干部的管理，切实让选派干部在实践中经受磨炼、增长才干、提升能力、改进作风，推进全市经济社会又好又快发展，根据《中共**市委办公室印发的通知》（**办发〔20_〕20号），制定本办法。</w:t>
      </w:r>
    </w:p>
    <w:p>
      <w:pPr>
        <w:ind w:left="0" w:right="0" w:firstLine="560"/>
        <w:spacing w:before="450" w:after="450" w:line="312" w:lineRule="auto"/>
      </w:pPr>
      <w:r>
        <w:rPr>
          <w:rFonts w:ascii="宋体" w:hAnsi="宋体" w:eastAsia="宋体" w:cs="宋体"/>
          <w:color w:val="000"/>
          <w:sz w:val="28"/>
          <w:szCs w:val="28"/>
        </w:rPr>
        <w:t xml:space="preserve">第一条本办法适用于由市委决定选派到市属企业改革、招商引资、重点产业项目、城市建设重点工程、文明城市创建和城市综合整治、教育重点工程等会战指挥部锻炼的符合条件的年轻干部。</w:t>
      </w:r>
    </w:p>
    <w:p>
      <w:pPr>
        <w:ind w:left="0" w:right="0" w:firstLine="560"/>
        <w:spacing w:before="450" w:after="450" w:line="312" w:lineRule="auto"/>
      </w:pPr>
      <w:r>
        <w:rPr>
          <w:rFonts w:ascii="宋体" w:hAnsi="宋体" w:eastAsia="宋体" w:cs="宋体"/>
          <w:color w:val="000"/>
          <w:sz w:val="28"/>
          <w:szCs w:val="28"/>
        </w:rPr>
        <w:t xml:space="preserve">第二条选派到一线锻炼的年轻干部，由市委组织部、重点工作会战指挥部和派出单位共同管理。</w:t>
      </w:r>
    </w:p>
    <w:p>
      <w:pPr>
        <w:ind w:left="0" w:right="0" w:firstLine="560"/>
        <w:spacing w:before="450" w:after="450" w:line="312" w:lineRule="auto"/>
      </w:pPr>
      <w:r>
        <w:rPr>
          <w:rFonts w:ascii="宋体" w:hAnsi="宋体" w:eastAsia="宋体" w:cs="宋体"/>
          <w:color w:val="000"/>
          <w:sz w:val="28"/>
          <w:szCs w:val="28"/>
        </w:rPr>
        <w:t xml:space="preserve">第三条选派到一线锻炼的年轻干部，锻炼期原则上为两年。锻炼期满后，根据工作需要及个人表现可适当延长锻炼时限。</w:t>
      </w:r>
    </w:p>
    <w:p>
      <w:pPr>
        <w:ind w:left="0" w:right="0" w:firstLine="560"/>
        <w:spacing w:before="450" w:after="450" w:line="312" w:lineRule="auto"/>
      </w:pPr>
      <w:r>
        <w:rPr>
          <w:rFonts w:ascii="宋体" w:hAnsi="宋体" w:eastAsia="宋体" w:cs="宋体"/>
          <w:color w:val="000"/>
          <w:sz w:val="28"/>
          <w:szCs w:val="28"/>
        </w:rPr>
        <w:t xml:space="preserve">第四条选派干部一线锻炼期间，工作关系仍在原单位，工作上与原单位脱钩，党（团）组织关系转至重点工作会战指挥部临时党支部。</w:t>
      </w:r>
    </w:p>
    <w:p>
      <w:pPr>
        <w:ind w:left="0" w:right="0" w:firstLine="560"/>
        <w:spacing w:before="450" w:after="450" w:line="312" w:lineRule="auto"/>
      </w:pPr>
      <w:r>
        <w:rPr>
          <w:rFonts w:ascii="宋体" w:hAnsi="宋体" w:eastAsia="宋体" w:cs="宋体"/>
          <w:color w:val="000"/>
          <w:sz w:val="28"/>
          <w:szCs w:val="28"/>
        </w:rPr>
        <w:t xml:space="preserve">第五条选派干部在重点工作一线锻炼期间要做到：</w:t>
      </w:r>
    </w:p>
    <w:p>
      <w:pPr>
        <w:ind w:left="0" w:right="0" w:firstLine="560"/>
        <w:spacing w:before="450" w:after="450" w:line="312" w:lineRule="auto"/>
      </w:pPr>
      <w:r>
        <w:rPr>
          <w:rFonts w:ascii="宋体" w:hAnsi="宋体" w:eastAsia="宋体" w:cs="宋体"/>
          <w:color w:val="000"/>
          <w:sz w:val="28"/>
          <w:szCs w:val="28"/>
        </w:rPr>
        <w:t xml:space="preserve">1、讲政治、顾大局，正确处理个人利益与集体利益的关系，服从重点工作会战指挥部的领导，克服临时思想，认真履行工作职责。</w:t>
      </w:r>
    </w:p>
    <w:p>
      <w:pPr>
        <w:ind w:left="0" w:right="0" w:firstLine="560"/>
        <w:spacing w:before="450" w:after="450" w:line="312" w:lineRule="auto"/>
      </w:pPr>
      <w:r>
        <w:rPr>
          <w:rFonts w:ascii="宋体" w:hAnsi="宋体" w:eastAsia="宋体" w:cs="宋体"/>
          <w:color w:val="000"/>
          <w:sz w:val="28"/>
          <w:szCs w:val="28"/>
        </w:rPr>
        <w:t xml:space="preserve">2、树立高境界、高标准，加强锻炼，不断提高服务水平和工作质量，积极为重点工作开展出主意，想办法，干实事，求实效。</w:t>
      </w:r>
    </w:p>
    <w:p>
      <w:pPr>
        <w:ind w:left="0" w:right="0" w:firstLine="560"/>
        <w:spacing w:before="450" w:after="450" w:line="312" w:lineRule="auto"/>
      </w:pPr>
      <w:r>
        <w:rPr>
          <w:rFonts w:ascii="宋体" w:hAnsi="宋体" w:eastAsia="宋体" w:cs="宋体"/>
          <w:color w:val="000"/>
          <w:sz w:val="28"/>
          <w:szCs w:val="28"/>
        </w:rPr>
        <w:t xml:space="preserve">3、树立科学、精细、务实的作风，对自己从事的本职工作，做到立说立行，干则干成，干则干好，坚决完成重点工作会战指挥部交办的各项任务。</w:t>
      </w:r>
    </w:p>
    <w:p>
      <w:pPr>
        <w:ind w:left="0" w:right="0" w:firstLine="560"/>
        <w:spacing w:before="450" w:after="450" w:line="312" w:lineRule="auto"/>
      </w:pPr>
      <w:r>
        <w:rPr>
          <w:rFonts w:ascii="宋体" w:hAnsi="宋体" w:eastAsia="宋体" w:cs="宋体"/>
          <w:color w:val="000"/>
          <w:sz w:val="28"/>
          <w:szCs w:val="28"/>
        </w:rPr>
        <w:t xml:space="preserve">4、艰苦朴素，乐于奉献，勤政廉洁，团结同志，严格要求自己，树立良好形象。</w:t>
      </w:r>
    </w:p>
    <w:p>
      <w:pPr>
        <w:ind w:left="0" w:right="0" w:firstLine="560"/>
        <w:spacing w:before="450" w:after="450" w:line="312" w:lineRule="auto"/>
      </w:pPr>
      <w:r>
        <w:rPr>
          <w:rFonts w:ascii="宋体" w:hAnsi="宋体" w:eastAsia="宋体" w:cs="宋体"/>
          <w:color w:val="000"/>
          <w:sz w:val="28"/>
          <w:szCs w:val="28"/>
        </w:rPr>
        <w:t xml:space="preserve">第六条重点工作会战指挥部要落实选派干部的具体岗位和职责，完善工作制度，加强对选派干部的日常监督管理，定期向市委组织部报告选派干部的表现情况。</w:t>
      </w:r>
    </w:p>
    <w:p>
      <w:pPr>
        <w:ind w:left="0" w:right="0" w:firstLine="560"/>
        <w:spacing w:before="450" w:after="450" w:line="312" w:lineRule="auto"/>
      </w:pPr>
      <w:r>
        <w:rPr>
          <w:rFonts w:ascii="宋体" w:hAnsi="宋体" w:eastAsia="宋体" w:cs="宋体"/>
          <w:color w:val="000"/>
          <w:sz w:val="28"/>
          <w:szCs w:val="28"/>
        </w:rPr>
        <w:t xml:space="preserve">1、座谈交流制度。重点工作会战指挥部每季度要组织召开一次选派干部座谈交流会，传达上级有关文件精神，总结前段工作情况，交流工作经验，帮助年轻干部查找问题和不足，明确整改目标和努力方向。</w:t>
      </w:r>
    </w:p>
    <w:p>
      <w:pPr>
        <w:ind w:left="0" w:right="0" w:firstLine="560"/>
        <w:spacing w:before="450" w:after="450" w:line="312" w:lineRule="auto"/>
      </w:pPr>
      <w:r>
        <w:rPr>
          <w:rFonts w:ascii="宋体" w:hAnsi="宋体" w:eastAsia="宋体" w:cs="宋体"/>
          <w:color w:val="000"/>
          <w:sz w:val="28"/>
          <w:szCs w:val="28"/>
        </w:rPr>
        <w:t xml:space="preserve">2、重大事项报告制度。在重点工作一线锻炼期间，选派干部工作、生活中发生重大事项，本人要写出书面报告，于十天内，经重点工作会战指挥部负责同志同意，报送市委组织部。</w:t>
      </w:r>
    </w:p>
    <w:p>
      <w:pPr>
        <w:ind w:left="0" w:right="0" w:firstLine="560"/>
        <w:spacing w:before="450" w:after="450" w:line="312" w:lineRule="auto"/>
      </w:pPr>
      <w:r>
        <w:rPr>
          <w:rFonts w:ascii="宋体" w:hAnsi="宋体" w:eastAsia="宋体" w:cs="宋体"/>
          <w:color w:val="000"/>
          <w:sz w:val="28"/>
          <w:szCs w:val="28"/>
        </w:rPr>
        <w:t xml:space="preserve">3、考勤和请销假制度。建立《工作考勤簿》，对选派干部工作情况进行考勤。建立请销假制度，规范选派干部请销假行为。对选派干部因事、因病请假的，认真履行书面请假手续，请假3天以内的，由重点工作会战指挥部指挥批准；3天以上的，须报市委组织部批准。对不履行手续擅自离岗的，严肃进行处理，直至取消选派资格。</w:t>
      </w:r>
    </w:p>
    <w:p>
      <w:pPr>
        <w:ind w:left="0" w:right="0" w:firstLine="560"/>
        <w:spacing w:before="450" w:after="450" w:line="312" w:lineRule="auto"/>
      </w:pPr>
      <w:r>
        <w:rPr>
          <w:rFonts w:ascii="宋体" w:hAnsi="宋体" w:eastAsia="宋体" w:cs="宋体"/>
          <w:color w:val="000"/>
          <w:sz w:val="28"/>
          <w:szCs w:val="28"/>
        </w:rPr>
        <w:t xml:space="preserve">4、学习制度。重点工作会战指挥部要定期组织和督促选派干部参加理论、业务等有关知识学习，定期检查学习笔记。</w:t>
      </w:r>
    </w:p>
    <w:p>
      <w:pPr>
        <w:ind w:left="0" w:right="0" w:firstLine="560"/>
        <w:spacing w:before="450" w:after="450" w:line="312" w:lineRule="auto"/>
      </w:pPr>
      <w:r>
        <w:rPr>
          <w:rFonts w:ascii="宋体" w:hAnsi="宋体" w:eastAsia="宋体" w:cs="宋体"/>
          <w:color w:val="000"/>
          <w:sz w:val="28"/>
          <w:szCs w:val="28"/>
        </w:rPr>
        <w:t xml:space="preserve">5、记《工作日志》制度。年轻干部在重点工作一线锻炼期间，要把工作开展情况记入《工作日志》。工作日志主要包含在重点工作一线参加的工作、完成的情况、心得体会等等。</w:t>
      </w:r>
    </w:p>
    <w:p>
      <w:pPr>
        <w:ind w:left="0" w:right="0" w:firstLine="560"/>
        <w:spacing w:before="450" w:after="450" w:line="312" w:lineRule="auto"/>
      </w:pPr>
      <w:r>
        <w:rPr>
          <w:rFonts w:ascii="宋体" w:hAnsi="宋体" w:eastAsia="宋体" w:cs="宋体"/>
          <w:color w:val="000"/>
          <w:sz w:val="28"/>
          <w:szCs w:val="28"/>
        </w:rPr>
        <w:t xml:space="preserve">第七条选派单位要加强与选派干部的联系，定期听取工作情况汇报，支持选派干部开展工作，落实选派干部各项福利待遇，帮助选派干部解决工作、生活中的困难。绝不允许任何单位以压担子、任务重为借口，抽调年轻干部回单位开展业务工作。支持选派干部开展工作情况作为各单位年度考核的重要依据。</w:t>
      </w:r>
    </w:p>
    <w:p>
      <w:pPr>
        <w:ind w:left="0" w:right="0" w:firstLine="560"/>
        <w:spacing w:before="450" w:after="450" w:line="312" w:lineRule="auto"/>
      </w:pPr>
      <w:r>
        <w:rPr>
          <w:rFonts w:ascii="宋体" w:hAnsi="宋体" w:eastAsia="宋体" w:cs="宋体"/>
          <w:color w:val="000"/>
          <w:sz w:val="28"/>
          <w:szCs w:val="28"/>
        </w:rPr>
        <w:t xml:space="preserve">第八条重点工作会战指挥部督察组要加强对选派干部工作效能督察，及时纠正选派干部工作中的不作为行为，定期向市委组织部报告选派干部的综合表现情况。</w:t>
      </w:r>
    </w:p>
    <w:p>
      <w:pPr>
        <w:ind w:left="0" w:right="0" w:firstLine="560"/>
        <w:spacing w:before="450" w:after="450" w:line="312" w:lineRule="auto"/>
      </w:pPr>
      <w:r>
        <w:rPr>
          <w:rFonts w:ascii="宋体" w:hAnsi="宋体" w:eastAsia="宋体" w:cs="宋体"/>
          <w:color w:val="000"/>
          <w:sz w:val="28"/>
          <w:szCs w:val="28"/>
        </w:rPr>
        <w:t xml:space="preserve">第九条市委组织部将采取座谈交流、明查暗访等形式，深入重点工作一线，考察了解选派干部的表现情况。</w:t>
      </w:r>
    </w:p>
    <w:p>
      <w:pPr>
        <w:ind w:left="0" w:right="0" w:firstLine="560"/>
        <w:spacing w:before="450" w:after="450" w:line="312" w:lineRule="auto"/>
      </w:pPr>
      <w:r>
        <w:rPr>
          <w:rFonts w:ascii="宋体" w:hAnsi="宋体" w:eastAsia="宋体" w:cs="宋体"/>
          <w:color w:val="000"/>
          <w:sz w:val="28"/>
          <w:szCs w:val="28"/>
        </w:rPr>
        <w:t xml:space="preserve">第十条选派干部实行单独考核，考核等次视同选派单位人员年度考核等次，优秀等次不占选派单位优秀等次名额。考核结果记入本人档案。</w:t>
      </w:r>
    </w:p>
    <w:p>
      <w:pPr>
        <w:ind w:left="0" w:right="0" w:firstLine="560"/>
        <w:spacing w:before="450" w:after="450" w:line="312" w:lineRule="auto"/>
      </w:pPr>
      <w:r>
        <w:rPr>
          <w:rFonts w:ascii="宋体" w:hAnsi="宋体" w:eastAsia="宋体" w:cs="宋体"/>
          <w:color w:val="000"/>
          <w:sz w:val="28"/>
          <w:szCs w:val="28"/>
        </w:rPr>
        <w:t xml:space="preserve">第十一条对在一线锻炼期间表现突出、经考核优秀的选派干部，根据工作需要，经考察程序提拔为科级干部。</w:t>
      </w:r>
    </w:p>
    <w:p>
      <w:pPr>
        <w:ind w:left="0" w:right="0" w:firstLine="560"/>
        <w:spacing w:before="450" w:after="450" w:line="312" w:lineRule="auto"/>
      </w:pPr>
      <w:r>
        <w:rPr>
          <w:rFonts w:ascii="宋体" w:hAnsi="宋体" w:eastAsia="宋体" w:cs="宋体"/>
          <w:color w:val="000"/>
          <w:sz w:val="28"/>
          <w:szCs w:val="28"/>
        </w:rPr>
        <w:t xml:space="preserve">第十二条选派干部实行动态管理。有下列情况之一的，调整出百名优秀年轻干部行列：</w:t>
      </w:r>
    </w:p>
    <w:p>
      <w:pPr>
        <w:ind w:left="0" w:right="0" w:firstLine="560"/>
        <w:spacing w:before="450" w:after="450" w:line="312" w:lineRule="auto"/>
      </w:pPr>
      <w:r>
        <w:rPr>
          <w:rFonts w:ascii="宋体" w:hAnsi="宋体" w:eastAsia="宋体" w:cs="宋体"/>
          <w:color w:val="000"/>
          <w:sz w:val="28"/>
          <w:szCs w:val="28"/>
        </w:rPr>
        <w:t xml:space="preserve">1、政治思想、道德品质、党风廉政等方面出现问题的；</w:t>
      </w:r>
    </w:p>
    <w:p>
      <w:pPr>
        <w:ind w:left="0" w:right="0" w:firstLine="560"/>
        <w:spacing w:before="450" w:after="450" w:line="312" w:lineRule="auto"/>
      </w:pPr>
      <w:r>
        <w:rPr>
          <w:rFonts w:ascii="宋体" w:hAnsi="宋体" w:eastAsia="宋体" w:cs="宋体"/>
          <w:color w:val="000"/>
          <w:sz w:val="28"/>
          <w:szCs w:val="28"/>
        </w:rPr>
        <w:t xml:space="preserve">2、工作实绩不突出，发展潜力不大的；</w:t>
      </w:r>
    </w:p>
    <w:p>
      <w:pPr>
        <w:ind w:left="0" w:right="0" w:firstLine="560"/>
        <w:spacing w:before="450" w:after="450" w:line="312" w:lineRule="auto"/>
      </w:pPr>
      <w:r>
        <w:rPr>
          <w:rFonts w:ascii="宋体" w:hAnsi="宋体" w:eastAsia="宋体" w:cs="宋体"/>
          <w:color w:val="000"/>
          <w:sz w:val="28"/>
          <w:szCs w:val="28"/>
        </w:rPr>
        <w:t xml:space="preserve">3、工作失职，造成较大损失或不良影响的；</w:t>
      </w:r>
    </w:p>
    <w:p>
      <w:pPr>
        <w:ind w:left="0" w:right="0" w:firstLine="560"/>
        <w:spacing w:before="450" w:after="450" w:line="312" w:lineRule="auto"/>
      </w:pPr>
      <w:r>
        <w:rPr>
          <w:rFonts w:ascii="宋体" w:hAnsi="宋体" w:eastAsia="宋体" w:cs="宋体"/>
          <w:color w:val="000"/>
          <w:sz w:val="28"/>
          <w:szCs w:val="28"/>
        </w:rPr>
        <w:t xml:space="preserve">4、群众意见较大、威信不高的；</w:t>
      </w:r>
    </w:p>
    <w:p>
      <w:pPr>
        <w:ind w:left="0" w:right="0" w:firstLine="560"/>
        <w:spacing w:before="450" w:after="450" w:line="312" w:lineRule="auto"/>
      </w:pPr>
      <w:r>
        <w:rPr>
          <w:rFonts w:ascii="宋体" w:hAnsi="宋体" w:eastAsia="宋体" w:cs="宋体"/>
          <w:color w:val="000"/>
          <w:sz w:val="28"/>
          <w:szCs w:val="28"/>
        </w:rPr>
        <w:t xml:space="preserve">5、由于健康原因，不能担负繁重工作任务的；</w:t>
      </w:r>
    </w:p>
    <w:p>
      <w:pPr>
        <w:ind w:left="0" w:right="0" w:firstLine="560"/>
        <w:spacing w:before="450" w:after="450" w:line="312" w:lineRule="auto"/>
      </w:pPr>
      <w:r>
        <w:rPr>
          <w:rFonts w:ascii="宋体" w:hAnsi="宋体" w:eastAsia="宋体" w:cs="宋体"/>
          <w:color w:val="000"/>
          <w:sz w:val="28"/>
          <w:szCs w:val="28"/>
        </w:rPr>
        <w:t xml:space="preserve">6、因其他原因，不再适合在重点工作一线锻炼的。</w:t>
      </w:r>
    </w:p>
    <w:p>
      <w:pPr>
        <w:ind w:left="0" w:right="0" w:firstLine="560"/>
        <w:spacing w:before="450" w:after="450" w:line="312" w:lineRule="auto"/>
      </w:pPr>
      <w:r>
        <w:rPr>
          <w:rFonts w:ascii="宋体" w:hAnsi="宋体" w:eastAsia="宋体" w:cs="宋体"/>
          <w:color w:val="000"/>
          <w:sz w:val="28"/>
          <w:szCs w:val="28"/>
        </w:rPr>
        <w:t xml:space="preserve">第十三条本办法由市委组织部负责解释，自印发之日起实施。</w:t>
      </w:r>
    </w:p>
    <w:p>
      <w:pPr>
        <w:ind w:left="0" w:right="0" w:firstLine="560"/>
        <w:spacing w:before="450" w:after="450" w:line="312" w:lineRule="auto"/>
      </w:pPr>
      <w:r>
        <w:rPr>
          <w:rFonts w:ascii="黑体" w:hAnsi="黑体" w:eastAsia="黑体" w:cs="黑体"/>
          <w:color w:val="000000"/>
          <w:sz w:val="36"/>
          <w:szCs w:val="36"/>
          <w:b w:val="1"/>
          <w:bCs w:val="1"/>
        </w:rPr>
        <w:t xml:space="preserve">推荐年轻干部廉政教育观后感实用六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刚才，8名“90后”年轻干部及近两年入职干部结合本职工作，逐一汇报了近阶段工作情况，分享了成长感悟。下面，我结合自己工作经验，给大家提三点建议。</w:t>
      </w:r>
    </w:p>
    <w:p>
      <w:pPr>
        <w:ind w:left="0" w:right="0" w:firstLine="560"/>
        <w:spacing w:before="450" w:after="450" w:line="312" w:lineRule="auto"/>
      </w:pPr>
      <w:r>
        <w:rPr>
          <w:rFonts w:ascii="宋体" w:hAnsi="宋体" w:eastAsia="宋体" w:cs="宋体"/>
          <w:color w:val="000"/>
          <w:sz w:val="28"/>
          <w:szCs w:val="28"/>
        </w:rPr>
        <w:t xml:space="preserve">一要有志向。年轻干部一定要明确志向，拥有长远的眼光，提高站位，制定目标，高标准要求自己，以梦为马，不负韶华。一是先立鸿鹄志，做逐梦希望的奋斗者。“时人不识凌云木，直待凌云始道高。”兰考贫瘠的盐碱地里，有位年轻干部伴着风沙长眠于此，正由于他心怀大志、干字当头，才有了“十里焦桐今犹在，不见当年植桐人”的佳话。年轻干部走出学校这座象牙塔后，到基层锻炼磨砺，邻里琐事、浓浓方言，难免产生“水土不服”等不良反应，衍生出懈怠逃避、迷茫懒散、缺乏动力等消极心理。此时，就要勇于尝试，让自己跳出繁杂忙碌的工作圈，学会仰望星空，学做“扶摇直上九万里”的鲲鹏，让脑中的志向始终在前方闪闪发光，让心中的希望始终照亮前行的路途，才不会消极困惑、陷入迷途。二是敢吃基层苦，做永葆进取的开拓者。“樱桃好吃树难栽，不下苦功花不开。”到基层工作已一年有余，疲惫、迷茫或许会成为一时标签，但更多时候，吃苦、苦干才是基层工作的代名词。年轻干部在基层这个大熔炉里，要有不畏艰难困苦的准备，有让“天堑变通途”的豪迈，有永葆开拓进取的精神，勇于自我加压、自我磨炼，多去陌生的地方，多见陌生的人，干自己最不想干的事、做自己最不敢做的活。只有这样，把握机会、创造条件让自己在基层天地里经风雨、见世面、壮筋骨，磨炼磨炼意志，锤炼锤炼本领，才能日渐炉火纯青、百炼成金。三是心系鱼水情，做胸怀大爱的奉献者。“心系群众鱼得水，脱离群众树断根。”“我将无我，不负人民”，****的这句肺腑之言，至今萦绕耳畔。疫情防控中，许多90后白衣战士披上战甲，驰援武汉，“哪有什么白衣天使，只不过是一群孩子，穿上了一身衣服”，一句简单的话却蕴含沉甸甸的分量。年轻有年轻的资本，年轻也要有年轻的担当。干部干字当头，年轻干部要率先动起来，心里装着群众、办事想着群众，要学会说方言、拉家常，学会串家门、坐炕头，为群众纾忧解难，为群众服务排忧。</w:t>
      </w:r>
    </w:p>
    <w:p>
      <w:pPr>
        <w:ind w:left="0" w:right="0" w:firstLine="560"/>
        <w:spacing w:before="450" w:after="450" w:line="312" w:lineRule="auto"/>
      </w:pPr>
      <w:r>
        <w:rPr>
          <w:rFonts w:ascii="宋体" w:hAnsi="宋体" w:eastAsia="宋体" w:cs="宋体"/>
          <w:color w:val="000"/>
          <w:sz w:val="28"/>
          <w:szCs w:val="28"/>
        </w:rPr>
        <w:t xml:space="preserve">二要敢作为。有为才有位，年轻干部不能安于现状，要积极主动参与工作，以目的和结果为导向，提出问题建议，加强自身理论学习和实践积累，担起工作责任，不负新时代，展现新作为。一是靠前一步，展现年轻干部的“精气神”。“自信人生二百年，会当水击三千里。”年轻干部要志存高远，怀有“少年心事当拏云”的闯劲儿，自觉把个人理想与家国理想、民族复兴的神圣使命结合起来，在新时代的浪潮中勇立潮头，争做大有可为的新时代中的“弄潮儿”，拿出“奋力一搏”的劲头、“破釜沉舟”的勇气、“无路可退”的决心起而行之、踏实肯干，以永不懈怠的精神状态、一往无前的奋斗姿态，努力践行为国为民的青春誓言。二是靠前一步，展现年轻干部的“铁肩膀”。“方今天下，舍我其谁？”当前我国正处于“船到中流浪更急，人到半山路更陡”的关键时期，年轻干部不仅要练就“宽肩膀”，还要练就“铁肩膀”，做勇挑重担的行动者，不做坐而论道的“清谈客”，敢于挑起为人民服务的“硬担子”，抓铁有痕、踏石留印，一心扑在事业上，不断化解难题，解决群众的“急难愁盼”，以只争朝夕的精神兢兢业业地跑好属于自己的“那一棒”。三是靠前一步，展现年轻干部的“真内功”。“善为国者，必先治其身。”无论是起而行之还是攻坚克难，不仅需要勇气过人，还需要本领过硬，年轻干部要养成主动学习的习惯，常补精神之钙，常开精神之源，在事中淬炼本领，在干中提升能力，坚持干什么学什么、缺什么补什么，坐得了冷板凳，扛得住浮躁与喧嚣，多修潜功，多做潜绩，架好“能力弓”，打通为人民群众办好事、办实事的“最后一公里”。</w:t>
      </w:r>
    </w:p>
    <w:p>
      <w:pPr>
        <w:ind w:left="0" w:right="0" w:firstLine="560"/>
        <w:spacing w:before="450" w:after="450" w:line="312" w:lineRule="auto"/>
      </w:pPr>
      <w:r>
        <w:rPr>
          <w:rFonts w:ascii="宋体" w:hAnsi="宋体" w:eastAsia="宋体" w:cs="宋体"/>
          <w:color w:val="000"/>
          <w:sz w:val="28"/>
          <w:szCs w:val="28"/>
        </w:rPr>
        <w:t xml:space="preserve">三要强服务。做好基层工作，要切实服务群众，工作要求在不断提高，工作方式也要随之改变，这需要我们把握好正确的努力方向，秉持吃苦耐劳的精神，更好的做好基层服务工作。一是带好精气神，当好主人公。基层年轻干部的初心和使命就是实事求是地为老百姓办好事、干实事。当前基层干部工作千头万绪，基层党建、脱贫攻坚、乡村振兴、人口普查、项目建设、乱占耕地建房调查等，纵横交错，需要抢抓每一个时间节点。每项工作都是时间紧、任务重，“白加黑”“五加二”早已是家常便饭，这就要求基层年轻干部要重视理论与实践学习，充分发挥党员先锋模范作用，全力投身群众工作当中。“学而不思则罔，思而不学则殆”，年轻一代要学会学习，作为一位来自外地的新人，进入基层工作的第一件事是学好“方言”，才能避免闹出“鸡同鸭讲”的笑话，让沟通不受阻是做好基层工作的一大步。新一代基层年轻干部，要顺应时代新要求，坚定理想信念，坚持自我革新，打心底为群众办实事，以身作则，当好新时代基层发展主人公。二是穿好运动鞋，走稳基层路。脚下有多少泥土，心中就有多少真情。基层工作就是走村入户、田间地头地向村民了解民情、收集民意，用群众喜闻乐见、易于接受的方式方法开展工作，切实解决群众“急难愁盼”的各种问题。虽然新农村建设日新月异，但是农村里面很大部分还是泥土飞扬的乡村小路或崎岖不平的田埂泥路。因此，需要每一位基层干部特别是年轻干部，收起各种昂贵、漂亮的高跟鞋、名牌鞋，穿好运动鞋，用清扬飞快的步伐踏上乡村小道，用脚板丈量民情，用脚印记录民意，让年轻干部在农村工作中抓铁有痕、踏石留印，让运动鞋稳步走出基层年轻干部成长的每一步。俯下身子才能闻到泥土的芳香，年轻基层干部身上要多一些“泥土味儿”，通过走村入户成为村民眼中的“自来熟”干部。三是备好笔记本，记准百姓账。基层工作并非一时一日之功，要做先锋者、开拓者，不能只做“二传手”，干事业就要有干事业的态度，基层工作绝不允许做样子、甩脸子、摆谱子。基层百姓的“小账本”牵动着国家发展的“大账本”，每个村庄有各自独特的村情村貌、发展特点，每户家庭有自己特有的家庭特点、发展难题，每位村民有自身不同的困难，无论是驻村干部、扶贫帮扶人或者产业扶持人，通过与村民唠唠家常谈谈心，不仅能倾听到老百姓内心诉求，也能听到很多有趣的人文、发展故事。基层干部可通过用笔记本记下群众的烦心事、揪心事，发展中的好方法、好点子，回到办公室整理归纳，逐项解决。一本笔记本，记录下群众的喜与愁，更记录下自身基层工作的获与得，绘就出一张七彩“工作地图”。四是配好大喇叭，建设发展图。基层就是老百姓的天地，是离老百姓最近的地方，基层干部就是党的理论方针、国家发展政策通向百姓内心最直接有力的宣传员、服务员。基层干部特别是年轻干部要竭尽所学搭好架子、站上台子，及时将各种精准脱贫、乡村振兴、项目建设等发展政策用接地气的语言传递给每一位群众，让老百姓切实感受到各种看得见、摸得着的实惠与好处。“善歌者，使人继其声；</w:t>
      </w:r>
    </w:p>
    <w:p>
      <w:pPr>
        <w:ind w:left="0" w:right="0" w:firstLine="560"/>
        <w:spacing w:before="450" w:after="450" w:line="312" w:lineRule="auto"/>
      </w:pPr>
      <w:r>
        <w:rPr>
          <w:rFonts w:ascii="宋体" w:hAnsi="宋体" w:eastAsia="宋体" w:cs="宋体"/>
          <w:color w:val="000"/>
          <w:sz w:val="28"/>
          <w:szCs w:val="28"/>
        </w:rPr>
        <w:t xml:space="preserve">善教者，使人继其志”，针对独居高龄老人，多宣传民政补贴政策；</w:t>
      </w:r>
    </w:p>
    <w:p>
      <w:pPr>
        <w:ind w:left="0" w:right="0" w:firstLine="560"/>
        <w:spacing w:before="450" w:after="450" w:line="312" w:lineRule="auto"/>
      </w:pPr>
      <w:r>
        <w:rPr>
          <w:rFonts w:ascii="宋体" w:hAnsi="宋体" w:eastAsia="宋体" w:cs="宋体"/>
          <w:color w:val="000"/>
          <w:sz w:val="28"/>
          <w:szCs w:val="28"/>
        </w:rPr>
        <w:t xml:space="preserve">针对身患重病家庭，多宣传大病救助政策；</w:t>
      </w:r>
    </w:p>
    <w:p>
      <w:pPr>
        <w:ind w:left="0" w:right="0" w:firstLine="560"/>
        <w:spacing w:before="450" w:after="450" w:line="312" w:lineRule="auto"/>
      </w:pPr>
      <w:r>
        <w:rPr>
          <w:rFonts w:ascii="宋体" w:hAnsi="宋体" w:eastAsia="宋体" w:cs="宋体"/>
          <w:color w:val="000"/>
          <w:sz w:val="28"/>
          <w:szCs w:val="28"/>
        </w:rPr>
        <w:t xml:space="preserve">针对发展难问题，多宣传小额贷款、产业发展补贴等政策；</w:t>
      </w:r>
    </w:p>
    <w:p>
      <w:pPr>
        <w:ind w:left="0" w:right="0" w:firstLine="560"/>
        <w:spacing w:before="450" w:after="450" w:line="312" w:lineRule="auto"/>
      </w:pPr>
      <w:r>
        <w:rPr>
          <w:rFonts w:ascii="宋体" w:hAnsi="宋体" w:eastAsia="宋体" w:cs="宋体"/>
          <w:color w:val="000"/>
          <w:sz w:val="28"/>
          <w:szCs w:val="28"/>
        </w:rPr>
        <w:t xml:space="preserve">针对家庭妇女就业难问题，多宣传公益性岗位、就近就业政策……用举例子、摆事实的方式赢得老百姓对政策的理解和认同，主动加入乡村振兴建设中去。</w:t>
      </w:r>
    </w:p>
    <w:p>
      <w:pPr>
        <w:ind w:left="0" w:right="0" w:firstLine="560"/>
        <w:spacing w:before="450" w:after="450" w:line="312" w:lineRule="auto"/>
      </w:pPr>
      <w:r>
        <w:rPr>
          <w:rFonts w:ascii="宋体" w:hAnsi="宋体" w:eastAsia="宋体" w:cs="宋体"/>
          <w:color w:val="000"/>
          <w:sz w:val="28"/>
          <w:szCs w:val="28"/>
        </w:rPr>
        <w:t xml:space="preserve">同志们，新时代、新征程，要有新担当、新作为，希望全镇年轻干部要始终保持昂扬奋斗的姿态，做建设“强富美高”x的排头兵、急先锋，勤奋工作、韶华倾负，善于在不可能中寻找可能，杀出一条血路，趟出一条新路。工作不求“过得去”，要求“过得硬”，不能“随大流”，要去“争一流”，在困难面前不畏难，在绝境面前不退缩，在失败面前不低头，通过我们的汗水与拼搏，来书写我们无悔的青春华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2025-08-03T08:44:26+08:00</dcterms:created>
  <dcterms:modified xsi:type="dcterms:W3CDTF">2025-08-03T08:44:26+08:00</dcterms:modified>
</cp:coreProperties>
</file>

<file path=docProps/custom.xml><?xml version="1.0" encoding="utf-8"?>
<Properties xmlns="http://schemas.openxmlformats.org/officeDocument/2006/custom-properties" xmlns:vt="http://schemas.openxmlformats.org/officeDocument/2006/docPropsVTypes"/>
</file>